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4E" w:rsidRPr="009906F2" w:rsidRDefault="00FF624E" w:rsidP="00FF624E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  <w:t xml:space="preserve">Государственное бюджетное общеобразовательное учреждение </w:t>
      </w:r>
    </w:p>
    <w:p w:rsidR="00FF624E" w:rsidRPr="009906F2" w:rsidRDefault="00FF624E" w:rsidP="00FF624E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  <w:t>«Шумихинская специальная (коррекционная) школа-интернат»</w:t>
      </w:r>
    </w:p>
    <w:p w:rsidR="00FF624E" w:rsidRPr="009906F2" w:rsidRDefault="00FF624E" w:rsidP="00FF624E">
      <w:pPr>
        <w:spacing w:after="0" w:line="240" w:lineRule="auto"/>
        <w:jc w:val="both"/>
        <w:rPr>
          <w:rFonts w:ascii="Times New Roman" w:eastAsia="SimSun" w:hAnsi="Times New Roman" w:cs="Times New Roman"/>
          <w:b/>
          <w:color w:val="000000" w:themeColor="text1"/>
          <w:sz w:val="20"/>
          <w:szCs w:val="20"/>
          <w:lang w:eastAsia="zh-CN"/>
        </w:rPr>
      </w:pPr>
    </w:p>
    <w:p w:rsidR="00FF624E" w:rsidRPr="009906F2" w:rsidRDefault="00FF624E" w:rsidP="00FF624E">
      <w:pPr>
        <w:spacing w:after="0" w:line="240" w:lineRule="auto"/>
        <w:ind w:left="90" w:hangingChars="50" w:hanging="90"/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РАССМОТРЕНО                                                                                                  </w:t>
      </w: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ab/>
      </w: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ab/>
      </w: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ab/>
      </w: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ab/>
      </w: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ab/>
      </w: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ab/>
      </w: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ab/>
      </w: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ab/>
      </w: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ab/>
      </w: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ab/>
        <w:t xml:space="preserve"> ПРИНЯТО</w:t>
      </w:r>
    </w:p>
    <w:p w:rsidR="00FF624E" w:rsidRPr="009906F2" w:rsidRDefault="00FF624E" w:rsidP="00FF624E">
      <w:pPr>
        <w:spacing w:after="0"/>
        <w:ind w:left="540" w:hangingChars="300" w:hanging="540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6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на заседании </w:t>
      </w:r>
      <w:proofErr w:type="gramStart"/>
      <w:r w:rsidRPr="009906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методического</w:t>
      </w:r>
      <w:proofErr w:type="gramEnd"/>
      <w:r w:rsidRPr="009906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                                                       </w:t>
      </w:r>
      <w:r w:rsidR="00684481" w:rsidRPr="009906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            </w:t>
      </w:r>
      <w:r w:rsidR="00684481" w:rsidRPr="009906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ab/>
      </w:r>
      <w:r w:rsidR="00684481" w:rsidRPr="009906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ab/>
      </w:r>
      <w:r w:rsidR="00684481" w:rsidRPr="009906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ab/>
      </w:r>
      <w:r w:rsidR="00684481" w:rsidRPr="009906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ab/>
      </w:r>
      <w:r w:rsidR="00684481" w:rsidRPr="009906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ab/>
      </w:r>
      <w:r w:rsidR="00684481" w:rsidRPr="009906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ab/>
      </w:r>
      <w:r w:rsidR="00684481" w:rsidRPr="009906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ab/>
      </w:r>
      <w:r w:rsidR="00684481" w:rsidRPr="009906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ab/>
      </w:r>
      <w:r w:rsidRPr="009906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 заседании педагогического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</w:pPr>
      <w:r w:rsidRPr="009906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объединения</w:t>
      </w:r>
      <w:r w:rsidR="000400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>«</w:t>
      </w:r>
      <w:r w:rsidR="00040035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>__</w:t>
      </w:r>
      <w:r w:rsidR="00AE2F8A"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» </w:t>
      </w:r>
      <w:r w:rsidR="00040035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>______</w:t>
      </w:r>
      <w:r w:rsidR="00AE2F8A"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  </w:t>
      </w: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>20</w:t>
      </w:r>
      <w:r w:rsidR="00DC6586"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>2</w:t>
      </w:r>
      <w:r w:rsidR="00040035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>4</w:t>
      </w:r>
      <w:r w:rsidR="00AE2F8A"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г, </w:t>
      </w: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 </w:t>
      </w:r>
      <w:r w:rsidR="00AE2F8A"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протокол № </w:t>
      </w:r>
      <w:r w:rsidR="00040035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>4</w:t>
      </w:r>
      <w:r w:rsidR="00AE2F8A"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 </w:t>
      </w: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                                                     </w:t>
      </w:r>
      <w:r w:rsidR="00684481"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                    </w:t>
      </w:r>
      <w:r w:rsidR="00684481"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ab/>
      </w:r>
      <w:r w:rsidR="00684481"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ab/>
      </w:r>
      <w:r w:rsidR="00AE2F8A"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ab/>
      </w:r>
      <w:r w:rsidR="00AE2F8A"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ab/>
      </w:r>
      <w:r w:rsidR="00AE2F8A"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ab/>
      </w:r>
      <w:r w:rsidR="00AE2F8A"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ab/>
      </w: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>совета от «</w:t>
      </w:r>
      <w:r w:rsidR="00040035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>__</w:t>
      </w: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>»</w:t>
      </w:r>
      <w:r w:rsidR="00684481"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 </w:t>
      </w:r>
      <w:r w:rsidR="00040035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>_______</w:t>
      </w: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>20</w:t>
      </w:r>
      <w:r w:rsidR="00DC6586"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>2</w:t>
      </w:r>
      <w:r w:rsidR="00040035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>4</w:t>
      </w: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>г.,</w:t>
      </w:r>
      <w:r w:rsidR="00684481"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 протокол №</w:t>
      </w:r>
      <w:r w:rsidR="00040035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>_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Руководитель МО_____  </w:t>
      </w:r>
      <w:r w:rsidR="00AE2F8A"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 </w:t>
      </w:r>
      <w:proofErr w:type="gramStart"/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( </w:t>
      </w:r>
      <w:proofErr w:type="spellStart"/>
      <w:proofErr w:type="gramEnd"/>
      <w:r w:rsidR="00684481"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>М.Н.Костровец</w:t>
      </w:r>
      <w:proofErr w:type="spellEnd"/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>)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</w:pP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</w:pP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</w:pP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СОГЛАСОВАНО                                                                                         </w:t>
      </w: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ab/>
      </w: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ab/>
      </w: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ab/>
      </w: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ab/>
      </w: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ab/>
      </w: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ab/>
      </w: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ab/>
      </w: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ab/>
      </w: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ab/>
      </w: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ab/>
        <w:t xml:space="preserve">         УТВЕРЖДЕНО</w:t>
      </w:r>
    </w:p>
    <w:p w:rsidR="00FF624E" w:rsidRPr="009906F2" w:rsidRDefault="00FF624E" w:rsidP="00FF624E">
      <w:pPr>
        <w:spacing w:after="0"/>
        <w:ind w:left="540" w:hangingChars="300" w:hanging="540"/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Заместитель директора по УВР:                                                                                    </w:t>
      </w: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ab/>
      </w: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ab/>
      </w: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ab/>
      </w: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ab/>
      </w: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ab/>
      </w: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ab/>
      </w: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ab/>
      </w: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ab/>
        <w:t xml:space="preserve">   Директор школы-интерната:</w:t>
      </w:r>
    </w:p>
    <w:p w:rsidR="00FF624E" w:rsidRPr="009906F2" w:rsidRDefault="00FF624E" w:rsidP="00FF624E">
      <w:pPr>
        <w:spacing w:after="0"/>
        <w:ind w:left="540" w:hangingChars="300" w:hanging="540"/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_________ Р.Х. Дюсембаева                                                                                  </w:t>
      </w: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ab/>
      </w: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ab/>
      </w: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ab/>
      </w: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ab/>
      </w: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ab/>
      </w: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ab/>
      </w: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ab/>
      </w: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ab/>
        <w:t xml:space="preserve">        _________ О.Н. Тхор</w:t>
      </w:r>
    </w:p>
    <w:p w:rsidR="00FF624E" w:rsidRPr="009906F2" w:rsidRDefault="00FF624E" w:rsidP="00FF624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>«</w:t>
      </w:r>
      <w:r w:rsidR="00040035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>__</w:t>
      </w: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>»</w:t>
      </w:r>
      <w:r w:rsidR="00684481"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 </w:t>
      </w:r>
      <w:r w:rsidR="00040035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>_______</w:t>
      </w:r>
      <w:r w:rsidR="00684481"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 </w:t>
      </w: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>20</w:t>
      </w:r>
      <w:r w:rsidR="00DC6586"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>2</w:t>
      </w:r>
      <w:r w:rsidR="00040035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>4</w:t>
      </w: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>г</w:t>
      </w:r>
      <w:proofErr w:type="gramStart"/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 </w:t>
      </w:r>
      <w:r w:rsidR="00684481"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>.</w:t>
      </w:r>
      <w:proofErr w:type="gramEnd"/>
      <w:r w:rsidR="00684481"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 протокол №</w:t>
      </w:r>
      <w:r w:rsidR="00040035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>_</w:t>
      </w:r>
      <w:r w:rsidR="00684481"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>.</w:t>
      </w: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                                               </w:t>
      </w:r>
      <w:r w:rsidR="00684481"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                       </w:t>
      </w:r>
      <w:r w:rsidR="00684481"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ab/>
      </w:r>
      <w:r w:rsidR="00684481"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ab/>
      </w:r>
      <w:r w:rsidR="00684481"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ab/>
      </w:r>
      <w:r w:rsidR="00684481"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ab/>
      </w:r>
      <w:r w:rsidR="00684481"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ab/>
      </w:r>
      <w:r w:rsidR="00684481"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ab/>
      </w:r>
      <w:r w:rsidR="00684481"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ab/>
      </w:r>
      <w:r w:rsidR="00684481"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ab/>
      </w: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  </w:t>
      </w:r>
      <w:r w:rsidRPr="009906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Приказ №</w:t>
      </w:r>
      <w:proofErr w:type="spellStart"/>
      <w:r w:rsidRPr="009906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_</w:t>
      </w:r>
      <w:r w:rsidR="000400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__</w:t>
      </w:r>
      <w:r w:rsidRPr="009906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</w:t>
      </w:r>
      <w:proofErr w:type="spellEnd"/>
      <w:r w:rsidRPr="009906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="000400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__</w:t>
      </w:r>
      <w:r w:rsidR="00684481" w:rsidRPr="009906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</w:t>
      </w:r>
      <w:r w:rsidR="000400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______</w:t>
      </w:r>
      <w:r w:rsidR="00684481" w:rsidRPr="009906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</w:t>
      </w:r>
      <w:r w:rsidRPr="009906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20</w:t>
      </w:r>
      <w:r w:rsidR="00DC6586" w:rsidRPr="009906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</w:t>
      </w:r>
      <w:r w:rsidR="000400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4</w:t>
      </w:r>
      <w:r w:rsidRPr="009906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</w:t>
      </w:r>
      <w:r w:rsidR="00684481" w:rsidRPr="009906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</w:t>
      </w:r>
    </w:p>
    <w:p w:rsidR="00FF624E" w:rsidRPr="009906F2" w:rsidRDefault="00FF624E" w:rsidP="00FF624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F624E" w:rsidRPr="009906F2" w:rsidRDefault="00FF624E" w:rsidP="00FF624E">
      <w:pPr>
        <w:spacing w:after="0"/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ru-RU"/>
        </w:rPr>
      </w:pPr>
    </w:p>
    <w:p w:rsidR="00FF624E" w:rsidRPr="009906F2" w:rsidRDefault="00FF624E" w:rsidP="00FF624E">
      <w:pPr>
        <w:spacing w:after="0" w:line="240" w:lineRule="auto"/>
        <w:jc w:val="center"/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zh-CN"/>
        </w:rPr>
      </w:pPr>
    </w:p>
    <w:p w:rsidR="00FF624E" w:rsidRPr="009906F2" w:rsidRDefault="00FF624E" w:rsidP="00FF624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r w:rsidRPr="009906F2">
        <w:rPr>
          <w:rFonts w:ascii="Times New Roman" w:eastAsia="SimSun" w:hAnsi="Times New Roman" w:cs="Times New Roman"/>
          <w:b/>
          <w:bCs/>
          <w:color w:val="000000" w:themeColor="text1"/>
          <w:sz w:val="32"/>
          <w:szCs w:val="32"/>
          <w:lang w:eastAsia="zh-CN"/>
        </w:rPr>
        <w:t xml:space="preserve">Рабочая  программа  коррекционного курса </w:t>
      </w:r>
    </w:p>
    <w:p w:rsidR="00FF624E" w:rsidRPr="009906F2" w:rsidRDefault="00FF624E" w:rsidP="00FF624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</w:p>
    <w:p w:rsidR="00FF624E" w:rsidRPr="009906F2" w:rsidRDefault="00FF624E" w:rsidP="00FF624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48"/>
          <w:szCs w:val="48"/>
          <w:u w:val="single"/>
          <w:lang w:eastAsia="zh-CN"/>
        </w:rPr>
      </w:pPr>
      <w:r w:rsidRPr="009906F2">
        <w:rPr>
          <w:rFonts w:ascii="Times New Roman" w:eastAsia="SimSun" w:hAnsi="Times New Roman" w:cs="Times New Roman"/>
          <w:b/>
          <w:bCs/>
          <w:color w:val="000000" w:themeColor="text1"/>
          <w:sz w:val="48"/>
          <w:szCs w:val="48"/>
          <w:u w:val="single"/>
          <w:lang w:eastAsia="zh-CN"/>
        </w:rPr>
        <w:t>«Ритмика»</w:t>
      </w:r>
    </w:p>
    <w:p w:rsidR="00FF624E" w:rsidRPr="009906F2" w:rsidRDefault="00FF624E" w:rsidP="00FF624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</w:p>
    <w:p w:rsidR="00FF624E" w:rsidRPr="009906F2" w:rsidRDefault="00FF624E" w:rsidP="00FF624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r w:rsidRPr="009906F2">
        <w:rPr>
          <w:rFonts w:ascii="Times New Roman" w:eastAsia="SimSun" w:hAnsi="Times New Roman" w:cs="Times New Roman"/>
          <w:b/>
          <w:bCs/>
          <w:color w:val="000000" w:themeColor="text1"/>
          <w:sz w:val="32"/>
          <w:szCs w:val="32"/>
          <w:lang w:eastAsia="zh-CN"/>
        </w:rPr>
        <w:t>Коррекционно-развивающая область</w:t>
      </w:r>
    </w:p>
    <w:p w:rsidR="00FF624E" w:rsidRPr="009906F2" w:rsidRDefault="00FD20AA" w:rsidP="00FF624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36"/>
          <w:szCs w:val="36"/>
          <w:lang w:eastAsia="zh-CN"/>
        </w:rPr>
      </w:pPr>
      <w:r w:rsidRPr="009906F2">
        <w:rPr>
          <w:rFonts w:ascii="Times New Roman" w:eastAsia="SimSun" w:hAnsi="Times New Roman" w:cs="Times New Roman"/>
          <w:b/>
          <w:bCs/>
          <w:color w:val="000000" w:themeColor="text1"/>
          <w:sz w:val="36"/>
          <w:szCs w:val="36"/>
          <w:lang w:eastAsia="zh-CN"/>
        </w:rPr>
        <w:t>5-</w:t>
      </w:r>
      <w:r w:rsidR="005C3AE1" w:rsidRPr="009906F2">
        <w:rPr>
          <w:rFonts w:ascii="Times New Roman" w:eastAsia="SimSun" w:hAnsi="Times New Roman" w:cs="Times New Roman"/>
          <w:b/>
          <w:bCs/>
          <w:color w:val="000000" w:themeColor="text1"/>
          <w:sz w:val="36"/>
          <w:szCs w:val="36"/>
          <w:lang w:eastAsia="zh-CN"/>
        </w:rPr>
        <w:t>9</w:t>
      </w:r>
      <w:r w:rsidR="00FF624E" w:rsidRPr="009906F2">
        <w:rPr>
          <w:rFonts w:ascii="Times New Roman" w:eastAsia="SimSun" w:hAnsi="Times New Roman" w:cs="Times New Roman"/>
          <w:b/>
          <w:bCs/>
          <w:color w:val="000000" w:themeColor="text1"/>
          <w:sz w:val="36"/>
          <w:szCs w:val="36"/>
          <w:lang w:eastAsia="zh-CN"/>
        </w:rPr>
        <w:t xml:space="preserve"> классы</w:t>
      </w:r>
    </w:p>
    <w:p w:rsidR="00FF624E" w:rsidRPr="009906F2" w:rsidRDefault="00FF624E" w:rsidP="00FF624E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color w:val="000000" w:themeColor="text1"/>
          <w:sz w:val="36"/>
          <w:szCs w:val="36"/>
          <w:lang w:eastAsia="zh-CN"/>
        </w:rPr>
      </w:pPr>
    </w:p>
    <w:p w:rsidR="00FF624E" w:rsidRPr="009906F2" w:rsidRDefault="00FF624E" w:rsidP="00FF624E">
      <w:pPr>
        <w:spacing w:after="0" w:line="240" w:lineRule="auto"/>
        <w:jc w:val="right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>Срок действия: 5 лет.</w:t>
      </w:r>
    </w:p>
    <w:p w:rsidR="00FF624E" w:rsidRPr="009906F2" w:rsidRDefault="00FF624E" w:rsidP="00FF624E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color w:val="000000" w:themeColor="text1"/>
          <w:sz w:val="36"/>
          <w:szCs w:val="36"/>
          <w:lang w:eastAsia="zh-CN"/>
        </w:rPr>
      </w:pPr>
    </w:p>
    <w:p w:rsidR="00FF624E" w:rsidRPr="009906F2" w:rsidRDefault="00FF624E" w:rsidP="00FF624E">
      <w:pPr>
        <w:spacing w:after="0" w:line="240" w:lineRule="auto"/>
        <w:jc w:val="right"/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                                                                                Составитель:</w:t>
      </w:r>
    </w:p>
    <w:p w:rsidR="0067701D" w:rsidRPr="009906F2" w:rsidRDefault="00FF624E" w:rsidP="0067701D">
      <w:pPr>
        <w:wordWrap w:val="0"/>
        <w:spacing w:after="0" w:line="240" w:lineRule="auto"/>
        <w:jc w:val="right"/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                                                                                 Фазылов Р.Н.</w:t>
      </w:r>
      <w:r w:rsidR="0067701D"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>,</w:t>
      </w:r>
    </w:p>
    <w:p w:rsidR="0067701D" w:rsidRPr="009906F2" w:rsidRDefault="0067701D" w:rsidP="0067701D">
      <w:pPr>
        <w:wordWrap w:val="0"/>
        <w:spacing w:after="0" w:line="240" w:lineRule="auto"/>
        <w:jc w:val="right"/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 учитель ритмики</w:t>
      </w:r>
    </w:p>
    <w:p w:rsidR="00FF624E" w:rsidRPr="009906F2" w:rsidRDefault="00FF624E" w:rsidP="00FF624E">
      <w:pPr>
        <w:wordWrap w:val="0"/>
        <w:spacing w:after="0" w:line="240" w:lineRule="auto"/>
        <w:jc w:val="right"/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</w:pPr>
    </w:p>
    <w:p w:rsidR="00FF624E" w:rsidRPr="009906F2" w:rsidRDefault="00FF624E" w:rsidP="00FF624E">
      <w:pPr>
        <w:spacing w:after="0" w:line="240" w:lineRule="auto"/>
        <w:jc w:val="right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</w:p>
    <w:p w:rsidR="00FF624E" w:rsidRPr="009906F2" w:rsidRDefault="00FF624E" w:rsidP="00FF624E">
      <w:pPr>
        <w:spacing w:after="0" w:line="240" w:lineRule="auto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</w:p>
    <w:p w:rsidR="00FF624E" w:rsidRPr="009906F2" w:rsidRDefault="00FF624E" w:rsidP="00FF624E">
      <w:pPr>
        <w:spacing w:after="0" w:line="240" w:lineRule="auto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</w:p>
    <w:p w:rsidR="00FF624E" w:rsidRPr="009906F2" w:rsidRDefault="00FF624E" w:rsidP="00FF624E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  <w:t>г. Шумиха, 202</w:t>
      </w:r>
      <w:r w:rsidR="00040035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  <w:t>4</w:t>
      </w:r>
      <w:r w:rsidRPr="009906F2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  <w:t xml:space="preserve"> год</w:t>
      </w:r>
    </w:p>
    <w:p w:rsidR="00FF624E" w:rsidRPr="009906F2" w:rsidRDefault="00FF624E" w:rsidP="00FF624E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FF624E" w:rsidRPr="009906F2" w:rsidRDefault="00FF624E" w:rsidP="00FF624E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FF624E" w:rsidRPr="009906F2" w:rsidRDefault="00FF624E" w:rsidP="00FF624E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  <w:t>ПОЯСНИТЕЛЬНАЯ ЗАПИСКА</w:t>
      </w:r>
    </w:p>
    <w:p w:rsidR="00FF624E" w:rsidRPr="009906F2" w:rsidRDefault="00FF624E" w:rsidP="00FF624E">
      <w:pPr>
        <w:spacing w:after="0" w:line="240" w:lineRule="auto"/>
        <w:jc w:val="both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FF624E" w:rsidRPr="009906F2" w:rsidRDefault="00FF624E" w:rsidP="00FF624E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  <w:t xml:space="preserve">Нормативно-правовая </w:t>
      </w:r>
      <w:proofErr w:type="gramStart"/>
      <w:r w:rsidRPr="009906F2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  <w:t>база программы</w:t>
      </w:r>
      <w:proofErr w:type="gramEnd"/>
    </w:p>
    <w:p w:rsidR="00FF624E" w:rsidRPr="009906F2" w:rsidRDefault="00FF624E" w:rsidP="00FF624E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>Программа коррекционного курса «Ритмика» разработана в соответствии со следующими нормативно-правовыми и инструктивно-методическими документами:</w:t>
      </w:r>
    </w:p>
    <w:p w:rsidR="00FF624E" w:rsidRPr="009906F2" w:rsidRDefault="00FF624E" w:rsidP="00FF624E">
      <w:pPr>
        <w:numPr>
          <w:ilvl w:val="0"/>
          <w:numId w:val="29"/>
        </w:numPr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>Федеральный закон Российской Федерации «Об образовании в Российской Федерации» №273-ФЗ.</w:t>
      </w:r>
    </w:p>
    <w:p w:rsidR="00FF624E" w:rsidRPr="009906F2" w:rsidRDefault="00FF624E" w:rsidP="00FF624E">
      <w:pPr>
        <w:numPr>
          <w:ilvl w:val="0"/>
          <w:numId w:val="29"/>
        </w:numPr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Федеральный государственный образовательный стандарт образования </w:t>
      </w:r>
      <w:proofErr w:type="gramStart"/>
      <w:r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>обучающихся</w:t>
      </w:r>
      <w:proofErr w:type="gramEnd"/>
      <w:r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с умственной отсталостью (интеллектуальными нарушениями), утверждённый приказом министерства образования и науки Российской Федерации от 19.12.2014 года № 1599. </w:t>
      </w:r>
    </w:p>
    <w:p w:rsidR="00FF624E" w:rsidRPr="009906F2" w:rsidRDefault="00FF624E" w:rsidP="00FF624E">
      <w:pPr>
        <w:numPr>
          <w:ilvl w:val="0"/>
          <w:numId w:val="29"/>
        </w:numPr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>Устав ГБОУ «Шумихинская школа-интернат».</w:t>
      </w:r>
    </w:p>
    <w:p w:rsidR="00742394" w:rsidRPr="009906F2" w:rsidRDefault="0053658E" w:rsidP="00742394">
      <w:pPr>
        <w:numPr>
          <w:ilvl w:val="0"/>
          <w:numId w:val="29"/>
        </w:numPr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Федеральная  а</w:t>
      </w:r>
      <w:r w:rsidR="00FD20AA"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>даптированная</w:t>
      </w:r>
      <w:r w:rsidR="00FF624E"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основная общеобразовательная программа образования </w:t>
      </w:r>
      <w:proofErr w:type="gramStart"/>
      <w:r w:rsidR="00FF624E"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>обучающихся</w:t>
      </w:r>
      <w:proofErr w:type="gramEnd"/>
      <w:r w:rsidR="00FF624E"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с умственной отсталостью (интеллектуальными нарушениями) ГБОУ «Шумихинская школа-интернат».</w:t>
      </w:r>
    </w:p>
    <w:p w:rsidR="00742394" w:rsidRPr="009906F2" w:rsidRDefault="00742394" w:rsidP="00FF624E">
      <w:pPr>
        <w:numPr>
          <w:ilvl w:val="0"/>
          <w:numId w:val="29"/>
        </w:numPr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Учебный план ГБОУ «Шумихинская школа-интернат».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</w:pPr>
    </w:p>
    <w:p w:rsidR="00FF624E" w:rsidRPr="009906F2" w:rsidRDefault="00FF624E" w:rsidP="00FF624E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  <w:t>Общая характеристика предмета</w:t>
      </w:r>
    </w:p>
    <w:p w:rsidR="00FF624E" w:rsidRPr="009906F2" w:rsidRDefault="00FF624E" w:rsidP="00FF624E">
      <w:pPr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</w:pPr>
    </w:p>
    <w:p w:rsidR="00FF624E" w:rsidRPr="009906F2" w:rsidRDefault="00FF624E" w:rsidP="00FF624E">
      <w:pPr>
        <w:spacing w:after="0" w:line="240" w:lineRule="auto"/>
        <w:ind w:firstLine="720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  <w:t>Целью</w:t>
      </w: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программы коррекционной работы является обеспечение успешности освоения </w:t>
      </w:r>
      <w:r w:rsidR="00742394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Ф</w:t>
      </w: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АООП обучающимися с легкой умственной отсталостью (интеллектуальными нарушениями).</w:t>
      </w:r>
    </w:p>
    <w:p w:rsidR="00FF624E" w:rsidRPr="009906F2" w:rsidRDefault="00FF624E" w:rsidP="00FF624E">
      <w:pPr>
        <w:spacing w:after="0" w:line="240" w:lineRule="auto"/>
        <w:ind w:firstLine="720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Коррекционная работа представляет собой систему комплексного психолого-медико-педагогического сопровождения обучающихся с умственной отсталостью (интеллектуальными нарушениями) в условиях образовательного процесса, направленного на освоение ими </w:t>
      </w:r>
      <w:r w:rsidR="00742394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Ф</w:t>
      </w: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АООП, преодоление и/или ослабление имеющихся у них недостатков в психическом и физическом развитии.</w:t>
      </w:r>
    </w:p>
    <w:p w:rsidR="00FF624E" w:rsidRPr="009906F2" w:rsidRDefault="00FF624E" w:rsidP="00FF624E">
      <w:pPr>
        <w:spacing w:after="0" w:line="240" w:lineRule="auto"/>
        <w:ind w:firstLine="720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Задачи коррекционной работы: 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― выявление особых образовательных потребностей обучающихся </w:t>
      </w:r>
      <w:proofErr w:type="gramStart"/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с</w:t>
      </w:r>
      <w:proofErr w:type="gramEnd"/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умственной отсталостью (интеллектуальными нарушениями)</w:t>
      </w:r>
      <w:proofErr w:type="gramStart"/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,о</w:t>
      </w:r>
      <w:proofErr w:type="gramEnd"/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бусловленных структурой и глубиной имеющихся у них</w:t>
      </w:r>
      <w:r w:rsidR="00C65A1A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нарушений, недостатками в физическом и психическом развитии; 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― осуществление индивидуально ориентированной психолого-медико-педагогической помощи детям с умственной отсталостью (интеллектуальными нарушениями) с учетом</w:t>
      </w:r>
      <w:r w:rsidR="00C65A1A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особенностей </w:t>
      </w:r>
      <w:proofErr w:type="gramStart"/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психо-физического</w:t>
      </w:r>
      <w:proofErr w:type="gramEnd"/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развития и индивидуальных возможностей обучающихся (в соответствии с рекомендациями психолого-медико-педагогической комиссии);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―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обучающихся, разработка и реализация индивидуальных учебных планов (при необходимости); 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― реализация системы мероприятий по социальной адаптации обучающихся с умственной отсталостью (интеллектуальными  нарушениями); 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lastRenderedPageBreak/>
        <w:t xml:space="preserve">― оказание родителям (законным представителям) </w:t>
      </w:r>
      <w:proofErr w:type="gramStart"/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обучающихся</w:t>
      </w:r>
      <w:proofErr w:type="gramEnd"/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с умственной отсталостью (интеллектуальными нарушениями) консультативной и методической помощи по психолого-педагогическим, социальным, правовым, медицинским и другим вопросам, связанным с их воспитанием и обучением. 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ab/>
      </w:r>
    </w:p>
    <w:p w:rsidR="00FF624E" w:rsidRPr="009906F2" w:rsidRDefault="00FF624E" w:rsidP="00FF624E">
      <w:pPr>
        <w:spacing w:after="0" w:line="240" w:lineRule="auto"/>
        <w:ind w:firstLine="720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Принципы коррекционной работы: 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Принцип </w:t>
      </w:r>
      <w:r w:rsidRPr="009906F2"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  <w:lang w:eastAsia="zh-CN"/>
        </w:rPr>
        <w:t xml:space="preserve">приоритетности интересов </w:t>
      </w: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обучающегося определяет отношение работников организации, которые призваны оказывать каждому обучающемуся помощь в развитии с учетом его индивидуальных образовательных потребностей. 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Принцип </w:t>
      </w:r>
      <w:r w:rsidRPr="009906F2"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  <w:lang w:eastAsia="zh-CN"/>
        </w:rPr>
        <w:t xml:space="preserve">системности - </w:t>
      </w: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обеспечивает единство всех элементов коррекционной работы: цели и задач, направлений осуществления и содержания, форм, методов и приемов организации, взаимодействия участников. 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Принцип </w:t>
      </w:r>
      <w:r w:rsidRPr="009906F2"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  <w:lang w:eastAsia="zh-CN"/>
        </w:rPr>
        <w:t xml:space="preserve">непрерывности </w:t>
      </w: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обеспечивает проведение коррекционной работы на всем протяжении обучения школьника с учетом</w:t>
      </w:r>
      <w:r w:rsidR="00C65A1A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изменений в их личности. 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Принцип </w:t>
      </w:r>
      <w:r w:rsidRPr="009906F2"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  <w:lang w:eastAsia="zh-CN"/>
        </w:rPr>
        <w:t xml:space="preserve">вариативности </w:t>
      </w: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предполагает создание вариативных программ коррекционной работы с детьми с учетом их особых 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образовательных потребностей и возможностей психофизического развития. 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Принцип </w:t>
      </w:r>
      <w:r w:rsidRPr="009906F2"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  <w:lang w:eastAsia="zh-CN"/>
        </w:rPr>
        <w:t>единства психолого-педагогических и медицинских средств</w:t>
      </w: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, обеспечивающий взаимодействие специалистов</w:t>
      </w:r>
      <w:r w:rsidR="00C65A1A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психолого-педагогического и медицинского блока в деятельности по комплексному решению задач коррекционной работы. 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Принцип </w:t>
      </w:r>
      <w:r w:rsidRPr="009906F2"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  <w:lang w:eastAsia="zh-CN"/>
        </w:rPr>
        <w:t xml:space="preserve">сотрудничества с семьей </w:t>
      </w: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</w:pPr>
    </w:p>
    <w:p w:rsidR="00FF624E" w:rsidRPr="009906F2" w:rsidRDefault="00FF624E" w:rsidP="00FF624E">
      <w:pPr>
        <w:spacing w:after="0" w:line="240" w:lineRule="auto"/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  <w:t>Специфика организации коррекционной работы</w:t>
      </w:r>
      <w:r w:rsidR="00C65A1A"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 </w:t>
      </w:r>
      <w:r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с </w:t>
      </w:r>
      <w:proofErr w:type="gramStart"/>
      <w:r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  <w:t>обучающимися</w:t>
      </w:r>
      <w:proofErr w:type="gramEnd"/>
      <w:r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 с умственной отсталостью</w:t>
      </w:r>
    </w:p>
    <w:p w:rsidR="00FF624E" w:rsidRPr="009906F2" w:rsidRDefault="00FF624E" w:rsidP="00FF624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  <w:t>(интеллектуальными нарушениями).</w:t>
      </w:r>
    </w:p>
    <w:p w:rsidR="00FF624E" w:rsidRPr="009906F2" w:rsidRDefault="00FF624E" w:rsidP="00FF624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FF624E" w:rsidRPr="009906F2" w:rsidRDefault="00FF624E" w:rsidP="00FF624E">
      <w:pPr>
        <w:spacing w:after="0" w:line="240" w:lineRule="auto"/>
        <w:ind w:left="120" w:hangingChars="50" w:hanging="120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Коррекционная работа с обучающимися с умственной отсталостью (интеллектуальными нарушениями) проводится: 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― в рамках образовательного процесса через содержание и организацию образовательного процесса (индивидуальный и дифференцированный подход, сниженный темп обучения, структурная простота содержания, повторность в обучении, активность и сознательность в обучении);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― в рамках внеурочной деятельности в форме специально организованных индивидуальных и групповых занятий (коррекционно-развивающие и логопедические занятия, занятия ритмикой);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― в рамках психологического и социально-педагогического сопровождения обучающихся.</w:t>
      </w:r>
    </w:p>
    <w:p w:rsidR="00A24AD4" w:rsidRPr="009906F2" w:rsidRDefault="00A24AD4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</w:p>
    <w:p w:rsidR="00A24AD4" w:rsidRPr="009906F2" w:rsidRDefault="00A24AD4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</w:p>
    <w:p w:rsidR="0008600C" w:rsidRPr="009906F2" w:rsidRDefault="0008600C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</w:p>
    <w:p w:rsidR="00A24AD4" w:rsidRPr="009906F2" w:rsidRDefault="00A24AD4" w:rsidP="00A24AD4">
      <w:pPr>
        <w:spacing w:after="0" w:line="240" w:lineRule="auto"/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</w:p>
    <w:p w:rsidR="00A24AD4" w:rsidRPr="009906F2" w:rsidRDefault="00A24AD4" w:rsidP="00A24AD4">
      <w:pPr>
        <w:spacing w:after="0" w:line="240" w:lineRule="auto"/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</w:p>
    <w:p w:rsidR="00A24AD4" w:rsidRPr="009906F2" w:rsidRDefault="00A24AD4" w:rsidP="00A24AD4">
      <w:pPr>
        <w:spacing w:after="0" w:line="240" w:lineRule="auto"/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</w:p>
    <w:p w:rsidR="00582901" w:rsidRPr="009906F2" w:rsidRDefault="00582901" w:rsidP="00A24AD4">
      <w:pPr>
        <w:spacing w:after="0" w:line="240" w:lineRule="auto"/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</w:p>
    <w:p w:rsidR="00A24AD4" w:rsidRPr="009906F2" w:rsidRDefault="00A24AD4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</w:p>
    <w:p w:rsidR="0008600C" w:rsidRPr="009906F2" w:rsidRDefault="0008600C" w:rsidP="0008600C">
      <w:pPr>
        <w:pStyle w:val="18"/>
        <w:shd w:val="clear" w:color="auto" w:fill="auto"/>
        <w:spacing w:after="0" w:line="240" w:lineRule="auto"/>
        <w:ind w:left="20" w:right="20"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06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Психолого-педагогические условия для осуществления коррекционной работы </w:t>
      </w:r>
    </w:p>
    <w:p w:rsidR="0008600C" w:rsidRPr="009906F2" w:rsidRDefault="0008600C" w:rsidP="0008600C">
      <w:pPr>
        <w:pStyle w:val="18"/>
        <w:shd w:val="clear" w:color="auto" w:fill="auto"/>
        <w:spacing w:after="0" w:line="240" w:lineRule="auto"/>
        <w:ind w:left="20" w:right="20"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06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 обучающимися с умственной отсталостью (интеллектуальными нарушениями).</w:t>
      </w:r>
    </w:p>
    <w:p w:rsidR="0008600C" w:rsidRPr="009906F2" w:rsidRDefault="0008600C" w:rsidP="0008600C">
      <w:pPr>
        <w:pStyle w:val="210"/>
        <w:shd w:val="clear" w:color="auto" w:fill="auto"/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8600C" w:rsidRPr="009906F2" w:rsidRDefault="0008600C" w:rsidP="0008600C">
      <w:pPr>
        <w:pStyle w:val="210"/>
        <w:shd w:val="clear" w:color="auto" w:fill="auto"/>
        <w:tabs>
          <w:tab w:val="left" w:pos="1639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9906F2">
        <w:rPr>
          <w:rFonts w:ascii="Times New Roman" w:hAnsi="Times New Roman"/>
          <w:color w:val="000000" w:themeColor="text1"/>
          <w:sz w:val="24"/>
          <w:szCs w:val="24"/>
        </w:rPr>
        <w:t>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психолого-педагогические условия:</w:t>
      </w:r>
      <w:proofErr w:type="gramEnd"/>
    </w:p>
    <w:p w:rsidR="0008600C" w:rsidRPr="009906F2" w:rsidRDefault="0008600C" w:rsidP="0008600C">
      <w:pPr>
        <w:pStyle w:val="210"/>
        <w:numPr>
          <w:ilvl w:val="0"/>
          <w:numId w:val="31"/>
        </w:numPr>
        <w:shd w:val="clear" w:color="auto" w:fill="auto"/>
        <w:tabs>
          <w:tab w:val="left" w:pos="851"/>
        </w:tabs>
        <w:spacing w:line="240" w:lineRule="auto"/>
        <w:ind w:left="0" w:firstLine="63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06F2">
        <w:rPr>
          <w:rFonts w:ascii="Times New Roman" w:hAnsi="Times New Roman"/>
          <w:color w:val="000000" w:themeColor="text1"/>
          <w:sz w:val="24"/>
          <w:szCs w:val="24"/>
        </w:rPr>
        <w:t>индивидуально ориентированная коррекционная работа специалистов психолого-педагогического сопровождения;</w:t>
      </w:r>
    </w:p>
    <w:p w:rsidR="0008600C" w:rsidRPr="009906F2" w:rsidRDefault="0008600C" w:rsidP="0008600C">
      <w:pPr>
        <w:pStyle w:val="210"/>
        <w:numPr>
          <w:ilvl w:val="0"/>
          <w:numId w:val="31"/>
        </w:numPr>
        <w:shd w:val="clear" w:color="auto" w:fill="auto"/>
        <w:tabs>
          <w:tab w:val="left" w:pos="851"/>
        </w:tabs>
        <w:spacing w:line="240" w:lineRule="auto"/>
        <w:ind w:left="0" w:firstLine="63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06F2">
        <w:rPr>
          <w:rFonts w:ascii="Times New Roman" w:hAnsi="Times New Roman"/>
          <w:color w:val="000000" w:themeColor="text1"/>
          <w:sz w:val="24"/>
          <w:szCs w:val="24"/>
        </w:rPr>
        <w:t>учет индивидуальных особенностей и особых образовательных потребностей обучающихся;</w:t>
      </w:r>
    </w:p>
    <w:p w:rsidR="0008600C" w:rsidRPr="009906F2" w:rsidRDefault="0008600C" w:rsidP="0008600C">
      <w:pPr>
        <w:pStyle w:val="210"/>
        <w:numPr>
          <w:ilvl w:val="0"/>
          <w:numId w:val="31"/>
        </w:numPr>
        <w:shd w:val="clear" w:color="auto" w:fill="auto"/>
        <w:tabs>
          <w:tab w:val="left" w:pos="851"/>
        </w:tabs>
        <w:spacing w:line="240" w:lineRule="auto"/>
        <w:ind w:left="0" w:firstLine="63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06F2">
        <w:rPr>
          <w:rFonts w:ascii="Times New Roman" w:hAnsi="Times New Roman"/>
          <w:color w:val="000000" w:themeColor="text1"/>
          <w:sz w:val="24"/>
          <w:szCs w:val="24"/>
        </w:rPr>
        <w:t>соблюдение комфортного психоэмоционального режима; использование специальных методов, приемов, средств обучения; использование современных психолого-педагогических, в том числе информационных, компьютерных технологий;</w:t>
      </w:r>
    </w:p>
    <w:p w:rsidR="0008600C" w:rsidRPr="009906F2" w:rsidRDefault="0008600C" w:rsidP="0008600C">
      <w:pPr>
        <w:pStyle w:val="210"/>
        <w:numPr>
          <w:ilvl w:val="0"/>
          <w:numId w:val="31"/>
        </w:numPr>
        <w:shd w:val="clear" w:color="auto" w:fill="auto"/>
        <w:tabs>
          <w:tab w:val="left" w:pos="851"/>
        </w:tabs>
        <w:spacing w:line="240" w:lineRule="auto"/>
        <w:ind w:left="0" w:firstLine="63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06F2">
        <w:rPr>
          <w:rFonts w:ascii="Times New Roman" w:hAnsi="Times New Roman"/>
          <w:color w:val="000000" w:themeColor="text1"/>
          <w:sz w:val="24"/>
          <w:szCs w:val="24"/>
        </w:rPr>
        <w:t>учет специфики нарушения развития разных нозологических групп обучающихся с умственной отсталостью;</w:t>
      </w:r>
    </w:p>
    <w:p w:rsidR="0008600C" w:rsidRPr="009906F2" w:rsidRDefault="0008600C" w:rsidP="0008600C">
      <w:pPr>
        <w:pStyle w:val="210"/>
        <w:numPr>
          <w:ilvl w:val="0"/>
          <w:numId w:val="31"/>
        </w:numPr>
        <w:shd w:val="clear" w:color="auto" w:fill="auto"/>
        <w:tabs>
          <w:tab w:val="left" w:pos="851"/>
        </w:tabs>
        <w:spacing w:line="240" w:lineRule="auto"/>
        <w:ind w:left="0" w:firstLine="63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06F2">
        <w:rPr>
          <w:rFonts w:ascii="Times New Roman" w:hAnsi="Times New Roman"/>
          <w:color w:val="000000" w:themeColor="text1"/>
          <w:sz w:val="24"/>
          <w:szCs w:val="24"/>
        </w:rPr>
        <w:t>обеспечение здоровьесберегающих технологий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08600C" w:rsidRPr="009906F2" w:rsidRDefault="0008600C" w:rsidP="0008600C">
      <w:pPr>
        <w:pStyle w:val="210"/>
        <w:numPr>
          <w:ilvl w:val="0"/>
          <w:numId w:val="31"/>
        </w:numPr>
        <w:shd w:val="clear" w:color="auto" w:fill="auto"/>
        <w:tabs>
          <w:tab w:val="left" w:pos="851"/>
        </w:tabs>
        <w:spacing w:line="240" w:lineRule="auto"/>
        <w:ind w:left="0" w:firstLine="63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06F2">
        <w:rPr>
          <w:rFonts w:ascii="Times New Roman" w:hAnsi="Times New Roman"/>
          <w:color w:val="000000" w:themeColor="text1"/>
          <w:sz w:val="24"/>
          <w:szCs w:val="24"/>
        </w:rPr>
        <w:t>включение родителей (законных представителей) в реализацию программы коррекционной работы.</w:t>
      </w:r>
    </w:p>
    <w:p w:rsidR="00E52F51" w:rsidRPr="009906F2" w:rsidRDefault="00E52F51" w:rsidP="00E52F51">
      <w:pPr>
        <w:pStyle w:val="210"/>
        <w:shd w:val="clear" w:color="auto" w:fill="auto"/>
        <w:tabs>
          <w:tab w:val="left" w:pos="851"/>
        </w:tabs>
        <w:spacing w:line="240" w:lineRule="auto"/>
        <w:ind w:left="63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52F51" w:rsidRPr="009906F2" w:rsidRDefault="0054664F" w:rsidP="00E52F51">
      <w:pPr>
        <w:pStyle w:val="af"/>
        <w:widowControl/>
        <w:shd w:val="clear" w:color="auto" w:fill="FFFFFF"/>
        <w:spacing w:before="0" w:beforeAutospacing="0" w:after="0" w:afterAutospacing="0"/>
        <w:contextualSpacing/>
        <w:rPr>
          <w:color w:val="000000" w:themeColor="text1"/>
          <w:shd w:val="clear" w:color="auto" w:fill="FFFFFF"/>
          <w:lang w:val="ru-RU"/>
        </w:rPr>
      </w:pPr>
      <w:r w:rsidRPr="009906F2">
        <w:rPr>
          <w:color w:val="000000" w:themeColor="text1"/>
          <w:shd w:val="clear" w:color="auto" w:fill="FFFFFF"/>
          <w:lang w:val="ru-RU"/>
        </w:rPr>
        <w:t xml:space="preserve">Программа   </w:t>
      </w:r>
      <w:r w:rsidR="00E52F51" w:rsidRPr="009906F2">
        <w:rPr>
          <w:color w:val="000000" w:themeColor="text1"/>
          <w:shd w:val="clear" w:color="auto" w:fill="FFFFFF"/>
          <w:lang w:val="ru-RU"/>
        </w:rPr>
        <w:t>коррекционн</w:t>
      </w:r>
      <w:r w:rsidRPr="009906F2">
        <w:rPr>
          <w:color w:val="000000" w:themeColor="text1"/>
          <w:shd w:val="clear" w:color="auto" w:fill="FFFFFF"/>
          <w:lang w:val="ru-RU"/>
        </w:rPr>
        <w:t xml:space="preserve">ого курса </w:t>
      </w:r>
      <w:r w:rsidRPr="009906F2">
        <w:rPr>
          <w:b/>
          <w:color w:val="000000" w:themeColor="text1"/>
          <w:shd w:val="clear" w:color="auto" w:fill="FFFFFF"/>
          <w:lang w:val="ru-RU"/>
        </w:rPr>
        <w:t xml:space="preserve"> </w:t>
      </w:r>
      <w:r w:rsidR="00E52F51" w:rsidRPr="009906F2">
        <w:rPr>
          <w:b/>
          <w:color w:val="000000" w:themeColor="text1"/>
          <w:u w:val="single"/>
          <w:shd w:val="clear" w:color="auto" w:fill="FFFFFF"/>
          <w:lang w:val="ru-RU"/>
        </w:rPr>
        <w:t>«Ритмика»</w:t>
      </w:r>
      <w:r w:rsidR="00E52F51" w:rsidRPr="009906F2">
        <w:rPr>
          <w:color w:val="000000" w:themeColor="text1"/>
          <w:shd w:val="clear" w:color="auto" w:fill="FFFFFF"/>
          <w:lang w:val="ru-RU"/>
        </w:rPr>
        <w:t xml:space="preserve"> предназначается для работы с детьми, имеющими умственную отсталость. </w:t>
      </w:r>
      <w:proofErr w:type="gramStart"/>
      <w:r w:rsidR="00E52F51" w:rsidRPr="009906F2">
        <w:rPr>
          <w:color w:val="000000" w:themeColor="text1"/>
          <w:shd w:val="clear" w:color="auto" w:fill="FFFFFF"/>
          <w:lang w:val="ru-RU"/>
        </w:rPr>
        <w:t>Программа составлена в соответствии с требованиями федерального государственного образовательного стандарта; предназначена для коррекционной работы с обучающимися,  им</w:t>
      </w:r>
      <w:r w:rsidRPr="009906F2">
        <w:rPr>
          <w:color w:val="000000" w:themeColor="text1"/>
          <w:shd w:val="clear" w:color="auto" w:fill="FFFFFF"/>
          <w:lang w:val="ru-RU"/>
        </w:rPr>
        <w:t>еющими нарушения</w:t>
      </w:r>
      <w:r w:rsidR="00E52F51" w:rsidRPr="009906F2">
        <w:rPr>
          <w:color w:val="000000" w:themeColor="text1"/>
          <w:shd w:val="clear" w:color="auto" w:fill="FFFFFF"/>
          <w:lang w:val="ru-RU"/>
        </w:rPr>
        <w:t xml:space="preserve">: </w:t>
      </w:r>
      <w:r w:rsidR="00E52F51" w:rsidRPr="009906F2">
        <w:rPr>
          <w:rFonts w:eastAsia="SimSun"/>
          <w:color w:val="000000" w:themeColor="text1"/>
          <w:lang w:val="ru-RU"/>
        </w:rPr>
        <w:t>двигательной, эмоционально-волевой, познавательной сфер, которая достигается средствами музыкально-ритмической деятельности.</w:t>
      </w:r>
      <w:proofErr w:type="gramEnd"/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</w:p>
    <w:p w:rsidR="00FF624E" w:rsidRPr="009906F2" w:rsidRDefault="00FF624E" w:rsidP="00FF624E">
      <w:pPr>
        <w:spacing w:after="0" w:line="240" w:lineRule="auto"/>
        <w:ind w:firstLine="720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  <w:t>Актуальность</w:t>
      </w: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программы коррекционного курса «Ритмика»: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преподавание ритмики в специальном (коррекционном) образовательном  учреждении обусловлено необходимостью осуществления коррекции недостатков психического и физического развития обучающихся с ограниченными возможностями здоровья средствами музыкально-ритмической деятельности. Этот вид деятельности важен в связи с тем, что у детей с ограниченными возможностями здоровья часто наблюдается нарушение двигательных функций.</w:t>
      </w:r>
    </w:p>
    <w:p w:rsidR="00FF624E" w:rsidRPr="009906F2" w:rsidRDefault="00FF624E" w:rsidP="00FF624E">
      <w:pPr>
        <w:tabs>
          <w:tab w:val="left" w:pos="312"/>
        </w:tabs>
        <w:spacing w:after="0" w:line="240" w:lineRule="auto"/>
        <w:ind w:rightChars="-20" w:right="-44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Современная школа стоит перед фактором дальнейшего ухудшения не только физического, но и психического здоровья детей. Чтобы внутренний мир, духовный склад детей был богатым, глубоким, а</w:t>
      </w:r>
      <w:r w:rsidR="00C65A1A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это по</w:t>
      </w:r>
      <w:r w:rsidR="00D54053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-</w:t>
      </w: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настоящему возможно л</w:t>
      </w:r>
      <w:r w:rsidR="0054664F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ишь тогда, когда «дух» и «тело» </w:t>
      </w: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находятся в гармонии</w:t>
      </w:r>
      <w:r w:rsidR="0054664F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,</w:t>
      </w: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необходимы меры целостно</w:t>
      </w:r>
      <w:r w:rsidR="0054664F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го</w:t>
      </w: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развития, укрепления и сохранения здоровья учащихся.</w:t>
      </w: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br/>
      </w: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br/>
      </w: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ab/>
        <w:t>Ритмика — это танцевальные упражнения под музыку, которые учат чувствовать ритм и гармонично развивают тело.</w:t>
      </w: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br/>
      </w: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ab/>
        <w:t>Ритмика способствует правильному физическому развитию и укреплению детского организма. Развивается эстетический вкус, культура поведения и общения, художественно-творческая и танцевальная способность, фантазия, память, обогащается кругозор.</w:t>
      </w:r>
      <w:r w:rsidR="00C65A1A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Занятия по ритмике направлены на воспитание организованной, гармонически развитой личности.</w:t>
      </w: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br/>
        <w:t>На уроках ритмики постоянно чередуются нагрузка и отдых, напряжение и расслабление. К увеличению напряжения и нагрузки ученики привыкают постепенно, что благотворно сказывается потом на других уроках.</w:t>
      </w: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br/>
      </w: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br/>
      </w: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lastRenderedPageBreak/>
        <w:tab/>
        <w:t>Занятия по ритмике тесно связаны с обучением на уроках физкультуры и музыки, дополняя друг друга. Ведь именно уроки ритмики наряду с другими предметами способствуют общему разностороннему развитию школьников, корректируют эмоционально-волевую зрелость. У детей развивается чувство ритма, музыкальный слух и память. На уроках дети совершенствуют двигательные навыки, у них развивается</w:t>
      </w:r>
      <w:r w:rsidR="0054664F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пространственная ориентация, улучшается осанка, формируется чёткость и точность движений.</w:t>
      </w: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br/>
      </w: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br/>
      </w: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ab/>
        <w:t>Занятия ритмикой положительно влияют на умственное развитие детей: ведь каждое занятие нужно понять, осмыслить, правильно выполнять движения, вовремя включаться в деятельность, надо осмыслить соответствие выбранных движений характеру музыки. Эти занятия создают благоприятные условия для развития творческого воображения школьников. Бесспорно также их воздействие на</w:t>
      </w:r>
      <w:r w:rsidR="00C65A1A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формирование произвольного внимания, развитие памяти. Потребность детей в движении</w:t>
      </w:r>
      <w:r w:rsidR="00C65A1A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превращается в упорядоченную и осмысленную деятельность. Уроки ритмики оказывают на детей организующее и дисци</w:t>
      </w:r>
      <w:r w:rsidR="0054664F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плинирующее влияние, помогают сн</w:t>
      </w: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ять чрезмерную</w:t>
      </w: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br/>
        <w:t>возбудимость и нервозность.</w:t>
      </w: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br/>
      </w: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br/>
      </w: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ab/>
        <w:t>Уроки ритмики в целом повышают творческую активность и фантазию школьников, побуждают их включаться в коллективную деятельность класса. Постепенно ученики преодолевают скованность, у них возрастает осознание ответственности за свои действия перед товарищами, приобретают способность к сценическому действию под</w:t>
      </w:r>
      <w:r w:rsidR="00C65A1A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54664F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музыку с </w:t>
      </w: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использованием элементов костюма и декорации. Отработанные сценические</w:t>
      </w:r>
      <w:r w:rsidR="00C65A1A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музыкальные постановки удобно использовать при проведении детских утренников.</w:t>
      </w:r>
    </w:p>
    <w:p w:rsidR="00FF624E" w:rsidRPr="009906F2" w:rsidRDefault="00FF624E" w:rsidP="00FF624E">
      <w:pPr>
        <w:spacing w:after="0" w:line="240" w:lineRule="auto"/>
        <w:ind w:rightChars="-347" w:right="-763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</w:p>
    <w:p w:rsidR="00FF624E" w:rsidRPr="009906F2" w:rsidRDefault="00FF624E" w:rsidP="00FF624E">
      <w:pPr>
        <w:spacing w:after="0" w:line="240" w:lineRule="auto"/>
        <w:ind w:firstLine="420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Особенно хочется отметить ценность народных плясок и танцев. Они приобщают детей к народной культуре. Все народные танцы предназначены для совместного исполнения и совершенствуют навыки общения детей между собой. В них дети учатся внимательно относиться к партнёру, находить с ним общий ритм движений.</w:t>
      </w:r>
    </w:p>
    <w:p w:rsidR="0054664F" w:rsidRPr="009906F2" w:rsidRDefault="0054664F" w:rsidP="00FF624E">
      <w:pPr>
        <w:spacing w:after="0" w:line="240" w:lineRule="auto"/>
        <w:ind w:firstLine="420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</w:p>
    <w:p w:rsidR="00FF624E" w:rsidRPr="009906F2" w:rsidRDefault="00FF624E" w:rsidP="00E36B02">
      <w:pPr>
        <w:spacing w:after="0" w:line="240" w:lineRule="auto"/>
        <w:ind w:firstLine="420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  <w:t>Целью</w:t>
      </w:r>
      <w:r w:rsidR="00C65A1A" w:rsidRPr="009906F2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r w:rsidRPr="009906F2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  <w:t>занятий</w:t>
      </w: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по ритмике является развитие двигательной активности ребёнка в процессе восприятия музыки.</w:t>
      </w:r>
      <w:r w:rsidR="00C65A1A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На занятиях ритмикой осуществляется коррекция недостатков двигательной, эмоционально-волевой, познавательной сфер, которая достигается средствами музыкально-ритмической деятельности.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</w:t>
      </w:r>
      <w:proofErr w:type="gramStart"/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у</w:t>
      </w:r>
      <w:proofErr w:type="gramEnd"/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обучающихся с умственной отсталостью (интеллектуальными нарушениями). 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Основные направления работы по ритмике: 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- упражнения на ориентировку в пространстве; 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- ритмико-гимнастические упражнения (общеразвивающие упражнения, упражнения на координацию движений, упражнение на расслабление мышц</w:t>
      </w:r>
      <w:r w:rsidR="00A24AD4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, упражнения с детскими музыкальными инструментами); </w:t>
      </w:r>
    </w:p>
    <w:p w:rsidR="0054664F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- игры под музыку; 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- танцевальные упражнения.</w:t>
      </w: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ab/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  <w:t>Формы работы: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- индивидуальная;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- групповая; 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- в парах;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lastRenderedPageBreak/>
        <w:t>- коллективная.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  <w:t>Методы обучения: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>- словесный (рассказ, объяснение, б</w:t>
      </w:r>
      <w:r w:rsidR="00C65A1A"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>е</w:t>
      </w:r>
      <w:r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>седа);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- </w:t>
      </w:r>
      <w:proofErr w:type="gramStart"/>
      <w:r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>практический</w:t>
      </w:r>
      <w:proofErr w:type="gramEnd"/>
      <w:r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(упражнения и игры, практическая работа).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  <w:t>Технологии обучения: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>- информационно-коммуникационные технологии;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- </w:t>
      </w:r>
      <w:proofErr w:type="spellStart"/>
      <w:r w:rsidR="00D3153A"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>здоровье</w:t>
      </w:r>
      <w:r w:rsidR="00FD20AA"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>сберегающие</w:t>
      </w:r>
      <w:proofErr w:type="spellEnd"/>
      <w:r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технологии;</w:t>
      </w:r>
    </w:p>
    <w:p w:rsidR="00C65A1A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>- игровые технологии.</w:t>
      </w:r>
    </w:p>
    <w:p w:rsidR="00FF624E" w:rsidRPr="009906F2" w:rsidRDefault="00FF624E" w:rsidP="00D3153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  <w:t>Место коррекционного курса в учебном плане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</w:pP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>Коррекционный курс «Ритмика» входит в коррекционно-развивающую область учебного плана ГБОУ «Шумихинская школа-интернат».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>Программа рассчитана на 1 час в не</w:t>
      </w:r>
      <w:r w:rsidR="00FD20AA"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>делю в 5-</w:t>
      </w:r>
      <w:r w:rsidR="00D3153A"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9  </w:t>
      </w:r>
      <w:r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>классах.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>На изучение курса «Ритмика» отводится: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в </w:t>
      </w:r>
      <w:r w:rsidR="00C65A1A"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>5</w:t>
      </w:r>
      <w:r w:rsidR="0055249D"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классе 1 час в неделю, 34 часа в год, 34</w:t>
      </w:r>
      <w:r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учебные недели,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в </w:t>
      </w:r>
      <w:r w:rsidR="00C65A1A"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>6</w:t>
      </w:r>
      <w:r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классе 1 час в неделю, 34 часа в год, 34 учебные недели,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в </w:t>
      </w:r>
      <w:r w:rsidR="00C65A1A"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>7</w:t>
      </w:r>
      <w:r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классе 1 час в неделю, 34 часа в год, 34 учебные недели,</w:t>
      </w:r>
    </w:p>
    <w:p w:rsidR="00E52F51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в </w:t>
      </w:r>
      <w:r w:rsidR="00C65A1A"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>8</w:t>
      </w:r>
      <w:r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классе 1 час в неделю, 3</w:t>
      </w:r>
      <w:r w:rsidR="00E52F51"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>4 часа в год, 34 учебные недели,</w:t>
      </w:r>
    </w:p>
    <w:p w:rsidR="00FF624E" w:rsidRPr="009906F2" w:rsidRDefault="00E52F51" w:rsidP="00FF624E">
      <w:pPr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>в 9 классе 1 час в неделю, 34 часа в год, 34 учебные недели.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</w:pPr>
    </w:p>
    <w:p w:rsidR="00FF624E" w:rsidRPr="009906F2" w:rsidRDefault="00FF624E" w:rsidP="00FF624E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  <w:t>Планируемые результаты изучения коррекционного курса</w:t>
      </w:r>
    </w:p>
    <w:p w:rsidR="00FF624E" w:rsidRPr="009906F2" w:rsidRDefault="00FF624E" w:rsidP="00FF624E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FF624E" w:rsidRPr="009906F2" w:rsidRDefault="00FF624E" w:rsidP="00FF624E">
      <w:pPr>
        <w:spacing w:after="0" w:line="240" w:lineRule="auto"/>
        <w:ind w:firstLine="720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>Освоение обучающимися коррекционного курса предполагает достижение ими двух видов результатов: личностных и предметных.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>Личностные результаты освоения программы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FF624E" w:rsidRPr="009906F2" w:rsidRDefault="00FF624E" w:rsidP="00E36B02">
      <w:pPr>
        <w:spacing w:after="0" w:line="240" w:lineRule="auto"/>
        <w:ind w:firstLine="708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  <w:t>Личностные результаты освоения программы:</w:t>
      </w:r>
    </w:p>
    <w:p w:rsidR="00FF624E" w:rsidRPr="009906F2" w:rsidRDefault="00C65A1A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-</w:t>
      </w:r>
      <w:r w:rsidR="00FF624E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ответственное отношение к учению, готовность и способность </w:t>
      </w:r>
      <w:proofErr w:type="gramStart"/>
      <w:r w:rsidR="00FF624E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обучающихся</w:t>
      </w:r>
      <w:proofErr w:type="gramEnd"/>
      <w:r w:rsidR="00FF624E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к саморазвитию и самообразованию на основе мотивации к обучению и</w:t>
      </w:r>
      <w:r w:rsidR="005A70D7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FF624E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по</w:t>
      </w:r>
      <w:r w:rsidR="005A70D7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FF624E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знанию; </w:t>
      </w:r>
    </w:p>
    <w:p w:rsidR="00FF624E" w:rsidRPr="009906F2" w:rsidRDefault="00C65A1A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-</w:t>
      </w:r>
      <w:r w:rsidR="00FF624E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развитие двигательной активности; </w:t>
      </w:r>
    </w:p>
    <w:p w:rsidR="00FF624E" w:rsidRPr="009906F2" w:rsidRDefault="00C65A1A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-</w:t>
      </w:r>
      <w:r w:rsidR="00FF624E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формирование способности к эмоциональному восприятию учебного материала; </w:t>
      </w:r>
    </w:p>
    <w:p w:rsidR="00FF624E" w:rsidRPr="009906F2" w:rsidRDefault="00C65A1A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-</w:t>
      </w:r>
      <w:r w:rsidR="00FF624E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осознавать роль танца в жизни; </w:t>
      </w:r>
    </w:p>
    <w:p w:rsidR="00FF624E" w:rsidRPr="009906F2" w:rsidRDefault="00C65A1A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-</w:t>
      </w:r>
      <w:r w:rsidR="00FF624E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понимание красоты в танцевальном искусстве, в окружающем мире </w:t>
      </w:r>
    </w:p>
    <w:p w:rsidR="00FF624E" w:rsidRPr="009906F2" w:rsidRDefault="00C65A1A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-</w:t>
      </w:r>
      <w:r w:rsidR="00FF624E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развитие танцевальных навыков; </w:t>
      </w:r>
    </w:p>
    <w:p w:rsidR="00FF624E" w:rsidRPr="009906F2" w:rsidRDefault="00C65A1A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-</w:t>
      </w:r>
      <w:r w:rsidR="00FF624E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развитие потребности и начальных умений выражать себя в доступных видах деятельности;</w:t>
      </w:r>
    </w:p>
    <w:p w:rsidR="00FF624E" w:rsidRPr="009906F2" w:rsidRDefault="00C65A1A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-</w:t>
      </w:r>
      <w:r w:rsidR="00FF624E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расширение навыков сотрудничества со сверстниками и взрослыми;</w:t>
      </w:r>
    </w:p>
    <w:p w:rsidR="00FF624E" w:rsidRPr="009906F2" w:rsidRDefault="00C65A1A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-</w:t>
      </w:r>
      <w:r w:rsidR="00FF624E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освоение умения взаимодействовать в различных ситуациях;</w:t>
      </w:r>
    </w:p>
    <w:p w:rsidR="00FF624E" w:rsidRPr="009906F2" w:rsidRDefault="00C65A1A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-</w:t>
      </w:r>
      <w:r w:rsidR="00FF624E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способность понимать целевые и смысловые установки в своих действиях и поступках, принимать элементарные решения; </w:t>
      </w:r>
    </w:p>
    <w:p w:rsidR="00FF624E" w:rsidRPr="009906F2" w:rsidRDefault="00C65A1A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lastRenderedPageBreak/>
        <w:t>-</w:t>
      </w:r>
      <w:r w:rsidR="00FF624E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способность организовывать свою деятельность, оценивать достигнутые результаты. </w:t>
      </w:r>
    </w:p>
    <w:p w:rsidR="00FF624E" w:rsidRPr="009906F2" w:rsidRDefault="00FF624E" w:rsidP="00E36B02">
      <w:pPr>
        <w:spacing w:after="0" w:line="240" w:lineRule="auto"/>
        <w:ind w:firstLine="708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u w:val="single"/>
          <w:lang w:eastAsia="zh-CN"/>
        </w:rPr>
        <w:t>Предметные результаты</w:t>
      </w:r>
      <w:r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включают освоенные </w:t>
      </w:r>
      <w:proofErr w:type="gramStart"/>
      <w:r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>обучающимися</w:t>
      </w:r>
      <w:proofErr w:type="gramEnd"/>
      <w:r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знания и умения, специфичные для каждой области, готовность их применения. ФГОС определяет два уровня овладения предметными результатами: </w:t>
      </w:r>
      <w:r w:rsidRPr="009906F2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  <w:t>минимальный и достаточный</w:t>
      </w:r>
      <w:r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>.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u w:val="single"/>
          <w:lang w:eastAsia="zh-CN"/>
        </w:rPr>
        <w:t>Минимальный уровень</w:t>
      </w:r>
      <w:r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является обязательным для большинства </w:t>
      </w:r>
      <w:proofErr w:type="gramStart"/>
      <w:r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>обучающихся</w:t>
      </w:r>
      <w:proofErr w:type="gramEnd"/>
      <w:r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с умственной отсталостью (интеллектуальными нарушениями).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u w:val="single"/>
          <w:lang w:eastAsia="zh-CN"/>
        </w:rPr>
        <w:t>Достаточный уровень</w:t>
      </w:r>
      <w:r w:rsidRPr="009906F2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освоения результатов не является обязательным для всех обучающихся. 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</w:pPr>
    </w:p>
    <w:p w:rsidR="00FF624E" w:rsidRPr="009906F2" w:rsidRDefault="00FD20AA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  <w:t>5</w:t>
      </w:r>
      <w:r w:rsidR="00FF624E"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 класс 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</w:pPr>
      <w:r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  <w:t xml:space="preserve">Минимальный уровень: </w:t>
      </w:r>
    </w:p>
    <w:p w:rsidR="00EB460D" w:rsidRPr="009906F2" w:rsidRDefault="00EB460D" w:rsidP="00EB460D">
      <w:pPr>
        <w:pStyle w:val="a3"/>
        <w:numPr>
          <w:ilvl w:val="0"/>
          <w:numId w:val="11"/>
        </w:numPr>
        <w:ind w:left="0" w:firstLine="0"/>
        <w:rPr>
          <w:color w:val="000000" w:themeColor="text1"/>
        </w:rPr>
      </w:pPr>
      <w:r w:rsidRPr="009906F2">
        <w:rPr>
          <w:color w:val="000000" w:themeColor="text1"/>
        </w:rPr>
        <w:t>иметь представления о ритмике как средстве укрепления здоровья, физического развития и физической подготовки человека;</w:t>
      </w:r>
    </w:p>
    <w:p w:rsidR="00EB460D" w:rsidRPr="009906F2" w:rsidRDefault="00EB460D" w:rsidP="00EB460D">
      <w:pPr>
        <w:pStyle w:val="a3"/>
        <w:numPr>
          <w:ilvl w:val="0"/>
          <w:numId w:val="11"/>
        </w:numPr>
        <w:ind w:left="0" w:firstLine="0"/>
        <w:rPr>
          <w:color w:val="000000" w:themeColor="text1"/>
        </w:rPr>
      </w:pPr>
      <w:r w:rsidRPr="009906F2">
        <w:rPr>
          <w:color w:val="000000" w:themeColor="text1"/>
        </w:rPr>
        <w:t>знать основны</w:t>
      </w:r>
      <w:r w:rsidR="00D54053">
        <w:rPr>
          <w:color w:val="000000" w:themeColor="text1"/>
        </w:rPr>
        <w:t>е</w:t>
      </w:r>
      <w:r w:rsidRPr="009906F2">
        <w:rPr>
          <w:color w:val="000000" w:themeColor="text1"/>
        </w:rPr>
        <w:t xml:space="preserve"> правил</w:t>
      </w:r>
      <w:r w:rsidR="00D54053">
        <w:rPr>
          <w:color w:val="000000" w:themeColor="text1"/>
        </w:rPr>
        <w:t>а</w:t>
      </w:r>
      <w:r w:rsidRPr="009906F2">
        <w:rPr>
          <w:color w:val="000000" w:themeColor="text1"/>
        </w:rPr>
        <w:t xml:space="preserve"> поведения на уроках ритмики и осознанное их применение;</w:t>
      </w:r>
    </w:p>
    <w:p w:rsidR="00EB460D" w:rsidRPr="009906F2" w:rsidRDefault="00EB460D" w:rsidP="00EB460D">
      <w:pPr>
        <w:pStyle w:val="a5"/>
        <w:numPr>
          <w:ilvl w:val="0"/>
          <w:numId w:val="24"/>
        </w:numPr>
        <w:ind w:left="0" w:firstLine="0"/>
        <w:rPr>
          <w:color w:val="000000" w:themeColor="text1"/>
          <w:sz w:val="24"/>
          <w:szCs w:val="24"/>
        </w:rPr>
      </w:pPr>
      <w:r w:rsidRPr="009906F2">
        <w:rPr>
          <w:color w:val="000000" w:themeColor="text1"/>
          <w:sz w:val="24"/>
          <w:szCs w:val="24"/>
        </w:rPr>
        <w:t>уметь правильно и быстро находить нужный темп ходьбы, бега в соответствии с характером и построением музыкального отрывка;</w:t>
      </w:r>
    </w:p>
    <w:p w:rsidR="00EB460D" w:rsidRPr="009906F2" w:rsidRDefault="00EB460D" w:rsidP="00EB460D">
      <w:pPr>
        <w:pStyle w:val="a5"/>
        <w:numPr>
          <w:ilvl w:val="0"/>
          <w:numId w:val="24"/>
        </w:numPr>
        <w:ind w:left="0" w:firstLine="0"/>
        <w:rPr>
          <w:color w:val="000000" w:themeColor="text1"/>
          <w:sz w:val="24"/>
          <w:szCs w:val="24"/>
        </w:rPr>
      </w:pPr>
      <w:r w:rsidRPr="009906F2">
        <w:rPr>
          <w:color w:val="000000" w:themeColor="text1"/>
          <w:sz w:val="24"/>
          <w:szCs w:val="24"/>
        </w:rPr>
        <w:t>различать двухчастную и трехчастную форму в музыке;</w:t>
      </w:r>
    </w:p>
    <w:p w:rsidR="00E51B94" w:rsidRPr="009906F2" w:rsidRDefault="00EB460D" w:rsidP="00EB460D">
      <w:pPr>
        <w:pStyle w:val="a5"/>
        <w:numPr>
          <w:ilvl w:val="0"/>
          <w:numId w:val="24"/>
        </w:numPr>
        <w:ind w:left="0" w:firstLine="0"/>
        <w:rPr>
          <w:color w:val="000000" w:themeColor="text1"/>
          <w:sz w:val="24"/>
          <w:szCs w:val="24"/>
        </w:rPr>
      </w:pPr>
      <w:r w:rsidRPr="009906F2">
        <w:rPr>
          <w:color w:val="000000" w:themeColor="text1"/>
          <w:sz w:val="24"/>
          <w:szCs w:val="24"/>
        </w:rPr>
        <w:t>отмечать в движении ритмический рисунок, акцент, слышать и самостоятельно менять движение в соответствии со сменой частей музыкальных фраз;</w:t>
      </w:r>
    </w:p>
    <w:p w:rsidR="00E51B94" w:rsidRPr="009906F2" w:rsidRDefault="00EB460D" w:rsidP="00E51B94">
      <w:pPr>
        <w:pStyle w:val="a5"/>
        <w:numPr>
          <w:ilvl w:val="0"/>
          <w:numId w:val="24"/>
        </w:numPr>
        <w:ind w:left="0" w:firstLine="0"/>
        <w:rPr>
          <w:color w:val="000000" w:themeColor="text1"/>
          <w:sz w:val="24"/>
          <w:szCs w:val="24"/>
        </w:rPr>
      </w:pPr>
      <w:r w:rsidRPr="009906F2">
        <w:rPr>
          <w:color w:val="000000" w:themeColor="text1"/>
          <w:sz w:val="24"/>
          <w:szCs w:val="24"/>
        </w:rPr>
        <w:t xml:space="preserve"> четко, организованно перестраиваться, быстро реагировать на приказ музыки, даже во время веселой, задорной пляски;</w:t>
      </w:r>
    </w:p>
    <w:p w:rsidR="00EB460D" w:rsidRPr="009906F2" w:rsidRDefault="00EB460D" w:rsidP="00E51B94">
      <w:pPr>
        <w:pStyle w:val="a5"/>
        <w:numPr>
          <w:ilvl w:val="0"/>
          <w:numId w:val="24"/>
        </w:numPr>
        <w:ind w:left="0" w:firstLine="0"/>
        <w:rPr>
          <w:color w:val="000000" w:themeColor="text1"/>
          <w:sz w:val="24"/>
          <w:szCs w:val="24"/>
        </w:rPr>
      </w:pPr>
      <w:r w:rsidRPr="009906F2">
        <w:rPr>
          <w:color w:val="000000" w:themeColor="text1"/>
          <w:sz w:val="24"/>
          <w:szCs w:val="24"/>
        </w:rPr>
        <w:t>различать основные характерные движения некоторых народных танцев.</w:t>
      </w:r>
    </w:p>
    <w:p w:rsidR="00FF624E" w:rsidRPr="009906F2" w:rsidRDefault="00FF624E" w:rsidP="00EB460D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</w:pPr>
      <w:r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  <w:t xml:space="preserve">Достаточный уровень: </w:t>
      </w:r>
    </w:p>
    <w:p w:rsidR="00EB460D" w:rsidRPr="009906F2" w:rsidRDefault="00EB460D" w:rsidP="00EB460D">
      <w:pPr>
        <w:pStyle w:val="a5"/>
        <w:numPr>
          <w:ilvl w:val="0"/>
          <w:numId w:val="24"/>
        </w:numPr>
        <w:ind w:left="0" w:firstLine="0"/>
        <w:rPr>
          <w:color w:val="000000" w:themeColor="text1"/>
          <w:sz w:val="24"/>
          <w:szCs w:val="24"/>
        </w:rPr>
      </w:pPr>
      <w:r w:rsidRPr="009906F2">
        <w:rPr>
          <w:color w:val="000000" w:themeColor="text1"/>
          <w:sz w:val="24"/>
          <w:szCs w:val="24"/>
        </w:rPr>
        <w:t>знать основные позиции ног и рук, использовать их при выполнении упражнений;</w:t>
      </w:r>
    </w:p>
    <w:p w:rsidR="00EB460D" w:rsidRPr="009906F2" w:rsidRDefault="00EB460D" w:rsidP="00EB460D">
      <w:pPr>
        <w:pStyle w:val="a5"/>
        <w:numPr>
          <w:ilvl w:val="0"/>
          <w:numId w:val="24"/>
        </w:numPr>
        <w:ind w:left="0" w:firstLine="0"/>
        <w:rPr>
          <w:color w:val="000000" w:themeColor="text1"/>
          <w:sz w:val="24"/>
          <w:szCs w:val="24"/>
        </w:rPr>
      </w:pPr>
      <w:r w:rsidRPr="009906F2">
        <w:rPr>
          <w:color w:val="000000" w:themeColor="text1"/>
          <w:sz w:val="24"/>
          <w:szCs w:val="24"/>
        </w:rPr>
        <w:t>уметь самостоятельно ориентироваться в пространстве, перестраиваться по требованию учителя в шеренгу, колонну, круг;</w:t>
      </w:r>
    </w:p>
    <w:p w:rsidR="00EB460D" w:rsidRPr="009906F2" w:rsidRDefault="00EB460D" w:rsidP="00E51B94">
      <w:pPr>
        <w:pStyle w:val="a5"/>
        <w:numPr>
          <w:ilvl w:val="0"/>
          <w:numId w:val="24"/>
        </w:numPr>
        <w:ind w:left="0" w:firstLine="0"/>
        <w:rPr>
          <w:color w:val="000000" w:themeColor="text1"/>
          <w:sz w:val="24"/>
          <w:szCs w:val="24"/>
        </w:rPr>
      </w:pPr>
      <w:r w:rsidRPr="009906F2">
        <w:rPr>
          <w:color w:val="000000" w:themeColor="text1"/>
          <w:sz w:val="24"/>
          <w:szCs w:val="24"/>
        </w:rPr>
        <w:t xml:space="preserve">знать основные элементы танцев, разученных в течение периода обучения, танцевальные движения, а также использовать их при </w:t>
      </w:r>
      <w:r w:rsidR="00E51B94" w:rsidRPr="009906F2">
        <w:rPr>
          <w:color w:val="000000" w:themeColor="text1"/>
          <w:sz w:val="24"/>
          <w:szCs w:val="24"/>
        </w:rPr>
        <w:t xml:space="preserve">                                                     </w:t>
      </w:r>
      <w:r w:rsidRPr="009906F2">
        <w:rPr>
          <w:color w:val="000000" w:themeColor="text1"/>
          <w:sz w:val="24"/>
          <w:szCs w:val="24"/>
        </w:rPr>
        <w:t>самостоятельном составлении небольших танцевальных композиций;</w:t>
      </w:r>
    </w:p>
    <w:p w:rsidR="00EB460D" w:rsidRPr="009906F2" w:rsidRDefault="00EB460D" w:rsidP="00EB460D">
      <w:pPr>
        <w:pStyle w:val="a3"/>
        <w:numPr>
          <w:ilvl w:val="0"/>
          <w:numId w:val="12"/>
        </w:numPr>
        <w:ind w:left="0" w:firstLine="0"/>
        <w:rPr>
          <w:color w:val="000000" w:themeColor="text1"/>
        </w:rPr>
      </w:pPr>
      <w:r w:rsidRPr="009906F2">
        <w:rPr>
          <w:color w:val="000000" w:themeColor="text1"/>
        </w:rPr>
        <w:t>уметь самостоятельно составлять ритмические рисунки и исполнять</w:t>
      </w:r>
      <w:r w:rsidR="00D32A86" w:rsidRPr="009906F2">
        <w:rPr>
          <w:color w:val="000000" w:themeColor="text1"/>
        </w:rPr>
        <w:t xml:space="preserve"> их на музыкальных инструментах;</w:t>
      </w:r>
    </w:p>
    <w:p w:rsidR="00E51B94" w:rsidRPr="009906F2" w:rsidRDefault="00D32A86" w:rsidP="00EB460D">
      <w:pPr>
        <w:pStyle w:val="a3"/>
        <w:numPr>
          <w:ilvl w:val="0"/>
          <w:numId w:val="12"/>
        </w:numPr>
        <w:ind w:left="0" w:firstLine="0"/>
        <w:rPr>
          <w:color w:val="000000" w:themeColor="text1"/>
        </w:rPr>
      </w:pPr>
      <w:r w:rsidRPr="009906F2">
        <w:rPr>
          <w:color w:val="000000" w:themeColor="text1"/>
        </w:rPr>
        <w:t>р</w:t>
      </w:r>
      <w:r w:rsidR="00EB460D" w:rsidRPr="009906F2">
        <w:rPr>
          <w:color w:val="000000" w:themeColor="text1"/>
        </w:rPr>
        <w:t>азвитие чувства ритма, умения характеризовать музыкальное произведение;</w:t>
      </w:r>
    </w:p>
    <w:p w:rsidR="00FF624E" w:rsidRPr="009906F2" w:rsidRDefault="00D32A86" w:rsidP="00EB460D">
      <w:pPr>
        <w:pStyle w:val="a3"/>
        <w:numPr>
          <w:ilvl w:val="0"/>
          <w:numId w:val="12"/>
        </w:numPr>
        <w:ind w:left="0" w:firstLine="0"/>
        <w:rPr>
          <w:color w:val="000000" w:themeColor="text1"/>
        </w:rPr>
      </w:pPr>
      <w:r w:rsidRPr="009906F2">
        <w:rPr>
          <w:color w:val="000000" w:themeColor="text1"/>
        </w:rPr>
        <w:t>п</w:t>
      </w:r>
      <w:r w:rsidR="00EB460D" w:rsidRPr="009906F2">
        <w:rPr>
          <w:color w:val="000000" w:themeColor="text1"/>
        </w:rPr>
        <w:t>овторять любой ритм, заданный учителем.</w:t>
      </w:r>
    </w:p>
    <w:p w:rsidR="00D32A86" w:rsidRPr="009906F2" w:rsidRDefault="00D32A86" w:rsidP="00FF624E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FF624E" w:rsidRPr="009906F2" w:rsidRDefault="00FD20AA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  <w:t>6</w:t>
      </w:r>
      <w:r w:rsidR="00FF624E"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 класс 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</w:pPr>
      <w:r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  <w:t>Минимальный уровень:</w:t>
      </w:r>
    </w:p>
    <w:p w:rsidR="00E51B94" w:rsidRPr="009906F2" w:rsidRDefault="00E51B94" w:rsidP="00D32A86">
      <w:pPr>
        <w:pStyle w:val="a5"/>
        <w:numPr>
          <w:ilvl w:val="0"/>
          <w:numId w:val="25"/>
        </w:numPr>
        <w:ind w:left="0" w:firstLine="0"/>
        <w:jc w:val="left"/>
        <w:rPr>
          <w:color w:val="000000" w:themeColor="text1"/>
          <w:sz w:val="24"/>
          <w:szCs w:val="24"/>
        </w:rPr>
      </w:pPr>
      <w:r w:rsidRPr="009906F2">
        <w:rPr>
          <w:color w:val="000000" w:themeColor="text1"/>
          <w:sz w:val="24"/>
          <w:szCs w:val="24"/>
        </w:rPr>
        <w:t>уметь принимать правильное исходное положение в соответствии с содержанием и особенностями музыки и движения;</w:t>
      </w:r>
    </w:p>
    <w:p w:rsidR="00E51B94" w:rsidRPr="009906F2" w:rsidRDefault="00E51B94" w:rsidP="00D32A86">
      <w:pPr>
        <w:pStyle w:val="a5"/>
        <w:numPr>
          <w:ilvl w:val="0"/>
          <w:numId w:val="25"/>
        </w:numPr>
        <w:ind w:left="0" w:firstLine="0"/>
        <w:jc w:val="left"/>
        <w:rPr>
          <w:color w:val="000000" w:themeColor="text1"/>
          <w:sz w:val="24"/>
          <w:szCs w:val="24"/>
        </w:rPr>
      </w:pPr>
      <w:r w:rsidRPr="009906F2">
        <w:rPr>
          <w:color w:val="000000" w:themeColor="text1"/>
          <w:sz w:val="24"/>
          <w:szCs w:val="24"/>
        </w:rPr>
        <w:t>организованно строиться (быстро, точно);</w:t>
      </w:r>
    </w:p>
    <w:p w:rsidR="00E51B94" w:rsidRPr="009906F2" w:rsidRDefault="00E51B94" w:rsidP="00D32A86">
      <w:pPr>
        <w:pStyle w:val="a5"/>
        <w:numPr>
          <w:ilvl w:val="0"/>
          <w:numId w:val="25"/>
        </w:numPr>
        <w:ind w:left="0" w:firstLine="0"/>
        <w:jc w:val="left"/>
        <w:rPr>
          <w:color w:val="000000" w:themeColor="text1"/>
          <w:sz w:val="24"/>
          <w:szCs w:val="24"/>
        </w:rPr>
      </w:pPr>
      <w:r w:rsidRPr="009906F2">
        <w:rPr>
          <w:color w:val="000000" w:themeColor="text1"/>
          <w:sz w:val="24"/>
          <w:szCs w:val="24"/>
        </w:rPr>
        <w:t>сохранять правильную дистанцию в колонне парами;</w:t>
      </w:r>
    </w:p>
    <w:p w:rsidR="00E51B94" w:rsidRPr="009906F2" w:rsidRDefault="00E51B94" w:rsidP="00D32A86">
      <w:pPr>
        <w:pStyle w:val="a5"/>
        <w:numPr>
          <w:ilvl w:val="0"/>
          <w:numId w:val="25"/>
        </w:numPr>
        <w:ind w:left="0" w:firstLine="0"/>
        <w:jc w:val="left"/>
        <w:rPr>
          <w:color w:val="000000" w:themeColor="text1"/>
          <w:sz w:val="24"/>
          <w:szCs w:val="24"/>
        </w:rPr>
      </w:pPr>
      <w:r w:rsidRPr="009906F2">
        <w:rPr>
          <w:color w:val="000000" w:themeColor="text1"/>
          <w:sz w:val="24"/>
          <w:szCs w:val="24"/>
        </w:rPr>
        <w:t>самостоятельно определять нужное направление</w:t>
      </w:r>
      <w:r w:rsidR="00D32A86" w:rsidRPr="009906F2">
        <w:rPr>
          <w:color w:val="000000" w:themeColor="text1"/>
          <w:sz w:val="24"/>
          <w:szCs w:val="24"/>
        </w:rPr>
        <w:t xml:space="preserve"> </w:t>
      </w:r>
      <w:r w:rsidRPr="009906F2">
        <w:rPr>
          <w:color w:val="000000" w:themeColor="text1"/>
          <w:sz w:val="24"/>
          <w:szCs w:val="24"/>
        </w:rPr>
        <w:t>движения по словесной инструкции учителя, по звуковым и музыкальным сигналам;</w:t>
      </w:r>
    </w:p>
    <w:p w:rsidR="00E51B94" w:rsidRPr="009906F2" w:rsidRDefault="00E51B94" w:rsidP="00D32A86">
      <w:pPr>
        <w:pStyle w:val="a5"/>
        <w:numPr>
          <w:ilvl w:val="0"/>
          <w:numId w:val="25"/>
        </w:numPr>
        <w:ind w:left="0" w:firstLine="0"/>
        <w:jc w:val="left"/>
        <w:rPr>
          <w:color w:val="000000" w:themeColor="text1"/>
          <w:sz w:val="24"/>
          <w:szCs w:val="24"/>
        </w:rPr>
      </w:pPr>
      <w:r w:rsidRPr="009906F2">
        <w:rPr>
          <w:color w:val="000000" w:themeColor="text1"/>
          <w:sz w:val="24"/>
          <w:szCs w:val="24"/>
        </w:rPr>
        <w:t>соблюдать темп движений, обращая внимание</w:t>
      </w:r>
      <w:r w:rsidRPr="009906F2">
        <w:rPr>
          <w:color w:val="000000" w:themeColor="text1"/>
          <w:sz w:val="24"/>
          <w:szCs w:val="24"/>
        </w:rPr>
        <w:tab/>
        <w:t>на</w:t>
      </w:r>
      <w:r w:rsidR="00D32A86" w:rsidRPr="009906F2">
        <w:rPr>
          <w:color w:val="000000" w:themeColor="text1"/>
          <w:sz w:val="24"/>
          <w:szCs w:val="24"/>
        </w:rPr>
        <w:t xml:space="preserve"> </w:t>
      </w:r>
      <w:r w:rsidRPr="009906F2">
        <w:rPr>
          <w:color w:val="000000" w:themeColor="text1"/>
          <w:sz w:val="24"/>
          <w:szCs w:val="24"/>
        </w:rPr>
        <w:t xml:space="preserve">музыку, выполнять </w:t>
      </w:r>
      <w:proofErr w:type="spellStart"/>
      <w:r w:rsidRPr="009906F2">
        <w:rPr>
          <w:color w:val="000000" w:themeColor="text1"/>
          <w:sz w:val="24"/>
          <w:szCs w:val="24"/>
        </w:rPr>
        <w:t>общеразвивающие</w:t>
      </w:r>
      <w:proofErr w:type="spellEnd"/>
      <w:r w:rsidRPr="009906F2">
        <w:rPr>
          <w:color w:val="000000" w:themeColor="text1"/>
          <w:sz w:val="24"/>
          <w:szCs w:val="24"/>
        </w:rPr>
        <w:t xml:space="preserve"> упражнения в определенном ритме и темпе;</w:t>
      </w:r>
    </w:p>
    <w:p w:rsidR="00E51B94" w:rsidRPr="009906F2" w:rsidRDefault="00E51B94" w:rsidP="00D32A86">
      <w:pPr>
        <w:pStyle w:val="a5"/>
        <w:numPr>
          <w:ilvl w:val="0"/>
          <w:numId w:val="25"/>
        </w:numPr>
        <w:ind w:left="0" w:firstLine="0"/>
        <w:jc w:val="left"/>
        <w:rPr>
          <w:color w:val="000000" w:themeColor="text1"/>
          <w:sz w:val="24"/>
          <w:szCs w:val="24"/>
        </w:rPr>
      </w:pPr>
      <w:r w:rsidRPr="009906F2">
        <w:rPr>
          <w:color w:val="000000" w:themeColor="text1"/>
          <w:sz w:val="24"/>
          <w:szCs w:val="24"/>
        </w:rPr>
        <w:lastRenderedPageBreak/>
        <w:t>легко, естественно и непринужденно выполнять все игровые и плясовые движения;</w:t>
      </w:r>
    </w:p>
    <w:p w:rsidR="00E51B94" w:rsidRPr="009906F2" w:rsidRDefault="00E51B94" w:rsidP="00D32A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6F2">
        <w:rPr>
          <w:rFonts w:ascii="Times New Roman" w:hAnsi="Times New Roman" w:cs="Times New Roman"/>
          <w:color w:val="000000" w:themeColor="text1"/>
          <w:sz w:val="24"/>
          <w:szCs w:val="24"/>
        </w:rPr>
        <w:t>ощущать смену частей музыкального произведения в двухчастной форме с контрастными построениями.</w:t>
      </w:r>
    </w:p>
    <w:p w:rsidR="00FF624E" w:rsidRPr="009906F2" w:rsidRDefault="00FF624E" w:rsidP="00E51B94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  <w:t>Достаточный уровень:</w:t>
      </w:r>
    </w:p>
    <w:p w:rsidR="00E51B94" w:rsidRPr="009906F2" w:rsidRDefault="00E51B94" w:rsidP="00E51B94">
      <w:pPr>
        <w:pStyle w:val="a5"/>
        <w:numPr>
          <w:ilvl w:val="0"/>
          <w:numId w:val="25"/>
        </w:numPr>
        <w:ind w:left="0" w:firstLine="0"/>
        <w:rPr>
          <w:color w:val="000000" w:themeColor="text1"/>
          <w:sz w:val="24"/>
          <w:szCs w:val="24"/>
        </w:rPr>
      </w:pPr>
      <w:r w:rsidRPr="009906F2">
        <w:rPr>
          <w:color w:val="000000" w:themeColor="text1"/>
          <w:sz w:val="24"/>
          <w:szCs w:val="24"/>
        </w:rPr>
        <w:t>уметь рассчитываться на первый, второй;</w:t>
      </w:r>
    </w:p>
    <w:p w:rsidR="00E51B94" w:rsidRPr="009906F2" w:rsidRDefault="00E51B94" w:rsidP="00E51B94">
      <w:pPr>
        <w:pStyle w:val="a5"/>
        <w:numPr>
          <w:ilvl w:val="0"/>
          <w:numId w:val="25"/>
        </w:numPr>
        <w:ind w:left="0" w:firstLine="0"/>
        <w:rPr>
          <w:color w:val="000000" w:themeColor="text1"/>
          <w:sz w:val="24"/>
          <w:szCs w:val="24"/>
        </w:rPr>
      </w:pPr>
      <w:r w:rsidRPr="009906F2">
        <w:rPr>
          <w:color w:val="000000" w:themeColor="text1"/>
          <w:sz w:val="24"/>
          <w:szCs w:val="24"/>
        </w:rPr>
        <w:t>соблюдать правильную дистанцию в колонне по три;</w:t>
      </w:r>
    </w:p>
    <w:p w:rsidR="00E51B94" w:rsidRPr="009906F2" w:rsidRDefault="00E51B94" w:rsidP="00E51B94">
      <w:pPr>
        <w:pStyle w:val="a5"/>
        <w:numPr>
          <w:ilvl w:val="0"/>
          <w:numId w:val="25"/>
        </w:numPr>
        <w:ind w:left="0" w:firstLine="0"/>
        <w:rPr>
          <w:color w:val="000000" w:themeColor="text1"/>
          <w:sz w:val="24"/>
          <w:szCs w:val="24"/>
        </w:rPr>
      </w:pPr>
      <w:r w:rsidRPr="009906F2">
        <w:rPr>
          <w:color w:val="000000" w:themeColor="text1"/>
          <w:sz w:val="24"/>
          <w:szCs w:val="24"/>
        </w:rPr>
        <w:t>самостоятельно выполнять требуемые перемены направления и темпа движений, руководствуясь музыкой;</w:t>
      </w:r>
    </w:p>
    <w:p w:rsidR="00E51B94" w:rsidRPr="009906F2" w:rsidRDefault="00E51B94" w:rsidP="00E51B94">
      <w:pPr>
        <w:pStyle w:val="a5"/>
        <w:numPr>
          <w:ilvl w:val="0"/>
          <w:numId w:val="25"/>
        </w:numPr>
        <w:ind w:left="0" w:firstLine="0"/>
        <w:rPr>
          <w:color w:val="000000" w:themeColor="text1"/>
          <w:sz w:val="24"/>
          <w:szCs w:val="24"/>
        </w:rPr>
      </w:pPr>
      <w:r w:rsidRPr="009906F2">
        <w:rPr>
          <w:color w:val="000000" w:themeColor="text1"/>
          <w:sz w:val="24"/>
          <w:szCs w:val="24"/>
        </w:rPr>
        <w:t>ощущать смену частей музыкального произведения в двухчастной форме с малоконтрастными построениями;</w:t>
      </w:r>
    </w:p>
    <w:p w:rsidR="00E51B94" w:rsidRPr="009906F2" w:rsidRDefault="00E51B94" w:rsidP="00E51B94">
      <w:pPr>
        <w:pStyle w:val="a5"/>
        <w:numPr>
          <w:ilvl w:val="0"/>
          <w:numId w:val="25"/>
        </w:numPr>
        <w:ind w:left="0" w:firstLine="0"/>
        <w:rPr>
          <w:color w:val="000000" w:themeColor="text1"/>
          <w:sz w:val="24"/>
          <w:szCs w:val="24"/>
        </w:rPr>
      </w:pPr>
      <w:r w:rsidRPr="009906F2">
        <w:rPr>
          <w:color w:val="000000" w:themeColor="text1"/>
          <w:sz w:val="24"/>
          <w:szCs w:val="24"/>
        </w:rPr>
        <w:t>передавать</w:t>
      </w:r>
      <w:r w:rsidRPr="009906F2">
        <w:rPr>
          <w:color w:val="000000" w:themeColor="text1"/>
          <w:sz w:val="24"/>
          <w:szCs w:val="24"/>
        </w:rPr>
        <w:tab/>
        <w:t>в игровых и плясовых движениях различные нюансы музыки: напевность, грациозность, энергичность, нежность, игривость и т.д.;</w:t>
      </w:r>
    </w:p>
    <w:p w:rsidR="00E51B94" w:rsidRPr="009906F2" w:rsidRDefault="00E51B94" w:rsidP="00E51B94">
      <w:pPr>
        <w:pStyle w:val="a5"/>
        <w:numPr>
          <w:ilvl w:val="0"/>
          <w:numId w:val="25"/>
        </w:numPr>
        <w:ind w:left="0" w:firstLine="0"/>
        <w:rPr>
          <w:color w:val="000000" w:themeColor="text1"/>
          <w:sz w:val="24"/>
          <w:szCs w:val="24"/>
        </w:rPr>
      </w:pPr>
      <w:r w:rsidRPr="009906F2">
        <w:rPr>
          <w:color w:val="000000" w:themeColor="text1"/>
          <w:sz w:val="24"/>
          <w:szCs w:val="24"/>
        </w:rPr>
        <w:t>самостоятельно передавать хлопками более сложный ритмический</w:t>
      </w:r>
      <w:r w:rsidRPr="009906F2">
        <w:rPr>
          <w:color w:val="000000" w:themeColor="text1"/>
          <w:sz w:val="24"/>
          <w:szCs w:val="24"/>
        </w:rPr>
        <w:tab/>
        <w:t>рисунок мелодии;</w:t>
      </w:r>
    </w:p>
    <w:p w:rsidR="00E51B94" w:rsidRPr="009906F2" w:rsidRDefault="00E51B94" w:rsidP="00E51B94">
      <w:pPr>
        <w:pStyle w:val="a5"/>
        <w:numPr>
          <w:ilvl w:val="0"/>
          <w:numId w:val="25"/>
        </w:numPr>
        <w:ind w:left="0" w:firstLine="0"/>
        <w:rPr>
          <w:color w:val="000000" w:themeColor="text1"/>
          <w:sz w:val="24"/>
          <w:szCs w:val="24"/>
        </w:rPr>
      </w:pPr>
      <w:r w:rsidRPr="009906F2">
        <w:rPr>
          <w:color w:val="000000" w:themeColor="text1"/>
          <w:sz w:val="24"/>
          <w:szCs w:val="24"/>
        </w:rPr>
        <w:t>повторять любой ритм, заданный учителем;</w:t>
      </w:r>
    </w:p>
    <w:p w:rsidR="00E51B94" w:rsidRPr="009906F2" w:rsidRDefault="00E51B94" w:rsidP="00E51B94">
      <w:pPr>
        <w:pStyle w:val="a5"/>
        <w:numPr>
          <w:ilvl w:val="0"/>
          <w:numId w:val="25"/>
        </w:numPr>
        <w:ind w:left="0" w:firstLine="0"/>
        <w:rPr>
          <w:color w:val="000000" w:themeColor="text1"/>
          <w:sz w:val="24"/>
          <w:szCs w:val="24"/>
        </w:rPr>
      </w:pPr>
      <w:r w:rsidRPr="009906F2">
        <w:rPr>
          <w:color w:val="000000" w:themeColor="text1"/>
          <w:sz w:val="24"/>
          <w:szCs w:val="24"/>
        </w:rPr>
        <w:t>задавать самим ритм одноклассникам и проверять правильность его исполнения (хлопками или притопами).</w:t>
      </w:r>
    </w:p>
    <w:p w:rsidR="00D32A86" w:rsidRPr="009906F2" w:rsidRDefault="00D32A86" w:rsidP="00E51B94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FF624E" w:rsidRPr="009906F2" w:rsidRDefault="00FD20AA" w:rsidP="00E51B94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  <w:t>7</w:t>
      </w:r>
      <w:r w:rsidR="00FF624E"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 класс 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</w:pPr>
      <w:r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  <w:t xml:space="preserve">Минимальный уровень: </w:t>
      </w:r>
    </w:p>
    <w:p w:rsidR="00E51B94" w:rsidRPr="009906F2" w:rsidRDefault="00E51B94" w:rsidP="00E51B94">
      <w:pPr>
        <w:pStyle w:val="a5"/>
        <w:numPr>
          <w:ilvl w:val="0"/>
          <w:numId w:val="26"/>
        </w:numPr>
        <w:ind w:left="0" w:firstLine="0"/>
        <w:rPr>
          <w:color w:val="000000" w:themeColor="text1"/>
          <w:sz w:val="24"/>
          <w:szCs w:val="24"/>
        </w:rPr>
      </w:pPr>
      <w:r w:rsidRPr="009906F2">
        <w:rPr>
          <w:color w:val="000000" w:themeColor="text1"/>
          <w:sz w:val="24"/>
          <w:szCs w:val="24"/>
        </w:rPr>
        <w:t>уметь рассчитываться на первый, второй, третий;</w:t>
      </w:r>
    </w:p>
    <w:p w:rsidR="00E51B94" w:rsidRPr="009906F2" w:rsidRDefault="00E51B94" w:rsidP="00E51B94">
      <w:pPr>
        <w:pStyle w:val="a5"/>
        <w:numPr>
          <w:ilvl w:val="0"/>
          <w:numId w:val="26"/>
        </w:numPr>
        <w:ind w:left="0" w:firstLine="0"/>
        <w:rPr>
          <w:color w:val="000000" w:themeColor="text1"/>
          <w:sz w:val="24"/>
          <w:szCs w:val="24"/>
        </w:rPr>
      </w:pPr>
      <w:r w:rsidRPr="009906F2">
        <w:rPr>
          <w:color w:val="000000" w:themeColor="text1"/>
          <w:sz w:val="24"/>
          <w:szCs w:val="24"/>
        </w:rPr>
        <w:t>соблюдать правильную дистанцию в колонне по три и в концентрических кругах;</w:t>
      </w:r>
    </w:p>
    <w:p w:rsidR="00E51B94" w:rsidRPr="009906F2" w:rsidRDefault="00E51B94" w:rsidP="00E51B94">
      <w:pPr>
        <w:pStyle w:val="a5"/>
        <w:numPr>
          <w:ilvl w:val="0"/>
          <w:numId w:val="26"/>
        </w:numPr>
        <w:ind w:left="0" w:firstLine="0"/>
        <w:rPr>
          <w:color w:val="000000" w:themeColor="text1"/>
          <w:sz w:val="24"/>
          <w:szCs w:val="24"/>
        </w:rPr>
      </w:pPr>
      <w:r w:rsidRPr="009906F2">
        <w:rPr>
          <w:color w:val="000000" w:themeColor="text1"/>
          <w:sz w:val="24"/>
          <w:szCs w:val="24"/>
        </w:rPr>
        <w:t>самостоятельно выполнять требуемые перемены направления и темпа движений, руководствуясь музыкой;</w:t>
      </w:r>
    </w:p>
    <w:p w:rsidR="00E51B94" w:rsidRPr="009906F2" w:rsidRDefault="00E51B94" w:rsidP="00E51B94">
      <w:pPr>
        <w:pStyle w:val="a5"/>
        <w:numPr>
          <w:ilvl w:val="0"/>
          <w:numId w:val="26"/>
        </w:numPr>
        <w:ind w:left="0" w:firstLine="0"/>
        <w:rPr>
          <w:color w:val="000000" w:themeColor="text1"/>
          <w:sz w:val="24"/>
          <w:szCs w:val="24"/>
        </w:rPr>
      </w:pPr>
      <w:r w:rsidRPr="009906F2">
        <w:rPr>
          <w:color w:val="000000" w:themeColor="text1"/>
          <w:sz w:val="24"/>
          <w:szCs w:val="24"/>
        </w:rPr>
        <w:t>передавать</w:t>
      </w:r>
      <w:r w:rsidRPr="009906F2">
        <w:rPr>
          <w:color w:val="000000" w:themeColor="text1"/>
          <w:sz w:val="24"/>
          <w:szCs w:val="24"/>
        </w:rPr>
        <w:tab/>
        <w:t>в игровых и плясовых движениях различные нюансы музыки: напевность, грациозность, энергичность, нежность, игривость и т.д.;</w:t>
      </w:r>
    </w:p>
    <w:p w:rsidR="00E51B94" w:rsidRPr="009906F2" w:rsidRDefault="00E51B94" w:rsidP="00E51B94">
      <w:pPr>
        <w:pStyle w:val="a5"/>
        <w:numPr>
          <w:ilvl w:val="0"/>
          <w:numId w:val="26"/>
        </w:numPr>
        <w:ind w:left="0" w:firstLine="0"/>
        <w:rPr>
          <w:color w:val="000000" w:themeColor="text1"/>
          <w:sz w:val="24"/>
          <w:szCs w:val="24"/>
        </w:rPr>
      </w:pPr>
      <w:r w:rsidRPr="009906F2">
        <w:rPr>
          <w:color w:val="000000" w:themeColor="text1"/>
          <w:sz w:val="24"/>
          <w:szCs w:val="24"/>
        </w:rPr>
        <w:t>передавать хлопками ритмический рисунок мелодии;</w:t>
      </w:r>
    </w:p>
    <w:p w:rsidR="00E51B94" w:rsidRPr="009906F2" w:rsidRDefault="00E51B94" w:rsidP="00E51B94">
      <w:pPr>
        <w:pStyle w:val="a5"/>
        <w:numPr>
          <w:ilvl w:val="0"/>
          <w:numId w:val="26"/>
        </w:numPr>
        <w:ind w:left="0" w:firstLine="0"/>
        <w:rPr>
          <w:color w:val="000000" w:themeColor="text1"/>
          <w:sz w:val="24"/>
          <w:szCs w:val="24"/>
        </w:rPr>
      </w:pPr>
      <w:r w:rsidRPr="009906F2">
        <w:rPr>
          <w:color w:val="000000" w:themeColor="text1"/>
          <w:sz w:val="24"/>
          <w:szCs w:val="24"/>
        </w:rPr>
        <w:t>уметь определять музыкальные жанры: танец, марш, песня.</w:t>
      </w:r>
    </w:p>
    <w:p w:rsidR="00E51B94" w:rsidRPr="009906F2" w:rsidRDefault="00E51B94" w:rsidP="00E51B94">
      <w:pPr>
        <w:pStyle w:val="a5"/>
        <w:numPr>
          <w:ilvl w:val="0"/>
          <w:numId w:val="26"/>
        </w:numPr>
        <w:ind w:left="0" w:firstLine="0"/>
        <w:rPr>
          <w:color w:val="000000" w:themeColor="text1"/>
          <w:sz w:val="24"/>
          <w:szCs w:val="24"/>
        </w:rPr>
      </w:pPr>
      <w:r w:rsidRPr="009906F2">
        <w:rPr>
          <w:color w:val="000000" w:themeColor="text1"/>
          <w:sz w:val="24"/>
          <w:szCs w:val="24"/>
        </w:rPr>
        <w:t>повторять любой ритм, заданный учителем;</w:t>
      </w:r>
    </w:p>
    <w:p w:rsidR="00E51B94" w:rsidRPr="009906F2" w:rsidRDefault="00E51B94" w:rsidP="00E51B94">
      <w:pPr>
        <w:pStyle w:val="a5"/>
        <w:numPr>
          <w:ilvl w:val="0"/>
          <w:numId w:val="26"/>
        </w:numPr>
        <w:ind w:left="0" w:firstLine="0"/>
        <w:rPr>
          <w:color w:val="000000" w:themeColor="text1"/>
          <w:sz w:val="24"/>
          <w:szCs w:val="24"/>
        </w:rPr>
      </w:pPr>
      <w:r w:rsidRPr="009906F2">
        <w:rPr>
          <w:color w:val="000000" w:themeColor="text1"/>
          <w:sz w:val="24"/>
          <w:szCs w:val="24"/>
        </w:rPr>
        <w:t xml:space="preserve">задавать самим ритм одноклассникам и проверять правильность его исполнения (хлопками или притопами).                   </w:t>
      </w:r>
      <w:r w:rsidRPr="009906F2">
        <w:rPr>
          <w:color w:val="000000" w:themeColor="text1"/>
          <w:sz w:val="20"/>
          <w:szCs w:val="20"/>
        </w:rPr>
        <w:t xml:space="preserve">  </w:t>
      </w:r>
    </w:p>
    <w:p w:rsidR="00FF624E" w:rsidRPr="009906F2" w:rsidRDefault="00FF624E" w:rsidP="00E51B94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</w:pPr>
      <w:r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  <w:t xml:space="preserve">Достаточный уровень: </w:t>
      </w:r>
    </w:p>
    <w:p w:rsidR="00E51B94" w:rsidRPr="009906F2" w:rsidRDefault="00E51B94" w:rsidP="00E51B94">
      <w:pPr>
        <w:pStyle w:val="a5"/>
        <w:numPr>
          <w:ilvl w:val="0"/>
          <w:numId w:val="26"/>
        </w:numPr>
        <w:ind w:left="0" w:firstLine="0"/>
        <w:rPr>
          <w:color w:val="000000" w:themeColor="text1"/>
          <w:sz w:val="24"/>
          <w:szCs w:val="24"/>
        </w:rPr>
      </w:pPr>
      <w:r w:rsidRPr="009906F2">
        <w:rPr>
          <w:color w:val="000000" w:themeColor="text1"/>
          <w:sz w:val="24"/>
          <w:szCs w:val="24"/>
        </w:rPr>
        <w:t>самостоятельно уметь правильно и быстро находить нужный темп ходьбы, бега в соответствии с характером и построением музыкального отрывка;</w:t>
      </w:r>
    </w:p>
    <w:p w:rsidR="00E51B94" w:rsidRPr="009906F2" w:rsidRDefault="00E51B94" w:rsidP="00E51B94">
      <w:pPr>
        <w:pStyle w:val="a5"/>
        <w:numPr>
          <w:ilvl w:val="0"/>
          <w:numId w:val="26"/>
        </w:numPr>
        <w:ind w:left="0" w:firstLine="0"/>
        <w:rPr>
          <w:color w:val="000000" w:themeColor="text1"/>
          <w:sz w:val="24"/>
          <w:szCs w:val="24"/>
        </w:rPr>
      </w:pPr>
      <w:r w:rsidRPr="009906F2">
        <w:rPr>
          <w:color w:val="000000" w:themeColor="text1"/>
          <w:sz w:val="24"/>
          <w:szCs w:val="24"/>
        </w:rPr>
        <w:t>четко различать двухчастную и трехчастную форму в музыке;</w:t>
      </w:r>
    </w:p>
    <w:p w:rsidR="00E51B94" w:rsidRPr="009906F2" w:rsidRDefault="00E51B94" w:rsidP="00E51B94">
      <w:pPr>
        <w:pStyle w:val="a5"/>
        <w:numPr>
          <w:ilvl w:val="0"/>
          <w:numId w:val="26"/>
        </w:numPr>
        <w:ind w:left="0" w:firstLine="0"/>
        <w:rPr>
          <w:color w:val="000000" w:themeColor="text1"/>
          <w:sz w:val="24"/>
          <w:szCs w:val="24"/>
        </w:rPr>
      </w:pPr>
      <w:r w:rsidRPr="009906F2">
        <w:rPr>
          <w:color w:val="000000" w:themeColor="text1"/>
          <w:sz w:val="24"/>
          <w:szCs w:val="24"/>
        </w:rPr>
        <w:t xml:space="preserve">отмечать в движении ритмический рисунок, акцент, слышать и самостоятельно менять движение в соответствии со сменой частей музыкальных фраз; </w:t>
      </w:r>
    </w:p>
    <w:p w:rsidR="00E51B94" w:rsidRPr="009906F2" w:rsidRDefault="00E51B94" w:rsidP="00E51B94">
      <w:pPr>
        <w:pStyle w:val="a5"/>
        <w:numPr>
          <w:ilvl w:val="0"/>
          <w:numId w:val="26"/>
        </w:numPr>
        <w:ind w:left="0" w:firstLine="0"/>
        <w:rPr>
          <w:color w:val="000000" w:themeColor="text1"/>
          <w:sz w:val="24"/>
          <w:szCs w:val="24"/>
        </w:rPr>
      </w:pPr>
      <w:r w:rsidRPr="009906F2">
        <w:rPr>
          <w:color w:val="000000" w:themeColor="text1"/>
          <w:sz w:val="24"/>
          <w:szCs w:val="24"/>
        </w:rPr>
        <w:t>четко, организованно самостоятельно перестраиваться, быстро реагировать на приказ музыки, даже во время веселой, задорной пляски;</w:t>
      </w:r>
    </w:p>
    <w:p w:rsidR="00E51B94" w:rsidRPr="009906F2" w:rsidRDefault="00E51B94" w:rsidP="00E51B94">
      <w:pPr>
        <w:pStyle w:val="a3"/>
        <w:numPr>
          <w:ilvl w:val="0"/>
          <w:numId w:val="12"/>
        </w:numPr>
        <w:ind w:left="0" w:firstLine="0"/>
        <w:rPr>
          <w:color w:val="000000" w:themeColor="text1"/>
        </w:rPr>
      </w:pPr>
      <w:r w:rsidRPr="009906F2">
        <w:rPr>
          <w:color w:val="000000" w:themeColor="text1"/>
        </w:rPr>
        <w:t>владение</w:t>
      </w:r>
      <w:r w:rsidR="00E23E22" w:rsidRPr="009906F2">
        <w:rPr>
          <w:color w:val="000000" w:themeColor="text1"/>
        </w:rPr>
        <w:t xml:space="preserve"> </w:t>
      </w:r>
      <w:r w:rsidRPr="009906F2">
        <w:rPr>
          <w:color w:val="000000" w:themeColor="text1"/>
        </w:rPr>
        <w:t>комплексами</w:t>
      </w:r>
      <w:r w:rsidR="00E23E22" w:rsidRPr="009906F2">
        <w:rPr>
          <w:color w:val="000000" w:themeColor="text1"/>
        </w:rPr>
        <w:t xml:space="preserve"> </w:t>
      </w:r>
      <w:r w:rsidRPr="009906F2">
        <w:rPr>
          <w:color w:val="000000" w:themeColor="text1"/>
        </w:rPr>
        <w:t>упражнений</w:t>
      </w:r>
      <w:r w:rsidR="00E23E22" w:rsidRPr="009906F2">
        <w:rPr>
          <w:color w:val="000000" w:themeColor="text1"/>
        </w:rPr>
        <w:t xml:space="preserve"> </w:t>
      </w:r>
      <w:r w:rsidRPr="009906F2">
        <w:rPr>
          <w:color w:val="000000" w:themeColor="text1"/>
        </w:rPr>
        <w:t>для</w:t>
      </w:r>
      <w:r w:rsidR="00E23E22" w:rsidRPr="009906F2">
        <w:rPr>
          <w:color w:val="000000" w:themeColor="text1"/>
        </w:rPr>
        <w:t xml:space="preserve"> </w:t>
      </w:r>
      <w:r w:rsidRPr="009906F2">
        <w:rPr>
          <w:color w:val="000000" w:themeColor="text1"/>
        </w:rPr>
        <w:t>формирования</w:t>
      </w:r>
      <w:r w:rsidR="00E23E22" w:rsidRPr="009906F2">
        <w:rPr>
          <w:color w:val="000000" w:themeColor="text1"/>
        </w:rPr>
        <w:t xml:space="preserve"> </w:t>
      </w:r>
      <w:r w:rsidRPr="009906F2">
        <w:rPr>
          <w:color w:val="000000" w:themeColor="text1"/>
        </w:rPr>
        <w:t>правильной</w:t>
      </w:r>
      <w:r w:rsidR="00E23E22" w:rsidRPr="009906F2">
        <w:rPr>
          <w:color w:val="000000" w:themeColor="text1"/>
        </w:rPr>
        <w:t xml:space="preserve"> </w:t>
      </w:r>
      <w:r w:rsidRPr="009906F2">
        <w:rPr>
          <w:color w:val="000000" w:themeColor="text1"/>
        </w:rPr>
        <w:t>осанки</w:t>
      </w:r>
      <w:r w:rsidR="00E23E22" w:rsidRPr="009906F2">
        <w:rPr>
          <w:color w:val="000000" w:themeColor="text1"/>
        </w:rPr>
        <w:t xml:space="preserve"> </w:t>
      </w:r>
      <w:r w:rsidRPr="009906F2">
        <w:rPr>
          <w:color w:val="000000" w:themeColor="text1"/>
        </w:rPr>
        <w:t>и</w:t>
      </w:r>
      <w:r w:rsidR="00E23E22" w:rsidRPr="009906F2">
        <w:rPr>
          <w:color w:val="000000" w:themeColor="text1"/>
        </w:rPr>
        <w:t xml:space="preserve"> </w:t>
      </w:r>
      <w:r w:rsidRPr="009906F2">
        <w:rPr>
          <w:color w:val="000000" w:themeColor="text1"/>
        </w:rPr>
        <w:t>развития</w:t>
      </w:r>
      <w:r w:rsidR="00E23E22" w:rsidRPr="009906F2">
        <w:rPr>
          <w:color w:val="000000" w:themeColor="text1"/>
        </w:rPr>
        <w:t xml:space="preserve"> </w:t>
      </w:r>
      <w:r w:rsidRPr="009906F2">
        <w:rPr>
          <w:color w:val="000000" w:themeColor="text1"/>
        </w:rPr>
        <w:t>мышц</w:t>
      </w:r>
      <w:r w:rsidR="00E23E22" w:rsidRPr="009906F2">
        <w:rPr>
          <w:color w:val="000000" w:themeColor="text1"/>
        </w:rPr>
        <w:t xml:space="preserve"> </w:t>
      </w:r>
      <w:r w:rsidRPr="009906F2">
        <w:rPr>
          <w:color w:val="000000" w:themeColor="text1"/>
        </w:rPr>
        <w:t xml:space="preserve">туловища; </w:t>
      </w:r>
    </w:p>
    <w:p w:rsidR="00E51B94" w:rsidRPr="009906F2" w:rsidRDefault="00E51B94" w:rsidP="00E51B94">
      <w:pPr>
        <w:pStyle w:val="a5"/>
        <w:numPr>
          <w:ilvl w:val="0"/>
          <w:numId w:val="26"/>
        </w:numPr>
        <w:ind w:left="0" w:firstLine="0"/>
        <w:rPr>
          <w:color w:val="000000" w:themeColor="text1"/>
          <w:sz w:val="24"/>
          <w:szCs w:val="24"/>
        </w:rPr>
      </w:pPr>
      <w:r w:rsidRPr="009906F2">
        <w:rPr>
          <w:color w:val="000000" w:themeColor="text1"/>
          <w:sz w:val="24"/>
          <w:szCs w:val="24"/>
        </w:rPr>
        <w:t>различать основные характерные движения некоторых народных танцев;</w:t>
      </w:r>
    </w:p>
    <w:p w:rsidR="00FD20AA" w:rsidRPr="009906F2" w:rsidRDefault="00E23E22" w:rsidP="00E51B94">
      <w:pPr>
        <w:pStyle w:val="a5"/>
        <w:numPr>
          <w:ilvl w:val="0"/>
          <w:numId w:val="26"/>
        </w:numPr>
        <w:ind w:left="0" w:firstLine="0"/>
        <w:rPr>
          <w:color w:val="000000" w:themeColor="text1"/>
          <w:sz w:val="24"/>
          <w:szCs w:val="24"/>
        </w:rPr>
      </w:pPr>
      <w:r w:rsidRPr="009906F2">
        <w:rPr>
          <w:color w:val="000000" w:themeColor="text1"/>
          <w:sz w:val="24"/>
          <w:szCs w:val="24"/>
        </w:rPr>
        <w:lastRenderedPageBreak/>
        <w:t>п</w:t>
      </w:r>
      <w:r w:rsidR="00E51B94" w:rsidRPr="009906F2">
        <w:rPr>
          <w:color w:val="000000" w:themeColor="text1"/>
          <w:sz w:val="24"/>
          <w:szCs w:val="24"/>
        </w:rPr>
        <w:t>ередавать хлопками ритмический рисунок мелодии.</w:t>
      </w:r>
    </w:p>
    <w:p w:rsidR="00D32A86" w:rsidRPr="009906F2" w:rsidRDefault="00D32A86" w:rsidP="00FF624E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FF624E" w:rsidRPr="009906F2" w:rsidRDefault="00FD20AA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  <w:t>8</w:t>
      </w:r>
      <w:r w:rsidR="00FF624E"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 класс 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</w:pPr>
      <w:r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  <w:t xml:space="preserve">Минимальный уровень: </w:t>
      </w:r>
    </w:p>
    <w:p w:rsidR="00894103" w:rsidRPr="009906F2" w:rsidRDefault="00894103" w:rsidP="00894103">
      <w:pPr>
        <w:pStyle w:val="a5"/>
        <w:numPr>
          <w:ilvl w:val="0"/>
          <w:numId w:val="27"/>
        </w:numPr>
        <w:ind w:left="0" w:firstLine="0"/>
        <w:rPr>
          <w:color w:val="000000" w:themeColor="text1"/>
          <w:sz w:val="24"/>
          <w:szCs w:val="24"/>
        </w:rPr>
      </w:pPr>
      <w:r w:rsidRPr="009906F2">
        <w:rPr>
          <w:color w:val="000000" w:themeColor="text1"/>
          <w:sz w:val="24"/>
          <w:szCs w:val="24"/>
        </w:rPr>
        <w:t>уметь правильно и быстро находить нужный темп ходьбы, бега в соответствии с характером и построением музыкального отрывка;</w:t>
      </w:r>
    </w:p>
    <w:p w:rsidR="00894103" w:rsidRPr="009906F2" w:rsidRDefault="00894103" w:rsidP="00894103">
      <w:pPr>
        <w:pStyle w:val="a5"/>
        <w:numPr>
          <w:ilvl w:val="0"/>
          <w:numId w:val="27"/>
        </w:numPr>
        <w:ind w:left="0" w:firstLine="0"/>
        <w:rPr>
          <w:color w:val="000000" w:themeColor="text1"/>
          <w:sz w:val="24"/>
          <w:szCs w:val="24"/>
        </w:rPr>
      </w:pPr>
      <w:r w:rsidRPr="009906F2">
        <w:rPr>
          <w:color w:val="000000" w:themeColor="text1"/>
          <w:sz w:val="24"/>
          <w:szCs w:val="24"/>
        </w:rPr>
        <w:t>различать двухчастную и трехчастную форму в музыке;</w:t>
      </w:r>
    </w:p>
    <w:p w:rsidR="00894103" w:rsidRPr="009906F2" w:rsidRDefault="00894103" w:rsidP="00894103">
      <w:pPr>
        <w:pStyle w:val="a5"/>
        <w:numPr>
          <w:ilvl w:val="0"/>
          <w:numId w:val="27"/>
        </w:numPr>
        <w:ind w:left="0" w:firstLine="0"/>
        <w:rPr>
          <w:color w:val="000000" w:themeColor="text1"/>
          <w:sz w:val="24"/>
          <w:szCs w:val="24"/>
        </w:rPr>
      </w:pPr>
      <w:r w:rsidRPr="009906F2">
        <w:rPr>
          <w:color w:val="000000" w:themeColor="text1"/>
          <w:sz w:val="24"/>
          <w:szCs w:val="24"/>
        </w:rPr>
        <w:t>отмечать в движении ритмический рисунок, акцент, слышать и самостоятельно менять движение в соответствии со сменой частей музыкальных фраз; четко, организованно перестраиваться, быстро реагировать на приказ музыки, даже во время веселой, задорной пляски;</w:t>
      </w:r>
    </w:p>
    <w:p w:rsidR="00894103" w:rsidRPr="009906F2" w:rsidRDefault="00894103" w:rsidP="00894103">
      <w:pPr>
        <w:pStyle w:val="a5"/>
        <w:numPr>
          <w:ilvl w:val="0"/>
          <w:numId w:val="27"/>
        </w:numPr>
        <w:ind w:left="0" w:firstLine="0"/>
        <w:rPr>
          <w:color w:val="000000" w:themeColor="text1"/>
          <w:sz w:val="24"/>
          <w:szCs w:val="24"/>
        </w:rPr>
      </w:pPr>
      <w:r w:rsidRPr="009906F2">
        <w:rPr>
          <w:color w:val="000000" w:themeColor="text1"/>
          <w:sz w:val="24"/>
          <w:szCs w:val="24"/>
        </w:rPr>
        <w:t>различать основные характерные движения некоторых народных танцев;</w:t>
      </w:r>
    </w:p>
    <w:p w:rsidR="00894103" w:rsidRPr="009906F2" w:rsidRDefault="00894103" w:rsidP="0089410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выполнять ритмические комбинации </w:t>
      </w:r>
      <w:proofErr w:type="gramStart"/>
      <w:r w:rsidRPr="009906F2">
        <w:rPr>
          <w:rFonts w:ascii="Times New Roman" w:hAnsi="Times New Roman" w:cs="Times New Roman"/>
          <w:color w:val="000000" w:themeColor="text1"/>
          <w:sz w:val="24"/>
          <w:szCs w:val="24"/>
        </w:rPr>
        <w:t>движений</w:t>
      </w:r>
      <w:proofErr w:type="gramEnd"/>
      <w:r w:rsidRPr="00990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уровне возможностей обучающихся; понимать простейшие музыкальные понятия (быстрый, медленный темп, громкая, тихая музыка).</w:t>
      </w:r>
    </w:p>
    <w:p w:rsidR="00FF624E" w:rsidRPr="009906F2" w:rsidRDefault="00FF624E" w:rsidP="00894103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</w:pPr>
      <w:r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  <w:t xml:space="preserve">Достаточный уровень: </w:t>
      </w:r>
    </w:p>
    <w:p w:rsidR="00894103" w:rsidRPr="009906F2" w:rsidRDefault="00894103" w:rsidP="00894103">
      <w:pPr>
        <w:pStyle w:val="a5"/>
        <w:numPr>
          <w:ilvl w:val="0"/>
          <w:numId w:val="27"/>
        </w:numPr>
        <w:ind w:left="0" w:firstLine="0"/>
        <w:rPr>
          <w:color w:val="000000" w:themeColor="text1"/>
          <w:sz w:val="24"/>
          <w:szCs w:val="24"/>
        </w:rPr>
      </w:pPr>
      <w:r w:rsidRPr="009906F2">
        <w:rPr>
          <w:color w:val="000000" w:themeColor="text1"/>
          <w:sz w:val="24"/>
          <w:szCs w:val="24"/>
        </w:rPr>
        <w:t>знать основные позиции ног и рук, использовать их при выполнении упражнений;</w:t>
      </w:r>
    </w:p>
    <w:p w:rsidR="00894103" w:rsidRPr="009906F2" w:rsidRDefault="00894103" w:rsidP="00894103">
      <w:pPr>
        <w:pStyle w:val="a5"/>
        <w:numPr>
          <w:ilvl w:val="0"/>
          <w:numId w:val="27"/>
        </w:numPr>
        <w:ind w:left="0" w:firstLine="0"/>
        <w:rPr>
          <w:color w:val="000000" w:themeColor="text1"/>
          <w:sz w:val="24"/>
          <w:szCs w:val="24"/>
        </w:rPr>
      </w:pPr>
      <w:r w:rsidRPr="009906F2">
        <w:rPr>
          <w:color w:val="000000" w:themeColor="text1"/>
          <w:sz w:val="24"/>
          <w:szCs w:val="24"/>
        </w:rPr>
        <w:t>уметь самостоятельно ориентироваться в пространстве, перестраиваться по требованию учителя в шеренгу, колонну, круг;</w:t>
      </w:r>
    </w:p>
    <w:p w:rsidR="00894103" w:rsidRPr="009906F2" w:rsidRDefault="00894103" w:rsidP="00894103">
      <w:pPr>
        <w:pStyle w:val="a5"/>
        <w:numPr>
          <w:ilvl w:val="0"/>
          <w:numId w:val="27"/>
        </w:numPr>
        <w:ind w:left="0" w:firstLine="0"/>
        <w:rPr>
          <w:color w:val="000000" w:themeColor="text1"/>
          <w:sz w:val="24"/>
          <w:szCs w:val="24"/>
        </w:rPr>
      </w:pPr>
      <w:r w:rsidRPr="009906F2">
        <w:rPr>
          <w:color w:val="000000" w:themeColor="text1"/>
          <w:sz w:val="24"/>
          <w:szCs w:val="24"/>
        </w:rPr>
        <w:t>знать основные элементы танцев, разученных в течение периода обучения, танцевальные движения, а также использовать их при самостоятельном составлении небольших танцевальных композиций;</w:t>
      </w:r>
    </w:p>
    <w:p w:rsidR="00894103" w:rsidRPr="009906F2" w:rsidRDefault="00894103" w:rsidP="00894103">
      <w:pPr>
        <w:pStyle w:val="a3"/>
        <w:numPr>
          <w:ilvl w:val="0"/>
          <w:numId w:val="12"/>
        </w:numPr>
        <w:ind w:left="0" w:firstLine="0"/>
        <w:rPr>
          <w:color w:val="000000" w:themeColor="text1"/>
        </w:rPr>
      </w:pPr>
      <w:r w:rsidRPr="009906F2">
        <w:rPr>
          <w:color w:val="000000" w:themeColor="text1"/>
        </w:rPr>
        <w:t xml:space="preserve">знать правил и техники выполнения двигательных действий, применение усвоенных правил при выполнении двигательных действий под руководством учителя; </w:t>
      </w:r>
    </w:p>
    <w:p w:rsidR="00894103" w:rsidRPr="009906F2" w:rsidRDefault="00894103" w:rsidP="00894103">
      <w:pPr>
        <w:pStyle w:val="a3"/>
        <w:numPr>
          <w:ilvl w:val="0"/>
          <w:numId w:val="12"/>
        </w:numPr>
        <w:ind w:left="0" w:firstLine="0"/>
        <w:rPr>
          <w:color w:val="000000" w:themeColor="text1"/>
        </w:rPr>
      </w:pPr>
      <w:r w:rsidRPr="009906F2">
        <w:rPr>
          <w:color w:val="000000" w:themeColor="text1"/>
        </w:rPr>
        <w:t>самостоятельно выполнять требуемые перемены направления и темпа движений, руководствуясь музыкой;</w:t>
      </w:r>
    </w:p>
    <w:p w:rsidR="00FF624E" w:rsidRPr="009906F2" w:rsidRDefault="00894103" w:rsidP="0089410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6F2">
        <w:rPr>
          <w:rFonts w:ascii="Times New Roman" w:hAnsi="Times New Roman" w:cs="Times New Roman"/>
          <w:color w:val="000000" w:themeColor="text1"/>
          <w:sz w:val="24"/>
          <w:szCs w:val="24"/>
        </w:rPr>
        <w:t>уметь самостоятельно составлять ритмические рисунки и исполнять их на музыкальных инструментах.</w:t>
      </w:r>
    </w:p>
    <w:p w:rsidR="00D32A86" w:rsidRPr="009906F2" w:rsidRDefault="00D32A86" w:rsidP="008941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4103" w:rsidRPr="009906F2" w:rsidRDefault="00E52F51" w:rsidP="008941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06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 класс</w:t>
      </w:r>
    </w:p>
    <w:p w:rsidR="00894103" w:rsidRPr="009906F2" w:rsidRDefault="00E52F51" w:rsidP="00894103">
      <w:pPr>
        <w:spacing w:after="0" w:line="240" w:lineRule="auto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u w:val="single"/>
          <w:lang w:eastAsia="zh-CN"/>
        </w:rPr>
      </w:pPr>
      <w:r w:rsidRPr="009906F2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u w:val="single"/>
          <w:lang w:eastAsia="zh-CN"/>
        </w:rPr>
        <w:t>Минимальный уровень:</w:t>
      </w:r>
    </w:p>
    <w:p w:rsidR="00E52F51" w:rsidRPr="009906F2" w:rsidRDefault="00E52F51" w:rsidP="00E52F51">
      <w:pPr>
        <w:pStyle w:val="a5"/>
        <w:numPr>
          <w:ilvl w:val="0"/>
          <w:numId w:val="28"/>
        </w:numPr>
        <w:ind w:left="0" w:firstLine="0"/>
        <w:rPr>
          <w:color w:val="000000" w:themeColor="text1"/>
          <w:sz w:val="24"/>
          <w:szCs w:val="24"/>
        </w:rPr>
      </w:pPr>
      <w:r w:rsidRPr="009906F2">
        <w:rPr>
          <w:color w:val="000000" w:themeColor="text1"/>
          <w:sz w:val="24"/>
          <w:szCs w:val="24"/>
        </w:rPr>
        <w:t>уметь правильно и быстро находить нужный темп ходьбы, бега в соответствии с характером и построением музыкального отрывка;</w:t>
      </w:r>
    </w:p>
    <w:p w:rsidR="00E52F51" w:rsidRPr="009906F2" w:rsidRDefault="00E52F51" w:rsidP="00E52F51">
      <w:pPr>
        <w:pStyle w:val="a5"/>
        <w:numPr>
          <w:ilvl w:val="0"/>
          <w:numId w:val="28"/>
        </w:numPr>
        <w:ind w:left="0" w:firstLine="0"/>
        <w:rPr>
          <w:color w:val="000000" w:themeColor="text1"/>
          <w:sz w:val="24"/>
          <w:szCs w:val="24"/>
        </w:rPr>
      </w:pPr>
      <w:r w:rsidRPr="009906F2">
        <w:rPr>
          <w:color w:val="000000" w:themeColor="text1"/>
          <w:sz w:val="24"/>
          <w:szCs w:val="24"/>
        </w:rPr>
        <w:t>различать двухчастную и трехчастную форму в музыке;</w:t>
      </w:r>
    </w:p>
    <w:p w:rsidR="00E52F51" w:rsidRPr="009906F2" w:rsidRDefault="00E52F51" w:rsidP="00E52F51">
      <w:pPr>
        <w:pStyle w:val="a5"/>
        <w:numPr>
          <w:ilvl w:val="0"/>
          <w:numId w:val="28"/>
        </w:numPr>
        <w:ind w:left="0" w:firstLine="0"/>
        <w:rPr>
          <w:color w:val="000000" w:themeColor="text1"/>
          <w:sz w:val="24"/>
          <w:szCs w:val="24"/>
        </w:rPr>
      </w:pPr>
      <w:r w:rsidRPr="009906F2">
        <w:rPr>
          <w:color w:val="000000" w:themeColor="text1"/>
          <w:sz w:val="24"/>
          <w:szCs w:val="24"/>
        </w:rPr>
        <w:t xml:space="preserve">знать основные строевые команды; </w:t>
      </w:r>
    </w:p>
    <w:p w:rsidR="00E52F51" w:rsidRPr="009906F2" w:rsidRDefault="00E52F51" w:rsidP="00E52F51">
      <w:pPr>
        <w:pStyle w:val="a5"/>
        <w:numPr>
          <w:ilvl w:val="0"/>
          <w:numId w:val="28"/>
        </w:numPr>
        <w:ind w:left="0" w:firstLine="0"/>
        <w:rPr>
          <w:color w:val="000000" w:themeColor="text1"/>
          <w:sz w:val="24"/>
          <w:szCs w:val="24"/>
        </w:rPr>
      </w:pPr>
      <w:r w:rsidRPr="009906F2">
        <w:rPr>
          <w:color w:val="000000" w:themeColor="text1"/>
          <w:sz w:val="24"/>
          <w:szCs w:val="24"/>
        </w:rPr>
        <w:t>делать подсчёт при выполнении общеразвивающих упражнений;</w:t>
      </w:r>
    </w:p>
    <w:p w:rsidR="00E52F51" w:rsidRPr="009906F2" w:rsidRDefault="00E52F51" w:rsidP="00E52F51">
      <w:pPr>
        <w:pStyle w:val="a5"/>
        <w:numPr>
          <w:ilvl w:val="0"/>
          <w:numId w:val="28"/>
        </w:numPr>
        <w:ind w:left="0" w:firstLine="0"/>
        <w:rPr>
          <w:color w:val="000000" w:themeColor="text1"/>
          <w:sz w:val="24"/>
          <w:szCs w:val="24"/>
        </w:rPr>
      </w:pPr>
      <w:r w:rsidRPr="009906F2">
        <w:rPr>
          <w:color w:val="000000" w:themeColor="text1"/>
          <w:sz w:val="24"/>
          <w:szCs w:val="24"/>
        </w:rPr>
        <w:t>отмечать в движении ритмический рисунок, акцент, слышать и самостоятельно менять движение в соответствии со сменой частей музыкальных фраз;</w:t>
      </w:r>
    </w:p>
    <w:p w:rsidR="00E52F51" w:rsidRPr="009906F2" w:rsidRDefault="00E52F51" w:rsidP="00E52F51">
      <w:pPr>
        <w:pStyle w:val="a5"/>
        <w:numPr>
          <w:ilvl w:val="0"/>
          <w:numId w:val="28"/>
        </w:numPr>
        <w:ind w:left="0" w:firstLine="0"/>
        <w:rPr>
          <w:color w:val="000000" w:themeColor="text1"/>
          <w:sz w:val="24"/>
          <w:szCs w:val="24"/>
        </w:rPr>
      </w:pPr>
      <w:r w:rsidRPr="009906F2">
        <w:rPr>
          <w:color w:val="000000" w:themeColor="text1"/>
          <w:sz w:val="24"/>
          <w:szCs w:val="24"/>
        </w:rPr>
        <w:t>четко, организованно перестраиваться, быстро реагировать на приказ музыки, даже во время веселой, задорной пляски;</w:t>
      </w:r>
    </w:p>
    <w:p w:rsidR="00E52F51" w:rsidRPr="009906F2" w:rsidRDefault="00E52F51" w:rsidP="00E52F51">
      <w:pPr>
        <w:pStyle w:val="a3"/>
        <w:numPr>
          <w:ilvl w:val="0"/>
          <w:numId w:val="11"/>
        </w:numPr>
        <w:ind w:left="0" w:firstLine="0"/>
        <w:rPr>
          <w:color w:val="000000" w:themeColor="text1"/>
        </w:rPr>
      </w:pPr>
      <w:r w:rsidRPr="009906F2">
        <w:rPr>
          <w:color w:val="000000" w:themeColor="text1"/>
        </w:rPr>
        <w:t xml:space="preserve">различать основные характерные движения некоторых народных танцев; </w:t>
      </w:r>
    </w:p>
    <w:p w:rsidR="00E52F51" w:rsidRPr="009906F2" w:rsidRDefault="00E52F51" w:rsidP="00E52F51">
      <w:pPr>
        <w:pStyle w:val="a3"/>
        <w:numPr>
          <w:ilvl w:val="0"/>
          <w:numId w:val="11"/>
        </w:numPr>
        <w:ind w:left="0" w:firstLine="0"/>
        <w:rPr>
          <w:color w:val="000000" w:themeColor="text1"/>
        </w:rPr>
      </w:pPr>
      <w:r w:rsidRPr="009906F2">
        <w:rPr>
          <w:color w:val="000000" w:themeColor="text1"/>
        </w:rPr>
        <w:t>выполнять несложные упражнения по словесной инструкции при выполнении строевых команд.</w:t>
      </w:r>
    </w:p>
    <w:p w:rsidR="00E52F51" w:rsidRPr="009906F2" w:rsidRDefault="00E52F51" w:rsidP="00894103">
      <w:pPr>
        <w:spacing w:after="0" w:line="240" w:lineRule="auto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u w:val="single"/>
          <w:lang w:eastAsia="zh-CN"/>
        </w:rPr>
      </w:pPr>
      <w:r w:rsidRPr="009906F2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u w:val="single"/>
          <w:lang w:eastAsia="zh-CN"/>
        </w:rPr>
        <w:t>Достаточный уровень:</w:t>
      </w:r>
    </w:p>
    <w:p w:rsidR="00E52F51" w:rsidRPr="009906F2" w:rsidRDefault="00E52F51" w:rsidP="00E52F51">
      <w:pPr>
        <w:pStyle w:val="a5"/>
        <w:numPr>
          <w:ilvl w:val="0"/>
          <w:numId w:val="28"/>
        </w:numPr>
        <w:ind w:left="0" w:firstLine="0"/>
        <w:rPr>
          <w:color w:val="000000" w:themeColor="text1"/>
          <w:sz w:val="24"/>
          <w:szCs w:val="24"/>
        </w:rPr>
      </w:pPr>
      <w:r w:rsidRPr="009906F2">
        <w:rPr>
          <w:color w:val="000000" w:themeColor="text1"/>
          <w:sz w:val="24"/>
          <w:szCs w:val="24"/>
        </w:rPr>
        <w:t>Выполнение ритмических комбинаций на максимально высоком уровне;</w:t>
      </w:r>
    </w:p>
    <w:p w:rsidR="00E52F51" w:rsidRPr="009906F2" w:rsidRDefault="00E52F51" w:rsidP="00E52F51">
      <w:pPr>
        <w:pStyle w:val="a3"/>
        <w:numPr>
          <w:ilvl w:val="0"/>
          <w:numId w:val="12"/>
        </w:numPr>
        <w:ind w:left="0" w:firstLine="0"/>
        <w:rPr>
          <w:color w:val="000000" w:themeColor="text1"/>
        </w:rPr>
      </w:pPr>
      <w:r w:rsidRPr="009906F2">
        <w:rPr>
          <w:color w:val="000000" w:themeColor="text1"/>
        </w:rPr>
        <w:t>Подача и выполнение строевых команд, ведение под счёт, а при выполнении общеразвивающих упражнений;</w:t>
      </w:r>
    </w:p>
    <w:p w:rsidR="00E52F51" w:rsidRPr="009906F2" w:rsidRDefault="00E52F51" w:rsidP="00E52F51">
      <w:pPr>
        <w:pStyle w:val="a5"/>
        <w:numPr>
          <w:ilvl w:val="0"/>
          <w:numId w:val="28"/>
        </w:numPr>
        <w:ind w:left="0" w:firstLine="0"/>
        <w:rPr>
          <w:color w:val="000000" w:themeColor="text1"/>
          <w:sz w:val="24"/>
          <w:szCs w:val="24"/>
        </w:rPr>
      </w:pPr>
      <w:r w:rsidRPr="009906F2">
        <w:rPr>
          <w:color w:val="000000" w:themeColor="text1"/>
          <w:sz w:val="24"/>
          <w:szCs w:val="24"/>
        </w:rPr>
        <w:lastRenderedPageBreak/>
        <w:t>знать основные позиции ног и рук, использовать их при выполнении упражнений;</w:t>
      </w:r>
    </w:p>
    <w:p w:rsidR="00E52F51" w:rsidRPr="009906F2" w:rsidRDefault="00E52F51" w:rsidP="00E52F51">
      <w:pPr>
        <w:pStyle w:val="a5"/>
        <w:numPr>
          <w:ilvl w:val="0"/>
          <w:numId w:val="28"/>
        </w:numPr>
        <w:ind w:left="0" w:firstLine="0"/>
        <w:rPr>
          <w:color w:val="000000" w:themeColor="text1"/>
          <w:sz w:val="24"/>
          <w:szCs w:val="24"/>
        </w:rPr>
      </w:pPr>
      <w:r w:rsidRPr="009906F2">
        <w:rPr>
          <w:color w:val="000000" w:themeColor="text1"/>
          <w:sz w:val="24"/>
          <w:szCs w:val="24"/>
        </w:rPr>
        <w:t>уметь самостоятельно ориентироваться в пространстве, перестраиваться по требованию учителя в шеренгу, колонну, круг;</w:t>
      </w:r>
    </w:p>
    <w:p w:rsidR="00E52F51" w:rsidRPr="009906F2" w:rsidRDefault="00E52F51" w:rsidP="00E52F51">
      <w:pPr>
        <w:pStyle w:val="a5"/>
        <w:numPr>
          <w:ilvl w:val="0"/>
          <w:numId w:val="28"/>
        </w:numPr>
        <w:ind w:left="0" w:firstLine="0"/>
        <w:rPr>
          <w:color w:val="000000" w:themeColor="text1"/>
          <w:sz w:val="24"/>
          <w:szCs w:val="24"/>
        </w:rPr>
      </w:pPr>
      <w:r w:rsidRPr="009906F2">
        <w:rPr>
          <w:color w:val="000000" w:themeColor="text1"/>
          <w:sz w:val="24"/>
          <w:szCs w:val="24"/>
        </w:rPr>
        <w:t>знать основные элементы танцев, разученных в течение периода обучения, танцевальные движения, а также использовать их при самостоятельном составлении небольших танцевальных композиций;</w:t>
      </w:r>
    </w:p>
    <w:p w:rsidR="00E52F51" w:rsidRPr="009906F2" w:rsidRDefault="00E52F51" w:rsidP="00E52F51">
      <w:pPr>
        <w:pStyle w:val="a3"/>
        <w:numPr>
          <w:ilvl w:val="0"/>
          <w:numId w:val="12"/>
        </w:numPr>
        <w:ind w:left="0" w:firstLine="0"/>
        <w:rPr>
          <w:color w:val="000000" w:themeColor="text1"/>
        </w:rPr>
      </w:pPr>
      <w:r w:rsidRPr="009906F2">
        <w:rPr>
          <w:color w:val="000000" w:themeColor="text1"/>
        </w:rPr>
        <w:t>соблюдатьправильнуюдистанциювколоннепотриивконцентрическихкругах;</w:t>
      </w:r>
    </w:p>
    <w:p w:rsidR="00E52F51" w:rsidRPr="009906F2" w:rsidRDefault="00E52F51" w:rsidP="00E52F51">
      <w:pPr>
        <w:pStyle w:val="a3"/>
        <w:numPr>
          <w:ilvl w:val="0"/>
          <w:numId w:val="12"/>
        </w:numPr>
        <w:ind w:left="0" w:firstLine="0"/>
        <w:rPr>
          <w:color w:val="000000" w:themeColor="text1"/>
        </w:rPr>
      </w:pPr>
      <w:r w:rsidRPr="009906F2">
        <w:rPr>
          <w:color w:val="000000" w:themeColor="text1"/>
        </w:rPr>
        <w:t>задаватьсамимритмодноклассникамипроверятьправильностьегоисполнения;</w:t>
      </w:r>
    </w:p>
    <w:p w:rsidR="00E52F51" w:rsidRPr="009906F2" w:rsidRDefault="00E52F51" w:rsidP="00E52F51">
      <w:pPr>
        <w:pStyle w:val="a3"/>
        <w:numPr>
          <w:ilvl w:val="0"/>
          <w:numId w:val="12"/>
        </w:numPr>
        <w:ind w:left="0" w:firstLine="0"/>
        <w:rPr>
          <w:color w:val="000000" w:themeColor="text1"/>
        </w:rPr>
      </w:pPr>
      <w:r w:rsidRPr="009906F2">
        <w:rPr>
          <w:color w:val="000000" w:themeColor="text1"/>
        </w:rPr>
        <w:t>ощущать смену частей музыкального произведения в двухчастной форме с малоконтрастными построениями;</w:t>
      </w:r>
    </w:p>
    <w:p w:rsidR="007747C3" w:rsidRPr="009906F2" w:rsidRDefault="00E52F51" w:rsidP="00EF6C3C">
      <w:pPr>
        <w:pStyle w:val="a3"/>
        <w:numPr>
          <w:ilvl w:val="0"/>
          <w:numId w:val="12"/>
        </w:numPr>
        <w:ind w:left="0" w:firstLine="0"/>
        <w:rPr>
          <w:color w:val="000000" w:themeColor="text1"/>
        </w:rPr>
      </w:pPr>
      <w:r w:rsidRPr="009906F2">
        <w:rPr>
          <w:color w:val="000000" w:themeColor="text1"/>
        </w:rPr>
        <w:t>передавать в игровых и плясовых движениях различные, нюансы музыки: напевность, грациозность, энергичность, нежность, игривость и т. д.</w:t>
      </w:r>
    </w:p>
    <w:p w:rsidR="00D32A86" w:rsidRPr="009906F2" w:rsidRDefault="00D32A86" w:rsidP="00FF624E">
      <w:pPr>
        <w:spacing w:after="0" w:line="240" w:lineRule="auto"/>
        <w:ind w:firstLine="720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</w:p>
    <w:p w:rsidR="00FF624E" w:rsidRPr="009906F2" w:rsidRDefault="00FF624E" w:rsidP="00FF624E">
      <w:pPr>
        <w:spacing w:after="0" w:line="240" w:lineRule="auto"/>
        <w:ind w:firstLine="720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proofErr w:type="gramStart"/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В соответствии с требованиями ФГОС образования обучающихся с умственной отсталостью (интеллектуальными нарушениями) в процессе всей образовательной деятельности у обучающихся должны быть сформированы базовые учебные действия</w:t>
      </w:r>
      <w:r w:rsidR="00E36B02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(БУД).</w:t>
      </w:r>
      <w:proofErr w:type="gramEnd"/>
    </w:p>
    <w:p w:rsidR="00FF624E" w:rsidRPr="009906F2" w:rsidRDefault="00FF624E" w:rsidP="00E36B02">
      <w:pPr>
        <w:spacing w:after="0" w:line="240" w:lineRule="auto"/>
        <w:ind w:firstLine="708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Базовые учебные действия: 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</w:pPr>
      <w:r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  <w:t>- познавательны</w:t>
      </w:r>
      <w:r w:rsidR="00E36B02"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  <w:t>е</w:t>
      </w:r>
      <w:r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  <w:t xml:space="preserve"> учебны</w:t>
      </w:r>
      <w:r w:rsidR="00E36B02"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  <w:t>е</w:t>
      </w:r>
      <w:r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  <w:t xml:space="preserve"> действи</w:t>
      </w:r>
      <w:r w:rsidR="00E36B02"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  <w:t>я</w:t>
      </w:r>
      <w:r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  <w:t xml:space="preserve">: </w:t>
      </w:r>
    </w:p>
    <w:p w:rsidR="00FF624E" w:rsidRPr="009906F2" w:rsidRDefault="005A70D7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-</w:t>
      </w:r>
      <w:r w:rsidR="00FF624E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определять и формулировать цель деятельности с помощью учителя навыки контроля и самооценки процесса и результата деятельности; </w:t>
      </w:r>
    </w:p>
    <w:p w:rsidR="00FF624E" w:rsidRPr="009906F2" w:rsidRDefault="005A70D7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-</w:t>
      </w:r>
      <w:r w:rsidR="00FF624E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умение ставить и формулировать проблемы; </w:t>
      </w:r>
    </w:p>
    <w:p w:rsidR="00FF624E" w:rsidRPr="009906F2" w:rsidRDefault="005A70D7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-</w:t>
      </w:r>
      <w:r w:rsidR="00FF624E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навыки осознанного и произвольного построения сообщения в устной форме, в том числе творческого характера. 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  <w:t>- регулятивны</w:t>
      </w:r>
      <w:r w:rsidR="00E36B02"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  <w:t>е</w:t>
      </w:r>
      <w:r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  <w:t xml:space="preserve"> учебны</w:t>
      </w:r>
      <w:r w:rsidR="00E36B02"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  <w:t>е</w:t>
      </w:r>
      <w:r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  <w:t xml:space="preserve"> действи</w:t>
      </w:r>
      <w:r w:rsidR="00E36B02"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  <w:t>я</w:t>
      </w:r>
      <w:r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  <w:t>:</w:t>
      </w:r>
    </w:p>
    <w:p w:rsidR="00FF624E" w:rsidRPr="009906F2" w:rsidRDefault="005A70D7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-</w:t>
      </w:r>
      <w:r w:rsidR="00FF624E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использование речи для регуляции своего действия; </w:t>
      </w:r>
    </w:p>
    <w:p w:rsidR="00FF624E" w:rsidRPr="009906F2" w:rsidRDefault="005A70D7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-</w:t>
      </w:r>
      <w:r w:rsidR="00FF624E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адекватное восприятие предложений учителей, товарищей, родителей и других людей по исправлению допущенных ошибок; </w:t>
      </w:r>
    </w:p>
    <w:p w:rsidR="00FF624E" w:rsidRPr="009906F2" w:rsidRDefault="005A70D7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-</w:t>
      </w:r>
      <w:r w:rsidR="00FF624E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умение выделять и формулировать то, что уже усвоено и что еще нужно </w:t>
      </w:r>
      <w:proofErr w:type="gramStart"/>
      <w:r w:rsidR="00FF624E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усвоить</w:t>
      </w:r>
      <w:proofErr w:type="gramEnd"/>
      <w:r w:rsidR="00FF624E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; 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</w:pPr>
      <w:r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  <w:t>- коммуникативны</w:t>
      </w:r>
      <w:r w:rsidR="00E36B02"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  <w:t>е</w:t>
      </w:r>
      <w:r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  <w:t xml:space="preserve"> учебны</w:t>
      </w:r>
      <w:r w:rsidR="00E36B02"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  <w:t>е</w:t>
      </w:r>
      <w:r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  <w:t xml:space="preserve"> действи</w:t>
      </w:r>
      <w:r w:rsidR="00E36B02"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  <w:t>я</w:t>
      </w:r>
      <w:r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  <w:t xml:space="preserve">: </w:t>
      </w:r>
    </w:p>
    <w:p w:rsidR="00FF624E" w:rsidRPr="009906F2" w:rsidRDefault="005A70D7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-</w:t>
      </w:r>
      <w:r w:rsidR="00FF624E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работать в группе, учитывать мнения партнеров, отличные </w:t>
      </w:r>
      <w:proofErr w:type="gramStart"/>
      <w:r w:rsidR="00FF624E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от</w:t>
      </w:r>
      <w:proofErr w:type="gramEnd"/>
      <w:r w:rsidR="00FF624E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собственных; </w:t>
      </w:r>
    </w:p>
    <w:p w:rsidR="00FF624E" w:rsidRPr="009906F2" w:rsidRDefault="005A70D7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-</w:t>
      </w:r>
      <w:r w:rsidR="00FF624E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обращаться за помощью; </w:t>
      </w:r>
    </w:p>
    <w:p w:rsidR="00FF624E" w:rsidRPr="009906F2" w:rsidRDefault="005A70D7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-</w:t>
      </w:r>
      <w:r w:rsidR="00FF624E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предлагать помощь и сотрудничество; </w:t>
      </w:r>
    </w:p>
    <w:p w:rsidR="00FF624E" w:rsidRPr="009906F2" w:rsidRDefault="005A70D7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-</w:t>
      </w:r>
      <w:r w:rsidR="00FF624E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слушать собеседника; </w:t>
      </w:r>
    </w:p>
    <w:p w:rsidR="00FF624E" w:rsidRPr="009906F2" w:rsidRDefault="005A70D7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-</w:t>
      </w:r>
      <w:r w:rsidR="00FF624E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договариваться и приходить к общему решению; </w:t>
      </w:r>
    </w:p>
    <w:p w:rsidR="00FF624E" w:rsidRPr="009906F2" w:rsidRDefault="005A70D7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-</w:t>
      </w:r>
      <w:r w:rsidR="00FF624E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формулировать собственное мнение и позицию; </w:t>
      </w:r>
    </w:p>
    <w:p w:rsidR="00FF624E" w:rsidRPr="009906F2" w:rsidRDefault="005A70D7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-</w:t>
      </w:r>
      <w:r w:rsidR="00FF624E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осуществлять взаимный контроль; </w:t>
      </w:r>
    </w:p>
    <w:p w:rsidR="00FF624E" w:rsidRPr="009906F2" w:rsidRDefault="005A70D7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-</w:t>
      </w:r>
      <w:r w:rsidR="00FF624E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адекватно оценивать собственное поведение и поведение окружающих. 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</w:p>
    <w:p w:rsidR="00E36B02" w:rsidRPr="009906F2" w:rsidRDefault="00E36B02" w:rsidP="007F6559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E36B02" w:rsidRPr="009906F2" w:rsidRDefault="00E36B02" w:rsidP="007F6559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E36B02" w:rsidRPr="009906F2" w:rsidRDefault="00E36B02" w:rsidP="007F6559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582901" w:rsidRPr="009906F2" w:rsidRDefault="00582901" w:rsidP="007F6559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E36B02" w:rsidRPr="009906F2" w:rsidRDefault="00E36B02" w:rsidP="007F6559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7F6559" w:rsidRPr="009906F2" w:rsidRDefault="00FF624E" w:rsidP="007F6559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  <w:lastRenderedPageBreak/>
        <w:t>Содержание программы по</w:t>
      </w:r>
      <w:r w:rsidR="007F6559"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 коррекционному курсу «Ритмика»</w:t>
      </w:r>
    </w:p>
    <w:p w:rsidR="007F6559" w:rsidRPr="009906F2" w:rsidRDefault="00FF624E" w:rsidP="007F6559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u w:val="single"/>
          <w:lang w:eastAsia="zh-CN"/>
        </w:rPr>
        <w:br/>
      </w:r>
      <w:r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  <w:t>Упражнения н</w:t>
      </w:r>
      <w:r w:rsidR="00642BCB"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  <w:t>а ориентировку в пространстве (8</w:t>
      </w:r>
      <w:r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  <w:t>ч)</w:t>
      </w:r>
    </w:p>
    <w:p w:rsidR="00E36B02" w:rsidRPr="009906F2" w:rsidRDefault="00E36B02" w:rsidP="007F6559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7F6559" w:rsidRPr="009906F2" w:rsidRDefault="007F6559" w:rsidP="007F6559">
      <w:pPr>
        <w:pStyle w:val="a3"/>
        <w:ind w:left="0" w:firstLine="628"/>
        <w:rPr>
          <w:color w:val="000000" w:themeColor="text1"/>
        </w:rPr>
      </w:pPr>
      <w:r w:rsidRPr="009906F2">
        <w:rPr>
          <w:color w:val="000000" w:themeColor="text1"/>
        </w:rPr>
        <w:t>Правильное исходное положение. Ходьба и бег (с высоким подниманием колен</w:t>
      </w:r>
      <w:r w:rsidR="00D54053">
        <w:rPr>
          <w:color w:val="000000" w:themeColor="text1"/>
        </w:rPr>
        <w:t>, с отбрасыванием прямой ноги в</w:t>
      </w:r>
      <w:r w:rsidRPr="009906F2">
        <w:rPr>
          <w:color w:val="000000" w:themeColor="text1"/>
        </w:rPr>
        <w:t xml:space="preserve">перед и оттягиванием носка). Перестроение в круг из шеренги, цепочки. </w:t>
      </w:r>
      <w:proofErr w:type="gramStart"/>
      <w:r w:rsidRPr="009906F2">
        <w:rPr>
          <w:color w:val="000000" w:themeColor="text1"/>
        </w:rPr>
        <w:t>Ориентировка в направлении движений (вперед, назад, направо, налево, вкруг, из круга).</w:t>
      </w:r>
      <w:proofErr w:type="gramEnd"/>
      <w:r w:rsidRPr="009906F2">
        <w:rPr>
          <w:color w:val="000000" w:themeColor="text1"/>
        </w:rPr>
        <w:t xml:space="preserve"> Выполнение простых движений с предметами во время ходьбы.</w:t>
      </w:r>
    </w:p>
    <w:p w:rsidR="00EF6C3C" w:rsidRPr="009906F2" w:rsidRDefault="00EF6C3C" w:rsidP="007F6559">
      <w:pPr>
        <w:pStyle w:val="a3"/>
        <w:ind w:left="0" w:firstLine="628"/>
        <w:rPr>
          <w:color w:val="000000" w:themeColor="text1"/>
        </w:rPr>
      </w:pPr>
    </w:p>
    <w:p w:rsidR="00E36B02" w:rsidRPr="009906F2" w:rsidRDefault="00E36B02" w:rsidP="00E36B02">
      <w:pPr>
        <w:pStyle w:val="a3"/>
        <w:ind w:left="0" w:firstLine="708"/>
        <w:jc w:val="left"/>
        <w:rPr>
          <w:rFonts w:eastAsia="SimSun"/>
          <w:b/>
          <w:bCs/>
          <w:color w:val="000000" w:themeColor="text1"/>
          <w:lang w:eastAsia="zh-CN"/>
        </w:rPr>
      </w:pPr>
      <w:r w:rsidRPr="009906F2">
        <w:rPr>
          <w:rFonts w:eastAsia="SimSun"/>
          <w:b/>
          <w:bCs/>
          <w:color w:val="000000" w:themeColor="text1"/>
          <w:lang w:eastAsia="zh-CN"/>
        </w:rPr>
        <w:t xml:space="preserve">                                                               </w:t>
      </w:r>
      <w:r w:rsidR="00FF624E" w:rsidRPr="009906F2">
        <w:rPr>
          <w:rFonts w:eastAsia="SimSun"/>
          <w:b/>
          <w:bCs/>
          <w:color w:val="000000" w:themeColor="text1"/>
          <w:lang w:eastAsia="zh-CN"/>
        </w:rPr>
        <w:t>Ритми</w:t>
      </w:r>
      <w:r w:rsidR="00642BCB" w:rsidRPr="009906F2">
        <w:rPr>
          <w:rFonts w:eastAsia="SimSun"/>
          <w:b/>
          <w:bCs/>
          <w:color w:val="000000" w:themeColor="text1"/>
          <w:lang w:eastAsia="zh-CN"/>
        </w:rPr>
        <w:t>ко-гимнастические упражнения (8</w:t>
      </w:r>
      <w:r w:rsidR="00FF624E" w:rsidRPr="009906F2">
        <w:rPr>
          <w:rFonts w:eastAsia="SimSun"/>
          <w:b/>
          <w:bCs/>
          <w:color w:val="000000" w:themeColor="text1"/>
          <w:lang w:eastAsia="zh-CN"/>
        </w:rPr>
        <w:t>ч)</w:t>
      </w:r>
    </w:p>
    <w:p w:rsidR="007F6559" w:rsidRPr="009906F2" w:rsidRDefault="00FF624E" w:rsidP="00E36B02">
      <w:pPr>
        <w:pStyle w:val="a3"/>
        <w:ind w:left="0" w:firstLine="708"/>
        <w:jc w:val="left"/>
        <w:rPr>
          <w:rFonts w:eastAsia="SimSun"/>
          <w:b/>
          <w:bCs/>
          <w:color w:val="000000" w:themeColor="text1"/>
          <w:lang w:eastAsia="zh-CN"/>
        </w:rPr>
      </w:pPr>
      <w:r w:rsidRPr="009906F2">
        <w:rPr>
          <w:rFonts w:eastAsia="SimSun"/>
          <w:color w:val="000000" w:themeColor="text1"/>
          <w:lang w:eastAsia="zh-CN"/>
        </w:rPr>
        <w:br/>
      </w:r>
      <w:proofErr w:type="spellStart"/>
      <w:r w:rsidR="007F6559" w:rsidRPr="009906F2">
        <w:rPr>
          <w:i/>
          <w:color w:val="000000" w:themeColor="text1"/>
        </w:rPr>
        <w:t>Общеразвивающие</w:t>
      </w:r>
      <w:proofErr w:type="spellEnd"/>
      <w:r w:rsidR="007F6559" w:rsidRPr="009906F2">
        <w:rPr>
          <w:i/>
          <w:color w:val="000000" w:themeColor="text1"/>
        </w:rPr>
        <w:t xml:space="preserve"> упражнения.</w:t>
      </w:r>
      <w:r w:rsidR="007F6559" w:rsidRPr="009906F2">
        <w:rPr>
          <w:b/>
          <w:color w:val="000000" w:themeColor="text1"/>
        </w:rPr>
        <w:t xml:space="preserve"> </w:t>
      </w:r>
      <w:r w:rsidR="007F6559" w:rsidRPr="009906F2">
        <w:rPr>
          <w:color w:val="000000" w:themeColor="text1"/>
        </w:rPr>
        <w:t>Наклоны, выпрямление и повороты головы, круговые движения плечами («паровозики»). Движения рук в разных направлениях без предметов и с предметами (флажки, погремушки, ленты). Наклоны и повороты т</w:t>
      </w:r>
      <w:r w:rsidR="00E36B02" w:rsidRPr="009906F2">
        <w:rPr>
          <w:color w:val="000000" w:themeColor="text1"/>
        </w:rPr>
        <w:t xml:space="preserve">уловища вправо, влево (класть и </w:t>
      </w:r>
      <w:r w:rsidR="007F6559" w:rsidRPr="009906F2">
        <w:rPr>
          <w:color w:val="000000" w:themeColor="text1"/>
        </w:rPr>
        <w:t>поднимать предметы перед собой и сбоку).</w:t>
      </w:r>
      <w:r w:rsidR="007140E9" w:rsidRPr="009906F2">
        <w:rPr>
          <w:color w:val="000000" w:themeColor="text1"/>
        </w:rPr>
        <w:t xml:space="preserve"> </w:t>
      </w:r>
      <w:r w:rsidR="007F6559" w:rsidRPr="009906F2">
        <w:rPr>
          <w:color w:val="000000" w:themeColor="text1"/>
        </w:rPr>
        <w:t>Приседания с опорой и без опоры, с предметами</w:t>
      </w:r>
      <w:r w:rsidR="00B75CA3" w:rsidRPr="009906F2">
        <w:rPr>
          <w:color w:val="000000" w:themeColor="text1"/>
        </w:rPr>
        <w:t xml:space="preserve"> </w:t>
      </w:r>
      <w:r w:rsidR="007F6559" w:rsidRPr="009906F2">
        <w:rPr>
          <w:color w:val="000000" w:themeColor="text1"/>
        </w:rPr>
        <w:t>(обруч, палка, флажки, мяч).</w:t>
      </w:r>
      <w:r w:rsidR="00B75CA3" w:rsidRPr="009906F2">
        <w:rPr>
          <w:color w:val="000000" w:themeColor="text1"/>
        </w:rPr>
        <w:t xml:space="preserve"> </w:t>
      </w:r>
      <w:r w:rsidR="007F6559" w:rsidRPr="009906F2">
        <w:rPr>
          <w:color w:val="000000" w:themeColor="text1"/>
        </w:rPr>
        <w:t>Сгибание и разгибание ноги в подъеме, отведение стопы наружу и приведение ее внутрь, круговые движения стопой,</w:t>
      </w:r>
      <w:r w:rsidR="00D54053">
        <w:rPr>
          <w:color w:val="000000" w:themeColor="text1"/>
        </w:rPr>
        <w:t xml:space="preserve"> </w:t>
      </w:r>
      <w:r w:rsidR="007F6559" w:rsidRPr="009906F2">
        <w:rPr>
          <w:color w:val="000000" w:themeColor="text1"/>
        </w:rPr>
        <w:t xml:space="preserve">выставление ноги на носок вперед и в стороны, вставание на </w:t>
      </w:r>
      <w:proofErr w:type="spellStart"/>
      <w:r w:rsidR="007F6559" w:rsidRPr="009906F2">
        <w:rPr>
          <w:color w:val="000000" w:themeColor="text1"/>
        </w:rPr>
        <w:t>полупальцы</w:t>
      </w:r>
      <w:proofErr w:type="spellEnd"/>
      <w:r w:rsidR="007F6559" w:rsidRPr="009906F2">
        <w:rPr>
          <w:color w:val="000000" w:themeColor="text1"/>
        </w:rPr>
        <w:t>. Упражнения на выработку осанки.</w:t>
      </w:r>
    </w:p>
    <w:p w:rsidR="007F6559" w:rsidRPr="009906F2" w:rsidRDefault="007F6559" w:rsidP="00D32A86">
      <w:pPr>
        <w:pStyle w:val="a3"/>
        <w:ind w:left="0" w:firstLine="568"/>
        <w:jc w:val="left"/>
        <w:rPr>
          <w:color w:val="000000" w:themeColor="text1"/>
        </w:rPr>
      </w:pPr>
      <w:r w:rsidRPr="009906F2">
        <w:rPr>
          <w:i/>
          <w:color w:val="000000" w:themeColor="text1"/>
        </w:rPr>
        <w:t>Упражнения на координацию движений.</w:t>
      </w:r>
      <w:r w:rsidRPr="009906F2">
        <w:rPr>
          <w:b/>
          <w:color w:val="000000" w:themeColor="text1"/>
        </w:rPr>
        <w:t xml:space="preserve"> </w:t>
      </w:r>
      <w:r w:rsidRPr="009906F2">
        <w:rPr>
          <w:color w:val="000000" w:themeColor="text1"/>
        </w:rPr>
        <w:t>Перекрестное поднимание</w:t>
      </w:r>
      <w:r w:rsidR="00D54053">
        <w:rPr>
          <w:color w:val="000000" w:themeColor="text1"/>
        </w:rPr>
        <w:t xml:space="preserve"> и опускание рук (правая рука в</w:t>
      </w:r>
      <w:r w:rsidRPr="009906F2">
        <w:rPr>
          <w:color w:val="000000" w:themeColor="text1"/>
        </w:rPr>
        <w:t xml:space="preserve">верху, левая внизу). Одновременные движения правой руки вверх, левой — в сторону; правой руки — вперед, левой — вверх. Выставление левой ноги вперед, правой руки — перед собой; правой ноги — в сторону, левой руки — в сторону и т.д. Изучение позиций рук: смена позиций рук отдельно каждой и обеими одновременно; провожать движение руки головой, взглядом. Отстукивание, </w:t>
      </w:r>
      <w:proofErr w:type="spellStart"/>
      <w:r w:rsidRPr="009906F2">
        <w:rPr>
          <w:color w:val="000000" w:themeColor="text1"/>
        </w:rPr>
        <w:t>прохлопывание</w:t>
      </w:r>
      <w:proofErr w:type="spellEnd"/>
      <w:r w:rsidRPr="009906F2">
        <w:rPr>
          <w:color w:val="000000" w:themeColor="text1"/>
        </w:rPr>
        <w:t xml:space="preserve">, </w:t>
      </w:r>
      <w:proofErr w:type="spellStart"/>
      <w:r w:rsidRPr="009906F2">
        <w:rPr>
          <w:color w:val="000000" w:themeColor="text1"/>
        </w:rPr>
        <w:t>протопывание</w:t>
      </w:r>
      <w:proofErr w:type="spellEnd"/>
      <w:r w:rsidRPr="009906F2">
        <w:rPr>
          <w:color w:val="000000" w:themeColor="text1"/>
        </w:rPr>
        <w:t xml:space="preserve"> простых ритмических рисунков. </w:t>
      </w:r>
    </w:p>
    <w:p w:rsidR="007F6559" w:rsidRPr="009906F2" w:rsidRDefault="007F6559" w:rsidP="007F6559">
      <w:pPr>
        <w:pStyle w:val="a3"/>
        <w:ind w:left="0" w:firstLine="568"/>
        <w:rPr>
          <w:color w:val="000000" w:themeColor="text1"/>
        </w:rPr>
      </w:pPr>
      <w:r w:rsidRPr="009906F2">
        <w:rPr>
          <w:i/>
          <w:color w:val="000000" w:themeColor="text1"/>
        </w:rPr>
        <w:t>Упражнение на расслабление мышц.</w:t>
      </w:r>
      <w:r w:rsidRPr="009906F2">
        <w:rPr>
          <w:b/>
          <w:color w:val="000000" w:themeColor="text1"/>
        </w:rPr>
        <w:t xml:space="preserve"> </w:t>
      </w:r>
      <w:r w:rsidR="00D54053">
        <w:rPr>
          <w:color w:val="000000" w:themeColor="text1"/>
        </w:rPr>
        <w:t xml:space="preserve">Подняв </w:t>
      </w:r>
      <w:r w:rsidRPr="009906F2">
        <w:rPr>
          <w:color w:val="000000" w:themeColor="text1"/>
        </w:rPr>
        <w:t xml:space="preserve">руки в стороны и слегка наклонившись вперед, по сигналу учителя или акценту в музыке уронить руки вниз; быстрым, непрерывным движением предплечья свободно потрясти кистями (имитация </w:t>
      </w:r>
      <w:proofErr w:type="spellStart"/>
      <w:r w:rsidRPr="009906F2">
        <w:rPr>
          <w:color w:val="000000" w:themeColor="text1"/>
        </w:rPr>
        <w:t>отряхивания</w:t>
      </w:r>
      <w:proofErr w:type="spellEnd"/>
      <w:r w:rsidRPr="009906F2">
        <w:rPr>
          <w:color w:val="000000" w:themeColor="text1"/>
        </w:rPr>
        <w:t xml:space="preserve"> воды с пальцев); подняв плечи как можно выше, дать им свободно опуститься в нормальное положение. Свободное круговое движение рук. Перенесение тяжести тела с пяток на носки и обратно, с одной ноги на другую (маятник). </w:t>
      </w:r>
    </w:p>
    <w:p w:rsidR="007550F7" w:rsidRPr="009906F2" w:rsidRDefault="00F2343D" w:rsidP="007550F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0" w:name="_Hlk156131233"/>
      <w:r w:rsidRPr="009906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</w:t>
      </w:r>
      <w:bookmarkStart w:id="1" w:name="_Hlk156326269"/>
      <w:r w:rsidR="007F6559" w:rsidRPr="009906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Упражнения с</w:t>
      </w:r>
      <w:r w:rsidR="00BA2916" w:rsidRPr="009906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9906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детскими музыкальными</w:t>
      </w:r>
      <w:r w:rsidR="00123BF1" w:rsidRPr="009906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инструментами</w:t>
      </w:r>
      <w:r w:rsidR="00EF6C3C" w:rsidRPr="009906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</w:p>
    <w:bookmarkEnd w:id="1"/>
    <w:p w:rsidR="007F6559" w:rsidRPr="009906F2" w:rsidRDefault="00EF6C3C" w:rsidP="007550F7">
      <w:pPr>
        <w:spacing w:after="0" w:line="240" w:lineRule="auto"/>
        <w:rPr>
          <w:rFonts w:ascii="Times New Roman" w:eastAsia="SimSu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Ложки,</w:t>
      </w:r>
      <w:r w:rsidR="00580B40" w:rsidRPr="009906F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трещотка</w:t>
      </w:r>
      <w:r w:rsidR="007550F7" w:rsidRPr="009906F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="007550F7" w:rsidRPr="009906F2">
        <w:rPr>
          <w:rFonts w:ascii="Times New Roman" w:eastAsia="SimSu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 бубен, маракасы.</w:t>
      </w:r>
    </w:p>
    <w:p w:rsidR="00FF624E" w:rsidRPr="009906F2" w:rsidRDefault="007F6559" w:rsidP="00EF6C3C">
      <w:pPr>
        <w:pStyle w:val="a3"/>
        <w:ind w:left="0" w:firstLine="568"/>
        <w:rPr>
          <w:i/>
          <w:color w:val="000000" w:themeColor="text1"/>
        </w:rPr>
      </w:pPr>
      <w:r w:rsidRPr="009906F2">
        <w:rPr>
          <w:color w:val="000000" w:themeColor="text1"/>
        </w:rPr>
        <w:t xml:space="preserve">Движения кистей рук в разных направлениях. Поочередное и одновременное сжимание в кулак и разжимание пальцев рук с изменением темпа музыки. Противопоставление первого пальца остальным на каждый акцент, в музыке. Отведение и приведение пальцев одной руки и обеих. Выделение пальцев рук. Отстукивание простых ритмических рисунков на инструментах под счет учителя с проговариванием стихов, </w:t>
      </w:r>
      <w:proofErr w:type="spellStart"/>
      <w:r w:rsidRPr="009906F2">
        <w:rPr>
          <w:color w:val="000000" w:themeColor="text1"/>
        </w:rPr>
        <w:t>попевок</w:t>
      </w:r>
      <w:proofErr w:type="spellEnd"/>
      <w:r w:rsidRPr="009906F2">
        <w:rPr>
          <w:color w:val="000000" w:themeColor="text1"/>
        </w:rPr>
        <w:t xml:space="preserve"> и без них.</w:t>
      </w:r>
      <w:r w:rsidR="00EF6C3C" w:rsidRPr="009906F2">
        <w:rPr>
          <w:color w:val="000000" w:themeColor="text1"/>
        </w:rPr>
        <w:t xml:space="preserve">  </w:t>
      </w:r>
      <w:r w:rsidR="00580B40" w:rsidRPr="009906F2">
        <w:rPr>
          <w:rFonts w:eastAsia="SimSun"/>
          <w:b/>
          <w:bCs/>
          <w:color w:val="000000" w:themeColor="text1"/>
          <w:lang w:eastAsia="zh-CN"/>
        </w:rPr>
        <w:t>Отработка ударов на муз</w:t>
      </w:r>
      <w:r w:rsidR="00D32A86" w:rsidRPr="009906F2">
        <w:rPr>
          <w:rFonts w:eastAsia="SimSun"/>
          <w:b/>
          <w:bCs/>
          <w:color w:val="000000" w:themeColor="text1"/>
          <w:lang w:eastAsia="zh-CN"/>
        </w:rPr>
        <w:t>ыкальных</w:t>
      </w:r>
      <w:r w:rsidR="00580B40" w:rsidRPr="009906F2">
        <w:rPr>
          <w:rFonts w:eastAsia="SimSun"/>
          <w:b/>
          <w:bCs/>
          <w:color w:val="000000" w:themeColor="text1"/>
          <w:lang w:eastAsia="zh-CN"/>
        </w:rPr>
        <w:t xml:space="preserve"> инстр</w:t>
      </w:r>
      <w:r w:rsidR="007550F7" w:rsidRPr="009906F2">
        <w:rPr>
          <w:rFonts w:eastAsia="SimSun"/>
          <w:b/>
          <w:bCs/>
          <w:color w:val="000000" w:themeColor="text1"/>
          <w:lang w:eastAsia="zh-CN"/>
        </w:rPr>
        <w:t>ументах</w:t>
      </w:r>
      <w:r w:rsidR="00580B40" w:rsidRPr="009906F2">
        <w:rPr>
          <w:rFonts w:eastAsia="SimSun"/>
          <w:b/>
          <w:bCs/>
          <w:color w:val="000000" w:themeColor="text1"/>
          <w:lang w:eastAsia="zh-CN"/>
        </w:rPr>
        <w:t>: одиночных, двойных, попеременно одиночных и двойных, тройных</w:t>
      </w:r>
      <w:r w:rsidR="00EF6C3C" w:rsidRPr="009906F2">
        <w:rPr>
          <w:rFonts w:eastAsia="SimSun"/>
          <w:b/>
          <w:bCs/>
          <w:color w:val="000000" w:themeColor="text1"/>
          <w:lang w:eastAsia="zh-CN"/>
        </w:rPr>
        <w:t>.</w:t>
      </w:r>
      <w:r w:rsidR="00580B40" w:rsidRPr="009906F2">
        <w:rPr>
          <w:rFonts w:eastAsia="SimSun"/>
          <w:b/>
          <w:bCs/>
          <w:color w:val="000000" w:themeColor="text1"/>
          <w:lang w:eastAsia="zh-CN"/>
        </w:rPr>
        <w:t xml:space="preserve"> </w:t>
      </w:r>
      <w:bookmarkEnd w:id="0"/>
    </w:p>
    <w:p w:rsidR="008555DE" w:rsidRPr="009906F2" w:rsidRDefault="00642BCB" w:rsidP="00E36B02">
      <w:pPr>
        <w:pStyle w:val="a3"/>
        <w:ind w:left="0" w:firstLine="628"/>
        <w:jc w:val="center"/>
        <w:rPr>
          <w:rFonts w:eastAsia="SimSun"/>
          <w:b/>
          <w:bCs/>
          <w:color w:val="000000" w:themeColor="text1"/>
          <w:lang w:eastAsia="zh-CN"/>
        </w:rPr>
      </w:pPr>
      <w:r w:rsidRPr="009906F2">
        <w:rPr>
          <w:rFonts w:eastAsia="SimSun"/>
          <w:b/>
          <w:bCs/>
          <w:color w:val="000000" w:themeColor="text1"/>
          <w:lang w:eastAsia="zh-CN"/>
        </w:rPr>
        <w:t>Игры под музыку (8</w:t>
      </w:r>
      <w:r w:rsidR="00FF624E" w:rsidRPr="009906F2">
        <w:rPr>
          <w:rFonts w:eastAsia="SimSun"/>
          <w:b/>
          <w:bCs/>
          <w:color w:val="000000" w:themeColor="text1"/>
          <w:lang w:eastAsia="zh-CN"/>
        </w:rPr>
        <w:t>ч)</w:t>
      </w:r>
    </w:p>
    <w:p w:rsidR="00E36B02" w:rsidRPr="009906F2" w:rsidRDefault="00E36B02" w:rsidP="00E36B02">
      <w:pPr>
        <w:pStyle w:val="a3"/>
        <w:ind w:left="0" w:firstLine="628"/>
        <w:jc w:val="center"/>
        <w:rPr>
          <w:rFonts w:eastAsia="SimSun"/>
          <w:b/>
          <w:bCs/>
          <w:color w:val="000000" w:themeColor="text1"/>
          <w:lang w:eastAsia="zh-CN"/>
        </w:rPr>
      </w:pPr>
    </w:p>
    <w:p w:rsidR="008555DE" w:rsidRPr="009906F2" w:rsidRDefault="008555DE" w:rsidP="008555DE">
      <w:pPr>
        <w:pStyle w:val="a3"/>
        <w:ind w:left="0" w:firstLine="0"/>
        <w:rPr>
          <w:color w:val="000000" w:themeColor="text1"/>
        </w:rPr>
      </w:pPr>
      <w:r w:rsidRPr="009906F2">
        <w:rPr>
          <w:color w:val="000000" w:themeColor="text1"/>
        </w:rPr>
        <w:t>Выполнение ритмичных движений в соответствии с различным</w:t>
      </w:r>
      <w:r w:rsidR="002C6DCC">
        <w:rPr>
          <w:color w:val="000000" w:themeColor="text1"/>
        </w:rPr>
        <w:t xml:space="preserve"> характером музыки, динамикой (</w:t>
      </w:r>
      <w:r w:rsidRPr="009906F2">
        <w:rPr>
          <w:color w:val="000000" w:themeColor="text1"/>
        </w:rPr>
        <w:t xml:space="preserve">громко, тихо), регистрами </w:t>
      </w:r>
      <w:proofErr w:type="gramStart"/>
      <w:r w:rsidRPr="009906F2">
        <w:rPr>
          <w:color w:val="000000" w:themeColor="text1"/>
        </w:rPr>
        <w:t xml:space="preserve">( </w:t>
      </w:r>
      <w:proofErr w:type="gramEnd"/>
      <w:r w:rsidRPr="009906F2">
        <w:rPr>
          <w:color w:val="000000" w:themeColor="text1"/>
        </w:rPr>
        <w:t xml:space="preserve">высокий, низкий). Изменение направления и формы ходьбы, бег, поскоков, танцевальных движений в соответствии с изменениями в музыке </w:t>
      </w:r>
      <w:proofErr w:type="gramStart"/>
      <w:r w:rsidRPr="009906F2">
        <w:rPr>
          <w:color w:val="000000" w:themeColor="text1"/>
        </w:rPr>
        <w:t xml:space="preserve">( </w:t>
      </w:r>
      <w:proofErr w:type="gramEnd"/>
      <w:r w:rsidRPr="009906F2">
        <w:rPr>
          <w:color w:val="000000" w:themeColor="text1"/>
        </w:rPr>
        <w:t>легкий, танцеваль</w:t>
      </w:r>
      <w:r w:rsidR="00D32A86" w:rsidRPr="009906F2">
        <w:rPr>
          <w:color w:val="000000" w:themeColor="text1"/>
        </w:rPr>
        <w:t>ный бег сменяется стремительным, спортивным ; легкое</w:t>
      </w:r>
      <w:r w:rsidRPr="009906F2">
        <w:rPr>
          <w:color w:val="000000" w:themeColor="text1"/>
        </w:rPr>
        <w:t xml:space="preserve">, </w:t>
      </w:r>
      <w:r w:rsidR="002C6DCC">
        <w:rPr>
          <w:color w:val="000000" w:themeColor="text1"/>
        </w:rPr>
        <w:t>игривое подпрыгивание – тяжелым</w:t>
      </w:r>
      <w:r w:rsidRPr="009906F2">
        <w:rPr>
          <w:color w:val="000000" w:themeColor="text1"/>
        </w:rPr>
        <w:t xml:space="preserve">, комичным и т.п.). Выполнение </w:t>
      </w:r>
      <w:r w:rsidRPr="009906F2">
        <w:rPr>
          <w:color w:val="000000" w:themeColor="text1"/>
        </w:rPr>
        <w:lastRenderedPageBreak/>
        <w:t>имитационных уп</w:t>
      </w:r>
      <w:r w:rsidR="00D32A86" w:rsidRPr="009906F2">
        <w:rPr>
          <w:color w:val="000000" w:themeColor="text1"/>
        </w:rPr>
        <w:t>ражнений и игр</w:t>
      </w:r>
      <w:r w:rsidRPr="009906F2">
        <w:rPr>
          <w:color w:val="000000" w:themeColor="text1"/>
        </w:rPr>
        <w:t>, построенных на конкретных подражательных образах, хорошо знакомых детям</w:t>
      </w:r>
      <w:r w:rsidR="00D32A86" w:rsidRPr="009906F2">
        <w:rPr>
          <w:color w:val="000000" w:themeColor="text1"/>
        </w:rPr>
        <w:t xml:space="preserve"> (</w:t>
      </w:r>
      <w:r w:rsidRPr="009906F2">
        <w:rPr>
          <w:color w:val="000000" w:themeColor="text1"/>
        </w:rPr>
        <w:t xml:space="preserve">повадки зверей, птиц, движения транспорта, деятельность человек), в соответствии с определенным эмоциональным и динамическим характером музыки. Передача притопами, хлопками и другими движениями резких акцентов в музыке. Музыкальные игры с предметами. </w:t>
      </w:r>
    </w:p>
    <w:p w:rsidR="007F6559" w:rsidRPr="009906F2" w:rsidRDefault="007F6559" w:rsidP="008555DE">
      <w:pPr>
        <w:pStyle w:val="a3"/>
        <w:ind w:left="0" w:firstLine="0"/>
        <w:rPr>
          <w:color w:val="000000" w:themeColor="text1"/>
        </w:rPr>
      </w:pPr>
      <w:r w:rsidRPr="009906F2">
        <w:rPr>
          <w:color w:val="000000" w:themeColor="text1"/>
        </w:rPr>
        <w:t xml:space="preserve"> Игры с пением, речевым сопровождением. Инсценировка музыкальных сказок, песен.</w:t>
      </w:r>
      <w:r w:rsidR="00F929BB" w:rsidRPr="009906F2">
        <w:rPr>
          <w:color w:val="000000" w:themeColor="text1"/>
        </w:rPr>
        <w:t xml:space="preserve">  ( Правила игр – приложение 1).</w:t>
      </w:r>
    </w:p>
    <w:p w:rsidR="00FF624E" w:rsidRPr="009906F2" w:rsidRDefault="00FF624E" w:rsidP="00D32A86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FF624E" w:rsidRPr="009906F2" w:rsidRDefault="007F6559" w:rsidP="007F6559">
      <w:pPr>
        <w:spacing w:after="0" w:line="240" w:lineRule="auto"/>
        <w:ind w:firstLineChars="2050" w:firstLine="4939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              </w:t>
      </w:r>
      <w:r w:rsidR="00642BCB"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  <w:t>Танцевальные упражнения (8</w:t>
      </w:r>
      <w:r w:rsidR="00FF624E"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  <w:t>ч)</w:t>
      </w:r>
    </w:p>
    <w:p w:rsidR="00E36B02" w:rsidRPr="009906F2" w:rsidRDefault="00E36B02" w:rsidP="007F6559">
      <w:pPr>
        <w:spacing w:after="0" w:line="240" w:lineRule="auto"/>
        <w:ind w:firstLineChars="2050" w:firstLine="4939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7F6559" w:rsidRPr="009906F2" w:rsidRDefault="007F6559" w:rsidP="007F6559">
      <w:pPr>
        <w:pStyle w:val="a3"/>
        <w:ind w:left="0" w:firstLine="568"/>
        <w:rPr>
          <w:color w:val="000000" w:themeColor="text1"/>
        </w:rPr>
      </w:pPr>
      <w:r w:rsidRPr="009906F2">
        <w:rPr>
          <w:color w:val="000000" w:themeColor="text1"/>
        </w:rPr>
        <w:t>Знакомство с танцевальными движениями. Бодрый, спокойный, топающий шаг. Бег легкий, на полу-пальцах. Подпрыгивание на двух ногах. Прямой галоп. Маховые движения рук. Элементы русской пляски: простой хороводный шаг, шаг на всей ступне, подбоченившись двумя руками (для девочек — движение с платочком); притопы одной ногой и поочередно, выставление ноги с носка на пятку. Движения парами: бег, ходьба, кружение на месте. Хороводы в кругу, пляски с притопами, кружением, хлопками.</w:t>
      </w:r>
    </w:p>
    <w:p w:rsidR="00642BCB" w:rsidRPr="009906F2" w:rsidRDefault="00642BCB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</w:p>
    <w:p w:rsidR="00FF624E" w:rsidRPr="009906F2" w:rsidRDefault="00FF624E" w:rsidP="00FF624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  <w:t>Материально-техническое обеспечение программы</w:t>
      </w:r>
    </w:p>
    <w:p w:rsidR="00E36B02" w:rsidRPr="009906F2" w:rsidRDefault="00E36B02" w:rsidP="00FF624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Материально-техническое обеспечение образовательного процесса, реализуемого на основе примерной рабочей программы по ритмике по достижению планируемых результатов освоения </w:t>
      </w:r>
      <w:r w:rsidR="00F54E98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Ф</w:t>
      </w: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АООП образования обучающихся с умственной отсталостью (интеллектуальными нарушениями) (вариант 1), представлено следующими объектами и средствами:</w:t>
      </w:r>
    </w:p>
    <w:p w:rsidR="00FF624E" w:rsidRPr="009906F2" w:rsidRDefault="00FF624E" w:rsidP="00FF624E">
      <w:pPr>
        <w:numPr>
          <w:ilvl w:val="0"/>
          <w:numId w:val="30"/>
        </w:numPr>
        <w:spacing w:after="0" w:line="240" w:lineRule="auto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  <w:t>Технические средства: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- компьютер (ноутбук);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- муль</w:t>
      </w:r>
      <w:r w:rsidR="00F54E98"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тимедийная акустическая система.</w:t>
      </w:r>
    </w:p>
    <w:p w:rsidR="00FF624E" w:rsidRPr="009906F2" w:rsidRDefault="00FF624E" w:rsidP="00FF624E">
      <w:pPr>
        <w:numPr>
          <w:ilvl w:val="0"/>
          <w:numId w:val="30"/>
        </w:numPr>
        <w:spacing w:after="0" w:line="240" w:lineRule="auto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  <w:t>Учебно-практическое оборудование: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- флажки;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- погремушки;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- ленты;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- обручи;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- палки;</w:t>
      </w:r>
    </w:p>
    <w:p w:rsidR="00FF624E" w:rsidRPr="009906F2" w:rsidRDefault="00FF624E" w:rsidP="00FF624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- мячи;</w:t>
      </w:r>
    </w:p>
    <w:p w:rsidR="00893BEE" w:rsidRPr="009906F2" w:rsidRDefault="007747C3" w:rsidP="006825F4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- бубен;</w:t>
      </w:r>
    </w:p>
    <w:p w:rsidR="007747C3" w:rsidRPr="009906F2" w:rsidRDefault="007747C3" w:rsidP="006825F4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- ложки;</w:t>
      </w:r>
    </w:p>
    <w:p w:rsidR="007747C3" w:rsidRPr="009906F2" w:rsidRDefault="007747C3" w:rsidP="006825F4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- трещотки;</w:t>
      </w:r>
    </w:p>
    <w:p w:rsidR="00F54E98" w:rsidRPr="009906F2" w:rsidRDefault="007747C3" w:rsidP="00D32A86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9906F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- маракасы.</w:t>
      </w:r>
    </w:p>
    <w:p w:rsidR="00D32A86" w:rsidRPr="009906F2" w:rsidRDefault="00D32A86" w:rsidP="00D32A86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</w:p>
    <w:p w:rsidR="00893BEE" w:rsidRPr="009906F2" w:rsidRDefault="00893BEE" w:rsidP="006D5B28">
      <w:pPr>
        <w:pStyle w:val="a3"/>
        <w:ind w:left="0" w:firstLine="568"/>
        <w:rPr>
          <w:color w:val="000000" w:themeColor="text1"/>
        </w:rPr>
      </w:pPr>
    </w:p>
    <w:p w:rsidR="00E36B02" w:rsidRPr="009906F2" w:rsidRDefault="00E36B02" w:rsidP="006D5B28">
      <w:pPr>
        <w:pStyle w:val="a3"/>
        <w:ind w:left="0" w:firstLine="568"/>
        <w:rPr>
          <w:color w:val="000000" w:themeColor="text1"/>
        </w:rPr>
      </w:pPr>
    </w:p>
    <w:p w:rsidR="00E36B02" w:rsidRPr="009906F2" w:rsidRDefault="00E36B02" w:rsidP="006D5B28">
      <w:pPr>
        <w:pStyle w:val="a3"/>
        <w:ind w:left="0" w:firstLine="568"/>
        <w:rPr>
          <w:color w:val="000000" w:themeColor="text1"/>
        </w:rPr>
      </w:pPr>
    </w:p>
    <w:p w:rsidR="00B2507D" w:rsidRPr="009906F2" w:rsidRDefault="00B2507D" w:rsidP="00B2507D">
      <w:pPr>
        <w:pStyle w:val="a3"/>
        <w:ind w:left="0"/>
        <w:rPr>
          <w:color w:val="000000" w:themeColor="text1"/>
        </w:rPr>
      </w:pPr>
    </w:p>
    <w:tbl>
      <w:tblPr>
        <w:tblStyle w:val="a6"/>
        <w:tblW w:w="4873" w:type="pct"/>
        <w:jc w:val="center"/>
        <w:tblLayout w:type="fixed"/>
        <w:tblLook w:val="04A0"/>
      </w:tblPr>
      <w:tblGrid>
        <w:gridCol w:w="1810"/>
        <w:gridCol w:w="3922"/>
        <w:gridCol w:w="4394"/>
        <w:gridCol w:w="4176"/>
      </w:tblGrid>
      <w:tr w:rsidR="003359A9" w:rsidRPr="009906F2" w:rsidTr="007F6559">
        <w:trPr>
          <w:jc w:val="center"/>
        </w:trPr>
        <w:tc>
          <w:tcPr>
            <w:tcW w:w="633" w:type="pct"/>
            <w:vMerge w:val="restart"/>
            <w:vAlign w:val="center"/>
          </w:tcPr>
          <w:p w:rsidR="003359A9" w:rsidRPr="009906F2" w:rsidRDefault="003359A9" w:rsidP="003359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proofErr w:type="spellStart"/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lastRenderedPageBreak/>
              <w:t>Тема</w:t>
            </w:r>
            <w:proofErr w:type="spellEnd"/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(</w:t>
            </w:r>
            <w:proofErr w:type="spellStart"/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тематическиеблоки</w:t>
            </w:r>
            <w:proofErr w:type="spellEnd"/>
            <w:r w:rsidR="004C5A76"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ru-RU"/>
              </w:rPr>
              <w:t xml:space="preserve">, </w:t>
            </w:r>
            <w:proofErr w:type="spellStart"/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модули</w:t>
            </w:r>
            <w:proofErr w:type="spellEnd"/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)</w:t>
            </w:r>
          </w:p>
        </w:tc>
        <w:tc>
          <w:tcPr>
            <w:tcW w:w="1371" w:type="pct"/>
            <w:vMerge w:val="restart"/>
            <w:vAlign w:val="center"/>
          </w:tcPr>
          <w:p w:rsidR="003359A9" w:rsidRPr="009906F2" w:rsidRDefault="003359A9" w:rsidP="003359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proofErr w:type="spellStart"/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Основное</w:t>
            </w:r>
            <w:proofErr w:type="spellEnd"/>
            <w:r w:rsidR="004C5A76"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содержание</w:t>
            </w:r>
            <w:proofErr w:type="spellEnd"/>
          </w:p>
        </w:tc>
        <w:tc>
          <w:tcPr>
            <w:tcW w:w="2996" w:type="pct"/>
            <w:gridSpan w:val="2"/>
            <w:vAlign w:val="center"/>
          </w:tcPr>
          <w:p w:rsidR="003359A9" w:rsidRPr="009906F2" w:rsidRDefault="003359A9" w:rsidP="003359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proofErr w:type="spellStart"/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Основные</w:t>
            </w:r>
            <w:proofErr w:type="spellEnd"/>
            <w:r w:rsidR="004C5A76"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виды</w:t>
            </w:r>
            <w:proofErr w:type="spellEnd"/>
            <w:r w:rsidR="004C5A76"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деятельности</w:t>
            </w:r>
            <w:proofErr w:type="spellEnd"/>
          </w:p>
        </w:tc>
      </w:tr>
      <w:tr w:rsidR="003359A9" w:rsidRPr="009906F2" w:rsidTr="007F6559">
        <w:trPr>
          <w:jc w:val="center"/>
        </w:trPr>
        <w:tc>
          <w:tcPr>
            <w:tcW w:w="633" w:type="pct"/>
            <w:vMerge/>
            <w:vAlign w:val="center"/>
          </w:tcPr>
          <w:p w:rsidR="003359A9" w:rsidRPr="009906F2" w:rsidRDefault="003359A9" w:rsidP="003359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371" w:type="pct"/>
            <w:vMerge/>
            <w:vAlign w:val="center"/>
          </w:tcPr>
          <w:p w:rsidR="003359A9" w:rsidRPr="009906F2" w:rsidRDefault="003359A9" w:rsidP="003359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536" w:type="pct"/>
            <w:vAlign w:val="center"/>
          </w:tcPr>
          <w:p w:rsidR="003359A9" w:rsidRPr="009906F2" w:rsidRDefault="003359A9" w:rsidP="003359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proofErr w:type="spellStart"/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Предлагаются</w:t>
            </w:r>
            <w:proofErr w:type="spellEnd"/>
            <w:r w:rsidR="004C5A76"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всем</w:t>
            </w:r>
            <w:proofErr w:type="spellEnd"/>
            <w:r w:rsidR="004C5A76"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обучающимся</w:t>
            </w:r>
            <w:proofErr w:type="spellEnd"/>
          </w:p>
        </w:tc>
        <w:tc>
          <w:tcPr>
            <w:tcW w:w="1459" w:type="pct"/>
            <w:vAlign w:val="center"/>
          </w:tcPr>
          <w:p w:rsidR="003359A9" w:rsidRPr="009906F2" w:rsidRDefault="003359A9" w:rsidP="003359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ru-RU"/>
              </w:rPr>
            </w:pPr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ru-RU"/>
              </w:rPr>
              <w:t>Предлагаются</w:t>
            </w:r>
            <w:r w:rsidR="004C5A76"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ru-RU"/>
              </w:rPr>
              <w:t>дифференцированно</w:t>
            </w:r>
            <w:r w:rsidR="004C5A76"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ru-RU"/>
              </w:rPr>
              <w:t>по</w:t>
            </w:r>
            <w:r w:rsidR="004C5A76"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14592C"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ru-RU"/>
              </w:rPr>
              <w:t>микрогруппам</w:t>
            </w:r>
            <w:proofErr w:type="spellEnd"/>
          </w:p>
        </w:tc>
      </w:tr>
      <w:tr w:rsidR="003359A9" w:rsidRPr="009906F2" w:rsidTr="007F6559">
        <w:trPr>
          <w:jc w:val="center"/>
        </w:trPr>
        <w:tc>
          <w:tcPr>
            <w:tcW w:w="633" w:type="pct"/>
            <w:vAlign w:val="center"/>
          </w:tcPr>
          <w:p w:rsidR="003359A9" w:rsidRPr="009906F2" w:rsidRDefault="00E16EE2" w:rsidP="003359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Упражнения</w:t>
            </w:r>
            <w:r w:rsidR="004C5A76"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на</w:t>
            </w:r>
            <w:r w:rsidR="004C5A76"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ориентировкув</w:t>
            </w:r>
            <w:proofErr w:type="spellEnd"/>
            <w:r w:rsidR="004C5A76"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пространстве</w:t>
            </w:r>
          </w:p>
        </w:tc>
        <w:tc>
          <w:tcPr>
            <w:tcW w:w="1371" w:type="pct"/>
            <w:vAlign w:val="center"/>
          </w:tcPr>
          <w:p w:rsidR="00E16EE2" w:rsidRPr="009906F2" w:rsidRDefault="00E16EE2" w:rsidP="00BE3895">
            <w:pPr>
              <w:pStyle w:val="a3"/>
              <w:ind w:left="0" w:firstLine="0"/>
              <w:rPr>
                <w:color w:val="000000" w:themeColor="text1"/>
                <w:lang w:val="ru-RU"/>
              </w:rPr>
            </w:pPr>
            <w:r w:rsidRPr="009906F2">
              <w:rPr>
                <w:color w:val="000000" w:themeColor="text1"/>
                <w:lang w:val="ru-RU"/>
              </w:rPr>
              <w:t>Правильное</w:t>
            </w:r>
            <w:r w:rsidR="00F54ABC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исходное</w:t>
            </w:r>
            <w:r w:rsidR="00F54ABC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положение.</w:t>
            </w:r>
            <w:r w:rsidR="00F54ABC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Ходьба</w:t>
            </w:r>
            <w:r w:rsidR="00F54ABC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и</w:t>
            </w:r>
            <w:r w:rsidR="00F54ABC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бег</w:t>
            </w:r>
            <w:r w:rsidR="00F54ABC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(с</w:t>
            </w:r>
            <w:r w:rsidR="00F54ABC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высоким</w:t>
            </w:r>
            <w:r w:rsidR="00F54ABC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подниманием</w:t>
            </w:r>
            <w:r w:rsidR="00F54ABC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колен,</w:t>
            </w:r>
            <w:r w:rsidR="00F54ABC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с</w:t>
            </w:r>
            <w:r w:rsidR="00F54ABC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отбрасыванием</w:t>
            </w:r>
            <w:r w:rsidR="00F54ABC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прямой</w:t>
            </w:r>
            <w:r w:rsidR="00F54ABC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ноги</w:t>
            </w:r>
            <w:r w:rsidR="00F54ABC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вперед</w:t>
            </w:r>
            <w:r w:rsidR="00F54ABC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и</w:t>
            </w:r>
            <w:r w:rsidR="00F54ABC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оттягиванием</w:t>
            </w:r>
            <w:r w:rsidR="00F54ABC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носка).</w:t>
            </w:r>
            <w:r w:rsidR="00F54ABC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Перестроение</w:t>
            </w:r>
            <w:r w:rsidR="00F54ABC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в</w:t>
            </w:r>
            <w:r w:rsidR="00F54ABC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круг</w:t>
            </w:r>
            <w:r w:rsidR="00F54ABC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из</w:t>
            </w:r>
            <w:r w:rsidR="00F54ABC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шеренги,</w:t>
            </w:r>
            <w:r w:rsidR="00F54ABC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цепочки.</w:t>
            </w:r>
            <w:r w:rsidR="00F54ABC" w:rsidRPr="009906F2">
              <w:rPr>
                <w:color w:val="000000" w:themeColor="text1"/>
                <w:lang w:val="ru-RU"/>
              </w:rPr>
              <w:t xml:space="preserve"> </w:t>
            </w:r>
            <w:proofErr w:type="gramStart"/>
            <w:r w:rsidRPr="009906F2">
              <w:rPr>
                <w:color w:val="000000" w:themeColor="text1"/>
                <w:lang w:val="ru-RU"/>
              </w:rPr>
              <w:t>Ориентировка</w:t>
            </w:r>
            <w:r w:rsidR="00F54ABC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в</w:t>
            </w:r>
            <w:r w:rsidR="00F54ABC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направлении</w:t>
            </w:r>
            <w:r w:rsidR="00F54ABC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движений</w:t>
            </w:r>
            <w:r w:rsidR="00F54ABC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(вперед,</w:t>
            </w:r>
            <w:r w:rsidR="00F54ABC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назад,</w:t>
            </w:r>
            <w:r w:rsidR="00F54ABC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направо,</w:t>
            </w:r>
            <w:r w:rsidR="00F54ABC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налево,</w:t>
            </w:r>
            <w:r w:rsidR="00F54ABC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вкруг,</w:t>
            </w:r>
            <w:r w:rsidR="00F54ABC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из</w:t>
            </w:r>
            <w:r w:rsidR="00F54ABC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круга).</w:t>
            </w:r>
            <w:proofErr w:type="gramEnd"/>
            <w:r w:rsidR="00F54ABC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Выполнение</w:t>
            </w:r>
            <w:r w:rsidR="00F54ABC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простых</w:t>
            </w:r>
            <w:r w:rsidR="00F54ABC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движений</w:t>
            </w:r>
            <w:r w:rsidR="00F54ABC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с предметами</w:t>
            </w:r>
            <w:r w:rsidR="00F54ABC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во</w:t>
            </w:r>
            <w:r w:rsidR="00F54ABC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время</w:t>
            </w:r>
            <w:r w:rsidR="00F54ABC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ходьбы.</w:t>
            </w:r>
          </w:p>
          <w:p w:rsidR="003359A9" w:rsidRPr="009906F2" w:rsidRDefault="003359A9" w:rsidP="003359A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36" w:type="pct"/>
          </w:tcPr>
          <w:p w:rsidR="00941BAE" w:rsidRPr="009906F2" w:rsidRDefault="00941BAE" w:rsidP="00941B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Самостоятельно занимаю</w:t>
            </w:r>
            <w:r w:rsidR="000E16E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т правильное исходное положение. </w:t>
            </w:r>
          </w:p>
          <w:p w:rsidR="00941BAE" w:rsidRPr="009906F2" w:rsidRDefault="000E16E2" w:rsidP="00941B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</w:t>
            </w:r>
            <w:r w:rsidR="00941BAE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олняю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т ходьбу и бег: с высоким подниманием колен. </w:t>
            </w:r>
          </w:p>
          <w:p w:rsidR="000E16E2" w:rsidRPr="009906F2" w:rsidRDefault="00941BAE" w:rsidP="00941B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Выполняю</w:t>
            </w:r>
            <w:r w:rsidR="000E16E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т перестроение в круг из шеренги, цепочки.</w:t>
            </w:r>
          </w:p>
          <w:p w:rsidR="00941BAE" w:rsidRPr="009906F2" w:rsidRDefault="00941BAE" w:rsidP="00941B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Ориентирую</w:t>
            </w:r>
            <w:r w:rsidR="000E16E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тся в направлении движений вперед, назад, в круг, из круга. </w:t>
            </w:r>
          </w:p>
          <w:p w:rsidR="00941BAE" w:rsidRPr="009906F2" w:rsidRDefault="00941BAE" w:rsidP="00941B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Двигаю</w:t>
            </w:r>
            <w:r w:rsidR="000E16E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тся по залу в разных направлениях, не мешая друг другу.</w:t>
            </w:r>
          </w:p>
          <w:p w:rsidR="00941BAE" w:rsidRPr="009906F2" w:rsidRDefault="00941BAE" w:rsidP="00941B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Выполняют простые шаги, шаги на носках. </w:t>
            </w:r>
          </w:p>
          <w:p w:rsidR="000E16E2" w:rsidRPr="009906F2" w:rsidRDefault="00B82068" w:rsidP="00941B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Сочета</w:t>
            </w:r>
            <w:r w:rsidR="00941BAE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ю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т</w:t>
            </w:r>
            <w:r w:rsidR="004C5A7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движения с хлопками.</w:t>
            </w:r>
          </w:p>
          <w:p w:rsidR="00EF76A0" w:rsidRPr="009906F2" w:rsidRDefault="00EF76A0" w:rsidP="00EF76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Выполняют по показу учителя упражнения для формирования пространственных представлений.</w:t>
            </w:r>
          </w:p>
          <w:p w:rsidR="003359A9" w:rsidRPr="009906F2" w:rsidRDefault="003359A9" w:rsidP="00941B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1459" w:type="pct"/>
          </w:tcPr>
          <w:p w:rsidR="003359A9" w:rsidRPr="009906F2" w:rsidRDefault="003359A9" w:rsidP="00941B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  <w:p w:rsidR="00941BAE" w:rsidRPr="009906F2" w:rsidRDefault="00941BAE" w:rsidP="00941B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Марширую</w:t>
            </w:r>
            <w:r w:rsidR="005A6749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т по кругу с остановкой по музыке. </w:t>
            </w:r>
          </w:p>
          <w:p w:rsidR="005A6749" w:rsidRPr="009906F2" w:rsidRDefault="00941BAE" w:rsidP="00941B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Выполняю</w:t>
            </w:r>
            <w:r w:rsidR="005A6749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т шаги с ударом, вперед,</w:t>
            </w:r>
          </w:p>
          <w:p w:rsidR="005A6749" w:rsidRPr="009906F2" w:rsidRDefault="005A6749" w:rsidP="00941B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назад, в круг, из круга.</w:t>
            </w:r>
          </w:p>
          <w:p w:rsidR="00941BAE" w:rsidRPr="009906F2" w:rsidRDefault="00941BAE" w:rsidP="00941B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Выполняют одноименные и разноименные движения руками и ногами. </w:t>
            </w:r>
          </w:p>
          <w:p w:rsidR="005A6749" w:rsidRPr="009906F2" w:rsidRDefault="00941BAE" w:rsidP="00941B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Бегаю</w:t>
            </w:r>
            <w:r w:rsidR="005A6749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т по кругу, ногу отбросив назад.</w:t>
            </w:r>
          </w:p>
          <w:p w:rsidR="00B82068" w:rsidRPr="009906F2" w:rsidRDefault="00941BAE" w:rsidP="00941B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Изменяю</w:t>
            </w:r>
            <w:r w:rsidR="00B8206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т направление и формы ходьбы.</w:t>
            </w:r>
          </w:p>
          <w:p w:rsidR="00B82068" w:rsidRPr="009906F2" w:rsidRDefault="00941BAE" w:rsidP="00941B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Поднимаю</w:t>
            </w:r>
            <w:r w:rsidR="00B8206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т руки вверх,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вытягиваю</w:t>
            </w:r>
            <w:r w:rsidR="00B8206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т весь корпус -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выполняю</w:t>
            </w:r>
            <w:r w:rsidR="00B8206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т стойку на пол</w:t>
            </w:r>
            <w:proofErr w:type="gramStart"/>
            <w:r w:rsidR="00B8206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у-</w:t>
            </w:r>
            <w:proofErr w:type="gramEnd"/>
            <w:r w:rsidR="00B8206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пальцах,</w:t>
            </w:r>
            <w:r w:rsidR="004C5A7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="00B8206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быстрым движением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садя</w:t>
            </w:r>
            <w:r w:rsidR="00B8206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тся на корточки.</w:t>
            </w:r>
          </w:p>
        </w:tc>
      </w:tr>
      <w:tr w:rsidR="00E16EE2" w:rsidRPr="009906F2" w:rsidTr="007F6559">
        <w:trPr>
          <w:jc w:val="center"/>
        </w:trPr>
        <w:tc>
          <w:tcPr>
            <w:tcW w:w="633" w:type="pct"/>
            <w:vMerge w:val="restart"/>
            <w:vAlign w:val="center"/>
          </w:tcPr>
          <w:p w:rsidR="00E16EE2" w:rsidRPr="009906F2" w:rsidRDefault="00E16EE2" w:rsidP="0014592C">
            <w:p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proofErr w:type="spellStart"/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Ритмико</w:t>
            </w:r>
            <w:proofErr w:type="spellEnd"/>
            <w:r w:rsidR="0014592C"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-</w:t>
            </w:r>
            <w:proofErr w:type="spellStart"/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гимнастические</w:t>
            </w:r>
            <w:proofErr w:type="spellEnd"/>
            <w:r w:rsidR="0014592C"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упражнения</w:t>
            </w:r>
            <w:proofErr w:type="spellEnd"/>
          </w:p>
        </w:tc>
        <w:tc>
          <w:tcPr>
            <w:tcW w:w="1371" w:type="pct"/>
            <w:vAlign w:val="center"/>
          </w:tcPr>
          <w:p w:rsidR="00E16EE2" w:rsidRPr="009906F2" w:rsidRDefault="00E16EE2" w:rsidP="003359A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9906F2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ru-RU"/>
              </w:rPr>
              <w:t>Общеразвивающие</w:t>
            </w:r>
            <w:r w:rsidR="004C5A76" w:rsidRPr="009906F2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ru-RU"/>
              </w:rPr>
              <w:t xml:space="preserve"> </w:t>
            </w:r>
            <w:r w:rsidR="005A6749" w:rsidRPr="009906F2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ru-RU"/>
              </w:rPr>
              <w:t>упражнения.</w:t>
            </w:r>
            <w:r w:rsidR="004C5A76" w:rsidRPr="009906F2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Наклоны,</w:t>
            </w:r>
            <w:r w:rsidR="004C5A7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выпрямление</w:t>
            </w:r>
            <w:r w:rsidR="004C5A7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</w:t>
            </w:r>
            <w:r w:rsidR="004C5A7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повороты</w:t>
            </w:r>
            <w:r w:rsidR="004C5A7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головы,</w:t>
            </w:r>
            <w:r w:rsidR="004C5A7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круговые</w:t>
            </w:r>
            <w:r w:rsidR="004C5A7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движения</w:t>
            </w:r>
            <w:r w:rsidR="004C5A7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плечами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(«паровозики»).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Движения</w:t>
            </w:r>
            <w:r w:rsidR="004C5A7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рук в разных направлениях без предметов и с предметами (флажки, погремушки, ленты).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Наклоны и повороты туловища вправо, влево (класть и поднимать предметы перед собой и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сбоку).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Приседания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опорой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без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опоры,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предметами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(обруч,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палка,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флажки,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мяч)</w:t>
            </w:r>
            <w:proofErr w:type="gramStart"/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.С</w:t>
            </w:r>
            <w:proofErr w:type="gramEnd"/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гибание и разгибание ноги в подъеме, отведение стопы наружу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и приведение ее внутрь,</w:t>
            </w:r>
            <w:r w:rsidR="004C5A7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круговые</w:t>
            </w:r>
            <w:r w:rsidR="004C5A7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движения</w:t>
            </w:r>
            <w:r w:rsidR="004C5A7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стопой,</w:t>
            </w:r>
            <w:r w:rsidR="004C5A7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выставление</w:t>
            </w:r>
            <w:r w:rsidR="004C5A7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ног</w:t>
            </w:r>
            <w:r w:rsidR="004C5A7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</w:t>
            </w:r>
            <w:r w:rsidR="004C5A7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на</w:t>
            </w:r>
            <w:r w:rsidR="004C5A7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носок</w:t>
            </w:r>
            <w:r w:rsidR="004C5A7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</w:t>
            </w:r>
            <w:r w:rsidR="004C5A7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перед</w:t>
            </w:r>
            <w:r w:rsidR="004C5A7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</w:t>
            </w:r>
            <w:r w:rsidR="004C5A7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</w:t>
            </w:r>
            <w:r w:rsidR="004C5A7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стороны,</w:t>
            </w:r>
            <w:r w:rsidR="004C5A7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вставание</w:t>
            </w:r>
            <w:r w:rsidR="004C5A7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на полу пальцы. Упражнения</w:t>
            </w:r>
            <w:r w:rsidR="004C5A7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на</w:t>
            </w:r>
            <w:r w:rsidR="004C5A7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выработку</w:t>
            </w:r>
            <w:r w:rsidR="004C5A7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осанки.</w:t>
            </w:r>
          </w:p>
        </w:tc>
        <w:tc>
          <w:tcPr>
            <w:tcW w:w="1536" w:type="pct"/>
          </w:tcPr>
          <w:p w:rsidR="000E16E2" w:rsidRPr="009906F2" w:rsidRDefault="00EF76A0" w:rsidP="00EF76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В</w:t>
            </w:r>
            <w:r w:rsidR="000E16E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ыполняют по показу учителя упражнения для ра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звития переключаемости движений.</w:t>
            </w:r>
          </w:p>
          <w:p w:rsidR="00EF76A0" w:rsidRPr="009906F2" w:rsidRDefault="00EF76A0" w:rsidP="00EF76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Выполняют во время ходьбы и бега несложных задания с предметами: обегают их, собирают, передают, перекладывают с места на место.</w:t>
            </w:r>
          </w:p>
          <w:p w:rsidR="000E16E2" w:rsidRPr="009906F2" w:rsidRDefault="00EF76A0" w:rsidP="00EF76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</w:t>
            </w:r>
            <w:r w:rsidR="000E16E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ыполняют по показу учителя построения и перестроения п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од музыку (на доступном уровне).</w:t>
            </w:r>
          </w:p>
          <w:p w:rsidR="00C95FF3" w:rsidRPr="009906F2" w:rsidRDefault="00EF76A0" w:rsidP="00EF76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</w:t>
            </w:r>
            <w:r w:rsidR="000E16E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ыполняют по показу учителя упражнения для развития тактильно-кинестетической способности рук.</w:t>
            </w:r>
          </w:p>
          <w:p w:rsidR="00EF76A0" w:rsidRPr="009906F2" w:rsidRDefault="00EF76A0" w:rsidP="00EF76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Выполняют по показу учителя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построения и перестроения под музыку с соблюдением заданного ритма.</w:t>
            </w:r>
          </w:p>
          <w:p w:rsidR="00E16EE2" w:rsidRPr="009906F2" w:rsidRDefault="00EF76A0" w:rsidP="00EF76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Наклоняют, поворачивают голову. Выполняют х</w:t>
            </w:r>
            <w:r w:rsidR="00C95FF3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одьб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у</w:t>
            </w:r>
            <w:r w:rsidR="00C95FF3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в различном темпе с различными исходными положениями.</w:t>
            </w:r>
          </w:p>
          <w:p w:rsidR="00B82068" w:rsidRPr="009906F2" w:rsidRDefault="00B82068" w:rsidP="00EF76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Выполня</w:t>
            </w:r>
            <w:r w:rsidR="00EF76A0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ю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т наклоны, повороты,</w:t>
            </w:r>
            <w:r w:rsidR="004C5A7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круговые движения головы, движения рук в разных направлениях, повороты туловища,</w:t>
            </w:r>
            <w:r w:rsidR="004C5A7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выбрасывание рук вперед, в стороны, вверх из положения руки к плечам.</w:t>
            </w:r>
          </w:p>
          <w:p w:rsidR="00EF76A0" w:rsidRPr="009906F2" w:rsidRDefault="00B82068" w:rsidP="00EF76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Развод</w:t>
            </w:r>
            <w:r w:rsidR="00EF76A0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я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т руки в стороны, раскачива</w:t>
            </w:r>
            <w:r w:rsidR="00EF76A0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ю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т ими перед собой. </w:t>
            </w:r>
          </w:p>
          <w:p w:rsidR="00B82068" w:rsidRPr="009906F2" w:rsidRDefault="00EF76A0" w:rsidP="00EF76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Бросают, подбрасываю</w:t>
            </w:r>
            <w:r w:rsidR="00B8206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т,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ловя</w:t>
            </w:r>
            <w:r w:rsidR="00B8206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т,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катаю</w:t>
            </w:r>
            <w:r w:rsidR="00B8206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т,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передаю</w:t>
            </w:r>
            <w:r w:rsidR="00B8206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т,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перекатываю</w:t>
            </w:r>
            <w:r w:rsidR="00B8206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т мяч.</w:t>
            </w:r>
          </w:p>
        </w:tc>
        <w:tc>
          <w:tcPr>
            <w:tcW w:w="1459" w:type="pct"/>
          </w:tcPr>
          <w:p w:rsidR="005A6749" w:rsidRPr="009906F2" w:rsidRDefault="005A6749" w:rsidP="00EF76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Двига</w:t>
            </w:r>
            <w:r w:rsidR="00EF76A0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ю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т руками в разных направлениях; наклоня</w:t>
            </w:r>
            <w:r w:rsidR="00EF76A0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ют, поворачиваю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т туловище вправо, влево.</w:t>
            </w:r>
          </w:p>
          <w:p w:rsidR="000E16E2" w:rsidRPr="009906F2" w:rsidRDefault="00C95FF3" w:rsidP="00EF76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Выполнение несложных упражнений по слове</w:t>
            </w:r>
            <w:r w:rsidR="00BA79A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сной инструкции при выполнении с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троевых команд.</w:t>
            </w:r>
          </w:p>
          <w:p w:rsidR="000E16E2" w:rsidRPr="009906F2" w:rsidRDefault="00EF76A0" w:rsidP="00EF76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</w:t>
            </w:r>
            <w:r w:rsidR="000E16E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ыполняют по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сигналу</w:t>
            </w:r>
            <w:r w:rsidR="000E16E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учителя построения и перестроения под музык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у с соблюдением заданного ритма.</w:t>
            </w:r>
          </w:p>
          <w:p w:rsidR="00BA79AC" w:rsidRPr="009906F2" w:rsidRDefault="00BA79AC" w:rsidP="00BA79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Выполняю</w:t>
            </w:r>
            <w:r w:rsidR="00B8206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т основные движения, общеразвивающие упражнения с предметами и без них под музыку.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Соблюдаю</w:t>
            </w:r>
            <w:r w:rsidR="00B8206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т темп</w:t>
            </w:r>
            <w:r w:rsidR="004C5A7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="00B8206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движений, обращая внимание на музыку.</w:t>
            </w:r>
          </w:p>
          <w:p w:rsidR="00BA79AC" w:rsidRPr="009906F2" w:rsidRDefault="004C5A76" w:rsidP="00BA79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Воспроизводят (</w:t>
            </w:r>
            <w:r w:rsidR="00BA79A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и обучают слабых учеников) упражнения на выработку осанки. </w:t>
            </w:r>
          </w:p>
          <w:p w:rsidR="00BA79AC" w:rsidRPr="009906F2" w:rsidRDefault="00BA79AC" w:rsidP="00EF76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Выполняют повороты туловища с передачей предмета, опускание и поднимание предметов перед собой, сбоку без сгибания колен. </w:t>
            </w:r>
          </w:p>
          <w:p w:rsidR="00BA79AC" w:rsidRPr="009906F2" w:rsidRDefault="00BA79AC" w:rsidP="00BA79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Перестраиваются из колонны в одну и две шеренги самостоятельно.</w:t>
            </w:r>
          </w:p>
          <w:p w:rsidR="00BA79AC" w:rsidRPr="009906F2" w:rsidRDefault="00BA79AC" w:rsidP="00EF76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Выполняют двигательные упражнения по </w:t>
            </w:r>
            <w:proofErr w:type="gramStart"/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нарастающей</w:t>
            </w:r>
            <w:proofErr w:type="gramEnd"/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и наоборот.</w:t>
            </w:r>
          </w:p>
          <w:p w:rsidR="00B82068" w:rsidRPr="009906F2" w:rsidRDefault="00BA79AC" w:rsidP="00EF76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Ведут подсчёт при выполнении общеразвивающих упражнений.</w:t>
            </w:r>
          </w:p>
        </w:tc>
      </w:tr>
      <w:tr w:rsidR="00E16EE2" w:rsidRPr="009906F2" w:rsidTr="007F6559">
        <w:trPr>
          <w:jc w:val="center"/>
        </w:trPr>
        <w:tc>
          <w:tcPr>
            <w:tcW w:w="633" w:type="pct"/>
            <w:vMerge/>
            <w:vAlign w:val="center"/>
          </w:tcPr>
          <w:p w:rsidR="00E16EE2" w:rsidRPr="009906F2" w:rsidRDefault="00E16EE2" w:rsidP="003359A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</w:pPr>
          </w:p>
        </w:tc>
        <w:tc>
          <w:tcPr>
            <w:tcW w:w="1371" w:type="pct"/>
            <w:vAlign w:val="center"/>
          </w:tcPr>
          <w:p w:rsidR="00E16EE2" w:rsidRPr="009906F2" w:rsidRDefault="00E16EE2" w:rsidP="00BE3895">
            <w:pPr>
              <w:pStyle w:val="a3"/>
              <w:ind w:left="0" w:firstLine="0"/>
              <w:rPr>
                <w:i/>
                <w:color w:val="000000" w:themeColor="text1"/>
                <w:spacing w:val="1"/>
                <w:lang w:val="ru-RU"/>
              </w:rPr>
            </w:pPr>
            <w:r w:rsidRPr="009906F2">
              <w:rPr>
                <w:i/>
                <w:color w:val="000000" w:themeColor="text1"/>
                <w:lang w:val="ru-RU"/>
              </w:rPr>
              <w:t>Упражнения на координацию движений.</w:t>
            </w:r>
            <w:r w:rsidR="004C5A76" w:rsidRPr="009906F2">
              <w:rPr>
                <w:i/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Перекрестное</w:t>
            </w:r>
            <w:r w:rsidR="004C5A76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поднимание</w:t>
            </w:r>
            <w:r w:rsidR="004C5A76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и</w:t>
            </w:r>
            <w:r w:rsidR="004C5A76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опускание</w:t>
            </w:r>
            <w:r w:rsidR="004C5A76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рук</w:t>
            </w:r>
            <w:r w:rsidR="004C5A76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(правая</w:t>
            </w:r>
            <w:r w:rsidR="004C5A76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рука</w:t>
            </w:r>
            <w:r w:rsidR="004C5A76" w:rsidRPr="009906F2">
              <w:rPr>
                <w:color w:val="000000" w:themeColor="text1"/>
                <w:lang w:val="ru-RU"/>
              </w:rPr>
              <w:t xml:space="preserve"> </w:t>
            </w:r>
            <w:proofErr w:type="gramStart"/>
            <w:r w:rsidRPr="009906F2">
              <w:rPr>
                <w:color w:val="000000" w:themeColor="text1"/>
                <w:lang w:val="ru-RU"/>
              </w:rPr>
              <w:t>в</w:t>
            </w:r>
            <w:r w:rsidR="004C5A76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верху</w:t>
            </w:r>
            <w:proofErr w:type="gramEnd"/>
            <w:r w:rsidRPr="009906F2">
              <w:rPr>
                <w:color w:val="000000" w:themeColor="text1"/>
                <w:lang w:val="ru-RU"/>
              </w:rPr>
              <w:t>,</w:t>
            </w:r>
            <w:r w:rsidR="004C5A76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левая</w:t>
            </w:r>
            <w:r w:rsidR="004C5A76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внизу).</w:t>
            </w:r>
            <w:r w:rsidR="004C5A76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Одновременные движения правой руки вверх, левой — в сторону; правой руки — вперед,</w:t>
            </w:r>
            <w:r w:rsidR="004C5A76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левой — вверх. Выставление левой ноги вперед, правой руки — перед собой; правой ноги —</w:t>
            </w:r>
            <w:r w:rsidR="004C5A76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в</w:t>
            </w:r>
            <w:r w:rsidR="004C5A76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сторону,</w:t>
            </w:r>
            <w:r w:rsidR="004C5A76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левой</w:t>
            </w:r>
            <w:r w:rsidR="004C5A76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руки—</w:t>
            </w:r>
            <w:r w:rsidR="004C5A76" w:rsidRPr="009906F2">
              <w:rPr>
                <w:color w:val="000000" w:themeColor="text1"/>
                <w:lang w:val="ru-RU"/>
              </w:rPr>
              <w:t xml:space="preserve"> </w:t>
            </w:r>
            <w:proofErr w:type="gramStart"/>
            <w:r w:rsidRPr="009906F2">
              <w:rPr>
                <w:color w:val="000000" w:themeColor="text1"/>
                <w:lang w:val="ru-RU"/>
              </w:rPr>
              <w:t>в</w:t>
            </w:r>
            <w:r w:rsidR="004C5A76" w:rsidRPr="009906F2">
              <w:rPr>
                <w:color w:val="000000" w:themeColor="text1"/>
                <w:lang w:val="ru-RU"/>
              </w:rPr>
              <w:t xml:space="preserve"> </w:t>
            </w:r>
            <w:proofErr w:type="gramEnd"/>
            <w:r w:rsidRPr="009906F2">
              <w:rPr>
                <w:color w:val="000000" w:themeColor="text1"/>
                <w:lang w:val="ru-RU"/>
              </w:rPr>
              <w:t>сторону</w:t>
            </w:r>
            <w:r w:rsidR="004C5A76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и</w:t>
            </w:r>
            <w:r w:rsidR="004C5A76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т.д.</w:t>
            </w:r>
            <w:r w:rsidR="004C5A76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Изучение</w:t>
            </w:r>
            <w:r w:rsidR="004C5A76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позиций</w:t>
            </w:r>
            <w:r w:rsidR="004C5A76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рук:</w:t>
            </w:r>
            <w:r w:rsidR="004C5A76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смена</w:t>
            </w:r>
            <w:r w:rsidR="004C5A76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позиций</w:t>
            </w:r>
            <w:r w:rsidR="004C5A76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рук</w:t>
            </w:r>
            <w:r w:rsidR="004C5A76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отдельно</w:t>
            </w:r>
            <w:r w:rsidR="004C5A76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каждой</w:t>
            </w:r>
            <w:r w:rsidR="004C5A76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и</w:t>
            </w:r>
            <w:r w:rsidR="004C5A76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обеими</w:t>
            </w:r>
            <w:r w:rsidR="004C5A76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одновременно;</w:t>
            </w:r>
            <w:r w:rsidR="004C5A76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провожать</w:t>
            </w:r>
            <w:r w:rsidR="004C5A76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движение</w:t>
            </w:r>
            <w:r w:rsidR="004C5A76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рук</w:t>
            </w:r>
            <w:r w:rsidR="004C5A76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и</w:t>
            </w:r>
            <w:r w:rsidR="004C5A76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головой,</w:t>
            </w:r>
            <w:r w:rsidR="004C5A76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взглядом.</w:t>
            </w:r>
            <w:r w:rsidR="004C5A76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 xml:space="preserve">Отстукивание, </w:t>
            </w:r>
            <w:proofErr w:type="spellStart"/>
            <w:r w:rsidRPr="009906F2">
              <w:rPr>
                <w:color w:val="000000" w:themeColor="text1"/>
                <w:lang w:val="ru-RU"/>
              </w:rPr>
              <w:t>прохлопывание</w:t>
            </w:r>
            <w:proofErr w:type="spellEnd"/>
            <w:r w:rsidRPr="009906F2">
              <w:rPr>
                <w:color w:val="000000" w:themeColor="text1"/>
                <w:lang w:val="ru-RU"/>
              </w:rPr>
              <w:t xml:space="preserve">, </w:t>
            </w:r>
            <w:proofErr w:type="spellStart"/>
            <w:r w:rsidRPr="009906F2">
              <w:rPr>
                <w:color w:val="000000" w:themeColor="text1"/>
                <w:lang w:val="ru-RU"/>
              </w:rPr>
              <w:t>протопывание</w:t>
            </w:r>
            <w:proofErr w:type="spellEnd"/>
            <w:r w:rsidRPr="009906F2">
              <w:rPr>
                <w:color w:val="000000" w:themeColor="text1"/>
                <w:lang w:val="ru-RU"/>
              </w:rPr>
              <w:t xml:space="preserve"> простых ритмических рисунков. </w:t>
            </w:r>
          </w:p>
        </w:tc>
        <w:tc>
          <w:tcPr>
            <w:tcW w:w="1536" w:type="pct"/>
          </w:tcPr>
          <w:p w:rsidR="000E16E2" w:rsidRPr="009906F2" w:rsidRDefault="00BA79AC" w:rsidP="00BA79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Двигаю</w:t>
            </w:r>
            <w:r w:rsidR="000E16E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тся в соответствии с разнообразным характером музыки, различа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ют</w:t>
            </w:r>
            <w:r w:rsidR="000E16E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в движениях</w:t>
            </w:r>
          </w:p>
          <w:p w:rsidR="00BA79AC" w:rsidRPr="009906F2" w:rsidRDefault="000E16E2" w:rsidP="00BA79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начало и оконча</w:t>
            </w:r>
            <w:r w:rsidR="00BA79A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ние музыкальных фраз, передают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в движении ритмический рисунок. </w:t>
            </w:r>
            <w:r w:rsidR="00BA79A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Выполняю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т упражнения на движение рук в разных направлениях без предметов и с предметами. </w:t>
            </w:r>
          </w:p>
          <w:p w:rsidR="00BA79AC" w:rsidRPr="009906F2" w:rsidRDefault="00BA79AC" w:rsidP="00BA79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Выполняю</w:t>
            </w:r>
            <w:r w:rsidR="000E16E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т наклоны и повороты туловища вправо, влево (класть и поднимать предметы перед собой и сбоку).</w:t>
            </w:r>
          </w:p>
          <w:p w:rsidR="00E16EE2" w:rsidRPr="009906F2" w:rsidRDefault="00BA79AC" w:rsidP="00BA79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Выставляют</w:t>
            </w:r>
            <w:r w:rsidR="000E16E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правую и левую ноги поочередно</w:t>
            </w:r>
            <w:r w:rsidR="004C5A7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, </w:t>
            </w:r>
            <w:r w:rsidR="000E16E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вперёд, назад, в стороны, в исходное положение</w:t>
            </w:r>
            <w:r w:rsidR="005B2107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.</w:t>
            </w:r>
          </w:p>
          <w:p w:rsidR="00BA79AC" w:rsidRPr="009906F2" w:rsidRDefault="00BA79AC" w:rsidP="00BA79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Уча</w:t>
            </w:r>
            <w:r w:rsidR="005B2107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тся различать начало и окончание движения одновременно с началом и окончанием музыкальной фразы. </w:t>
            </w:r>
          </w:p>
          <w:p w:rsidR="005B2107" w:rsidRPr="009906F2" w:rsidRDefault="00BA79AC" w:rsidP="00BA79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Уча</w:t>
            </w:r>
            <w:r w:rsidR="005B2107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тся</w:t>
            </w:r>
            <w:r w:rsidR="004C5A7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="005B2107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правильно маршировать, отрабатывает повороты на месте.</w:t>
            </w:r>
          </w:p>
        </w:tc>
        <w:tc>
          <w:tcPr>
            <w:tcW w:w="1459" w:type="pct"/>
          </w:tcPr>
          <w:p w:rsidR="00BA79AC" w:rsidRPr="009906F2" w:rsidRDefault="00BA79AC" w:rsidP="00BA79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Выполняют круговые движения: наклоны и повороты головы вперед, назад, в стороны, круговые движения, наклоны туловища, сгибая и не сгибая колени, наклоны и повороты туловища в сочетании с движениями рук вверх, в стороны, на затылок, на пояс. </w:t>
            </w:r>
          </w:p>
          <w:p w:rsidR="005A6749" w:rsidRPr="009906F2" w:rsidRDefault="005A6749" w:rsidP="00BA79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Выполняет повороты на месте и в движении</w:t>
            </w:r>
            <w:r w:rsidR="00B8206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.</w:t>
            </w:r>
          </w:p>
          <w:p w:rsidR="00B82068" w:rsidRPr="009906F2" w:rsidRDefault="00BA79AC" w:rsidP="00BA79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Соединяю</w:t>
            </w:r>
            <w:r w:rsidR="00B8206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т пальцы в разных позициях. </w:t>
            </w:r>
          </w:p>
          <w:p w:rsidR="00B82068" w:rsidRPr="009906F2" w:rsidRDefault="00B82068" w:rsidP="00BA79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По команде </w:t>
            </w:r>
            <w:r w:rsidR="00BA79A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выполняю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т повороты различного характера.</w:t>
            </w:r>
          </w:p>
          <w:p w:rsidR="00BE3895" w:rsidRPr="009906F2" w:rsidRDefault="00BE3895" w:rsidP="00BE38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Самостоятельно ускоряют и замедляют темп движений.</w:t>
            </w:r>
          </w:p>
          <w:p w:rsidR="00B82068" w:rsidRPr="009906F2" w:rsidRDefault="00BE3895" w:rsidP="00BA79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Самостоятельно определяют нужное</w:t>
            </w:r>
            <w:r w:rsidR="004C5A7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направление</w:t>
            </w:r>
            <w:r w:rsidR="004C5A7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движения</w:t>
            </w:r>
            <w:r w:rsidR="004C5A7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 словесной</w:t>
            </w:r>
            <w:r w:rsidR="004C5A7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инструкции учителя, по звуковым и</w:t>
            </w:r>
            <w:r w:rsidR="004C5A7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музыкальным</w:t>
            </w:r>
            <w:r w:rsidR="004C5A7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сигналам.</w:t>
            </w:r>
          </w:p>
        </w:tc>
      </w:tr>
      <w:tr w:rsidR="00E16EE2" w:rsidRPr="009906F2" w:rsidTr="007F6559">
        <w:trPr>
          <w:jc w:val="center"/>
        </w:trPr>
        <w:tc>
          <w:tcPr>
            <w:tcW w:w="633" w:type="pct"/>
            <w:vMerge/>
            <w:vAlign w:val="center"/>
          </w:tcPr>
          <w:p w:rsidR="00E16EE2" w:rsidRPr="009906F2" w:rsidRDefault="00E16EE2" w:rsidP="003359A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</w:pPr>
          </w:p>
        </w:tc>
        <w:tc>
          <w:tcPr>
            <w:tcW w:w="1371" w:type="pct"/>
            <w:vAlign w:val="center"/>
          </w:tcPr>
          <w:p w:rsidR="00E16EE2" w:rsidRPr="009906F2" w:rsidRDefault="00E16EE2" w:rsidP="00E16EE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9906F2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ru-RU"/>
              </w:rPr>
              <w:t>Упражнение</w:t>
            </w:r>
            <w:r w:rsidR="0014592C" w:rsidRPr="009906F2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ru-RU"/>
              </w:rPr>
              <w:t xml:space="preserve">, </w:t>
            </w:r>
            <w:r w:rsidRPr="009906F2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ru-RU"/>
              </w:rPr>
              <w:t>на расслабление мышц.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Подняв руки в стороны и слегка наклонившись вперед, по сигналу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учителя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или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акценту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музыке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уронить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руки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вниз;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быстрым,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непрерывным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движением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предплечья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свободно потрясти кистями (имитация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32797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отряхивания</w:t>
            </w:r>
            <w:proofErr w:type="spellEnd"/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воды с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пальцев); подняв плечи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как можно выше, дать им свободно опуститься в нормальное положение. Свободное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круговое движение рук. Перенесение тяжести тела с пяток на носки и обратно, с одной ноги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на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другую (маятник). </w:t>
            </w:r>
          </w:p>
        </w:tc>
        <w:tc>
          <w:tcPr>
            <w:tcW w:w="1536" w:type="pct"/>
          </w:tcPr>
          <w:p w:rsidR="00BA79AC" w:rsidRPr="009906F2" w:rsidRDefault="00BA79AC" w:rsidP="00BA79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Переносят тяжесть тела с ноги на ногу, из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стороны в сторону. </w:t>
            </w:r>
          </w:p>
          <w:p w:rsidR="00BA79AC" w:rsidRPr="009906F2" w:rsidRDefault="00BA79AC" w:rsidP="00BA79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Выпрямляют руки в </w:t>
            </w:r>
            <w:proofErr w:type="gramStart"/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суставах</w:t>
            </w:r>
            <w:proofErr w:type="gramEnd"/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и напрягает все мышцы от плеча до кончиков пальцев; не опуская рук, ослабляет напряжение.</w:t>
            </w:r>
          </w:p>
          <w:p w:rsidR="00BA79AC" w:rsidRPr="009906F2" w:rsidRDefault="00BA79AC" w:rsidP="00BA79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Выполняют пальчиковую гимнастику с помощью учителя.</w:t>
            </w:r>
          </w:p>
          <w:p w:rsidR="005A2CED" w:rsidRPr="009906F2" w:rsidRDefault="005A2CED" w:rsidP="005A2C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Учатся правильно дышать, выполняют гимнастические упражнения при помощи учителя.</w:t>
            </w:r>
          </w:p>
          <w:p w:rsidR="00E16EE2" w:rsidRPr="009906F2" w:rsidRDefault="00E16EE2" w:rsidP="00BA79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1459" w:type="pct"/>
          </w:tcPr>
          <w:p w:rsidR="00E16EE2" w:rsidRPr="009906F2" w:rsidRDefault="00BA79AC" w:rsidP="00BA79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Выполняю</w:t>
            </w:r>
            <w:r w:rsidR="005A6749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т поклон-приветствие,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прохлопываю</w:t>
            </w:r>
            <w:r w:rsidR="005A6749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т простые ритмические рисунки, учится различать мелодии по темпу и ритму.</w:t>
            </w:r>
          </w:p>
          <w:p w:rsidR="00BA79AC" w:rsidRPr="009906F2" w:rsidRDefault="00BA79AC" w:rsidP="00BA79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Выполняют пальчиковую гимнастику самостоятельно.</w:t>
            </w:r>
          </w:p>
          <w:p w:rsidR="00B82068" w:rsidRPr="009906F2" w:rsidRDefault="00BA79AC" w:rsidP="00BA79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Слушаю</w:t>
            </w:r>
            <w:r w:rsidR="00B8206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т изменения звучания музыки и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передаю</w:t>
            </w:r>
            <w:r w:rsidR="00B8206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т их изменением движения. </w:t>
            </w:r>
          </w:p>
          <w:p w:rsidR="005B2107" w:rsidRPr="009906F2" w:rsidRDefault="00BA79AC" w:rsidP="00BA79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Учатся правильно дышать, выполняю</w:t>
            </w:r>
            <w:r w:rsidR="005B2107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т гимнастические упражнения.</w:t>
            </w:r>
          </w:p>
          <w:p w:rsidR="005B2107" w:rsidRPr="009906F2" w:rsidRDefault="00BA79AC" w:rsidP="00BA79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Уча</w:t>
            </w:r>
            <w:r w:rsidR="005B2107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тся расслаблять мышцы после нагрузки (стретчинг)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.</w:t>
            </w:r>
          </w:p>
        </w:tc>
      </w:tr>
      <w:tr w:rsidR="00E16EE2" w:rsidRPr="009906F2" w:rsidTr="007F6559">
        <w:trPr>
          <w:jc w:val="center"/>
        </w:trPr>
        <w:tc>
          <w:tcPr>
            <w:tcW w:w="633" w:type="pct"/>
            <w:vMerge/>
            <w:vAlign w:val="center"/>
          </w:tcPr>
          <w:p w:rsidR="00E16EE2" w:rsidRPr="009906F2" w:rsidRDefault="00E16EE2" w:rsidP="003359A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</w:pPr>
          </w:p>
        </w:tc>
        <w:tc>
          <w:tcPr>
            <w:tcW w:w="1371" w:type="pct"/>
            <w:vAlign w:val="center"/>
          </w:tcPr>
          <w:p w:rsidR="00E16EE2" w:rsidRPr="009906F2" w:rsidRDefault="00E16EE2" w:rsidP="003359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ru-RU"/>
              </w:rPr>
              <w:t>Упражнения</w:t>
            </w:r>
            <w:r w:rsidR="00EB460D" w:rsidRPr="009906F2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ru-RU"/>
              </w:rPr>
              <w:t>с</w:t>
            </w:r>
            <w:r w:rsidR="00EB460D" w:rsidRPr="009906F2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ru-RU"/>
              </w:rPr>
              <w:t>музыкальными</w:t>
            </w:r>
            <w:r w:rsidR="00EB460D" w:rsidRPr="009906F2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ru-RU"/>
              </w:rPr>
              <w:t>инструментами.</w:t>
            </w:r>
            <w:r w:rsidR="00EB460D" w:rsidRPr="009906F2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Движения</w:t>
            </w:r>
            <w:r w:rsidR="00EB460D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кистей</w:t>
            </w:r>
            <w:r w:rsidR="00EB460D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рук</w:t>
            </w:r>
            <w:r w:rsidR="00EB460D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</w:t>
            </w:r>
            <w:r w:rsidR="00EB460D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разных</w:t>
            </w:r>
            <w:r w:rsidR="00EB460D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направлениях. Поочередное и одновременное сжимание в кулак и разжимание пальцев рук с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изменением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темпа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музыки.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Противопоставление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первого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пальца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остальным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на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каждый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акцент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,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в музыке. Отведение и приведение пальцев одной руки и обеих. Выделение пальцев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рук.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Отстукивание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простых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ритмических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рисунков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на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инструментах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под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счет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учителя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проговариванием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стихов, </w:t>
            </w:r>
            <w:proofErr w:type="spellStart"/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попевок</w:t>
            </w:r>
            <w:proofErr w:type="spellEnd"/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и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="0032797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без них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.</w:t>
            </w:r>
          </w:p>
          <w:p w:rsidR="00F42F91" w:rsidRPr="009906F2" w:rsidRDefault="00F42F91" w:rsidP="003359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  <w:p w:rsidR="00F42F91" w:rsidRPr="009906F2" w:rsidRDefault="00F42F91" w:rsidP="003359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  <w:p w:rsidR="00F42F91" w:rsidRPr="009906F2" w:rsidRDefault="00F42F91" w:rsidP="003359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  <w:p w:rsidR="00F42F91" w:rsidRPr="009906F2" w:rsidRDefault="00F42F91" w:rsidP="003359A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36" w:type="pct"/>
          </w:tcPr>
          <w:p w:rsidR="005A2CED" w:rsidRPr="009906F2" w:rsidRDefault="005A2CED" w:rsidP="00BA79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Выполня</w:t>
            </w:r>
            <w:r w:rsidR="00BA79A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ю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т</w:t>
            </w:r>
            <w:r w:rsidR="00BA79A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движения в соответствии с разнообразным характером музыки и динамикой (громко, тихо).</w:t>
            </w:r>
          </w:p>
          <w:p w:rsidR="005A2CED" w:rsidRPr="009906F2" w:rsidRDefault="005A2CED" w:rsidP="00BA79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Знают </w:t>
            </w:r>
            <w:r w:rsidR="000E16E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названия новых элементов танца и танцевальных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шагов.</w:t>
            </w:r>
          </w:p>
          <w:p w:rsidR="005A2CED" w:rsidRPr="009906F2" w:rsidRDefault="005A2CED" w:rsidP="00BA79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Различают и называю</w:t>
            </w:r>
            <w:r w:rsidR="000E16E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т музыкальные инструменты. </w:t>
            </w:r>
          </w:p>
          <w:p w:rsidR="00E16EE2" w:rsidRPr="009906F2" w:rsidRDefault="007E07E7" w:rsidP="00BA79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Выполняют мелкие движения пальцами рук. </w:t>
            </w:r>
            <w:r w:rsidR="005A2CED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Отстукиваю</w:t>
            </w:r>
            <w:r w:rsidR="000E16E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т простые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="000E16E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ритмические рисунки на барабане и ложках.</w:t>
            </w:r>
          </w:p>
          <w:p w:rsidR="005A2CED" w:rsidRPr="009906F2" w:rsidRDefault="005A2CED" w:rsidP="005A2C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proofErr w:type="gramStart"/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Повторяю</w:t>
            </w:r>
            <w:r w:rsidR="00B8206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т термины: г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ромко -</w:t>
            </w:r>
            <w:r w:rsidR="00B8206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тихо,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высоко - </w:t>
            </w:r>
            <w:r w:rsidR="00B8206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низко, характер музыки (бодрый, веселый, печальный, грустный), темп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="00B8206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музыки (быстро, медленно, умеренно).</w:t>
            </w:r>
            <w:proofErr w:type="gramEnd"/>
          </w:p>
          <w:p w:rsidR="005A2CED" w:rsidRPr="009906F2" w:rsidRDefault="005A2CED" w:rsidP="005A2C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Выполняют </w:t>
            </w:r>
            <w:proofErr w:type="gramStart"/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ритмические движения</w:t>
            </w:r>
            <w:proofErr w:type="gramEnd"/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в соответствии с различным характером музыкальной динамики.</w:t>
            </w:r>
          </w:p>
          <w:p w:rsidR="00B82068" w:rsidRPr="009906F2" w:rsidRDefault="00B82068" w:rsidP="007E07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1459" w:type="pct"/>
          </w:tcPr>
          <w:p w:rsidR="005A2CED" w:rsidRPr="009906F2" w:rsidRDefault="005A2CED" w:rsidP="005A2C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Оперируют понятиями ансамбль, оркестр, отсроченное движение (канон).</w:t>
            </w:r>
          </w:p>
          <w:p w:rsidR="00E16EE2" w:rsidRPr="009906F2" w:rsidRDefault="00C95FF3" w:rsidP="00BA79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Выполнение ритмических комбинаций на максимально высоком уровне.</w:t>
            </w:r>
          </w:p>
          <w:p w:rsidR="005A2CED" w:rsidRPr="009906F2" w:rsidRDefault="005A2CED" w:rsidP="00BA79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Ритмично и 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чётко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выполняют гимнастические упражнения с предметами и без них под музыку </w:t>
            </w:r>
            <w:proofErr w:type="gramStart"/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на</w:t>
            </w:r>
            <w:proofErr w:type="gramEnd"/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¾ и при чередовании размеров в произведении.</w:t>
            </w:r>
          </w:p>
          <w:p w:rsidR="00B82068" w:rsidRPr="009906F2" w:rsidRDefault="00366BE9" w:rsidP="00BA79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Притопывают</w:t>
            </w:r>
            <w:r w:rsidR="00B8206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ритмический рисунок прозвучавшей мелодии.</w:t>
            </w:r>
          </w:p>
          <w:p w:rsidR="00B82068" w:rsidRPr="009906F2" w:rsidRDefault="005A2CED" w:rsidP="00BA79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proofErr w:type="gramStart"/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Закрепляю</w:t>
            </w:r>
            <w:r w:rsidR="00B8206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т умение различать характер музыки (бодрый, веселый, печальный, грустный); темп музыки и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="00B8206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движения (быстро, медленно, умеренно).</w:t>
            </w:r>
            <w:proofErr w:type="gramEnd"/>
            <w:r w:rsidR="00B8206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gramStart"/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Сочетаю</w:t>
            </w:r>
            <w:r w:rsidR="00B8206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т хлопки и притопы, с предметами (погремушками, бубном, барабаном</w:t>
            </w:r>
            <w:r w:rsidR="00595D05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, </w:t>
            </w:r>
            <w:r w:rsidR="00595D05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ложками, трещоткой, маракасы</w:t>
            </w:r>
            <w:r w:rsidR="00B8206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).</w:t>
            </w:r>
            <w:proofErr w:type="gramEnd"/>
          </w:p>
        </w:tc>
      </w:tr>
      <w:tr w:rsidR="00E16EE2" w:rsidRPr="009906F2" w:rsidTr="007F6559">
        <w:trPr>
          <w:jc w:val="center"/>
        </w:trPr>
        <w:tc>
          <w:tcPr>
            <w:tcW w:w="633" w:type="pct"/>
            <w:vAlign w:val="center"/>
          </w:tcPr>
          <w:p w:rsidR="00E16EE2" w:rsidRPr="009906F2" w:rsidRDefault="00E16EE2" w:rsidP="003359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Игры</w:t>
            </w:r>
            <w:r w:rsidR="0014592C"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под</w:t>
            </w:r>
            <w:r w:rsidR="0014592C"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музыку</w:t>
            </w:r>
          </w:p>
        </w:tc>
        <w:tc>
          <w:tcPr>
            <w:tcW w:w="1371" w:type="pct"/>
            <w:vAlign w:val="center"/>
          </w:tcPr>
          <w:p w:rsidR="00E16EE2" w:rsidRPr="009906F2" w:rsidRDefault="00E16EE2" w:rsidP="00BE3895">
            <w:pPr>
              <w:pStyle w:val="a3"/>
              <w:ind w:left="0" w:firstLine="0"/>
              <w:rPr>
                <w:color w:val="000000" w:themeColor="text1"/>
                <w:lang w:val="ru-RU"/>
              </w:rPr>
            </w:pPr>
            <w:r w:rsidRPr="009906F2">
              <w:rPr>
                <w:color w:val="000000" w:themeColor="text1"/>
                <w:lang w:val="ru-RU"/>
              </w:rPr>
              <w:t>Упражнения</w:t>
            </w:r>
            <w:r w:rsidR="0014592C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на</w:t>
            </w:r>
            <w:r w:rsidR="0014592C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самостоятельную</w:t>
            </w:r>
            <w:r w:rsidR="0014592C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передачу</w:t>
            </w:r>
            <w:r w:rsidR="0014592C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в</w:t>
            </w:r>
            <w:r w:rsidR="0014592C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движении</w:t>
            </w:r>
            <w:r w:rsidR="0014592C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ритмического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рисунка,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акцента,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темповых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и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динамических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изменений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в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музыке.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Самостоятельная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смена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движения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в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соответствии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со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сменой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частей,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музыкальных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фраз,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малоконтрастных частей музыки. Упражнения на формирование умения начинать движения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после вступления мелодии. Разучивание и придумывание новых вариантов игр, элементов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танцевальных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движений,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их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комбинирование.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Составление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несложных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танцевальных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композиций. Игры с пением, речевым сопровождением. Инсценировка музыкальных сказок,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песен.</w:t>
            </w:r>
          </w:p>
          <w:p w:rsidR="00F42F91" w:rsidRPr="009906F2" w:rsidRDefault="00F42F91" w:rsidP="00BE3895">
            <w:pPr>
              <w:pStyle w:val="a3"/>
              <w:ind w:left="0" w:firstLine="0"/>
              <w:rPr>
                <w:color w:val="000000" w:themeColor="text1"/>
                <w:lang w:val="ru-RU"/>
              </w:rPr>
            </w:pPr>
          </w:p>
          <w:p w:rsidR="00F42F91" w:rsidRPr="009906F2" w:rsidRDefault="00F42F91" w:rsidP="00BE3895">
            <w:pPr>
              <w:pStyle w:val="a3"/>
              <w:ind w:left="0" w:firstLine="0"/>
              <w:rPr>
                <w:color w:val="000000" w:themeColor="text1"/>
                <w:lang w:val="ru-RU"/>
              </w:rPr>
            </w:pPr>
          </w:p>
          <w:p w:rsidR="00F42F91" w:rsidRPr="009906F2" w:rsidRDefault="00F42F91" w:rsidP="00BE3895">
            <w:pPr>
              <w:pStyle w:val="a3"/>
              <w:ind w:left="0" w:firstLine="0"/>
              <w:rPr>
                <w:color w:val="000000" w:themeColor="text1"/>
                <w:lang w:val="ru-RU"/>
              </w:rPr>
            </w:pPr>
          </w:p>
          <w:p w:rsidR="00F42F91" w:rsidRPr="009906F2" w:rsidRDefault="00F42F91" w:rsidP="00BE3895">
            <w:pPr>
              <w:pStyle w:val="a3"/>
              <w:ind w:left="0" w:firstLine="0"/>
              <w:rPr>
                <w:color w:val="000000" w:themeColor="text1"/>
                <w:lang w:val="ru-RU"/>
              </w:rPr>
            </w:pPr>
          </w:p>
          <w:p w:rsidR="00F42F91" w:rsidRPr="009906F2" w:rsidRDefault="00F42F91" w:rsidP="00BE3895">
            <w:pPr>
              <w:pStyle w:val="a3"/>
              <w:ind w:left="0" w:firstLine="0"/>
              <w:rPr>
                <w:color w:val="000000" w:themeColor="text1"/>
                <w:lang w:val="ru-RU"/>
              </w:rPr>
            </w:pPr>
          </w:p>
          <w:p w:rsidR="00F42F91" w:rsidRPr="009906F2" w:rsidRDefault="00F42F91" w:rsidP="00BE3895">
            <w:pPr>
              <w:pStyle w:val="a3"/>
              <w:ind w:left="0" w:firstLine="0"/>
              <w:rPr>
                <w:color w:val="000000" w:themeColor="text1"/>
                <w:lang w:val="ru-RU"/>
              </w:rPr>
            </w:pPr>
          </w:p>
          <w:p w:rsidR="00F42F91" w:rsidRPr="009906F2" w:rsidRDefault="00F42F91" w:rsidP="00BE3895">
            <w:pPr>
              <w:pStyle w:val="a3"/>
              <w:ind w:left="0" w:firstLine="0"/>
              <w:rPr>
                <w:color w:val="000000" w:themeColor="text1"/>
                <w:lang w:val="ru-RU"/>
              </w:rPr>
            </w:pPr>
          </w:p>
          <w:p w:rsidR="00F42F91" w:rsidRPr="009906F2" w:rsidRDefault="00F42F91" w:rsidP="00BE3895">
            <w:pPr>
              <w:pStyle w:val="a3"/>
              <w:ind w:left="0" w:firstLine="0"/>
              <w:rPr>
                <w:color w:val="000000" w:themeColor="text1"/>
                <w:lang w:val="ru-RU"/>
              </w:rPr>
            </w:pPr>
          </w:p>
        </w:tc>
        <w:tc>
          <w:tcPr>
            <w:tcW w:w="1536" w:type="pct"/>
          </w:tcPr>
          <w:p w:rsidR="00BA79AC" w:rsidRPr="009906F2" w:rsidRDefault="005A2CED" w:rsidP="005A2C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Отмечают</w:t>
            </w:r>
            <w:r w:rsidR="00BA79A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в движении музыкальные фразы, несложный ритмич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еский рисунок.</w:t>
            </w:r>
          </w:p>
          <w:p w:rsidR="00BA79AC" w:rsidRPr="009906F2" w:rsidRDefault="005A2CED" w:rsidP="005A2C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Иметь понятия о</w:t>
            </w:r>
            <w:r w:rsidR="00BA79A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трёх основных понятиях (жа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нрах) музыки: марш-песня-танец. Двигаются</w:t>
            </w:r>
            <w:r w:rsidR="00BA79A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в соответ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ствии с музыкальными образами.</w:t>
            </w:r>
          </w:p>
          <w:p w:rsidR="00BA79AC" w:rsidRPr="009906F2" w:rsidRDefault="005A2CED" w:rsidP="005A2C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</w:t>
            </w:r>
            <w:r w:rsidR="00BA79A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сполня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ют движения в характере музыки -</w:t>
            </w:r>
            <w:r w:rsidR="00BA79A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четко, сильно, медленно, плавно;</w:t>
            </w:r>
          </w:p>
          <w:p w:rsidR="007E07E7" w:rsidRPr="009906F2" w:rsidRDefault="007E07E7" w:rsidP="007E07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Распознают характер танцевальной музыки.</w:t>
            </w:r>
          </w:p>
          <w:p w:rsidR="007E07E7" w:rsidRPr="009906F2" w:rsidRDefault="000E16E2" w:rsidP="005A2C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договариваться и приходить к общему решению в совместной репетиционной деятельности, в том числе в ситуации столкновения интересов. </w:t>
            </w:r>
          </w:p>
          <w:p w:rsidR="000E16E2" w:rsidRPr="009906F2" w:rsidRDefault="007E07E7" w:rsidP="005A2C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Передаю</w:t>
            </w:r>
            <w:r w:rsidR="000E16E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т притопами, хлопками и другими движениями резке акценты в музыке.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</w:t>
            </w:r>
            <w:r w:rsidR="000E16E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ередает в движениях игровые образы (повадки зверей, птиц, движение транспорта, деятельность человека)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на доступном уровне</w:t>
            </w:r>
            <w:r w:rsidR="000E16E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.</w:t>
            </w:r>
          </w:p>
          <w:p w:rsidR="00E16EE2" w:rsidRPr="009906F2" w:rsidRDefault="007E07E7" w:rsidP="005A2C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Исполняю</w:t>
            </w:r>
            <w:r w:rsidR="000E16E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т игры с пением и речевым сопровождением.</w:t>
            </w:r>
          </w:p>
          <w:p w:rsidR="00B82068" w:rsidRPr="009906F2" w:rsidRDefault="007E07E7" w:rsidP="005A2C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Выполняю</w:t>
            </w:r>
            <w:r w:rsidR="00B8206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т имитационные игры, движения.</w:t>
            </w:r>
          </w:p>
          <w:p w:rsidR="00B82068" w:rsidRPr="009906F2" w:rsidRDefault="007E07E7" w:rsidP="005A2C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Играю</w:t>
            </w:r>
            <w:r w:rsidR="00B8206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т с предметами под музыку.</w:t>
            </w:r>
          </w:p>
        </w:tc>
        <w:tc>
          <w:tcPr>
            <w:tcW w:w="1459" w:type="pct"/>
          </w:tcPr>
          <w:p w:rsidR="007E07E7" w:rsidRPr="009906F2" w:rsidRDefault="007E07E7" w:rsidP="005A2C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Отмечают в движении ритмический рисунок, акцент, слышат и самостоятельно меняют движение в соответствии со сменой частей музыкальных фраз.</w:t>
            </w:r>
          </w:p>
          <w:p w:rsidR="005A2CED" w:rsidRPr="009906F2" w:rsidRDefault="005A2CED" w:rsidP="005A2C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Умеют правильно пройти в такт музыке, сохраняя красивую осанку, легкий шаг с носка.</w:t>
            </w:r>
          </w:p>
          <w:p w:rsidR="005A2CED" w:rsidRPr="009906F2" w:rsidRDefault="005A2CED" w:rsidP="005A2C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Имеют понятия об основных танцевальных жанрах: полька, вальс, пляска, хоровод, диско.</w:t>
            </w:r>
          </w:p>
          <w:p w:rsidR="005A2CED" w:rsidRPr="009906F2" w:rsidRDefault="007E07E7" w:rsidP="005A2C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Формулируют собственное мнение и позицию в игре.</w:t>
            </w:r>
            <w:r w:rsidR="0014592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="005A2CED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Выразительно двигаются в соответствии с музыкальными образами.</w:t>
            </w:r>
          </w:p>
          <w:p w:rsidR="007E07E7" w:rsidRPr="009906F2" w:rsidRDefault="007E07E7" w:rsidP="007E07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Выразительно и эмоционально передают в движениях игровые образы (повадки зверей, птиц, движение транспорта, деятельность человека).</w:t>
            </w:r>
          </w:p>
          <w:p w:rsidR="007E07E7" w:rsidRPr="009906F2" w:rsidRDefault="007E07E7" w:rsidP="007E07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Знают темповые обозначения, слышат темпы применительно к движениям.</w:t>
            </w:r>
          </w:p>
          <w:p w:rsidR="00E16EE2" w:rsidRPr="009906F2" w:rsidRDefault="005A2CED" w:rsidP="005A2C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Чувствуют </w:t>
            </w:r>
            <w:r w:rsidR="007E07E7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характер музыки и передают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его с концом музыкального произведения; умеют тактировать руками размеры 2/4, 3/4, 4/4.</w:t>
            </w:r>
          </w:p>
        </w:tc>
      </w:tr>
      <w:tr w:rsidR="00E16EE2" w:rsidRPr="009906F2" w:rsidTr="007F6559">
        <w:trPr>
          <w:jc w:val="center"/>
        </w:trPr>
        <w:tc>
          <w:tcPr>
            <w:tcW w:w="633" w:type="pct"/>
            <w:vAlign w:val="center"/>
          </w:tcPr>
          <w:p w:rsidR="00E16EE2" w:rsidRPr="009906F2" w:rsidRDefault="00E16EE2" w:rsidP="003359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Танцевальные</w:t>
            </w:r>
            <w:r w:rsidR="00366BE9"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упражнения</w:t>
            </w:r>
          </w:p>
        </w:tc>
        <w:tc>
          <w:tcPr>
            <w:tcW w:w="1371" w:type="pct"/>
            <w:vAlign w:val="center"/>
          </w:tcPr>
          <w:p w:rsidR="00E16EE2" w:rsidRPr="009906F2" w:rsidRDefault="00E16EE2" w:rsidP="00BE3895">
            <w:pPr>
              <w:pStyle w:val="a3"/>
              <w:ind w:left="0" w:firstLine="0"/>
              <w:rPr>
                <w:color w:val="000000" w:themeColor="text1"/>
                <w:lang w:val="ru-RU"/>
              </w:rPr>
            </w:pPr>
            <w:r w:rsidRPr="009906F2">
              <w:rPr>
                <w:color w:val="000000" w:themeColor="text1"/>
                <w:lang w:val="ru-RU"/>
              </w:rPr>
              <w:t>Знакомство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с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танцевальными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движениями.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Бодрый,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спокойный,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топающий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шаг.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Бег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легкий,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на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полу</w:t>
            </w:r>
            <w:r w:rsidR="00366BE9" w:rsidRPr="009906F2">
              <w:rPr>
                <w:color w:val="000000" w:themeColor="text1"/>
                <w:lang w:val="ru-RU"/>
              </w:rPr>
              <w:t>-</w:t>
            </w:r>
            <w:r w:rsidRPr="009906F2">
              <w:rPr>
                <w:color w:val="000000" w:themeColor="text1"/>
                <w:lang w:val="ru-RU"/>
              </w:rPr>
              <w:t>пальцах.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Подпрыгивание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на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двух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ногах.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Прямой галоп. Маховые движения рук. Элементы русской пляски: простой хороводный шаг,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 xml:space="preserve">шаг на всей </w:t>
            </w:r>
            <w:r w:rsidRPr="009906F2">
              <w:rPr>
                <w:color w:val="000000" w:themeColor="text1"/>
                <w:lang w:val="ru-RU"/>
              </w:rPr>
              <w:lastRenderedPageBreak/>
              <w:t>ступне, подбоченившись двумя руками (для девочек — движение с платочком);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притопы одной ногой и поочередно, выставление ноги с носка на пятку. Движения парами: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бег,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ходьба,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кружение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на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месте.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Хороводы</w:t>
            </w:r>
            <w:r w:rsidR="00366BE9" w:rsidRPr="009906F2">
              <w:rPr>
                <w:color w:val="000000" w:themeColor="text1"/>
                <w:lang w:val="ru-RU"/>
              </w:rPr>
              <w:t xml:space="preserve"> в кругу</w:t>
            </w:r>
            <w:r w:rsidRPr="009906F2">
              <w:rPr>
                <w:color w:val="000000" w:themeColor="text1"/>
                <w:lang w:val="ru-RU"/>
              </w:rPr>
              <w:t>,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пляски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с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притопами,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кружением,</w:t>
            </w:r>
            <w:r w:rsidR="00366BE9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хлопками.</w:t>
            </w:r>
          </w:p>
        </w:tc>
        <w:tc>
          <w:tcPr>
            <w:tcW w:w="1536" w:type="pct"/>
          </w:tcPr>
          <w:p w:rsidR="00C95FF3" w:rsidRPr="002C6DCC" w:rsidRDefault="007E07E7" w:rsidP="007E07E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</w:pPr>
            <w:r w:rsidRPr="002C6DCC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lastRenderedPageBreak/>
              <w:t>Изучаю</w:t>
            </w:r>
            <w:r w:rsidR="000E16E2" w:rsidRPr="002C6DCC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т базовые движения аэробики; термины, определяющие характер музыки (5-6 терминов). </w:t>
            </w:r>
          </w:p>
          <w:p w:rsidR="00BE3895" w:rsidRPr="009906F2" w:rsidRDefault="00BE3895" w:rsidP="007E07E7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Закрепляют</w:t>
            </w:r>
            <w:r w:rsidR="00366BE9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названия простых танцевальных</w:t>
            </w:r>
            <w:r w:rsidR="00366BE9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шагов</w:t>
            </w:r>
            <w:r w:rsidR="00366BE9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</w:t>
            </w:r>
            <w:r w:rsidR="00366BE9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умение их</w:t>
            </w:r>
            <w:r w:rsidR="00366BE9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выполнять.</w:t>
            </w:r>
          </w:p>
          <w:p w:rsidR="00C95FF3" w:rsidRPr="009906F2" w:rsidRDefault="007E07E7" w:rsidP="007E07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Исполняют основные упражнения на середине зала.</w:t>
            </w:r>
          </w:p>
          <w:p w:rsidR="00BE3895" w:rsidRPr="009906F2" w:rsidRDefault="00BE3895" w:rsidP="000E16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Имеют представления о народных танцах.</w:t>
            </w:r>
            <w:r w:rsidR="00366BE9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Различают основные характерные движения некоторых народных танцев.</w:t>
            </w:r>
          </w:p>
          <w:p w:rsidR="00E16EE2" w:rsidRPr="009906F2" w:rsidRDefault="007E07E7" w:rsidP="000E16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Выполняю</w:t>
            </w:r>
            <w:r w:rsidR="000E16E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т элементы русской пляски: простой хороводный шаг, шаг на всей ступне, подбоченившись двумя руками (для девочек — движение с платочком) по показу и по словесной инструкции учителя.</w:t>
            </w:r>
            <w:r w:rsidR="00366BE9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Исполняю</w:t>
            </w:r>
            <w:r w:rsidR="000E16E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т притопы одной ногой и поочередно,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выставляю</w:t>
            </w:r>
            <w:r w:rsidR="000E16E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т ногу сноска на пятку.</w:t>
            </w:r>
          </w:p>
          <w:p w:rsidR="00BE3895" w:rsidRPr="009906F2" w:rsidRDefault="00BE3895" w:rsidP="00BE38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Учатся</w:t>
            </w:r>
            <w:r w:rsidR="00366BE9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«исполнять» танцы: выход, настроение, подача. </w:t>
            </w:r>
          </w:p>
          <w:p w:rsidR="005A6749" w:rsidRPr="009906F2" w:rsidRDefault="007E07E7" w:rsidP="00BE389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Приседаю</w:t>
            </w:r>
            <w:r w:rsidR="005A6749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т с опорой и без опоры, с предметами</w:t>
            </w:r>
            <w:r w:rsidR="00B8206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.</w:t>
            </w:r>
          </w:p>
          <w:p w:rsidR="00BE3895" w:rsidRPr="009906F2" w:rsidRDefault="007E07E7" w:rsidP="007E07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Выполняю</w:t>
            </w:r>
            <w:r w:rsidR="00B8206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т сильные поскоки, боковой галоп, приставные шаги с приседанием, полуприседание с выставлением ноги на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п</w:t>
            </w:r>
            <w:r w:rsidR="00B8206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я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тку.</w:t>
            </w:r>
          </w:p>
          <w:p w:rsidR="00B82068" w:rsidRPr="009906F2" w:rsidRDefault="00BE3895" w:rsidP="007E07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Выстраиваются</w:t>
            </w:r>
            <w:r w:rsidR="00366BE9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</w:t>
            </w:r>
            <w:r w:rsidR="00366BE9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команде</w:t>
            </w:r>
            <w:r w:rsidR="00366BE9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(сигнальной</w:t>
            </w:r>
            <w:r w:rsidR="00366BE9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карте)</w:t>
            </w:r>
            <w:r w:rsidR="00366BE9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вкруг,</w:t>
            </w:r>
            <w:r w:rsidR="00366BE9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диагональ,</w:t>
            </w:r>
            <w:r w:rsidR="00366BE9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колонну.</w:t>
            </w:r>
          </w:p>
        </w:tc>
        <w:tc>
          <w:tcPr>
            <w:tcW w:w="1459" w:type="pct"/>
          </w:tcPr>
          <w:p w:rsidR="007E07E7" w:rsidRPr="009906F2" w:rsidRDefault="005A2CED" w:rsidP="007E07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Анализируют музыку разученных танцев.</w:t>
            </w:r>
          </w:p>
          <w:p w:rsidR="007E07E7" w:rsidRPr="009906F2" w:rsidRDefault="007E07E7" w:rsidP="007E07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Применяют позиции ног и рук классического танца, народно - сценического танца. </w:t>
            </w:r>
          </w:p>
          <w:p w:rsidR="007E07E7" w:rsidRPr="009906F2" w:rsidRDefault="007E07E7" w:rsidP="007E07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Отмечают в движении сильную долю такта.</w:t>
            </w:r>
          </w:p>
          <w:p w:rsidR="007E07E7" w:rsidRPr="009906F2" w:rsidRDefault="007E07E7" w:rsidP="007E07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Исполняют движения пружинно,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 xml:space="preserve">плавно, спокойно, с размахом, применяя известные элементы движений и танца. </w:t>
            </w:r>
          </w:p>
          <w:p w:rsidR="007E07E7" w:rsidRPr="009906F2" w:rsidRDefault="007E07E7" w:rsidP="007E07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proofErr w:type="gramStart"/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Исполняют основные движения русского танца: хороводный шаг, переменный ход (виды) — вращения на месте и в движении, дроби простые, синкопированные, ключ, веревочка, присядки простые, с хлопушкой, на полном приседе и с прыжком.</w:t>
            </w:r>
            <w:proofErr w:type="gramEnd"/>
          </w:p>
          <w:p w:rsidR="007E07E7" w:rsidRPr="009906F2" w:rsidRDefault="007E07E7" w:rsidP="007E07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proofErr w:type="gramStart"/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Исполняют танцевальные движения: танцевальный шаг, переменный шаг, боковой шаг, галоп, подскоки, </w:t>
            </w:r>
            <w:proofErr w:type="spellStart"/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припадания</w:t>
            </w:r>
            <w:proofErr w:type="spellEnd"/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, шаг с притопом, па польки, элементы русского танца (основные движения, ходы): </w:t>
            </w:r>
            <w:proofErr w:type="spellStart"/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ковырялочка</w:t>
            </w:r>
            <w:proofErr w:type="spellEnd"/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, </w:t>
            </w:r>
            <w:proofErr w:type="spellStart"/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моталочка</w:t>
            </w:r>
            <w:proofErr w:type="spellEnd"/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, молоточек, маятник.</w:t>
            </w:r>
            <w:proofErr w:type="gramEnd"/>
          </w:p>
          <w:p w:rsidR="00E16EE2" w:rsidRPr="009906F2" w:rsidRDefault="00C95FF3" w:rsidP="00BE38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Че</w:t>
            </w:r>
            <w:r w:rsidR="007E07E7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тко, организованно перестраивают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ся, быстро реагир</w:t>
            </w:r>
            <w:r w:rsidR="007E07E7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уют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на приказ музыки, даже во время веселой, задорной пляски.</w:t>
            </w:r>
          </w:p>
        </w:tc>
      </w:tr>
    </w:tbl>
    <w:p w:rsidR="003359A9" w:rsidRPr="009906F2" w:rsidRDefault="003359A9" w:rsidP="00767B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767BC8" w:rsidRPr="009906F2" w:rsidRDefault="00767BC8" w:rsidP="00767B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D32A86" w:rsidRPr="009906F2" w:rsidRDefault="00D32A86" w:rsidP="00767B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D32A86" w:rsidRPr="009906F2" w:rsidRDefault="00D32A86" w:rsidP="00767B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D32A86" w:rsidRPr="009906F2" w:rsidRDefault="00D32A86" w:rsidP="00767B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D32A86" w:rsidRPr="009906F2" w:rsidRDefault="00D32A86" w:rsidP="00767B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D32A86" w:rsidRPr="009906F2" w:rsidRDefault="00D32A86" w:rsidP="00767B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D32A86" w:rsidRPr="009906F2" w:rsidRDefault="00D32A86" w:rsidP="00767B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D32A86" w:rsidRPr="009906F2" w:rsidRDefault="00D32A86" w:rsidP="00767B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D32A86" w:rsidRPr="009906F2" w:rsidRDefault="00D32A86" w:rsidP="00767B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D32A86" w:rsidRPr="009906F2" w:rsidRDefault="00D32A86" w:rsidP="00767B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F42F91" w:rsidRPr="009906F2" w:rsidRDefault="00F42F91" w:rsidP="00767B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D32A86" w:rsidRPr="009906F2" w:rsidRDefault="00D32A86" w:rsidP="00767B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0E16E2" w:rsidRPr="009906F2" w:rsidRDefault="000E16E2" w:rsidP="000E16E2">
      <w:pPr>
        <w:pStyle w:val="a3"/>
        <w:spacing w:before="0"/>
        <w:ind w:left="0" w:right="192"/>
        <w:jc w:val="center"/>
        <w:rPr>
          <w:b/>
          <w:color w:val="000000" w:themeColor="text1"/>
        </w:rPr>
      </w:pPr>
      <w:r w:rsidRPr="009906F2">
        <w:rPr>
          <w:b/>
          <w:color w:val="000000" w:themeColor="text1"/>
        </w:rPr>
        <w:lastRenderedPageBreak/>
        <w:t xml:space="preserve">Календарно </w:t>
      </w:r>
      <w:proofErr w:type="gramStart"/>
      <w:r w:rsidR="00B93582">
        <w:rPr>
          <w:b/>
          <w:color w:val="000000" w:themeColor="text1"/>
        </w:rPr>
        <w:t>-</w:t>
      </w:r>
      <w:r w:rsidRPr="009906F2">
        <w:rPr>
          <w:b/>
          <w:color w:val="000000" w:themeColor="text1"/>
        </w:rPr>
        <w:t>т</w:t>
      </w:r>
      <w:proofErr w:type="gramEnd"/>
      <w:r w:rsidRPr="009906F2">
        <w:rPr>
          <w:b/>
          <w:color w:val="000000" w:themeColor="text1"/>
        </w:rPr>
        <w:t>ематическое планирование</w:t>
      </w:r>
      <w:r w:rsidR="00ED5262" w:rsidRPr="009906F2">
        <w:rPr>
          <w:b/>
          <w:color w:val="000000" w:themeColor="text1"/>
        </w:rPr>
        <w:t xml:space="preserve"> занятий по коррекционному курсу «Ритмика»</w:t>
      </w:r>
      <w:r w:rsidRPr="009906F2">
        <w:rPr>
          <w:b/>
          <w:color w:val="000000" w:themeColor="text1"/>
        </w:rPr>
        <w:t>,</w:t>
      </w:r>
      <w:r w:rsidR="00B57911" w:rsidRPr="009906F2">
        <w:rPr>
          <w:b/>
          <w:color w:val="000000" w:themeColor="text1"/>
        </w:rPr>
        <w:t xml:space="preserve"> </w:t>
      </w:r>
      <w:r w:rsidRPr="009906F2">
        <w:rPr>
          <w:b/>
          <w:color w:val="000000" w:themeColor="text1"/>
        </w:rPr>
        <w:t>5 класс</w:t>
      </w:r>
    </w:p>
    <w:p w:rsidR="000E16E2" w:rsidRPr="009906F2" w:rsidRDefault="000E16E2" w:rsidP="000E16E2">
      <w:pPr>
        <w:pStyle w:val="a3"/>
        <w:spacing w:before="0"/>
        <w:ind w:left="0" w:right="192"/>
        <w:jc w:val="center"/>
        <w:rPr>
          <w:b/>
          <w:color w:val="000000" w:themeColor="text1"/>
        </w:rPr>
      </w:pPr>
    </w:p>
    <w:tbl>
      <w:tblPr>
        <w:tblStyle w:val="a6"/>
        <w:tblW w:w="4830" w:type="pct"/>
        <w:tblInd w:w="534" w:type="dxa"/>
        <w:tblLayout w:type="fixed"/>
        <w:tblLook w:val="04A0"/>
      </w:tblPr>
      <w:tblGrid>
        <w:gridCol w:w="542"/>
        <w:gridCol w:w="4278"/>
        <w:gridCol w:w="1134"/>
        <w:gridCol w:w="4678"/>
        <w:gridCol w:w="2410"/>
        <w:gridCol w:w="1134"/>
      </w:tblGrid>
      <w:tr w:rsidR="00C45F0F" w:rsidRPr="009906F2" w:rsidTr="00582901">
        <w:tc>
          <w:tcPr>
            <w:tcW w:w="191" w:type="pct"/>
          </w:tcPr>
          <w:p w:rsidR="00C45F0F" w:rsidRPr="009906F2" w:rsidRDefault="00582901" w:rsidP="00A659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</w:p>
        </w:tc>
        <w:tc>
          <w:tcPr>
            <w:tcW w:w="1509" w:type="pct"/>
          </w:tcPr>
          <w:p w:rsidR="00C45F0F" w:rsidRPr="009906F2" w:rsidRDefault="00C45F0F" w:rsidP="00A659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400" w:type="pct"/>
          </w:tcPr>
          <w:p w:rsidR="00C45F0F" w:rsidRPr="009906F2" w:rsidRDefault="00327972" w:rsidP="00A659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</w:t>
            </w:r>
            <w:proofErr w:type="spellEnd"/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-в</w:t>
            </w:r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о </w:t>
            </w:r>
            <w:proofErr w:type="spellStart"/>
            <w:r w:rsidR="00C45F0F"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650" w:type="pct"/>
          </w:tcPr>
          <w:p w:rsidR="00C45F0F" w:rsidRPr="009906F2" w:rsidRDefault="00C45F0F" w:rsidP="003D07B1">
            <w:pPr>
              <w:tabs>
                <w:tab w:val="left" w:pos="480"/>
                <w:tab w:val="center" w:pos="3529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906F2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Содержание учебной деятельности</w:t>
            </w:r>
          </w:p>
        </w:tc>
        <w:tc>
          <w:tcPr>
            <w:tcW w:w="850" w:type="pct"/>
          </w:tcPr>
          <w:p w:rsidR="00C45F0F" w:rsidRPr="009906F2" w:rsidRDefault="00C45F0F" w:rsidP="003D07B1">
            <w:pPr>
              <w:tabs>
                <w:tab w:val="left" w:pos="480"/>
                <w:tab w:val="center" w:pos="3529"/>
              </w:tabs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Планируемые результаты</w:t>
            </w:r>
          </w:p>
        </w:tc>
        <w:tc>
          <w:tcPr>
            <w:tcW w:w="400" w:type="pct"/>
          </w:tcPr>
          <w:p w:rsidR="00C45F0F" w:rsidRPr="009906F2" w:rsidRDefault="001D05E6" w:rsidP="003D07B1">
            <w:pPr>
              <w:tabs>
                <w:tab w:val="left" w:pos="480"/>
                <w:tab w:val="center" w:pos="3529"/>
              </w:tabs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Д</w:t>
            </w:r>
            <w:proofErr w:type="spellStart"/>
            <w:r w:rsidR="00C45F0F"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ата</w:t>
            </w:r>
            <w:proofErr w:type="spellEnd"/>
          </w:p>
        </w:tc>
      </w:tr>
      <w:tr w:rsidR="00C45F0F" w:rsidRPr="009906F2" w:rsidTr="00582901">
        <w:tc>
          <w:tcPr>
            <w:tcW w:w="191" w:type="pct"/>
          </w:tcPr>
          <w:p w:rsidR="00C45F0F" w:rsidRPr="009906F2" w:rsidRDefault="00C45F0F" w:rsidP="00A6598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09" w:type="pct"/>
          </w:tcPr>
          <w:p w:rsidR="00C45F0F" w:rsidRPr="009906F2" w:rsidRDefault="003533C7" w:rsidP="00D32A86">
            <w:pPr>
              <w:pStyle w:val="TableParagraph"/>
              <w:spacing w:line="237" w:lineRule="auto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Вводное занятие. </w:t>
            </w:r>
            <w:r w:rsidR="00D32A86" w:rsidRPr="009906F2">
              <w:rPr>
                <w:color w:val="000000" w:themeColor="text1"/>
                <w:sz w:val="24"/>
                <w:szCs w:val="24"/>
                <w:lang w:val="ru-RU"/>
              </w:rPr>
              <w:t>Соблюдение правил безопасности на занятиях ритмики.</w:t>
            </w:r>
          </w:p>
        </w:tc>
        <w:tc>
          <w:tcPr>
            <w:tcW w:w="400" w:type="pct"/>
          </w:tcPr>
          <w:p w:rsidR="00C45F0F" w:rsidRPr="009906F2" w:rsidRDefault="00C45F0F" w:rsidP="00A65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0" w:type="pct"/>
          </w:tcPr>
          <w:p w:rsidR="00C45F0F" w:rsidRPr="009906F2" w:rsidRDefault="00C45F0F" w:rsidP="00D32A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Беседа о технике безопасности</w:t>
            </w:r>
            <w:r w:rsidR="009F02AC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</w:t>
            </w:r>
            <w:r w:rsidR="009F02AC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уроке</w:t>
            </w:r>
            <w:r w:rsidR="009F02AC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</w:t>
            </w:r>
            <w:r w:rsidR="009F02AC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выполнении</w:t>
            </w:r>
            <w:r w:rsidR="009F02AC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упражнений,</w:t>
            </w:r>
            <w:r w:rsidR="009F02AC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разучивании танцев.</w:t>
            </w:r>
            <w:r w:rsidR="009F02AC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>Х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о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/>
              </w:rPr>
              <w:t>д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ь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1"/>
                <w:sz w:val="24"/>
                <w:szCs w:val="24"/>
                <w:lang w:val="ru-RU"/>
              </w:rPr>
              <w:t>б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/>
              </w:rPr>
              <w:t>а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="009F02AC" w:rsidRPr="00990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1"/>
                <w:sz w:val="24"/>
                <w:szCs w:val="24"/>
                <w:lang w:val="ru-RU"/>
              </w:rPr>
              <w:t>к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/>
              </w:rPr>
              <w:t>м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п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1"/>
                <w:sz w:val="24"/>
                <w:szCs w:val="24"/>
                <w:lang w:val="ru-RU"/>
              </w:rPr>
              <w:t>е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/>
              </w:rPr>
              <w:t>кс</w:t>
            </w:r>
            <w:r w:rsidR="009F02AC" w:rsidRPr="009906F2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ОРУ</w:t>
            </w:r>
            <w:r w:rsidR="009F02AC" w:rsidRPr="00990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/>
              </w:rPr>
              <w:t>бе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 пр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/>
              </w:rPr>
              <w:t>едме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/>
              </w:rPr>
              <w:t>а</w:t>
            </w:r>
            <w:r w:rsidR="00D32A86" w:rsidRPr="009906F2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pct"/>
          </w:tcPr>
          <w:p w:rsidR="00C45F0F" w:rsidRPr="009906F2" w:rsidRDefault="00C45F0F" w:rsidP="00D32A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Знать правила безопасности на занятиях ритмики</w:t>
            </w:r>
          </w:p>
        </w:tc>
        <w:tc>
          <w:tcPr>
            <w:tcW w:w="400" w:type="pct"/>
          </w:tcPr>
          <w:p w:rsidR="00C45F0F" w:rsidRPr="009906F2" w:rsidRDefault="00C45F0F" w:rsidP="00A65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45F0F" w:rsidRPr="009906F2" w:rsidTr="00582901">
        <w:tc>
          <w:tcPr>
            <w:tcW w:w="191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509" w:type="pct"/>
          </w:tcPr>
          <w:p w:rsidR="00C45F0F" w:rsidRPr="009906F2" w:rsidRDefault="00C45F0F" w:rsidP="00E31328">
            <w:pPr>
              <w:pStyle w:val="TableParagraph"/>
              <w:spacing w:line="237" w:lineRule="auto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906F2">
              <w:rPr>
                <w:b/>
                <w:color w:val="000000" w:themeColor="text1"/>
                <w:sz w:val="24"/>
                <w:lang w:val="ru-RU"/>
              </w:rPr>
              <w:t>Ритмико</w:t>
            </w:r>
            <w:proofErr w:type="spellEnd"/>
            <w:r w:rsidRPr="009906F2">
              <w:rPr>
                <w:b/>
                <w:color w:val="000000" w:themeColor="text1"/>
                <w:sz w:val="24"/>
                <w:lang w:val="ru-RU"/>
              </w:rPr>
              <w:t>–гимнастические</w:t>
            </w:r>
            <w:r w:rsidR="00ED7049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</w:t>
            </w:r>
            <w:r w:rsidR="007140E9" w:rsidRPr="009906F2">
              <w:rPr>
                <w:b/>
                <w:color w:val="000000" w:themeColor="text1"/>
                <w:sz w:val="24"/>
                <w:lang w:val="ru-RU"/>
              </w:rPr>
              <w:t>.</w:t>
            </w:r>
          </w:p>
          <w:p w:rsidR="00C45F0F" w:rsidRPr="009906F2" w:rsidRDefault="00C45F0F" w:rsidP="00550714">
            <w:pPr>
              <w:pStyle w:val="TableParagraph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Понятие</w:t>
            </w:r>
            <w:r w:rsidR="00ED7049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о правой,</w:t>
            </w:r>
            <w:r w:rsidR="00ED7049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левой</w:t>
            </w:r>
            <w:r w:rsidR="00ED7049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руке,</w:t>
            </w:r>
            <w:r w:rsidR="00ED7049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правой</w:t>
            </w:r>
            <w:r w:rsidR="00ED7049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левой стороне.</w:t>
            </w:r>
            <w:r w:rsidR="00ED7049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Повороты</w:t>
            </w:r>
            <w:r w:rsidR="00ED7049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="00ED7049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наклоны корпуса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1D05E6" w:rsidRPr="009906F2" w:rsidRDefault="0036496B" w:rsidP="00550714">
            <w:pPr>
              <w:pStyle w:val="TableParagraph"/>
              <w:ind w:left="0" w:right="59"/>
              <w:jc w:val="both"/>
              <w:rPr>
                <w:b/>
                <w:color w:val="000000" w:themeColor="text1"/>
                <w:sz w:val="24"/>
                <w:lang w:val="ru-RU"/>
              </w:rPr>
            </w:pPr>
            <w:r w:rsidRPr="009906F2">
              <w:rPr>
                <w:color w:val="000000" w:themeColor="text1"/>
                <w:sz w:val="24"/>
                <w:lang w:val="ru-RU"/>
              </w:rPr>
              <w:t>Упражнения с музыкальными инструментами</w:t>
            </w:r>
            <w:r w:rsidR="009F02AC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="002F2A82" w:rsidRPr="009906F2">
              <w:rPr>
                <w:color w:val="000000" w:themeColor="text1"/>
                <w:sz w:val="24"/>
                <w:lang w:val="ru-RU"/>
              </w:rPr>
              <w:t>(бубен).</w:t>
            </w:r>
          </w:p>
        </w:tc>
        <w:tc>
          <w:tcPr>
            <w:tcW w:w="400" w:type="pct"/>
          </w:tcPr>
          <w:p w:rsidR="00C45F0F" w:rsidRPr="009906F2" w:rsidRDefault="00C45F0F" w:rsidP="00A65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0" w:type="pct"/>
          </w:tcPr>
          <w:p w:rsidR="00CF5081" w:rsidRPr="009906F2" w:rsidRDefault="00CF5081" w:rsidP="00CF50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</w:t>
            </w:r>
            <w:r w:rsidR="0018738E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ение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наклон</w:t>
            </w:r>
            <w:r w:rsidR="0018738E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ов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и поворот</w:t>
            </w:r>
            <w:r w:rsidR="0018738E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ов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туловища вправо, влево (класть и поднимать предметы перед собой и сбоку).</w:t>
            </w:r>
          </w:p>
          <w:p w:rsidR="00CF5081" w:rsidRPr="009906F2" w:rsidRDefault="0018738E" w:rsidP="00CF50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Упражнения: в</w:t>
            </w:r>
            <w:r w:rsidR="00CF5081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ыставляют правую и левую ноги поочередно</w:t>
            </w:r>
            <w:r w:rsidR="00ED7049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="00CF5081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вперёд, назад, в стороны, в исходное положение.</w:t>
            </w:r>
          </w:p>
          <w:p w:rsidR="00C45F0F" w:rsidRPr="009906F2" w:rsidRDefault="00580B40" w:rsidP="00A6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Отработка одиночных и двойных ударов на </w:t>
            </w:r>
            <w:r w:rsidR="00D32A8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бубне</w:t>
            </w:r>
            <w:r w:rsidR="00B20C7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.</w:t>
            </w:r>
          </w:p>
        </w:tc>
        <w:tc>
          <w:tcPr>
            <w:tcW w:w="85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Уметь правильно выполнять повороты и наклоны.</w:t>
            </w:r>
          </w:p>
        </w:tc>
        <w:tc>
          <w:tcPr>
            <w:tcW w:w="40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45F0F" w:rsidRPr="009906F2" w:rsidTr="00582901">
        <w:tc>
          <w:tcPr>
            <w:tcW w:w="191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509" w:type="pct"/>
          </w:tcPr>
          <w:p w:rsidR="00C45F0F" w:rsidRPr="009906F2" w:rsidRDefault="00C45F0F" w:rsidP="00550714">
            <w:pPr>
              <w:pStyle w:val="TableParagraph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Танцевальные</w:t>
            </w:r>
            <w:r w:rsidR="00ED7049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упражнения.</w:t>
            </w:r>
          </w:p>
          <w:p w:rsidR="00C45F0F" w:rsidRPr="009906F2" w:rsidRDefault="00C45F0F" w:rsidP="00517023">
            <w:pPr>
              <w:pStyle w:val="TableParagraph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Основные танцевальные правила. Приветствие</w:t>
            </w:r>
            <w:r w:rsidR="00ED7049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(поклон).</w:t>
            </w:r>
            <w:r w:rsidR="00ED7049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Прохлопывание</w:t>
            </w:r>
            <w:proofErr w:type="spellEnd"/>
            <w:r w:rsidR="00ED7049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ритмического</w:t>
            </w:r>
            <w:r w:rsidR="00ED7049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рисунка прозвучавшей</w:t>
            </w:r>
            <w:r w:rsidR="00ED7049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мелодии.</w:t>
            </w:r>
            <w:r w:rsidR="00ED7049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Понятие</w:t>
            </w:r>
            <w:r w:rsidR="00ED7049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темпа</w:t>
            </w:r>
            <w:r w:rsidR="00ED7049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="00ED7049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ритма. Понятие</w:t>
            </w:r>
            <w:r w:rsidR="009F02AC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«музыкальная фраза», «длительность».</w:t>
            </w:r>
          </w:p>
        </w:tc>
        <w:tc>
          <w:tcPr>
            <w:tcW w:w="400" w:type="pct"/>
          </w:tcPr>
          <w:p w:rsidR="00C45F0F" w:rsidRPr="009906F2" w:rsidRDefault="00C45F0F" w:rsidP="00A65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0" w:type="pct"/>
          </w:tcPr>
          <w:p w:rsidR="00CF5081" w:rsidRPr="009906F2" w:rsidRDefault="00CF5081" w:rsidP="00CF508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Изуч</w:t>
            </w:r>
            <w:r w:rsidR="0018738E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ение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базовы</w:t>
            </w:r>
            <w:r w:rsidR="0018738E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х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движени</w:t>
            </w:r>
            <w:r w:rsidR="0018738E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й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аэробики; термины, определяющие характер музыки (5-6 терминов). Закрепл</w:t>
            </w:r>
            <w:r w:rsidR="0018738E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ение</w:t>
            </w:r>
            <w:r w:rsidR="009F02A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названи</w:t>
            </w:r>
            <w:r w:rsidR="0018738E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й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простых танцевальных</w:t>
            </w:r>
            <w:r w:rsidR="009F02A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шагов</w:t>
            </w:r>
            <w:r w:rsidR="009F02A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</w:t>
            </w:r>
            <w:r w:rsidR="009F02A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умение их</w:t>
            </w:r>
            <w:r w:rsidR="009F02A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выполнять.</w:t>
            </w:r>
          </w:p>
          <w:p w:rsidR="00CF5081" w:rsidRPr="009906F2" w:rsidRDefault="00071C87" w:rsidP="00CF50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Обучение эстрадным, сценическим танцам.</w:t>
            </w:r>
          </w:p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85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Уметь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выполнять простые ритмические, упражнения на счёт, с музыкальным сопровождением.</w:t>
            </w:r>
          </w:p>
        </w:tc>
        <w:tc>
          <w:tcPr>
            <w:tcW w:w="40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45F0F" w:rsidRPr="009906F2" w:rsidTr="00582901">
        <w:tc>
          <w:tcPr>
            <w:tcW w:w="191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509" w:type="pct"/>
          </w:tcPr>
          <w:p w:rsidR="00C45F0F" w:rsidRPr="009906F2" w:rsidRDefault="00C45F0F" w:rsidP="004C5EEC">
            <w:pPr>
              <w:pStyle w:val="TableParagraph"/>
              <w:spacing w:line="242" w:lineRule="auto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Игры</w:t>
            </w:r>
            <w:r w:rsidR="00C52A9B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под</w:t>
            </w:r>
            <w:r w:rsidR="00C52A9B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музыку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C45F0F" w:rsidRPr="009906F2" w:rsidRDefault="00C45F0F" w:rsidP="004C5EEC">
            <w:pPr>
              <w:pStyle w:val="TableParagraph"/>
              <w:spacing w:line="242" w:lineRule="auto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Музыкальные жанры</w:t>
            </w:r>
            <w:r w:rsidRPr="009906F2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песня, танец, марш.</w:t>
            </w:r>
            <w:r w:rsidR="00ED7049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Игры для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развития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активной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гибкости.</w:t>
            </w:r>
          </w:p>
        </w:tc>
        <w:tc>
          <w:tcPr>
            <w:tcW w:w="400" w:type="pct"/>
          </w:tcPr>
          <w:p w:rsidR="00C45F0F" w:rsidRPr="009906F2" w:rsidRDefault="00C45F0F" w:rsidP="00A65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0" w:type="pct"/>
          </w:tcPr>
          <w:p w:rsidR="00CF5081" w:rsidRPr="009906F2" w:rsidRDefault="0018738E" w:rsidP="00CF50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Знакомство</w:t>
            </w:r>
            <w:r w:rsidR="00672285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с п</w:t>
            </w:r>
            <w:r w:rsidR="00CF5081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онятия</w:t>
            </w:r>
            <w:r w:rsidR="00672285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ми</w:t>
            </w:r>
            <w:r w:rsidR="00CF5081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о трёх основных понятиях (жанрах) музыки: марш-песня-танец. </w:t>
            </w:r>
            <w:r w:rsidR="00672285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Движение </w:t>
            </w:r>
            <w:r w:rsidR="00CF5081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в соответствии с музыкальными образами.</w:t>
            </w:r>
          </w:p>
          <w:p w:rsidR="00C45F0F" w:rsidRPr="009906F2" w:rsidRDefault="00ED7049" w:rsidP="00672285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Игра</w:t>
            </w:r>
            <w:r w:rsidR="00672285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="000E6438" w:rsidRPr="009906F2">
              <w:rPr>
                <w:rStyle w:val="c5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«Топ, хлоп, шлеп, щелк».</w:t>
            </w:r>
            <w:r w:rsidR="000E6438" w:rsidRPr="009906F2">
              <w:rPr>
                <w:rStyle w:val="c1"/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85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Уметь сочетать движения рук, ног.</w:t>
            </w:r>
          </w:p>
        </w:tc>
        <w:tc>
          <w:tcPr>
            <w:tcW w:w="40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45F0F" w:rsidRPr="009906F2" w:rsidTr="00582901">
        <w:tc>
          <w:tcPr>
            <w:tcW w:w="191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509" w:type="pct"/>
          </w:tcPr>
          <w:p w:rsidR="00C45F0F" w:rsidRPr="009906F2" w:rsidRDefault="00C45F0F" w:rsidP="00E31328">
            <w:pPr>
              <w:pStyle w:val="TableParagraph"/>
              <w:spacing w:line="242" w:lineRule="auto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</w:t>
            </w:r>
            <w:r w:rsidR="00C52A9B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на</w:t>
            </w:r>
            <w:r w:rsidR="00C52A9B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ориентировку</w:t>
            </w:r>
            <w:r w:rsidR="00C52A9B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в</w:t>
            </w:r>
            <w:r w:rsidR="00C52A9B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пространстве</w:t>
            </w:r>
            <w:r w:rsidR="00C52A9B" w:rsidRPr="009906F2">
              <w:rPr>
                <w:b/>
                <w:color w:val="000000" w:themeColor="text1"/>
                <w:sz w:val="24"/>
                <w:lang w:val="ru-RU"/>
              </w:rPr>
              <w:t>.</w:t>
            </w:r>
          </w:p>
          <w:p w:rsidR="00C45F0F" w:rsidRPr="009906F2" w:rsidRDefault="00C45F0F" w:rsidP="00D32A86">
            <w:pPr>
              <w:pStyle w:val="TableParagraph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Разучивание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разминки.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32A86" w:rsidRPr="009906F2">
              <w:rPr>
                <w:color w:val="000000" w:themeColor="text1"/>
                <w:sz w:val="24"/>
                <w:szCs w:val="24"/>
                <w:lang w:val="ru-RU"/>
              </w:rPr>
              <w:t>П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остроение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линию,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колонну,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круг.</w:t>
            </w:r>
          </w:p>
        </w:tc>
        <w:tc>
          <w:tcPr>
            <w:tcW w:w="400" w:type="pct"/>
          </w:tcPr>
          <w:p w:rsidR="00C45F0F" w:rsidRPr="009906F2" w:rsidRDefault="00C45F0F" w:rsidP="00A65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0" w:type="pct"/>
          </w:tcPr>
          <w:p w:rsidR="00CF5081" w:rsidRPr="009906F2" w:rsidRDefault="00CF5081" w:rsidP="00CF50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</w:t>
            </w:r>
            <w:r w:rsidR="0018738E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ение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перестроени</w:t>
            </w:r>
            <w:r w:rsidR="0018738E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я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в линию, колонну, круг из шеренги, цепочки.</w:t>
            </w:r>
          </w:p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85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Уметь выполнять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построения и перестроения.</w:t>
            </w:r>
          </w:p>
        </w:tc>
        <w:tc>
          <w:tcPr>
            <w:tcW w:w="40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45F0F" w:rsidRPr="009906F2" w:rsidTr="00582901">
        <w:tc>
          <w:tcPr>
            <w:tcW w:w="191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509" w:type="pct"/>
          </w:tcPr>
          <w:p w:rsidR="00C45F0F" w:rsidRPr="009906F2" w:rsidRDefault="00C45F0F" w:rsidP="007140E9">
            <w:pPr>
              <w:pStyle w:val="TableParagraph"/>
              <w:spacing w:line="242" w:lineRule="auto"/>
              <w:ind w:left="0" w:right="59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Ритмико-гимнастические</w:t>
            </w:r>
            <w:r w:rsidR="00C52A9B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упражнения</w:t>
            </w:r>
            <w:r w:rsidR="00C52A9B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(хлопки, выстукивание,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притопы)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простых ритмических рисунков.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6496B" w:rsidRPr="009906F2">
              <w:rPr>
                <w:color w:val="000000" w:themeColor="text1"/>
                <w:sz w:val="24"/>
                <w:lang w:val="ru-RU"/>
              </w:rPr>
              <w:t>Упражнения с музыкальными инструментами</w:t>
            </w:r>
            <w:r w:rsidR="0018738E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="002F2A82" w:rsidRPr="009906F2">
              <w:rPr>
                <w:color w:val="000000" w:themeColor="text1"/>
                <w:sz w:val="24"/>
                <w:lang w:val="ru-RU"/>
              </w:rPr>
              <w:t>(ложки).</w:t>
            </w:r>
          </w:p>
        </w:tc>
        <w:tc>
          <w:tcPr>
            <w:tcW w:w="400" w:type="pct"/>
          </w:tcPr>
          <w:p w:rsidR="00C45F0F" w:rsidRPr="009906F2" w:rsidRDefault="00C45F0F" w:rsidP="00474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0" w:type="pct"/>
          </w:tcPr>
          <w:p w:rsidR="00B20C7C" w:rsidRPr="009906F2" w:rsidRDefault="0001505C" w:rsidP="00B20C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Отстукива</w:t>
            </w:r>
            <w:r w:rsidR="0018738E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ние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просты</w:t>
            </w:r>
            <w:r w:rsidR="0018738E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х</w:t>
            </w:r>
            <w:r w:rsidR="009F02A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="008E7021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ритмически</w:t>
            </w:r>
            <w:r w:rsidR="0018738E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х</w:t>
            </w:r>
            <w:r w:rsidR="008E7021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рисунк</w:t>
            </w:r>
            <w:r w:rsidR="0018738E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ов</w:t>
            </w:r>
            <w:r w:rsidR="008E7021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="00366BE9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на ложках</w:t>
            </w:r>
            <w:r w:rsidR="008E7021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, хлопки ладонями, </w:t>
            </w:r>
            <w:r w:rsidR="008E7021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притопы ногами.</w:t>
            </w:r>
            <w:r w:rsidR="00B20C7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Отработка одиночных и двойных ударов на ложках.</w:t>
            </w:r>
          </w:p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85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Уметь самостоятельно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сменять движения в соответствии со сменой </w:t>
            </w:r>
            <w:r w:rsidR="00366BE9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частей, музыкальных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фраз.</w:t>
            </w:r>
          </w:p>
        </w:tc>
        <w:tc>
          <w:tcPr>
            <w:tcW w:w="40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45F0F" w:rsidRPr="009906F2" w:rsidTr="00582901">
        <w:tc>
          <w:tcPr>
            <w:tcW w:w="191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1509" w:type="pct"/>
          </w:tcPr>
          <w:p w:rsidR="00C45F0F" w:rsidRPr="009906F2" w:rsidRDefault="00C45F0F" w:rsidP="00E31328">
            <w:pPr>
              <w:pStyle w:val="TableParagraph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Танцевальные</w:t>
            </w:r>
            <w:r w:rsidR="00C52A9B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упражнения.</w:t>
            </w:r>
          </w:p>
          <w:p w:rsidR="007140E9" w:rsidRPr="009906F2" w:rsidRDefault="00C45F0F" w:rsidP="00517023">
            <w:pPr>
              <w:pStyle w:val="TableParagraph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Паузы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движении.</w:t>
            </w:r>
          </w:p>
          <w:p w:rsidR="00C45F0F" w:rsidRPr="009906F2" w:rsidRDefault="00C52A9B" w:rsidP="00517023">
            <w:pPr>
              <w:pStyle w:val="TableParagraph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C45F0F" w:rsidRPr="009906F2">
              <w:rPr>
                <w:color w:val="000000" w:themeColor="text1"/>
                <w:sz w:val="24"/>
                <w:szCs w:val="24"/>
                <w:lang w:val="ru-RU"/>
              </w:rPr>
              <w:t>Маршевая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C45F0F" w:rsidRPr="009906F2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C45F0F" w:rsidRPr="009906F2">
              <w:rPr>
                <w:color w:val="000000" w:themeColor="text1"/>
                <w:sz w:val="24"/>
                <w:szCs w:val="24"/>
                <w:lang w:val="ru-RU"/>
              </w:rPr>
              <w:t>танцевальная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C45F0F" w:rsidRPr="009906F2">
              <w:rPr>
                <w:color w:val="000000" w:themeColor="text1"/>
                <w:sz w:val="24"/>
                <w:szCs w:val="24"/>
                <w:lang w:val="ru-RU"/>
              </w:rPr>
              <w:t>музыка.</w:t>
            </w:r>
          </w:p>
        </w:tc>
        <w:tc>
          <w:tcPr>
            <w:tcW w:w="400" w:type="pct"/>
          </w:tcPr>
          <w:p w:rsidR="00C45F0F" w:rsidRPr="009906F2" w:rsidRDefault="00C45F0F" w:rsidP="00474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0" w:type="pct"/>
          </w:tcPr>
          <w:p w:rsidR="00071C87" w:rsidRPr="009906F2" w:rsidRDefault="0018738E" w:rsidP="00071C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Отработка</w:t>
            </w:r>
            <w:r w:rsidR="002106BA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основны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</w:t>
            </w:r>
            <w:r w:rsidR="002106BA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характерны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</w:t>
            </w:r>
            <w:r w:rsidR="002106BA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танцевальных </w:t>
            </w:r>
            <w:r w:rsidR="002106BA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движени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й</w:t>
            </w:r>
            <w:r w:rsidR="002106BA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="009F02AC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71C87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Обучение эстрадным, сценическим танцам.</w:t>
            </w:r>
          </w:p>
          <w:p w:rsidR="00C45F0F" w:rsidRPr="009906F2" w:rsidRDefault="00C45F0F" w:rsidP="002106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Различать темп, понятия «медленно», «быстро». </w:t>
            </w:r>
          </w:p>
        </w:tc>
        <w:tc>
          <w:tcPr>
            <w:tcW w:w="40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45F0F" w:rsidRPr="009906F2" w:rsidTr="00582901">
        <w:tc>
          <w:tcPr>
            <w:tcW w:w="191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509" w:type="pct"/>
          </w:tcPr>
          <w:p w:rsidR="00C45F0F" w:rsidRPr="009906F2" w:rsidRDefault="00C45F0F" w:rsidP="00E31328">
            <w:pPr>
              <w:pStyle w:val="TableParagraph"/>
              <w:spacing w:line="242" w:lineRule="auto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Игры</w:t>
            </w:r>
            <w:r w:rsidR="00C52A9B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под</w:t>
            </w:r>
            <w:r w:rsidR="00C52A9B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музыку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C45F0F" w:rsidRPr="009906F2" w:rsidRDefault="00C45F0F" w:rsidP="00517023">
            <w:pPr>
              <w:pStyle w:val="TableParagraph"/>
              <w:spacing w:line="267" w:lineRule="exact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Общеразвивающие</w:t>
            </w:r>
            <w:proofErr w:type="spellEnd"/>
            <w:r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игры</w:t>
            </w:r>
            <w:r w:rsidRPr="009906F2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под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ритмические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композиции.</w:t>
            </w:r>
          </w:p>
        </w:tc>
        <w:tc>
          <w:tcPr>
            <w:tcW w:w="400" w:type="pct"/>
          </w:tcPr>
          <w:p w:rsidR="00C45F0F" w:rsidRPr="009906F2" w:rsidRDefault="00C45F0F" w:rsidP="00474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0" w:type="pct"/>
          </w:tcPr>
          <w:p w:rsidR="00C45F0F" w:rsidRPr="009906F2" w:rsidRDefault="002106BA" w:rsidP="00A6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Исполн</w:t>
            </w:r>
            <w:r w:rsidR="00C7209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ение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движени</w:t>
            </w:r>
            <w:r w:rsidR="00C7209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й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в характере музыки - четко, сильно, медленно, плавно</w:t>
            </w:r>
            <w:r w:rsidR="000E643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.</w:t>
            </w:r>
          </w:p>
          <w:p w:rsidR="000E6438" w:rsidRPr="009906F2" w:rsidRDefault="00ED7049" w:rsidP="00C72092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Игра</w:t>
            </w:r>
            <w:r w:rsidR="00C7209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="000E6438" w:rsidRPr="009906F2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«Найди игрушку».</w:t>
            </w:r>
          </w:p>
        </w:tc>
        <w:tc>
          <w:tcPr>
            <w:tcW w:w="85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Уметь правильно выполнять ритмические упражнения.</w:t>
            </w:r>
          </w:p>
        </w:tc>
        <w:tc>
          <w:tcPr>
            <w:tcW w:w="40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45F0F" w:rsidRPr="009906F2" w:rsidTr="00582901">
        <w:tc>
          <w:tcPr>
            <w:tcW w:w="191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1509" w:type="pct"/>
          </w:tcPr>
          <w:p w:rsidR="00C45F0F" w:rsidRPr="009906F2" w:rsidRDefault="00C45F0F" w:rsidP="00C72092">
            <w:pPr>
              <w:pStyle w:val="TableParagraph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Упражнения</w:t>
            </w:r>
            <w:r w:rsidR="00C52A9B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на</w:t>
            </w:r>
            <w:r w:rsidR="00C52A9B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ориентировку</w:t>
            </w:r>
            <w:r w:rsidR="00C52A9B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в</w:t>
            </w:r>
            <w:r w:rsidR="00C52A9B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пространстве: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перестроение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из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одной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колонны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C72092" w:rsidRPr="009906F2">
              <w:rPr>
                <w:color w:val="000000" w:themeColor="text1"/>
                <w:sz w:val="24"/>
                <w:szCs w:val="24"/>
                <w:lang w:val="ru-RU"/>
              </w:rPr>
              <w:t>две колонны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400" w:type="pct"/>
          </w:tcPr>
          <w:p w:rsidR="00C45F0F" w:rsidRPr="009906F2" w:rsidRDefault="00C45F0F" w:rsidP="00474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0" w:type="pct"/>
          </w:tcPr>
          <w:p w:rsidR="00C45F0F" w:rsidRPr="009906F2" w:rsidRDefault="00F06063" w:rsidP="00A6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Ориентировка</w:t>
            </w:r>
            <w:r w:rsidR="009F02AC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="009F02AC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направлении</w:t>
            </w:r>
            <w:r w:rsidR="009F02AC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движений при </w:t>
            </w:r>
            <w:r w:rsidR="003E4CFD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перестроении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Уметь выполнять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построения и перестроения.</w:t>
            </w:r>
          </w:p>
        </w:tc>
        <w:tc>
          <w:tcPr>
            <w:tcW w:w="40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45F0F" w:rsidRPr="009906F2" w:rsidTr="00582901">
        <w:tc>
          <w:tcPr>
            <w:tcW w:w="191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1509" w:type="pct"/>
          </w:tcPr>
          <w:p w:rsidR="00C45F0F" w:rsidRPr="009906F2" w:rsidRDefault="00C45F0F" w:rsidP="00517023">
            <w:pPr>
              <w:pStyle w:val="TableParagraph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906F2">
              <w:rPr>
                <w:b/>
                <w:color w:val="000000" w:themeColor="text1"/>
                <w:sz w:val="24"/>
                <w:lang w:val="ru-RU"/>
              </w:rPr>
              <w:t>Ритмико</w:t>
            </w:r>
            <w:proofErr w:type="spellEnd"/>
            <w:r w:rsidRPr="009906F2">
              <w:rPr>
                <w:b/>
                <w:color w:val="000000" w:themeColor="text1"/>
                <w:sz w:val="24"/>
                <w:lang w:val="ru-RU"/>
              </w:rPr>
              <w:t>–гимнастические</w:t>
            </w:r>
            <w:r w:rsidR="00C52A9B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</w:t>
            </w:r>
            <w:r w:rsidR="007140E9" w:rsidRPr="009906F2">
              <w:rPr>
                <w:b/>
                <w:color w:val="000000" w:themeColor="text1"/>
                <w:sz w:val="24"/>
                <w:lang w:val="ru-RU"/>
              </w:rPr>
              <w:t>.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Поза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исполнителя. Повороты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на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месте,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в движении,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наклоны</w:t>
            </w:r>
            <w:r w:rsidR="0036496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="0036496B" w:rsidRPr="009906F2">
              <w:rPr>
                <w:color w:val="000000" w:themeColor="text1"/>
                <w:sz w:val="24"/>
                <w:lang w:val="ru-RU"/>
              </w:rPr>
              <w:t>Упражнения с музыкальными инструментами</w:t>
            </w:r>
            <w:r w:rsidR="002F2A82" w:rsidRPr="009906F2">
              <w:rPr>
                <w:color w:val="000000" w:themeColor="text1"/>
                <w:sz w:val="24"/>
                <w:lang w:val="ru-RU"/>
              </w:rPr>
              <w:t xml:space="preserve"> (маракас).</w:t>
            </w:r>
          </w:p>
        </w:tc>
        <w:tc>
          <w:tcPr>
            <w:tcW w:w="400" w:type="pct"/>
          </w:tcPr>
          <w:p w:rsidR="00C45F0F" w:rsidRPr="009906F2" w:rsidRDefault="00C45F0F" w:rsidP="00474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50" w:type="pct"/>
          </w:tcPr>
          <w:p w:rsidR="003E4CFD" w:rsidRPr="009906F2" w:rsidRDefault="00C72092" w:rsidP="003E4C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Выполнение</w:t>
            </w:r>
            <w:r w:rsidR="003E4CFD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наклон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ов</w:t>
            </w:r>
            <w:r w:rsidR="003E4CFD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, поворот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ов</w:t>
            </w:r>
            <w:r w:rsidR="003E4CFD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,</w:t>
            </w:r>
            <w:r w:rsidR="009F02A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="003E4CFD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круговы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х</w:t>
            </w:r>
            <w:r w:rsidR="003E4CFD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движени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й</w:t>
            </w:r>
            <w:r w:rsidR="003E4CFD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головы, движения рук в разных направлениях, повороты туловища,</w:t>
            </w:r>
            <w:r w:rsidR="009F02A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="003E4CFD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выбрасывание рук вперед, в стороны, вверх.</w:t>
            </w:r>
            <w:r w:rsidR="00B20C7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Отработка одиночных и двойных ударов на маракасах.</w:t>
            </w:r>
          </w:p>
        </w:tc>
        <w:tc>
          <w:tcPr>
            <w:tcW w:w="85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Правильное выполнение поворотов на месте и в движении.</w:t>
            </w:r>
          </w:p>
        </w:tc>
        <w:tc>
          <w:tcPr>
            <w:tcW w:w="40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45F0F" w:rsidRPr="009906F2" w:rsidTr="00582901">
        <w:tc>
          <w:tcPr>
            <w:tcW w:w="191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1509" w:type="pct"/>
          </w:tcPr>
          <w:p w:rsidR="00C45F0F" w:rsidRPr="009906F2" w:rsidRDefault="00C45F0F" w:rsidP="004C5EEC">
            <w:pPr>
              <w:pStyle w:val="TableParagraph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Танцевальные</w:t>
            </w:r>
            <w:r w:rsidR="00C52A9B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упражнения.</w:t>
            </w:r>
          </w:p>
          <w:p w:rsidR="00C45F0F" w:rsidRPr="009906F2" w:rsidRDefault="00C45F0F" w:rsidP="00517023">
            <w:pPr>
              <w:pStyle w:val="TableParagraph"/>
              <w:spacing w:line="237" w:lineRule="auto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Танцевальные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шаги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(с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479A8" w:rsidRPr="009906F2">
              <w:rPr>
                <w:color w:val="000000" w:themeColor="text1"/>
                <w:sz w:val="24"/>
                <w:szCs w:val="24"/>
                <w:lang w:val="ru-RU"/>
              </w:rPr>
              <w:t>носка, с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подъёмом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ноги,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согнутой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колене.)</w:t>
            </w:r>
          </w:p>
        </w:tc>
        <w:tc>
          <w:tcPr>
            <w:tcW w:w="400" w:type="pct"/>
          </w:tcPr>
          <w:p w:rsidR="00C45F0F" w:rsidRPr="009906F2" w:rsidRDefault="00C45F0F" w:rsidP="00474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0" w:type="pct"/>
          </w:tcPr>
          <w:p w:rsidR="00C45F0F" w:rsidRPr="009906F2" w:rsidRDefault="004A34DA" w:rsidP="00A6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Исполн</w:t>
            </w:r>
            <w:r w:rsidR="00C7209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ение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движени</w:t>
            </w:r>
            <w:r w:rsidR="00C7209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й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пружинно, плавно, спокойно, с размахом, применяя известные элементы движений и танца. </w:t>
            </w:r>
            <w:r w:rsidR="00071C87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Обучение эстрадным, сценическим танцам.</w:t>
            </w:r>
          </w:p>
        </w:tc>
        <w:tc>
          <w:tcPr>
            <w:tcW w:w="85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Уметь правильно выполнять танцевальные шаги.</w:t>
            </w:r>
          </w:p>
        </w:tc>
        <w:tc>
          <w:tcPr>
            <w:tcW w:w="40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45F0F" w:rsidRPr="009906F2" w:rsidTr="00582901">
        <w:tc>
          <w:tcPr>
            <w:tcW w:w="191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1509" w:type="pct"/>
          </w:tcPr>
          <w:p w:rsidR="00C45F0F" w:rsidRPr="009906F2" w:rsidRDefault="00C45F0F" w:rsidP="00517023">
            <w:pPr>
              <w:pStyle w:val="TableParagraph"/>
              <w:spacing w:line="237" w:lineRule="auto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Игры</w:t>
            </w:r>
            <w:r w:rsidR="00C52A9B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под</w:t>
            </w:r>
            <w:r w:rsidR="00C52A9B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музыку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Танцевальные игры для развития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музыкальности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слуха.</w:t>
            </w:r>
          </w:p>
        </w:tc>
        <w:tc>
          <w:tcPr>
            <w:tcW w:w="400" w:type="pct"/>
          </w:tcPr>
          <w:p w:rsidR="00C45F0F" w:rsidRPr="009906F2" w:rsidRDefault="00C45F0F" w:rsidP="00474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0" w:type="pct"/>
          </w:tcPr>
          <w:p w:rsidR="00C45F0F" w:rsidRPr="009906F2" w:rsidRDefault="002106BA" w:rsidP="00A6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Переда</w:t>
            </w:r>
            <w:r w:rsidR="00C7209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ча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притопами, хлопками и другими движениями резк</w:t>
            </w:r>
            <w:r w:rsidR="00C7209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 акценты в музыке.</w:t>
            </w:r>
          </w:p>
          <w:p w:rsidR="000E6438" w:rsidRPr="009906F2" w:rsidRDefault="00C72092" w:rsidP="00C72092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Игра </w:t>
            </w:r>
            <w:r w:rsidR="000E6438" w:rsidRPr="009906F2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«Узнай свою музыку».</w:t>
            </w:r>
          </w:p>
          <w:p w:rsidR="000E6438" w:rsidRPr="009906F2" w:rsidRDefault="000E6438" w:rsidP="0053658E">
            <w:pPr>
              <w:pStyle w:val="c2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lang w:val="ru-RU"/>
              </w:rPr>
            </w:pPr>
          </w:p>
        </w:tc>
        <w:tc>
          <w:tcPr>
            <w:tcW w:w="85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играть в танцевальные игры для развития музыкальности и слуха.</w:t>
            </w:r>
          </w:p>
        </w:tc>
        <w:tc>
          <w:tcPr>
            <w:tcW w:w="40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45F0F" w:rsidRPr="009906F2" w:rsidTr="00582901">
        <w:tc>
          <w:tcPr>
            <w:tcW w:w="191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1509" w:type="pct"/>
          </w:tcPr>
          <w:p w:rsidR="00C45F0F" w:rsidRPr="009906F2" w:rsidRDefault="00C45F0F" w:rsidP="00E31328">
            <w:pPr>
              <w:pStyle w:val="TableParagraph"/>
              <w:spacing w:line="242" w:lineRule="auto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</w:t>
            </w:r>
            <w:r w:rsidR="00C52A9B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на</w:t>
            </w:r>
            <w:r w:rsidR="00C52A9B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ориентировку</w:t>
            </w:r>
            <w:r w:rsidR="00C52A9B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в</w:t>
            </w:r>
            <w:r w:rsidR="00C52A9B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пространстве</w:t>
            </w:r>
            <w:r w:rsidR="00C52A9B" w:rsidRPr="009906F2">
              <w:rPr>
                <w:b/>
                <w:color w:val="000000" w:themeColor="text1"/>
                <w:sz w:val="24"/>
                <w:lang w:val="ru-RU"/>
              </w:rPr>
              <w:t>.</w:t>
            </w:r>
          </w:p>
          <w:p w:rsidR="00C45F0F" w:rsidRPr="009906F2" w:rsidRDefault="00C45F0F" w:rsidP="00517023">
            <w:pPr>
              <w:pStyle w:val="TableParagraph"/>
              <w:spacing w:line="237" w:lineRule="auto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Фигуры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танце. Квадрат,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круг, линия,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змейка.</w:t>
            </w:r>
          </w:p>
        </w:tc>
        <w:tc>
          <w:tcPr>
            <w:tcW w:w="400" w:type="pct"/>
          </w:tcPr>
          <w:p w:rsidR="00C45F0F" w:rsidRPr="009906F2" w:rsidRDefault="00C45F0F" w:rsidP="00474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0" w:type="pct"/>
          </w:tcPr>
          <w:p w:rsidR="00C45F0F" w:rsidRPr="009906F2" w:rsidRDefault="00C72092" w:rsidP="00C720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Обучение о</w:t>
            </w:r>
            <w:r w:rsidR="00F06063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риентир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овке</w:t>
            </w:r>
            <w:r w:rsidR="00F06063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в направлении движений вперед, назад, в круг, из круга, квадрат, линия, змейка.</w:t>
            </w:r>
          </w:p>
        </w:tc>
        <w:tc>
          <w:tcPr>
            <w:tcW w:w="85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Уметь правильно выстраиваться в фигуры.</w:t>
            </w:r>
          </w:p>
        </w:tc>
        <w:tc>
          <w:tcPr>
            <w:tcW w:w="40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45F0F" w:rsidRPr="009906F2" w:rsidTr="00582901">
        <w:tc>
          <w:tcPr>
            <w:tcW w:w="191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1509" w:type="pct"/>
          </w:tcPr>
          <w:p w:rsidR="00C45F0F" w:rsidRPr="009906F2" w:rsidRDefault="00C45F0F" w:rsidP="009479A8">
            <w:pPr>
              <w:pStyle w:val="TableParagraph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906F2">
              <w:rPr>
                <w:b/>
                <w:color w:val="000000" w:themeColor="text1"/>
                <w:sz w:val="24"/>
                <w:lang w:val="ru-RU"/>
              </w:rPr>
              <w:t>Ритмико</w:t>
            </w:r>
            <w:proofErr w:type="spellEnd"/>
            <w:r w:rsidRPr="009906F2">
              <w:rPr>
                <w:b/>
                <w:color w:val="000000" w:themeColor="text1"/>
                <w:sz w:val="24"/>
                <w:lang w:val="ru-RU"/>
              </w:rPr>
              <w:t>–гимнастические</w:t>
            </w:r>
            <w:r w:rsidR="00C52A9B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</w:t>
            </w:r>
            <w:r w:rsidR="00C52A9B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на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координацию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движений.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Ходьба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координацией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рук,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ног.</w:t>
            </w:r>
            <w:r w:rsidR="0036496B" w:rsidRPr="009906F2">
              <w:rPr>
                <w:color w:val="000000" w:themeColor="text1"/>
                <w:sz w:val="24"/>
                <w:lang w:val="ru-RU"/>
              </w:rPr>
              <w:t xml:space="preserve"> Упражнения с музыкальными инструментами</w:t>
            </w:r>
            <w:r w:rsidR="002F2A82" w:rsidRPr="009906F2">
              <w:rPr>
                <w:color w:val="000000" w:themeColor="text1"/>
                <w:sz w:val="24"/>
                <w:lang w:val="ru-RU"/>
              </w:rPr>
              <w:t xml:space="preserve"> (трещотки).</w:t>
            </w:r>
          </w:p>
        </w:tc>
        <w:tc>
          <w:tcPr>
            <w:tcW w:w="400" w:type="pct"/>
          </w:tcPr>
          <w:p w:rsidR="00C45F0F" w:rsidRPr="009906F2" w:rsidRDefault="00C45F0F" w:rsidP="00474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0" w:type="pct"/>
          </w:tcPr>
          <w:p w:rsidR="00C45F0F" w:rsidRPr="009906F2" w:rsidRDefault="003E4CFD" w:rsidP="00A6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</w:t>
            </w:r>
            <w:r w:rsidR="00C7209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ение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упражнени</w:t>
            </w:r>
            <w:r w:rsidR="00C7209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й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на движение </w:t>
            </w:r>
            <w:r w:rsidR="00F64947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координации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рук в разных направлениях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без предметов и с предметами.</w:t>
            </w:r>
            <w:r w:rsidR="00B20C7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Отработка одиночных и двойных ударов на трещотках.</w:t>
            </w:r>
          </w:p>
        </w:tc>
        <w:tc>
          <w:tcPr>
            <w:tcW w:w="85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Научить к упражнениям на </w:t>
            </w: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координацию </w:t>
            </w:r>
            <w:r w:rsidR="00366BE9"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движений,</w:t>
            </w: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ходьбу с координацией рук и ног.</w:t>
            </w:r>
          </w:p>
        </w:tc>
        <w:tc>
          <w:tcPr>
            <w:tcW w:w="40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45F0F" w:rsidRPr="009906F2" w:rsidTr="00582901">
        <w:tc>
          <w:tcPr>
            <w:tcW w:w="191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1509" w:type="pct"/>
          </w:tcPr>
          <w:p w:rsidR="00C45F0F" w:rsidRPr="009906F2" w:rsidRDefault="00C45F0F" w:rsidP="00E31328">
            <w:pPr>
              <w:pStyle w:val="TableParagraph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Танцевальные</w:t>
            </w:r>
            <w:r w:rsidR="00C52A9B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упражнения.</w:t>
            </w:r>
          </w:p>
          <w:p w:rsidR="00C45F0F" w:rsidRPr="009906F2" w:rsidRDefault="00C45F0F" w:rsidP="00C72092">
            <w:pPr>
              <w:pStyle w:val="TableParagraph"/>
              <w:spacing w:line="242" w:lineRule="auto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Танцевальные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шаги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на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месте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479A8" w:rsidRPr="009906F2">
              <w:rPr>
                <w:color w:val="000000" w:themeColor="text1"/>
                <w:sz w:val="24"/>
                <w:szCs w:val="24"/>
                <w:lang w:val="ru-RU"/>
              </w:rPr>
              <w:t>движении, со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сменой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положения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рук.</w:t>
            </w:r>
          </w:p>
        </w:tc>
        <w:tc>
          <w:tcPr>
            <w:tcW w:w="400" w:type="pct"/>
          </w:tcPr>
          <w:p w:rsidR="00C45F0F" w:rsidRPr="009906F2" w:rsidRDefault="00C45F0F" w:rsidP="00474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0" w:type="pct"/>
          </w:tcPr>
          <w:p w:rsidR="004A34DA" w:rsidRPr="009906F2" w:rsidRDefault="004A34DA" w:rsidP="004A34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Примен</w:t>
            </w:r>
            <w:r w:rsidR="00C7209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ение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позиции ног и рук классического танца, народно - сценического танца. </w:t>
            </w:r>
          </w:p>
          <w:p w:rsidR="00071C87" w:rsidRPr="009906F2" w:rsidRDefault="00071C87" w:rsidP="00071C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Обучение эстрадным, сценическим танцам.</w:t>
            </w:r>
          </w:p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Уметь правильно выполнять танцевальные шаги на месте и в передвижении со сменой положения рук.</w:t>
            </w:r>
          </w:p>
        </w:tc>
        <w:tc>
          <w:tcPr>
            <w:tcW w:w="40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45F0F" w:rsidRPr="009906F2" w:rsidTr="00582901">
        <w:tc>
          <w:tcPr>
            <w:tcW w:w="191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1509" w:type="pct"/>
          </w:tcPr>
          <w:p w:rsidR="00C45F0F" w:rsidRPr="009906F2" w:rsidRDefault="00C45F0F" w:rsidP="00517023">
            <w:pPr>
              <w:pStyle w:val="TableParagraph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Игры</w:t>
            </w:r>
            <w:r w:rsidR="00C52A9B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под</w:t>
            </w:r>
            <w:r w:rsidR="00C52A9B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музыку.</w:t>
            </w:r>
            <w:r w:rsidR="00C52A9B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Ритмическая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комбинация: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шаги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на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месте,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остановкой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на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каблук.</w:t>
            </w:r>
          </w:p>
        </w:tc>
        <w:tc>
          <w:tcPr>
            <w:tcW w:w="400" w:type="pct"/>
          </w:tcPr>
          <w:p w:rsidR="00C45F0F" w:rsidRPr="009906F2" w:rsidRDefault="00C45F0F" w:rsidP="00474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0" w:type="pct"/>
          </w:tcPr>
          <w:p w:rsidR="00C45F0F" w:rsidRPr="009906F2" w:rsidRDefault="002106BA" w:rsidP="00A6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</w:t>
            </w:r>
            <w:r w:rsidR="00C7209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ение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имитационны</w:t>
            </w:r>
            <w:proofErr w:type="spellEnd"/>
            <w:r w:rsidR="00C7209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игры, движения.</w:t>
            </w:r>
          </w:p>
          <w:p w:rsidR="000E6438" w:rsidRPr="009906F2" w:rsidRDefault="00C72092" w:rsidP="00C7209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Игра </w:t>
            </w:r>
            <w:r w:rsidR="000E6438" w:rsidRPr="009906F2">
              <w:rPr>
                <w:rStyle w:val="c5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«Топ, хлоп, шлеп, щелк».</w:t>
            </w:r>
            <w:r w:rsidR="000E6438" w:rsidRPr="009906F2">
              <w:rPr>
                <w:rStyle w:val="c1"/>
                <w:rFonts w:ascii="Times New Roman" w:hAnsi="Times New Roman" w:cs="Times New Roman"/>
                <w:color w:val="000000" w:themeColor="text1"/>
              </w:rPr>
              <w:t> </w:t>
            </w:r>
            <w:r w:rsidR="0053658E" w:rsidRPr="009906F2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85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Научиться играть под музыку с комбинацией, шаги на месте, с остановкой на каблук. </w:t>
            </w:r>
          </w:p>
        </w:tc>
        <w:tc>
          <w:tcPr>
            <w:tcW w:w="40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45F0F" w:rsidRPr="009906F2" w:rsidTr="00582901">
        <w:tc>
          <w:tcPr>
            <w:tcW w:w="191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1509" w:type="pct"/>
          </w:tcPr>
          <w:p w:rsidR="00C45F0F" w:rsidRPr="009906F2" w:rsidRDefault="00C45F0F" w:rsidP="00C72092">
            <w:pPr>
              <w:pStyle w:val="TableParagraph"/>
              <w:ind w:left="0" w:right="59"/>
              <w:jc w:val="both"/>
              <w:rPr>
                <w:b/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Упражнения</w:t>
            </w:r>
            <w:r w:rsidR="00C52A9B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на</w:t>
            </w:r>
            <w:r w:rsidR="00C52A9B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ориентировку</w:t>
            </w:r>
            <w:r w:rsidR="00C52A9B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в</w:t>
            </w:r>
            <w:r w:rsidR="00C52A9B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пространстве</w:t>
            </w:r>
            <w:r w:rsidR="00784DB5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Ходьба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высоким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подниманием</w:t>
            </w:r>
            <w:r w:rsidR="00C52A9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C72092" w:rsidRPr="009906F2">
              <w:rPr>
                <w:color w:val="000000" w:themeColor="text1"/>
                <w:sz w:val="24"/>
                <w:szCs w:val="24"/>
                <w:lang w:val="ru-RU"/>
              </w:rPr>
              <w:t>к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олен</w:t>
            </w:r>
            <w:r w:rsidR="00C72092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и легкий бег.</w:t>
            </w:r>
          </w:p>
        </w:tc>
        <w:tc>
          <w:tcPr>
            <w:tcW w:w="400" w:type="pct"/>
          </w:tcPr>
          <w:p w:rsidR="00C45F0F" w:rsidRPr="009906F2" w:rsidRDefault="00C45F0F" w:rsidP="00474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0" w:type="pct"/>
          </w:tcPr>
          <w:p w:rsidR="00C45F0F" w:rsidRPr="009906F2" w:rsidRDefault="00F06063" w:rsidP="00A659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Ходьба</w:t>
            </w:r>
            <w:r w:rsidR="00F01E73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="00F01E73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бег</w:t>
            </w:r>
            <w:r w:rsidR="00F01E73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(с</w:t>
            </w:r>
            <w:r w:rsidR="00F01E73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высоким</w:t>
            </w:r>
            <w:r w:rsidR="00F01E73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подниманием</w:t>
            </w:r>
            <w:r w:rsidR="00F01E73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колен,</w:t>
            </w:r>
            <w:r w:rsidR="00F01E73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="00F01E73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отбрасыванием</w:t>
            </w:r>
            <w:r w:rsidR="00F01E73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прямой</w:t>
            </w:r>
            <w:r w:rsidR="00F01E73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ноги</w:t>
            </w:r>
            <w:r w:rsidR="00F01E73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вперед</w:t>
            </w:r>
            <w:r w:rsidR="00F01E73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="00F01E73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оттягиванием</w:t>
            </w:r>
            <w:r w:rsidR="00F01E73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носка).</w:t>
            </w:r>
          </w:p>
        </w:tc>
        <w:tc>
          <w:tcPr>
            <w:tcW w:w="85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видам ходьбы</w:t>
            </w:r>
          </w:p>
        </w:tc>
        <w:tc>
          <w:tcPr>
            <w:tcW w:w="40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45F0F" w:rsidRPr="009906F2" w:rsidTr="00582901">
        <w:tc>
          <w:tcPr>
            <w:tcW w:w="191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1509" w:type="pct"/>
          </w:tcPr>
          <w:p w:rsidR="00C45F0F" w:rsidRPr="009906F2" w:rsidRDefault="00C45F0F" w:rsidP="00517023">
            <w:pPr>
              <w:pStyle w:val="TableParagraph"/>
              <w:spacing w:line="242" w:lineRule="auto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906F2">
              <w:rPr>
                <w:b/>
                <w:color w:val="000000" w:themeColor="text1"/>
                <w:sz w:val="24"/>
                <w:lang w:val="ru-RU"/>
              </w:rPr>
              <w:t>Ритмико</w:t>
            </w:r>
            <w:proofErr w:type="spellEnd"/>
            <w:r w:rsidRPr="009906F2">
              <w:rPr>
                <w:b/>
                <w:color w:val="000000" w:themeColor="text1"/>
                <w:sz w:val="24"/>
                <w:lang w:val="ru-RU"/>
              </w:rPr>
              <w:t>–гимнастические</w:t>
            </w:r>
            <w:r w:rsidR="00F01E73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</w:t>
            </w:r>
            <w:r w:rsidR="00F01E73" w:rsidRPr="009906F2">
              <w:rPr>
                <w:b/>
                <w:color w:val="000000" w:themeColor="text1"/>
                <w:sz w:val="24"/>
                <w:lang w:val="ru-RU"/>
              </w:rPr>
              <w:t xml:space="preserve">.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Ходьба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остановкой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на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пятках,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на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носках.</w:t>
            </w:r>
            <w:r w:rsidR="0036496B" w:rsidRPr="009906F2">
              <w:rPr>
                <w:color w:val="000000" w:themeColor="text1"/>
                <w:sz w:val="24"/>
                <w:lang w:val="ru-RU"/>
              </w:rPr>
              <w:t xml:space="preserve"> Упражнения с музыкальными инструментами</w:t>
            </w:r>
            <w:r w:rsidR="002F2A82" w:rsidRPr="009906F2">
              <w:rPr>
                <w:color w:val="000000" w:themeColor="text1"/>
                <w:sz w:val="24"/>
                <w:lang w:val="ru-RU"/>
              </w:rPr>
              <w:t xml:space="preserve"> (бубен).</w:t>
            </w:r>
          </w:p>
        </w:tc>
        <w:tc>
          <w:tcPr>
            <w:tcW w:w="400" w:type="pct"/>
          </w:tcPr>
          <w:p w:rsidR="00C45F0F" w:rsidRPr="009906F2" w:rsidRDefault="00C45F0F" w:rsidP="00474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50" w:type="pct"/>
          </w:tcPr>
          <w:p w:rsidR="00F64947" w:rsidRPr="009906F2" w:rsidRDefault="00F64947" w:rsidP="00F6494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Перено</w:t>
            </w:r>
            <w:r w:rsidR="007D2F0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 тяжести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тела с ноги на ногу, из</w:t>
            </w:r>
            <w:r w:rsidR="009F02A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стороны в сторону. </w:t>
            </w:r>
            <w:r w:rsidR="00B20C7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Отработка </w:t>
            </w:r>
            <w:r w:rsidR="00B20C7C" w:rsidRPr="009906F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попе</w:t>
            </w:r>
            <w:r w:rsidR="007D2F0C" w:rsidRPr="009906F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ременно одиночных ударов на буб</w:t>
            </w:r>
            <w:r w:rsidR="00B20C7C" w:rsidRPr="009906F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не.</w:t>
            </w:r>
          </w:p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видам ходьбы.</w:t>
            </w:r>
          </w:p>
        </w:tc>
        <w:tc>
          <w:tcPr>
            <w:tcW w:w="40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45F0F" w:rsidRPr="009906F2" w:rsidTr="00582901">
        <w:tc>
          <w:tcPr>
            <w:tcW w:w="191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1509" w:type="pct"/>
          </w:tcPr>
          <w:p w:rsidR="00C45F0F" w:rsidRPr="009906F2" w:rsidRDefault="00C45F0F" w:rsidP="00C97F7D">
            <w:pPr>
              <w:pStyle w:val="TableParagraph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Танцевальные</w:t>
            </w:r>
            <w:r w:rsidR="00F01E73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упражнения.</w:t>
            </w:r>
          </w:p>
          <w:p w:rsidR="00C45F0F" w:rsidRPr="009906F2" w:rsidRDefault="00C45F0F" w:rsidP="00517023">
            <w:pPr>
              <w:pStyle w:val="TableParagraph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Прямые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позиции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ног, рук.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Основные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правила.</w:t>
            </w:r>
          </w:p>
        </w:tc>
        <w:tc>
          <w:tcPr>
            <w:tcW w:w="400" w:type="pct"/>
          </w:tcPr>
          <w:p w:rsidR="00C45F0F" w:rsidRPr="009906F2" w:rsidRDefault="00C45F0F" w:rsidP="00474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0" w:type="pct"/>
          </w:tcPr>
          <w:p w:rsidR="004A34DA" w:rsidRPr="009906F2" w:rsidRDefault="004A34DA" w:rsidP="004A34DA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Закрепл</w:t>
            </w:r>
            <w:r w:rsidR="007D2F0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ение</w:t>
            </w:r>
            <w:r w:rsidR="00F01E73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названи</w:t>
            </w:r>
            <w:r w:rsidR="007D2F0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й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простых танцевальных</w:t>
            </w:r>
            <w:r w:rsidR="00F01E73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шагов</w:t>
            </w:r>
            <w:r w:rsidR="00F01E73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</w:t>
            </w:r>
            <w:r w:rsidR="00F01E73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умение их</w:t>
            </w:r>
            <w:r w:rsidR="00F01E73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выполнять.</w:t>
            </w:r>
          </w:p>
          <w:p w:rsidR="00C45F0F" w:rsidRPr="009906F2" w:rsidRDefault="00071C87" w:rsidP="007140E9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Обучение эстрадным, сценическим танцам.</w:t>
            </w:r>
          </w:p>
        </w:tc>
        <w:tc>
          <w:tcPr>
            <w:tcW w:w="85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Знать основные правила прямых позиций ног и рук и правильно их выполнять.</w:t>
            </w:r>
          </w:p>
        </w:tc>
        <w:tc>
          <w:tcPr>
            <w:tcW w:w="40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45F0F" w:rsidRPr="009906F2" w:rsidTr="00582901">
        <w:tc>
          <w:tcPr>
            <w:tcW w:w="191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1509" w:type="pct"/>
          </w:tcPr>
          <w:p w:rsidR="00C45F0F" w:rsidRPr="009906F2" w:rsidRDefault="00C45F0F" w:rsidP="002106BA">
            <w:pPr>
              <w:pStyle w:val="TableParagraph"/>
              <w:spacing w:line="242" w:lineRule="auto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Игры</w:t>
            </w:r>
            <w:r w:rsidR="00F01E73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под</w:t>
            </w:r>
            <w:r w:rsidR="00F01E73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музыку.</w:t>
            </w:r>
            <w:r w:rsidR="00F01E73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106BA" w:rsidRPr="009906F2">
              <w:rPr>
                <w:color w:val="000000" w:themeColor="text1"/>
                <w:sz w:val="24"/>
                <w:lang w:val="ru-RU"/>
              </w:rPr>
              <w:t>Прохлопывание</w:t>
            </w:r>
            <w:proofErr w:type="spellEnd"/>
            <w:r w:rsidR="00F01E73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="002106BA" w:rsidRPr="009906F2">
              <w:rPr>
                <w:color w:val="000000" w:themeColor="text1"/>
                <w:sz w:val="24"/>
                <w:lang w:val="ru-RU"/>
              </w:rPr>
              <w:t>ритмических</w:t>
            </w:r>
            <w:r w:rsidR="00F01E73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="002106BA" w:rsidRPr="009906F2">
              <w:rPr>
                <w:color w:val="000000" w:themeColor="text1"/>
                <w:sz w:val="24"/>
                <w:lang w:val="ru-RU"/>
              </w:rPr>
              <w:t>рисунков с проговариванием</w:t>
            </w:r>
            <w:r w:rsidR="00F01E73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="002106BA" w:rsidRPr="009906F2">
              <w:rPr>
                <w:color w:val="000000" w:themeColor="text1"/>
                <w:sz w:val="24"/>
                <w:lang w:val="ru-RU"/>
              </w:rPr>
              <w:t>стихов</w:t>
            </w:r>
            <w:r w:rsidR="00F01E73" w:rsidRPr="009906F2">
              <w:rPr>
                <w:color w:val="000000" w:themeColor="text1"/>
                <w:sz w:val="24"/>
                <w:lang w:val="ru-RU"/>
              </w:rPr>
              <w:t>.</w:t>
            </w:r>
          </w:p>
        </w:tc>
        <w:tc>
          <w:tcPr>
            <w:tcW w:w="400" w:type="pct"/>
          </w:tcPr>
          <w:p w:rsidR="00C45F0F" w:rsidRPr="009906F2" w:rsidRDefault="00C45F0F" w:rsidP="00474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0" w:type="pct"/>
          </w:tcPr>
          <w:p w:rsidR="002106BA" w:rsidRPr="009906F2" w:rsidRDefault="007D2F0C" w:rsidP="002106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</w:t>
            </w:r>
            <w:r w:rsidR="002106BA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гры с пением и речевым сопровождением.</w:t>
            </w:r>
          </w:p>
          <w:p w:rsidR="00ED3691" w:rsidRPr="009906F2" w:rsidRDefault="007D2F0C" w:rsidP="007D2F0C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Игра </w:t>
            </w:r>
            <w:r w:rsidR="00ED7049" w:rsidRPr="009906F2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="00ED3691" w:rsidRPr="009906F2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«Найди игрушку».</w:t>
            </w:r>
          </w:p>
          <w:p w:rsidR="00C45F0F" w:rsidRPr="009906F2" w:rsidRDefault="00C45F0F" w:rsidP="0053658E">
            <w:pPr>
              <w:pStyle w:val="c2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lang w:val="ru-RU"/>
              </w:rPr>
            </w:pPr>
          </w:p>
        </w:tc>
        <w:tc>
          <w:tcPr>
            <w:tcW w:w="85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Научиться играть под музыку с комбинацией, шаги на месте, с остановкой на каблук. </w:t>
            </w:r>
          </w:p>
        </w:tc>
        <w:tc>
          <w:tcPr>
            <w:tcW w:w="40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45F0F" w:rsidRPr="009906F2" w:rsidTr="00582901">
        <w:tc>
          <w:tcPr>
            <w:tcW w:w="191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1509" w:type="pct"/>
          </w:tcPr>
          <w:p w:rsidR="00C45F0F" w:rsidRPr="009906F2" w:rsidRDefault="00C45F0F" w:rsidP="00517023">
            <w:pPr>
              <w:pStyle w:val="TableParagraph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Упражнения</w:t>
            </w:r>
            <w:r w:rsidR="00F01E73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на</w:t>
            </w:r>
            <w:r w:rsidR="00F01E73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ориентировку</w:t>
            </w:r>
            <w:r w:rsidR="00F01E73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в</w:t>
            </w:r>
            <w:r w:rsidR="00F01E73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пространстве</w:t>
            </w:r>
            <w:r w:rsidR="007140E9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.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Ходьба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ускорением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замедлением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темпа.</w:t>
            </w:r>
          </w:p>
        </w:tc>
        <w:tc>
          <w:tcPr>
            <w:tcW w:w="400" w:type="pct"/>
          </w:tcPr>
          <w:p w:rsidR="00C45F0F" w:rsidRPr="009906F2" w:rsidRDefault="00C45F0F" w:rsidP="00474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50" w:type="pct"/>
          </w:tcPr>
          <w:p w:rsidR="00F06063" w:rsidRPr="009906F2" w:rsidRDefault="00F06063" w:rsidP="00F060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Дви</w:t>
            </w:r>
            <w:r w:rsidR="007D2F0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жение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по залу в разных направлениях, не мешая друг другу</w:t>
            </w:r>
            <w:r w:rsidR="007D2F0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, в разном темпе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. </w:t>
            </w:r>
          </w:p>
          <w:p w:rsidR="00C45F0F" w:rsidRPr="009906F2" w:rsidRDefault="00C45F0F" w:rsidP="00F06063">
            <w:pPr>
              <w:ind w:firstLine="7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различным темпам ходьбы.</w:t>
            </w:r>
          </w:p>
        </w:tc>
        <w:tc>
          <w:tcPr>
            <w:tcW w:w="40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45F0F" w:rsidRPr="009906F2" w:rsidTr="00582901">
        <w:tc>
          <w:tcPr>
            <w:tcW w:w="191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1509" w:type="pct"/>
          </w:tcPr>
          <w:p w:rsidR="00C45F0F" w:rsidRPr="009906F2" w:rsidRDefault="00C45F0F" w:rsidP="00517023">
            <w:pPr>
              <w:pStyle w:val="TableParagraph"/>
              <w:spacing w:line="237" w:lineRule="auto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906F2">
              <w:rPr>
                <w:b/>
                <w:color w:val="000000" w:themeColor="text1"/>
                <w:sz w:val="24"/>
                <w:lang w:val="ru-RU"/>
              </w:rPr>
              <w:t>Ритмико</w:t>
            </w:r>
            <w:proofErr w:type="spellEnd"/>
            <w:r w:rsidRPr="009906F2">
              <w:rPr>
                <w:b/>
                <w:color w:val="000000" w:themeColor="text1"/>
                <w:sz w:val="24"/>
                <w:lang w:val="ru-RU"/>
              </w:rPr>
              <w:t>–гимнастические</w:t>
            </w:r>
            <w:r w:rsidR="00F01E73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</w:t>
            </w:r>
            <w:r w:rsidR="00F01E73" w:rsidRPr="009906F2">
              <w:rPr>
                <w:b/>
                <w:color w:val="000000" w:themeColor="text1"/>
                <w:sz w:val="24"/>
                <w:lang w:val="ru-RU"/>
              </w:rPr>
              <w:t>.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Повороты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продвижением.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Повороты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на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месте.</w:t>
            </w:r>
            <w:r w:rsidR="0036496B" w:rsidRPr="009906F2">
              <w:rPr>
                <w:color w:val="000000" w:themeColor="text1"/>
                <w:sz w:val="24"/>
                <w:lang w:val="ru-RU"/>
              </w:rPr>
              <w:t xml:space="preserve"> Упражнения с музыкальными инструментами</w:t>
            </w:r>
            <w:r w:rsidR="002F2A82" w:rsidRPr="009906F2">
              <w:rPr>
                <w:color w:val="000000" w:themeColor="text1"/>
                <w:sz w:val="24"/>
                <w:lang w:val="ru-RU"/>
              </w:rPr>
              <w:t xml:space="preserve"> (ложки).</w:t>
            </w:r>
          </w:p>
        </w:tc>
        <w:tc>
          <w:tcPr>
            <w:tcW w:w="400" w:type="pct"/>
          </w:tcPr>
          <w:p w:rsidR="00C45F0F" w:rsidRPr="009906F2" w:rsidRDefault="00C45F0F" w:rsidP="00474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0" w:type="pct"/>
          </w:tcPr>
          <w:p w:rsidR="00C45F0F" w:rsidRPr="009906F2" w:rsidRDefault="000F3E82" w:rsidP="00A6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</w:t>
            </w:r>
            <w:r w:rsidR="007D2F0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ение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наклон</w:t>
            </w:r>
            <w:r w:rsidR="007D2F0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ов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, поворот</w:t>
            </w:r>
            <w:r w:rsidR="007D2F0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ов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,</w:t>
            </w:r>
            <w:r w:rsidR="009F02A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круговы</w:t>
            </w:r>
            <w:r w:rsidR="007D2F0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х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движени</w:t>
            </w:r>
            <w:r w:rsidR="007D2F0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й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головы, движения рук в разных направлениях, повороты туловища.</w:t>
            </w:r>
            <w:r w:rsidR="00B20C7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Отработка </w:t>
            </w:r>
            <w:r w:rsidR="00B20C7C" w:rsidRPr="009906F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попеременно одиночных ударов на ложках.</w:t>
            </w:r>
          </w:p>
        </w:tc>
        <w:tc>
          <w:tcPr>
            <w:tcW w:w="85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различным видам поворотов.</w:t>
            </w:r>
          </w:p>
        </w:tc>
        <w:tc>
          <w:tcPr>
            <w:tcW w:w="40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45F0F" w:rsidRPr="009906F2" w:rsidTr="00582901">
        <w:tc>
          <w:tcPr>
            <w:tcW w:w="191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23</w:t>
            </w:r>
          </w:p>
        </w:tc>
        <w:tc>
          <w:tcPr>
            <w:tcW w:w="1509" w:type="pct"/>
          </w:tcPr>
          <w:p w:rsidR="00C45F0F" w:rsidRPr="009906F2" w:rsidRDefault="00C45F0F" w:rsidP="00E31328">
            <w:pPr>
              <w:pStyle w:val="TableParagraph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Танцевальные</w:t>
            </w:r>
            <w:r w:rsidR="00F01E73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упражнения.</w:t>
            </w:r>
          </w:p>
          <w:p w:rsidR="00C45F0F" w:rsidRPr="009906F2" w:rsidRDefault="00C45F0F" w:rsidP="00517023">
            <w:pPr>
              <w:pStyle w:val="TableParagraph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Позиции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ног.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Понятие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рабочей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опорной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ноге.</w:t>
            </w:r>
          </w:p>
        </w:tc>
        <w:tc>
          <w:tcPr>
            <w:tcW w:w="400" w:type="pct"/>
          </w:tcPr>
          <w:p w:rsidR="00C45F0F" w:rsidRPr="009906F2" w:rsidRDefault="00C45F0F" w:rsidP="00474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0" w:type="pct"/>
          </w:tcPr>
          <w:p w:rsidR="00C45F0F" w:rsidRPr="009906F2" w:rsidRDefault="004A34DA" w:rsidP="007D2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Различ</w:t>
            </w:r>
            <w:r w:rsidR="007D2F0C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ение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основны</w:t>
            </w:r>
            <w:r w:rsidR="007D2F0C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характерны</w:t>
            </w:r>
            <w:r w:rsidR="007D2F0C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движени</w:t>
            </w:r>
            <w:r w:rsidR="007D2F0C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й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некоторых народных танцев.</w:t>
            </w:r>
            <w:r w:rsidR="009F02AC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71C87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Обучение эстрадным, сценическим танцам.</w:t>
            </w:r>
          </w:p>
        </w:tc>
        <w:tc>
          <w:tcPr>
            <w:tcW w:w="85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Ознакомиться с </w:t>
            </w:r>
            <w:r w:rsidR="00593ECA"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понятиями о</w:t>
            </w: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рабочей и опорной ноге.</w:t>
            </w:r>
          </w:p>
        </w:tc>
        <w:tc>
          <w:tcPr>
            <w:tcW w:w="40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45F0F" w:rsidRPr="009906F2" w:rsidTr="00582901">
        <w:tc>
          <w:tcPr>
            <w:tcW w:w="191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1509" w:type="pct"/>
          </w:tcPr>
          <w:p w:rsidR="00C45F0F" w:rsidRPr="009906F2" w:rsidRDefault="00C45F0F" w:rsidP="00517023">
            <w:pPr>
              <w:pStyle w:val="TableParagraph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Игры</w:t>
            </w:r>
            <w:r w:rsidR="00F01E73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под</w:t>
            </w:r>
            <w:r w:rsidR="00F01E73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музыку.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Упражнения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на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самостоятельную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передачу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движении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ритмического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рисунка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400" w:type="pct"/>
          </w:tcPr>
          <w:p w:rsidR="00C45F0F" w:rsidRPr="009906F2" w:rsidRDefault="00C45F0F" w:rsidP="00474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0" w:type="pct"/>
          </w:tcPr>
          <w:p w:rsidR="00AB7A2E" w:rsidRPr="009906F2" w:rsidRDefault="007D2F0C" w:rsidP="00AB7A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Обучение передаче</w:t>
            </w:r>
            <w:r w:rsidR="00AB7A2E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в движении музыкальны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х</w:t>
            </w:r>
            <w:r w:rsidR="00AB7A2E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фраз, несложн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ого</w:t>
            </w:r>
            <w:r w:rsidR="00AB7A2E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ритмич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еского</w:t>
            </w:r>
            <w:r w:rsidR="00AB7A2E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рисунк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а</w:t>
            </w:r>
            <w:r w:rsidR="00AB7A2E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.</w:t>
            </w:r>
          </w:p>
          <w:p w:rsidR="00ED3691" w:rsidRPr="009906F2" w:rsidRDefault="007D2F0C" w:rsidP="007D2F0C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Игра </w:t>
            </w:r>
            <w:r w:rsidR="00ED7049" w:rsidRPr="009906F2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="00ED3691" w:rsidRPr="009906F2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«Узнай свою музыку».</w:t>
            </w:r>
          </w:p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самостоятельной передаче ритмического рисунка в движении.</w:t>
            </w:r>
          </w:p>
        </w:tc>
        <w:tc>
          <w:tcPr>
            <w:tcW w:w="40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45F0F" w:rsidRPr="009906F2" w:rsidTr="00582901">
        <w:tc>
          <w:tcPr>
            <w:tcW w:w="191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1509" w:type="pct"/>
          </w:tcPr>
          <w:p w:rsidR="002F2A82" w:rsidRPr="009906F2" w:rsidRDefault="00C45F0F" w:rsidP="00517023">
            <w:pPr>
              <w:pStyle w:val="TableParagraph"/>
              <w:ind w:left="0" w:right="59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Упражн</w:t>
            </w:r>
            <w:r w:rsidR="002F2A82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ения на ориентировку в пространстве.</w:t>
            </w:r>
          </w:p>
          <w:p w:rsidR="00C45F0F" w:rsidRPr="009906F2" w:rsidRDefault="00C45F0F" w:rsidP="00517023">
            <w:pPr>
              <w:pStyle w:val="TableParagraph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Ходьба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движением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рук. Бег на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носках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мелкими шагами,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хлопками.</w:t>
            </w:r>
          </w:p>
        </w:tc>
        <w:tc>
          <w:tcPr>
            <w:tcW w:w="400" w:type="pct"/>
          </w:tcPr>
          <w:p w:rsidR="00C45F0F" w:rsidRPr="009906F2" w:rsidRDefault="00C45F0F" w:rsidP="00474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0" w:type="pct"/>
          </w:tcPr>
          <w:p w:rsidR="00F06063" w:rsidRPr="009906F2" w:rsidRDefault="00F06063" w:rsidP="00F060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Сочета</w:t>
            </w:r>
            <w:r w:rsidR="00904851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ние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движения с хлопками. Выполн</w:t>
            </w:r>
            <w:r w:rsidR="00904851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ение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просты</w:t>
            </w:r>
            <w:r w:rsidR="00904851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х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шаг</w:t>
            </w:r>
            <w:r w:rsidR="00904851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ов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, шаг</w:t>
            </w:r>
            <w:r w:rsidR="00904851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ов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на носках. </w:t>
            </w:r>
          </w:p>
          <w:p w:rsidR="00F06063" w:rsidRPr="009906F2" w:rsidRDefault="00F06063" w:rsidP="00F060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различным видам ходьбы с движением рук.</w:t>
            </w:r>
          </w:p>
        </w:tc>
        <w:tc>
          <w:tcPr>
            <w:tcW w:w="40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45F0F" w:rsidRPr="009906F2" w:rsidTr="00582901">
        <w:tc>
          <w:tcPr>
            <w:tcW w:w="191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26</w:t>
            </w:r>
          </w:p>
        </w:tc>
        <w:tc>
          <w:tcPr>
            <w:tcW w:w="1509" w:type="pct"/>
          </w:tcPr>
          <w:p w:rsidR="00C45F0F" w:rsidRPr="009906F2" w:rsidRDefault="00C45F0F" w:rsidP="00517023">
            <w:pPr>
              <w:pStyle w:val="TableParagraph"/>
              <w:spacing w:line="242" w:lineRule="auto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906F2">
              <w:rPr>
                <w:b/>
                <w:color w:val="000000" w:themeColor="text1"/>
                <w:sz w:val="24"/>
                <w:lang w:val="ru-RU"/>
              </w:rPr>
              <w:t>Ритмико</w:t>
            </w:r>
            <w:proofErr w:type="spellEnd"/>
            <w:r w:rsidRPr="009906F2">
              <w:rPr>
                <w:b/>
                <w:color w:val="000000" w:themeColor="text1"/>
                <w:sz w:val="24"/>
                <w:lang w:val="ru-RU"/>
              </w:rPr>
              <w:t>–гимнастические</w:t>
            </w:r>
            <w:r w:rsidR="00F01E73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Общеразвивающие</w:t>
            </w:r>
            <w:proofErr w:type="spellEnd"/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упражнения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предметами</w:t>
            </w:r>
            <w:r w:rsidR="00904851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(мяч)</w:t>
            </w:r>
            <w:r w:rsidR="0036496B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="0036496B" w:rsidRPr="009906F2">
              <w:rPr>
                <w:color w:val="000000" w:themeColor="text1"/>
                <w:sz w:val="24"/>
                <w:lang w:val="ru-RU"/>
              </w:rPr>
              <w:t>Упражнения с музыкальными инструментами</w:t>
            </w:r>
            <w:r w:rsidR="002F2A82" w:rsidRPr="009906F2">
              <w:rPr>
                <w:color w:val="000000" w:themeColor="text1"/>
                <w:sz w:val="24"/>
                <w:lang w:val="ru-RU"/>
              </w:rPr>
              <w:t xml:space="preserve"> (</w:t>
            </w:r>
            <w:r w:rsidR="00416C21" w:rsidRPr="009906F2">
              <w:rPr>
                <w:color w:val="000000" w:themeColor="text1"/>
                <w:sz w:val="24"/>
                <w:lang w:val="ru-RU"/>
              </w:rPr>
              <w:t>маракас).</w:t>
            </w:r>
          </w:p>
        </w:tc>
        <w:tc>
          <w:tcPr>
            <w:tcW w:w="400" w:type="pct"/>
          </w:tcPr>
          <w:p w:rsidR="00C45F0F" w:rsidRPr="009906F2" w:rsidRDefault="00C45F0F" w:rsidP="00474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50" w:type="pct"/>
          </w:tcPr>
          <w:p w:rsidR="00C45F0F" w:rsidRPr="009906F2" w:rsidRDefault="000F3E82" w:rsidP="00A6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</w:t>
            </w:r>
            <w:r w:rsidR="00904851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ение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во время ходьбы и бега несложных задани</w:t>
            </w:r>
            <w:r w:rsidR="00904851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й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с предметами: обегают их, собирают, передают, перекладывают с места на место.</w:t>
            </w:r>
            <w:r w:rsidR="00B20C7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Отработка </w:t>
            </w:r>
            <w:r w:rsidR="00B20C7C" w:rsidRPr="009906F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попеременно одиночных ударов на маракасах.</w:t>
            </w:r>
          </w:p>
        </w:tc>
        <w:tc>
          <w:tcPr>
            <w:tcW w:w="85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Разучивание общеразвивающих упражнений с предметами.</w:t>
            </w:r>
          </w:p>
        </w:tc>
        <w:tc>
          <w:tcPr>
            <w:tcW w:w="40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45F0F" w:rsidRPr="009906F2" w:rsidTr="00582901">
        <w:tc>
          <w:tcPr>
            <w:tcW w:w="191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</w:t>
            </w:r>
          </w:p>
        </w:tc>
        <w:tc>
          <w:tcPr>
            <w:tcW w:w="1509" w:type="pct"/>
          </w:tcPr>
          <w:p w:rsidR="00C45F0F" w:rsidRPr="009906F2" w:rsidRDefault="00C45F0F" w:rsidP="00E31328">
            <w:pPr>
              <w:pStyle w:val="TableParagraph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Танцевальные</w:t>
            </w:r>
            <w:r w:rsidR="00F01E73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упражнения.</w:t>
            </w:r>
          </w:p>
          <w:p w:rsidR="00C45F0F" w:rsidRPr="009906F2" w:rsidRDefault="00C45F0F" w:rsidP="00517023">
            <w:pPr>
              <w:pStyle w:val="TableParagraph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Танцевальные шаги (шаг-пружинка, шаг с подскоком,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приставной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шаг)</w:t>
            </w:r>
            <w:r w:rsidR="00904851" w:rsidRPr="009906F2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400" w:type="pct"/>
          </w:tcPr>
          <w:p w:rsidR="00C45F0F" w:rsidRPr="009906F2" w:rsidRDefault="00C45F0F" w:rsidP="00474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0" w:type="pct"/>
          </w:tcPr>
          <w:p w:rsidR="00C45F0F" w:rsidRPr="009906F2" w:rsidRDefault="00904851" w:rsidP="009048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Выполнение</w:t>
            </w:r>
            <w:r w:rsidR="004A34DA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сильны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х</w:t>
            </w:r>
            <w:r w:rsidR="004A34DA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поскок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ов</w:t>
            </w:r>
            <w:r w:rsidR="004A34DA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, боково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го </w:t>
            </w:r>
            <w:r w:rsidR="004A34DA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галоп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а</w:t>
            </w:r>
            <w:r w:rsidR="004A34DA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, приставны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х</w:t>
            </w:r>
            <w:r w:rsidR="004A34DA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шаг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ов</w:t>
            </w:r>
            <w:r w:rsidR="004A34DA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с приседанием, полуприседание с выставлением ноги на пятку.</w:t>
            </w:r>
            <w:r w:rsidR="00071C87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Обучение эстрадным, сценическим танцам.</w:t>
            </w:r>
          </w:p>
        </w:tc>
        <w:tc>
          <w:tcPr>
            <w:tcW w:w="85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Уметь правильно выполнять танцевальные шаги.</w:t>
            </w:r>
          </w:p>
        </w:tc>
        <w:tc>
          <w:tcPr>
            <w:tcW w:w="40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45F0F" w:rsidRPr="009906F2" w:rsidTr="00582901">
        <w:tc>
          <w:tcPr>
            <w:tcW w:w="191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28</w:t>
            </w:r>
          </w:p>
        </w:tc>
        <w:tc>
          <w:tcPr>
            <w:tcW w:w="1509" w:type="pct"/>
          </w:tcPr>
          <w:p w:rsidR="00C45F0F" w:rsidRPr="009906F2" w:rsidRDefault="00C45F0F" w:rsidP="00517023">
            <w:pPr>
              <w:pStyle w:val="TableParagraph"/>
              <w:ind w:left="0" w:right="59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Игры</w:t>
            </w:r>
            <w:r w:rsidR="00F01E73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под</w:t>
            </w:r>
            <w:r w:rsidR="00F01E73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музыку.</w:t>
            </w:r>
          </w:p>
          <w:p w:rsidR="00C45F0F" w:rsidRPr="009906F2" w:rsidRDefault="00C45F0F" w:rsidP="00517023">
            <w:pPr>
              <w:pStyle w:val="TableParagraph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Упражнения на формирование умения начинать движения после вступления мелодии.</w:t>
            </w:r>
          </w:p>
        </w:tc>
        <w:tc>
          <w:tcPr>
            <w:tcW w:w="400" w:type="pct"/>
          </w:tcPr>
          <w:p w:rsidR="00C45F0F" w:rsidRPr="009906F2" w:rsidRDefault="00C45F0F" w:rsidP="00474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50" w:type="pct"/>
          </w:tcPr>
          <w:p w:rsidR="00904851" w:rsidRPr="009906F2" w:rsidRDefault="00904851" w:rsidP="0090485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Разучивание упражнений в игре на формирование движения после вступления мелодии.</w:t>
            </w:r>
          </w:p>
          <w:p w:rsidR="00C45F0F" w:rsidRPr="009906F2" w:rsidRDefault="00904851" w:rsidP="0090485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Игра </w:t>
            </w:r>
            <w:r w:rsidR="00ED7049" w:rsidRPr="009906F2">
              <w:rPr>
                <w:rStyle w:val="c5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="00ED3691" w:rsidRPr="009906F2">
              <w:rPr>
                <w:rStyle w:val="c5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«Топ, хлоп, шлеп, щелк».</w:t>
            </w:r>
            <w:r w:rsidR="00ED3691" w:rsidRPr="009906F2">
              <w:rPr>
                <w:rStyle w:val="c1"/>
                <w:rFonts w:ascii="Times New Roman" w:hAnsi="Times New Roman" w:cs="Times New Roman"/>
                <w:color w:val="000000" w:themeColor="text1"/>
              </w:rPr>
              <w:t> </w:t>
            </w:r>
            <w:r w:rsidR="0053658E" w:rsidRPr="009906F2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850" w:type="pct"/>
          </w:tcPr>
          <w:p w:rsidR="00C45F0F" w:rsidRPr="009906F2" w:rsidRDefault="00904851" w:rsidP="0090485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Уметь  начинать движения после вступления мелодии</w:t>
            </w:r>
            <w:r w:rsidR="00C45F0F"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40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45F0F" w:rsidRPr="009906F2" w:rsidTr="00582901">
        <w:tc>
          <w:tcPr>
            <w:tcW w:w="191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1509" w:type="pct"/>
          </w:tcPr>
          <w:p w:rsidR="00C45F0F" w:rsidRPr="009906F2" w:rsidRDefault="00C45F0F" w:rsidP="00517023">
            <w:pPr>
              <w:pStyle w:val="TableParagraph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Упражнения</w:t>
            </w:r>
            <w:r w:rsidR="00F01E73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на</w:t>
            </w:r>
            <w:r w:rsidR="00F01E73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ориентировку</w:t>
            </w:r>
            <w:r w:rsidR="00F01E73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в</w:t>
            </w:r>
            <w:r w:rsidR="00F01E73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пространстве</w:t>
            </w:r>
            <w:r w:rsidR="00971CB7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.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Смена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ритма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скорости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движения.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«Музыкальные змейки».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Движения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по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линии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танца.</w:t>
            </w:r>
          </w:p>
        </w:tc>
        <w:tc>
          <w:tcPr>
            <w:tcW w:w="400" w:type="pct"/>
          </w:tcPr>
          <w:p w:rsidR="00C45F0F" w:rsidRPr="009906F2" w:rsidRDefault="00C45F0F" w:rsidP="00474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50" w:type="pct"/>
          </w:tcPr>
          <w:p w:rsidR="00F06063" w:rsidRPr="009906F2" w:rsidRDefault="00F06063" w:rsidP="00F060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</w:t>
            </w:r>
            <w:r w:rsidR="00971CB7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ение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по показу учителя упражнения для формирования пространственных представлений.</w:t>
            </w:r>
          </w:p>
          <w:p w:rsidR="00C45F0F" w:rsidRPr="009906F2" w:rsidRDefault="00971CB7" w:rsidP="00A659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Обучение движению по линии танца и смене ритма и скорости движения.</w:t>
            </w:r>
          </w:p>
        </w:tc>
        <w:tc>
          <w:tcPr>
            <w:tcW w:w="850" w:type="pct"/>
          </w:tcPr>
          <w:p w:rsidR="00C45F0F" w:rsidRPr="009906F2" w:rsidRDefault="00971CB7" w:rsidP="00A659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Уметь двигаться</w:t>
            </w:r>
            <w:r w:rsidR="00C45F0F"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по линии танца и смене ритма и скорости движения.</w:t>
            </w:r>
          </w:p>
        </w:tc>
        <w:tc>
          <w:tcPr>
            <w:tcW w:w="40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45F0F" w:rsidRPr="009906F2" w:rsidTr="00582901">
        <w:tc>
          <w:tcPr>
            <w:tcW w:w="191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1509" w:type="pct"/>
          </w:tcPr>
          <w:p w:rsidR="00C45F0F" w:rsidRPr="009906F2" w:rsidRDefault="00C45F0F" w:rsidP="00517023">
            <w:pPr>
              <w:pStyle w:val="TableParagraph"/>
              <w:spacing w:line="242" w:lineRule="auto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906F2">
              <w:rPr>
                <w:b/>
                <w:color w:val="000000" w:themeColor="text1"/>
                <w:sz w:val="24"/>
                <w:lang w:val="ru-RU"/>
              </w:rPr>
              <w:t>Ритмико</w:t>
            </w:r>
            <w:proofErr w:type="spellEnd"/>
            <w:r w:rsidRPr="009906F2">
              <w:rPr>
                <w:b/>
                <w:color w:val="000000" w:themeColor="text1"/>
                <w:sz w:val="24"/>
                <w:lang w:val="ru-RU"/>
              </w:rPr>
              <w:t>–гимнастические</w:t>
            </w:r>
            <w:r w:rsidR="00F01E73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</w:t>
            </w:r>
            <w:r w:rsidR="007140E9" w:rsidRPr="009906F2">
              <w:rPr>
                <w:b/>
                <w:color w:val="000000" w:themeColor="text1"/>
                <w:sz w:val="24"/>
                <w:lang w:val="ru-RU"/>
              </w:rPr>
              <w:t>.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Комплекс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упражнений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на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формирование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правильной осанки.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6496B" w:rsidRPr="009906F2">
              <w:rPr>
                <w:color w:val="000000" w:themeColor="text1"/>
                <w:sz w:val="24"/>
                <w:lang w:val="ru-RU"/>
              </w:rPr>
              <w:t>Упражнения с музыкальными инструментами</w:t>
            </w:r>
            <w:r w:rsidR="00416C21" w:rsidRPr="009906F2">
              <w:rPr>
                <w:color w:val="000000" w:themeColor="text1"/>
                <w:sz w:val="24"/>
                <w:lang w:val="ru-RU"/>
              </w:rPr>
              <w:t xml:space="preserve"> (трещотки).</w:t>
            </w:r>
          </w:p>
        </w:tc>
        <w:tc>
          <w:tcPr>
            <w:tcW w:w="400" w:type="pct"/>
          </w:tcPr>
          <w:p w:rsidR="00C45F0F" w:rsidRPr="009906F2" w:rsidRDefault="00C45F0F" w:rsidP="00474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50" w:type="pct"/>
          </w:tcPr>
          <w:p w:rsidR="00C45F0F" w:rsidRPr="009906F2" w:rsidRDefault="00971CB7" w:rsidP="00A659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Выполнение</w:t>
            </w:r>
            <w:r w:rsidR="00FA6AEE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по показу учителя упражнени</w:t>
            </w:r>
            <w:r w:rsidR="00ED526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й</w:t>
            </w:r>
            <w:r w:rsidR="00FA6AEE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.</w:t>
            </w:r>
            <w:r w:rsidR="00FA6AEE" w:rsidRPr="009906F2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Отведение рук в стороны, наклоны, прогиб назад, подъем и опускание ног,</w:t>
            </w:r>
            <w:r w:rsidR="00094241" w:rsidRPr="009906F2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FA6AEE" w:rsidRPr="009906F2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велосипед.</w:t>
            </w:r>
            <w:r w:rsidR="00B20C7C" w:rsidRPr="009906F2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B20C7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Отработка </w:t>
            </w:r>
            <w:r w:rsidR="00B20C7C" w:rsidRPr="009906F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попеременно одиночных ударов на трещотках.</w:t>
            </w:r>
          </w:p>
        </w:tc>
        <w:tc>
          <w:tcPr>
            <w:tcW w:w="850" w:type="pct"/>
          </w:tcPr>
          <w:p w:rsidR="00C45F0F" w:rsidRPr="009906F2" w:rsidRDefault="00971CB7" w:rsidP="00971CB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Уметь следить за</w:t>
            </w:r>
            <w:r w:rsidR="00C45F0F"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правильной осанк</w:t>
            </w: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ой</w:t>
            </w:r>
            <w:r w:rsidR="00C45F0F"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400" w:type="pct"/>
          </w:tcPr>
          <w:p w:rsidR="00C45F0F" w:rsidRPr="009906F2" w:rsidRDefault="00C45F0F" w:rsidP="00A6598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45F0F" w:rsidRPr="009906F2" w:rsidTr="00582901">
        <w:tc>
          <w:tcPr>
            <w:tcW w:w="191" w:type="pct"/>
          </w:tcPr>
          <w:p w:rsidR="00C45F0F" w:rsidRPr="009906F2" w:rsidRDefault="00C45F0F" w:rsidP="004740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31</w:t>
            </w:r>
          </w:p>
        </w:tc>
        <w:tc>
          <w:tcPr>
            <w:tcW w:w="1509" w:type="pct"/>
          </w:tcPr>
          <w:p w:rsidR="00C45F0F" w:rsidRPr="009906F2" w:rsidRDefault="00C45F0F" w:rsidP="00E75D17">
            <w:pPr>
              <w:pStyle w:val="TableParagraph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Танцевальные</w:t>
            </w:r>
            <w:r w:rsidR="00F01E73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упражнения.</w:t>
            </w:r>
          </w:p>
          <w:p w:rsidR="00C45F0F" w:rsidRPr="009906F2" w:rsidRDefault="00C45F0F" w:rsidP="00517023">
            <w:pPr>
              <w:pStyle w:val="TableParagraph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Диско-танец.</w:t>
            </w:r>
            <w:r w:rsidR="00094241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Танец-импровизация.</w:t>
            </w:r>
          </w:p>
        </w:tc>
        <w:tc>
          <w:tcPr>
            <w:tcW w:w="400" w:type="pct"/>
          </w:tcPr>
          <w:p w:rsidR="00C45F0F" w:rsidRPr="009906F2" w:rsidRDefault="00C45F0F" w:rsidP="00474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0" w:type="pct"/>
          </w:tcPr>
          <w:p w:rsidR="00AB7A2E" w:rsidRPr="009906F2" w:rsidRDefault="00AB7A2E" w:rsidP="00AB7A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Исполн</w:t>
            </w:r>
            <w:r w:rsidR="00ED526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ение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основны</w:t>
            </w:r>
            <w:r w:rsidR="00ED526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х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упражнени</w:t>
            </w:r>
            <w:r w:rsidR="00ED526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й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в середине зала.</w:t>
            </w:r>
          </w:p>
          <w:p w:rsidR="00C45F0F" w:rsidRPr="009906F2" w:rsidRDefault="00ED5262" w:rsidP="004740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Обучение </w:t>
            </w:r>
            <w:r w:rsidR="00094241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="00AB7A2E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«исполнять» танцы: выход, настроение, подача. </w:t>
            </w:r>
            <w:r w:rsidR="00071C87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Обучение эстрадным, сценическим танцам.</w:t>
            </w:r>
          </w:p>
        </w:tc>
        <w:tc>
          <w:tcPr>
            <w:tcW w:w="850" w:type="pct"/>
          </w:tcPr>
          <w:p w:rsidR="00C45F0F" w:rsidRPr="009906F2" w:rsidRDefault="00ED5262" w:rsidP="00ED526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</w:t>
            </w:r>
            <w:r w:rsidR="00C45F0F"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аучиться</w:t>
            </w: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C45F0F"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диско-танцу и импровизации танца.</w:t>
            </w:r>
          </w:p>
        </w:tc>
        <w:tc>
          <w:tcPr>
            <w:tcW w:w="400" w:type="pct"/>
          </w:tcPr>
          <w:p w:rsidR="00C45F0F" w:rsidRPr="009906F2" w:rsidRDefault="00C45F0F" w:rsidP="0047403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45F0F" w:rsidRPr="009906F2" w:rsidTr="00582901">
        <w:tc>
          <w:tcPr>
            <w:tcW w:w="191" w:type="pct"/>
          </w:tcPr>
          <w:p w:rsidR="00C45F0F" w:rsidRPr="009906F2" w:rsidRDefault="00C45F0F" w:rsidP="004740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32</w:t>
            </w:r>
          </w:p>
        </w:tc>
        <w:tc>
          <w:tcPr>
            <w:tcW w:w="1509" w:type="pct"/>
          </w:tcPr>
          <w:p w:rsidR="00C45F0F" w:rsidRPr="009906F2" w:rsidRDefault="00C45F0F" w:rsidP="00496258">
            <w:pPr>
              <w:pStyle w:val="TableParagraph"/>
              <w:ind w:left="0" w:right="59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Игры</w:t>
            </w:r>
            <w:r w:rsidR="00F01E73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под</w:t>
            </w:r>
            <w:r w:rsidR="00F01E73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музыку.</w:t>
            </w:r>
          </w:p>
          <w:p w:rsidR="00C45F0F" w:rsidRPr="009906F2" w:rsidRDefault="00C45F0F" w:rsidP="00517023">
            <w:pPr>
              <w:pStyle w:val="TableParagraph"/>
              <w:spacing w:line="256" w:lineRule="exact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Хороводы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кругу,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пляски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притопами,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кружением,</w:t>
            </w:r>
            <w:r w:rsidR="00F01E7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хлопками.</w:t>
            </w:r>
          </w:p>
        </w:tc>
        <w:tc>
          <w:tcPr>
            <w:tcW w:w="400" w:type="pct"/>
          </w:tcPr>
          <w:p w:rsidR="00C45F0F" w:rsidRPr="009906F2" w:rsidRDefault="00C45F0F" w:rsidP="00474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50" w:type="pct"/>
          </w:tcPr>
          <w:p w:rsidR="00C45F0F" w:rsidRPr="009906F2" w:rsidRDefault="00AB7A2E" w:rsidP="004740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Переда</w:t>
            </w:r>
            <w:r w:rsidR="00ED526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ча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притопами, хлопками и другими движениями резк</w:t>
            </w:r>
            <w:r w:rsidR="00ED526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 акценты в музыке.</w:t>
            </w:r>
          </w:p>
          <w:p w:rsidR="00ED3691" w:rsidRPr="009906F2" w:rsidRDefault="00ED5262" w:rsidP="0047403C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Игра</w:t>
            </w:r>
            <w:r w:rsidR="00ED7049" w:rsidRPr="009906F2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="00ED3691" w:rsidRPr="009906F2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«Найди игрушку».</w:t>
            </w:r>
          </w:p>
        </w:tc>
        <w:tc>
          <w:tcPr>
            <w:tcW w:w="850" w:type="pct"/>
          </w:tcPr>
          <w:p w:rsidR="00C45F0F" w:rsidRPr="009906F2" w:rsidRDefault="00C45F0F" w:rsidP="0047403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Уметь вести </w:t>
            </w:r>
            <w:r w:rsidR="00593ECA"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хороводы,</w:t>
            </w: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пляски в кругу.</w:t>
            </w:r>
          </w:p>
        </w:tc>
        <w:tc>
          <w:tcPr>
            <w:tcW w:w="400" w:type="pct"/>
          </w:tcPr>
          <w:p w:rsidR="00C45F0F" w:rsidRPr="009906F2" w:rsidRDefault="00C45F0F" w:rsidP="004962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45F0F" w:rsidRPr="009906F2" w:rsidTr="00582901">
        <w:tc>
          <w:tcPr>
            <w:tcW w:w="191" w:type="pct"/>
          </w:tcPr>
          <w:p w:rsidR="00C45F0F" w:rsidRPr="009906F2" w:rsidRDefault="00C45F0F" w:rsidP="004740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1509" w:type="pct"/>
          </w:tcPr>
          <w:p w:rsidR="00C45F0F" w:rsidRPr="009906F2" w:rsidRDefault="00C45F0F" w:rsidP="00517023">
            <w:pPr>
              <w:pStyle w:val="TableParagraph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Упражнения</w:t>
            </w:r>
            <w:r w:rsidR="00F01E73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на</w:t>
            </w:r>
            <w:r w:rsidR="00F01E73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ориентировку</w:t>
            </w:r>
            <w:r w:rsidR="008E5A32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в</w:t>
            </w:r>
            <w:r w:rsidR="008E5A32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пространстве: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перестроение</w:t>
            </w:r>
            <w:r w:rsidR="008E5A32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="008E5A32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круг из шеренги, цепочки.</w:t>
            </w:r>
          </w:p>
        </w:tc>
        <w:tc>
          <w:tcPr>
            <w:tcW w:w="400" w:type="pct"/>
          </w:tcPr>
          <w:p w:rsidR="00C45F0F" w:rsidRPr="009906F2" w:rsidRDefault="00C45F0F" w:rsidP="00474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0" w:type="pct"/>
          </w:tcPr>
          <w:p w:rsidR="00F06063" w:rsidRPr="009906F2" w:rsidRDefault="00F06063" w:rsidP="00F060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</w:t>
            </w:r>
            <w:r w:rsidR="00ED526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ение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перестроени</w:t>
            </w:r>
            <w:r w:rsidR="00ED526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я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в круг из шеренги, цепочки.</w:t>
            </w:r>
          </w:p>
          <w:p w:rsidR="00F06063" w:rsidRPr="009906F2" w:rsidRDefault="00F06063" w:rsidP="00AB7A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45F0F" w:rsidRPr="009906F2" w:rsidRDefault="00C45F0F" w:rsidP="00F06063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0" w:type="pct"/>
          </w:tcPr>
          <w:p w:rsidR="00C45F0F" w:rsidRPr="009906F2" w:rsidRDefault="00C45F0F" w:rsidP="0047403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упражнениям на ориентировку в пространстве.</w:t>
            </w:r>
          </w:p>
        </w:tc>
        <w:tc>
          <w:tcPr>
            <w:tcW w:w="400" w:type="pct"/>
          </w:tcPr>
          <w:p w:rsidR="00C45F0F" w:rsidRPr="009906F2" w:rsidRDefault="00C45F0F" w:rsidP="0047403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45F0F" w:rsidRPr="009906F2" w:rsidTr="00582901">
        <w:tc>
          <w:tcPr>
            <w:tcW w:w="191" w:type="pct"/>
          </w:tcPr>
          <w:p w:rsidR="00C45F0F" w:rsidRPr="009906F2" w:rsidRDefault="00C45F0F" w:rsidP="004740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09" w:type="pct"/>
          </w:tcPr>
          <w:p w:rsidR="00C45F0F" w:rsidRPr="009906F2" w:rsidRDefault="00C45F0F" w:rsidP="003873AB">
            <w:pPr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9906F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400" w:type="pct"/>
          </w:tcPr>
          <w:p w:rsidR="00C45F0F" w:rsidRPr="009906F2" w:rsidRDefault="00C45F0F" w:rsidP="00474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50" w:type="pct"/>
          </w:tcPr>
          <w:p w:rsidR="00C45F0F" w:rsidRPr="009906F2" w:rsidRDefault="00C45F0F" w:rsidP="0047403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</w:tcPr>
          <w:p w:rsidR="00C45F0F" w:rsidRPr="009906F2" w:rsidRDefault="00C45F0F" w:rsidP="0047403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pct"/>
          </w:tcPr>
          <w:p w:rsidR="00C45F0F" w:rsidRPr="009906F2" w:rsidRDefault="00C45F0F" w:rsidP="0047403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45F0F" w:rsidRPr="009906F2" w:rsidTr="00582901">
        <w:tc>
          <w:tcPr>
            <w:tcW w:w="191" w:type="pct"/>
          </w:tcPr>
          <w:p w:rsidR="00C45F0F" w:rsidRPr="009906F2" w:rsidRDefault="00C45F0F" w:rsidP="004740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09" w:type="pct"/>
          </w:tcPr>
          <w:p w:rsidR="00C45F0F" w:rsidRPr="009906F2" w:rsidRDefault="00C45F0F" w:rsidP="003873AB">
            <w:pPr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9906F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400" w:type="pct"/>
          </w:tcPr>
          <w:p w:rsidR="00C45F0F" w:rsidRPr="009906F2" w:rsidRDefault="00C45F0F" w:rsidP="00474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1650" w:type="pct"/>
          </w:tcPr>
          <w:p w:rsidR="00C45F0F" w:rsidRPr="009906F2" w:rsidRDefault="00C45F0F" w:rsidP="0047403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</w:tcPr>
          <w:p w:rsidR="00C45F0F" w:rsidRPr="009906F2" w:rsidRDefault="00C45F0F" w:rsidP="0047403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pct"/>
          </w:tcPr>
          <w:p w:rsidR="00C45F0F" w:rsidRPr="009906F2" w:rsidRDefault="00C45F0F" w:rsidP="0047403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2548BA" w:rsidRPr="009906F2" w:rsidRDefault="002548BA" w:rsidP="00B2507D">
      <w:pPr>
        <w:pStyle w:val="a3"/>
        <w:ind w:left="0"/>
        <w:rPr>
          <w:color w:val="000000" w:themeColor="text1"/>
        </w:rPr>
      </w:pPr>
    </w:p>
    <w:p w:rsidR="0093016B" w:rsidRPr="009906F2" w:rsidRDefault="0093016B" w:rsidP="00B2507D">
      <w:pPr>
        <w:pStyle w:val="a3"/>
        <w:ind w:left="0"/>
        <w:rPr>
          <w:color w:val="000000" w:themeColor="text1"/>
        </w:rPr>
      </w:pPr>
    </w:p>
    <w:p w:rsidR="0093016B" w:rsidRPr="009906F2" w:rsidRDefault="0093016B" w:rsidP="00B2507D">
      <w:pPr>
        <w:pStyle w:val="a3"/>
        <w:ind w:left="0"/>
        <w:rPr>
          <w:color w:val="000000" w:themeColor="text1"/>
        </w:rPr>
      </w:pPr>
    </w:p>
    <w:p w:rsidR="00F42F91" w:rsidRPr="009906F2" w:rsidRDefault="00F42F91" w:rsidP="00B2507D">
      <w:pPr>
        <w:pStyle w:val="a3"/>
        <w:ind w:left="0"/>
        <w:rPr>
          <w:color w:val="000000" w:themeColor="text1"/>
        </w:rPr>
      </w:pPr>
    </w:p>
    <w:p w:rsidR="00F42F91" w:rsidRPr="009906F2" w:rsidRDefault="00F42F91" w:rsidP="00B2507D">
      <w:pPr>
        <w:pStyle w:val="a3"/>
        <w:ind w:left="0"/>
        <w:rPr>
          <w:color w:val="000000" w:themeColor="text1"/>
        </w:rPr>
      </w:pPr>
    </w:p>
    <w:p w:rsidR="00F42F91" w:rsidRPr="009906F2" w:rsidRDefault="00F42F91" w:rsidP="00B2507D">
      <w:pPr>
        <w:pStyle w:val="a3"/>
        <w:ind w:left="0"/>
        <w:rPr>
          <w:color w:val="000000" w:themeColor="text1"/>
        </w:rPr>
      </w:pPr>
    </w:p>
    <w:p w:rsidR="00F42F91" w:rsidRPr="009906F2" w:rsidRDefault="00F42F91" w:rsidP="00B2507D">
      <w:pPr>
        <w:pStyle w:val="a3"/>
        <w:ind w:left="0"/>
        <w:rPr>
          <w:color w:val="000000" w:themeColor="text1"/>
        </w:rPr>
      </w:pPr>
    </w:p>
    <w:p w:rsidR="00F42F91" w:rsidRPr="009906F2" w:rsidRDefault="00F42F91" w:rsidP="00B2507D">
      <w:pPr>
        <w:pStyle w:val="a3"/>
        <w:ind w:left="0"/>
        <w:rPr>
          <w:color w:val="000000" w:themeColor="text1"/>
        </w:rPr>
      </w:pPr>
    </w:p>
    <w:p w:rsidR="00F42F91" w:rsidRPr="009906F2" w:rsidRDefault="00F42F91" w:rsidP="00582901">
      <w:pPr>
        <w:pStyle w:val="a3"/>
        <w:ind w:left="0" w:firstLine="0"/>
        <w:rPr>
          <w:color w:val="000000" w:themeColor="text1"/>
        </w:rPr>
      </w:pPr>
    </w:p>
    <w:p w:rsidR="00582901" w:rsidRPr="009906F2" w:rsidRDefault="00582901" w:rsidP="00582901">
      <w:pPr>
        <w:pStyle w:val="a3"/>
        <w:ind w:left="0" w:firstLine="0"/>
        <w:rPr>
          <w:color w:val="000000" w:themeColor="text1"/>
        </w:rPr>
      </w:pPr>
    </w:p>
    <w:p w:rsidR="00F42F91" w:rsidRPr="009906F2" w:rsidRDefault="00061081" w:rsidP="00B2507D">
      <w:pPr>
        <w:pStyle w:val="a3"/>
        <w:ind w:left="0"/>
        <w:rPr>
          <w:color w:val="000000" w:themeColor="text1"/>
        </w:rPr>
      </w:pPr>
      <w:r>
        <w:rPr>
          <w:color w:val="000000" w:themeColor="text1"/>
        </w:rPr>
        <w:t>\</w:t>
      </w:r>
    </w:p>
    <w:p w:rsidR="00D942C1" w:rsidRPr="009906F2" w:rsidRDefault="00D942C1" w:rsidP="00D942C1">
      <w:pPr>
        <w:pStyle w:val="a3"/>
        <w:spacing w:before="0"/>
        <w:ind w:left="0" w:right="192"/>
        <w:jc w:val="center"/>
        <w:rPr>
          <w:b/>
          <w:color w:val="000000" w:themeColor="text1"/>
        </w:rPr>
      </w:pPr>
      <w:r w:rsidRPr="009906F2">
        <w:rPr>
          <w:b/>
          <w:color w:val="000000" w:themeColor="text1"/>
        </w:rPr>
        <w:lastRenderedPageBreak/>
        <w:t xml:space="preserve">Календарно </w:t>
      </w:r>
      <w:proofErr w:type="gramStart"/>
      <w:r w:rsidR="00B93582">
        <w:rPr>
          <w:b/>
          <w:color w:val="000000" w:themeColor="text1"/>
        </w:rPr>
        <w:t>-</w:t>
      </w:r>
      <w:r w:rsidRPr="009906F2">
        <w:rPr>
          <w:b/>
          <w:color w:val="000000" w:themeColor="text1"/>
        </w:rPr>
        <w:t>т</w:t>
      </w:r>
      <w:proofErr w:type="gramEnd"/>
      <w:r w:rsidRPr="009906F2">
        <w:rPr>
          <w:b/>
          <w:color w:val="000000" w:themeColor="text1"/>
        </w:rPr>
        <w:t>ематическое планирование</w:t>
      </w:r>
      <w:r w:rsidR="00B43BEE" w:rsidRPr="009906F2">
        <w:rPr>
          <w:b/>
          <w:color w:val="000000" w:themeColor="text1"/>
        </w:rPr>
        <w:t xml:space="preserve"> занятий по коррекционному курсу «Ритмика</w:t>
      </w:r>
      <w:r w:rsidR="002E7803">
        <w:rPr>
          <w:b/>
          <w:color w:val="000000" w:themeColor="text1"/>
        </w:rPr>
        <w:t>»</w:t>
      </w:r>
      <w:r w:rsidRPr="009906F2">
        <w:rPr>
          <w:b/>
          <w:color w:val="000000" w:themeColor="text1"/>
        </w:rPr>
        <w:t>,</w:t>
      </w:r>
      <w:r w:rsidR="00B43BEE" w:rsidRPr="009906F2">
        <w:rPr>
          <w:b/>
          <w:color w:val="000000" w:themeColor="text1"/>
        </w:rPr>
        <w:t xml:space="preserve"> </w:t>
      </w:r>
      <w:r w:rsidRPr="009906F2">
        <w:rPr>
          <w:b/>
          <w:color w:val="000000" w:themeColor="text1"/>
        </w:rPr>
        <w:t>6 класс</w:t>
      </w:r>
    </w:p>
    <w:p w:rsidR="00D942C1" w:rsidRPr="009906F2" w:rsidRDefault="00D942C1" w:rsidP="00D942C1">
      <w:pPr>
        <w:pStyle w:val="a3"/>
        <w:spacing w:before="0"/>
        <w:ind w:left="0" w:right="192"/>
        <w:jc w:val="center"/>
        <w:rPr>
          <w:b/>
          <w:color w:val="000000" w:themeColor="text1"/>
        </w:rPr>
      </w:pPr>
    </w:p>
    <w:tbl>
      <w:tblPr>
        <w:tblStyle w:val="a6"/>
        <w:tblpPr w:leftFromText="180" w:rightFromText="180" w:vertAnchor="text" w:tblpX="500" w:tblpY="1"/>
        <w:tblOverlap w:val="never"/>
        <w:tblW w:w="4818" w:type="pct"/>
        <w:tblLayout w:type="fixed"/>
        <w:tblLook w:val="04A0"/>
      </w:tblPr>
      <w:tblGrid>
        <w:gridCol w:w="483"/>
        <w:gridCol w:w="4160"/>
        <w:gridCol w:w="1276"/>
        <w:gridCol w:w="4254"/>
        <w:gridCol w:w="2551"/>
        <w:gridCol w:w="1417"/>
      </w:tblGrid>
      <w:tr w:rsidR="009479A8" w:rsidRPr="009906F2" w:rsidTr="00582901">
        <w:tc>
          <w:tcPr>
            <w:tcW w:w="171" w:type="pct"/>
          </w:tcPr>
          <w:p w:rsidR="00464B9A" w:rsidRPr="009906F2" w:rsidRDefault="00464B9A" w:rsidP="009479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№ </w:t>
            </w:r>
          </w:p>
        </w:tc>
        <w:tc>
          <w:tcPr>
            <w:tcW w:w="1471" w:type="pct"/>
          </w:tcPr>
          <w:p w:rsidR="00464B9A" w:rsidRPr="009906F2" w:rsidRDefault="00464B9A" w:rsidP="009479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451" w:type="pct"/>
          </w:tcPr>
          <w:p w:rsidR="00464B9A" w:rsidRPr="009906F2" w:rsidRDefault="00464B9A" w:rsidP="009479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1504" w:type="pct"/>
          </w:tcPr>
          <w:p w:rsidR="00464B9A" w:rsidRPr="009906F2" w:rsidRDefault="00464B9A" w:rsidP="009479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906F2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Содержание учебной деятельности</w:t>
            </w:r>
          </w:p>
        </w:tc>
        <w:tc>
          <w:tcPr>
            <w:tcW w:w="902" w:type="pct"/>
          </w:tcPr>
          <w:p w:rsidR="00464B9A" w:rsidRPr="009906F2" w:rsidRDefault="00464B9A" w:rsidP="009479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Планируемые результаты</w:t>
            </w:r>
          </w:p>
        </w:tc>
        <w:tc>
          <w:tcPr>
            <w:tcW w:w="501" w:type="pct"/>
          </w:tcPr>
          <w:p w:rsidR="00464B9A" w:rsidRPr="009906F2" w:rsidRDefault="00582901" w:rsidP="009479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Д</w:t>
            </w:r>
            <w:r w:rsidR="00464B9A"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ата</w:t>
            </w:r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9479A8" w:rsidRPr="009906F2" w:rsidTr="00582901">
        <w:tc>
          <w:tcPr>
            <w:tcW w:w="171" w:type="pct"/>
          </w:tcPr>
          <w:p w:rsidR="00464B9A" w:rsidRPr="009906F2" w:rsidRDefault="00464B9A" w:rsidP="009479A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471" w:type="pct"/>
          </w:tcPr>
          <w:p w:rsidR="00464B9A" w:rsidRPr="009906F2" w:rsidRDefault="009D6B56" w:rsidP="00E60A46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color w:val="000000" w:themeColor="text1"/>
                <w:sz w:val="24"/>
                <w:lang w:val="ru-RU"/>
              </w:rPr>
              <w:t xml:space="preserve">Вводное занятие. </w:t>
            </w:r>
            <w:r w:rsidR="00E60A46" w:rsidRPr="009906F2">
              <w:rPr>
                <w:color w:val="000000" w:themeColor="text1"/>
                <w:sz w:val="24"/>
                <w:lang w:val="ru-RU"/>
              </w:rPr>
              <w:t xml:space="preserve">Соблюдение правил безопасности на занятиях ритмики. </w:t>
            </w:r>
          </w:p>
        </w:tc>
        <w:tc>
          <w:tcPr>
            <w:tcW w:w="451" w:type="pct"/>
          </w:tcPr>
          <w:p w:rsidR="00464B9A" w:rsidRPr="009906F2" w:rsidRDefault="00E60A46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504" w:type="pct"/>
          </w:tcPr>
          <w:p w:rsidR="00464B9A" w:rsidRPr="009906F2" w:rsidRDefault="00BE5ACB" w:rsidP="00E60A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Беседа о технике безопасности</w:t>
            </w:r>
            <w:r w:rsidR="00094241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</w:t>
            </w:r>
            <w:r w:rsidR="00094241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уроке,</w:t>
            </w:r>
            <w:r w:rsidR="00094241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</w:t>
            </w:r>
            <w:r w:rsidR="00094241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выполнении</w:t>
            </w:r>
            <w:r w:rsidR="00094241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упражнений,</w:t>
            </w:r>
            <w:r w:rsidR="00094241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разучивании танцев.</w:t>
            </w:r>
            <w:r w:rsidR="00094241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>Х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о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/>
              </w:rPr>
              <w:t>д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ь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1"/>
                <w:sz w:val="24"/>
                <w:szCs w:val="24"/>
                <w:lang w:val="ru-RU"/>
              </w:rPr>
              <w:t>б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/>
              </w:rPr>
              <w:t>а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="00094241" w:rsidRPr="00990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1"/>
                <w:sz w:val="24"/>
                <w:szCs w:val="24"/>
                <w:lang w:val="ru-RU"/>
              </w:rPr>
              <w:t>к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/>
              </w:rPr>
              <w:t>м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п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1"/>
                <w:sz w:val="24"/>
                <w:szCs w:val="24"/>
                <w:lang w:val="ru-RU"/>
              </w:rPr>
              <w:t>е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/>
              </w:rPr>
              <w:t>кс</w:t>
            </w:r>
            <w:r w:rsidR="00094241" w:rsidRPr="009906F2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ОРУ</w:t>
            </w:r>
            <w:r w:rsidR="00094241" w:rsidRPr="00990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/>
              </w:rPr>
              <w:t>бе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 пр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/>
              </w:rPr>
              <w:t>едме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/>
              </w:rPr>
              <w:t>а</w:t>
            </w:r>
          </w:p>
        </w:tc>
        <w:tc>
          <w:tcPr>
            <w:tcW w:w="902" w:type="pct"/>
          </w:tcPr>
          <w:p w:rsidR="00BE5ACB" w:rsidRPr="009906F2" w:rsidRDefault="00BE5ACB" w:rsidP="00E60A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Знать правила безопасности на занятиях ритмики</w:t>
            </w:r>
          </w:p>
        </w:tc>
        <w:tc>
          <w:tcPr>
            <w:tcW w:w="501" w:type="pct"/>
          </w:tcPr>
          <w:p w:rsidR="00464B9A" w:rsidRPr="009906F2" w:rsidRDefault="00464B9A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7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471" w:type="pct"/>
          </w:tcPr>
          <w:p w:rsidR="00464B9A" w:rsidRPr="009906F2" w:rsidRDefault="00464B9A" w:rsidP="009479A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9906F2">
              <w:rPr>
                <w:b/>
                <w:color w:val="000000" w:themeColor="text1"/>
                <w:sz w:val="24"/>
                <w:lang w:val="ru-RU"/>
              </w:rPr>
              <w:t>Ритмико</w:t>
            </w:r>
            <w:proofErr w:type="spellEnd"/>
            <w:r w:rsidR="00094241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–</w:t>
            </w:r>
            <w:r w:rsidR="00094241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="009508DE" w:rsidRPr="009906F2">
              <w:rPr>
                <w:b/>
                <w:color w:val="000000" w:themeColor="text1"/>
                <w:sz w:val="24"/>
                <w:lang w:val="ru-RU"/>
              </w:rPr>
              <w:t>гимнастические упражнения</w:t>
            </w:r>
            <w:r w:rsidR="0030183F" w:rsidRPr="009906F2">
              <w:rPr>
                <w:b/>
                <w:color w:val="000000" w:themeColor="text1"/>
                <w:sz w:val="24"/>
                <w:lang w:val="ru-RU"/>
              </w:rPr>
              <w:t xml:space="preserve">. </w:t>
            </w:r>
            <w:proofErr w:type="spellStart"/>
            <w:r w:rsidRPr="009906F2">
              <w:rPr>
                <w:color w:val="000000" w:themeColor="text1"/>
                <w:sz w:val="24"/>
                <w:lang w:val="ru-RU"/>
              </w:rPr>
              <w:t>Прохлопывание</w:t>
            </w:r>
            <w:proofErr w:type="spellEnd"/>
            <w:r w:rsidR="00094241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ритмических</w:t>
            </w:r>
            <w:r w:rsidR="00094241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рисунков с проговариванием</w:t>
            </w:r>
            <w:r w:rsidR="00094241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стихов</w:t>
            </w:r>
            <w:r w:rsidR="00094241" w:rsidRPr="009906F2">
              <w:rPr>
                <w:color w:val="000000" w:themeColor="text1"/>
                <w:sz w:val="24"/>
                <w:lang w:val="ru-RU"/>
              </w:rPr>
              <w:t>.</w:t>
            </w:r>
          </w:p>
          <w:p w:rsidR="0030183F" w:rsidRPr="009906F2" w:rsidRDefault="0030183F" w:rsidP="009479A8">
            <w:pPr>
              <w:pStyle w:val="TableParagraph"/>
              <w:ind w:left="0"/>
              <w:jc w:val="both"/>
              <w:rPr>
                <w:b/>
                <w:color w:val="000000" w:themeColor="text1"/>
                <w:sz w:val="24"/>
                <w:lang w:val="ru-RU"/>
              </w:rPr>
            </w:pPr>
            <w:r w:rsidRPr="009906F2">
              <w:rPr>
                <w:color w:val="000000" w:themeColor="text1"/>
                <w:sz w:val="24"/>
                <w:lang w:val="ru-RU"/>
              </w:rPr>
              <w:t>Упражнения с музыкальными инструментами</w:t>
            </w:r>
            <w:r w:rsidR="00CB14F2" w:rsidRPr="009906F2">
              <w:rPr>
                <w:color w:val="000000" w:themeColor="text1"/>
                <w:sz w:val="24"/>
                <w:lang w:val="ru-RU"/>
              </w:rPr>
              <w:t xml:space="preserve"> (бубен).</w:t>
            </w:r>
          </w:p>
        </w:tc>
        <w:tc>
          <w:tcPr>
            <w:tcW w:w="451" w:type="pct"/>
          </w:tcPr>
          <w:p w:rsidR="00464B9A" w:rsidRPr="009906F2" w:rsidRDefault="00464B9A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04" w:type="pct"/>
          </w:tcPr>
          <w:p w:rsidR="00B20C7C" w:rsidRPr="009906F2" w:rsidRDefault="00B94AED" w:rsidP="00B20C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</w:t>
            </w:r>
            <w:r w:rsidR="00567383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ение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поклон</w:t>
            </w:r>
            <w:r w:rsidR="00567383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а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-приветстви</w:t>
            </w:r>
            <w:r w:rsidR="00567383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я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, </w:t>
            </w:r>
            <w:proofErr w:type="spellStart"/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прохлопыва</w:t>
            </w:r>
            <w:r w:rsidR="00567383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ние</w:t>
            </w:r>
            <w:proofErr w:type="spellEnd"/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gramStart"/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просты</w:t>
            </w:r>
            <w:r w:rsidR="00567383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х</w:t>
            </w:r>
            <w:proofErr w:type="gramEnd"/>
            <w:r w:rsidR="00567383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ритмически</w:t>
            </w:r>
            <w:r w:rsidR="00567383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х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рисунк</w:t>
            </w:r>
            <w:r w:rsidR="00567383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оов</w:t>
            </w:r>
            <w:proofErr w:type="spellEnd"/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, </w:t>
            </w:r>
            <w:r w:rsidR="00567383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обучение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различать мелодии по темпу и ритму.</w:t>
            </w:r>
            <w:r w:rsidR="00B20C7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 Отработка одиночных и двойных ударов на  </w:t>
            </w:r>
            <w:proofErr w:type="spellStart"/>
            <w:r w:rsidR="00B6328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бубене</w:t>
            </w:r>
            <w:proofErr w:type="spellEnd"/>
            <w:r w:rsidR="00B20C7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.</w:t>
            </w:r>
          </w:p>
          <w:p w:rsidR="00464B9A" w:rsidRPr="009906F2" w:rsidRDefault="00464B9A" w:rsidP="005673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02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Научиться правильному похлопыванию ритмических </w:t>
            </w:r>
            <w:r w:rsidR="00593ECA"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рисунков и</w:t>
            </w: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проговариванию стихов.</w:t>
            </w:r>
          </w:p>
        </w:tc>
        <w:tc>
          <w:tcPr>
            <w:tcW w:w="50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7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471" w:type="pct"/>
          </w:tcPr>
          <w:p w:rsidR="00464B9A" w:rsidRPr="009906F2" w:rsidRDefault="00CB14F2" w:rsidP="009479A8">
            <w:pPr>
              <w:pStyle w:val="TableParagraph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Танцевальные упражнения</w:t>
            </w:r>
            <w:r w:rsidR="00464B9A" w:rsidRPr="009906F2">
              <w:rPr>
                <w:b/>
                <w:color w:val="000000" w:themeColor="text1"/>
                <w:sz w:val="24"/>
                <w:lang w:val="ru-RU"/>
              </w:rPr>
              <w:t>.</w:t>
            </w:r>
          </w:p>
          <w:p w:rsidR="00464B9A" w:rsidRPr="009906F2" w:rsidRDefault="00464B9A" w:rsidP="009479A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color w:val="000000" w:themeColor="text1"/>
                <w:sz w:val="24"/>
                <w:lang w:val="ru-RU"/>
              </w:rPr>
              <w:t>Легкий</w:t>
            </w:r>
            <w:r w:rsidR="00094241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бег. Прямой</w:t>
            </w:r>
            <w:r w:rsidR="00094241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галоп</w:t>
            </w:r>
            <w:r w:rsidR="00094241" w:rsidRPr="009906F2">
              <w:rPr>
                <w:color w:val="000000" w:themeColor="text1"/>
                <w:sz w:val="24"/>
                <w:lang w:val="ru-RU"/>
              </w:rPr>
              <w:t>.</w:t>
            </w:r>
          </w:p>
        </w:tc>
        <w:tc>
          <w:tcPr>
            <w:tcW w:w="451" w:type="pct"/>
          </w:tcPr>
          <w:p w:rsidR="00464B9A" w:rsidRPr="009906F2" w:rsidRDefault="00464B9A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04" w:type="pct"/>
          </w:tcPr>
          <w:p w:rsidR="00464B9A" w:rsidRPr="009906F2" w:rsidRDefault="00CF7974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Исполн</w:t>
            </w:r>
            <w:r w:rsidR="00487E2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ение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танцевальны</w:t>
            </w:r>
            <w:r w:rsidR="00487E2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х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движени</w:t>
            </w:r>
            <w:r w:rsidR="00487E2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й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: танцевальный шаг, переменный шаг, б</w:t>
            </w:r>
            <w:r w:rsidR="00BD5160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оковой шаг, галоп, подскоки, шаг с притопом, по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поль</w:t>
            </w:r>
            <w:r w:rsidR="00071C87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ки.  Обучение эстрадным, сценическим танцам.</w:t>
            </w:r>
          </w:p>
        </w:tc>
        <w:tc>
          <w:tcPr>
            <w:tcW w:w="902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Научится легкому бегу и прямому галопу.</w:t>
            </w:r>
          </w:p>
        </w:tc>
        <w:tc>
          <w:tcPr>
            <w:tcW w:w="50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7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471" w:type="pct"/>
          </w:tcPr>
          <w:p w:rsidR="00464B9A" w:rsidRPr="009906F2" w:rsidRDefault="00464B9A" w:rsidP="009479A8">
            <w:pPr>
              <w:pStyle w:val="TableParagraph"/>
              <w:ind w:left="0" w:right="59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Игры</w:t>
            </w:r>
            <w:r w:rsidR="00094241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под</w:t>
            </w:r>
            <w:r w:rsidR="00094241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музыку.</w:t>
            </w:r>
          </w:p>
          <w:p w:rsidR="00464B9A" w:rsidRPr="009906F2" w:rsidRDefault="00464B9A" w:rsidP="009479A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color w:val="000000" w:themeColor="text1"/>
                <w:sz w:val="24"/>
                <w:lang w:val="ru-RU"/>
              </w:rPr>
              <w:t>Игры с</w:t>
            </w:r>
            <w:r w:rsidR="00094241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речевым</w:t>
            </w:r>
            <w:r w:rsidR="00094241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сопровождением</w:t>
            </w:r>
            <w:r w:rsidR="00CB14F2" w:rsidRPr="009906F2">
              <w:rPr>
                <w:color w:val="000000" w:themeColor="text1"/>
                <w:sz w:val="24"/>
                <w:lang w:val="ru-RU"/>
              </w:rPr>
              <w:t>.</w:t>
            </w:r>
          </w:p>
        </w:tc>
        <w:tc>
          <w:tcPr>
            <w:tcW w:w="451" w:type="pct"/>
          </w:tcPr>
          <w:p w:rsidR="00464B9A" w:rsidRPr="009906F2" w:rsidRDefault="00464B9A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04" w:type="pct"/>
          </w:tcPr>
          <w:p w:rsidR="00BD5160" w:rsidRPr="009906F2" w:rsidRDefault="00487E28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Исполнение </w:t>
            </w:r>
            <w:r w:rsidR="00BD5160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игры с пением и речевым сопровождением.</w:t>
            </w:r>
          </w:p>
          <w:p w:rsidR="00464B9A" w:rsidRPr="009906F2" w:rsidRDefault="00487E28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Игра</w:t>
            </w:r>
            <w:r w:rsidR="00ED7049" w:rsidRPr="009906F2">
              <w:rPr>
                <w:rStyle w:val="c5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="00FB6717" w:rsidRPr="009906F2">
              <w:rPr>
                <w:rStyle w:val="c5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«Топ, хлоп, шлеп, щелк».</w:t>
            </w:r>
            <w:r w:rsidR="00FB6717" w:rsidRPr="009906F2">
              <w:rPr>
                <w:rStyle w:val="c1"/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2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 играм с речевым сопровождением.</w:t>
            </w:r>
          </w:p>
        </w:tc>
        <w:tc>
          <w:tcPr>
            <w:tcW w:w="50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7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471" w:type="pct"/>
          </w:tcPr>
          <w:p w:rsidR="00464B9A" w:rsidRPr="009906F2" w:rsidRDefault="00464B9A" w:rsidP="009479A8">
            <w:pPr>
              <w:pStyle w:val="TableParagraph"/>
              <w:spacing w:line="237" w:lineRule="auto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</w:t>
            </w:r>
            <w:r w:rsidR="00094241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на</w:t>
            </w:r>
            <w:r w:rsidR="00094241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ориентировку</w:t>
            </w:r>
            <w:r w:rsidR="00094241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в</w:t>
            </w:r>
            <w:r w:rsidR="00094241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пространстве</w:t>
            </w:r>
            <w:r w:rsidR="007140E9" w:rsidRPr="009906F2">
              <w:rPr>
                <w:b/>
                <w:color w:val="000000" w:themeColor="text1"/>
                <w:sz w:val="24"/>
                <w:lang w:val="ru-RU"/>
              </w:rPr>
              <w:t>.</w:t>
            </w:r>
            <w:r w:rsidRPr="009906F2">
              <w:rPr>
                <w:color w:val="000000" w:themeColor="text1"/>
                <w:sz w:val="24"/>
                <w:lang w:val="ru-RU"/>
              </w:rPr>
              <w:t xml:space="preserve"> Ориентировка в направлении вперед-назад, </w:t>
            </w:r>
            <w:proofErr w:type="spellStart"/>
            <w:r w:rsidRPr="009906F2">
              <w:rPr>
                <w:color w:val="000000" w:themeColor="text1"/>
                <w:sz w:val="24"/>
                <w:lang w:val="ru-RU"/>
              </w:rPr>
              <w:t>направо-налево</w:t>
            </w:r>
            <w:proofErr w:type="spellEnd"/>
            <w:r w:rsidR="007140E9" w:rsidRPr="009906F2">
              <w:rPr>
                <w:color w:val="000000" w:themeColor="text1"/>
                <w:sz w:val="24"/>
                <w:lang w:val="ru-RU"/>
              </w:rPr>
              <w:t>.</w:t>
            </w:r>
          </w:p>
        </w:tc>
        <w:tc>
          <w:tcPr>
            <w:tcW w:w="451" w:type="pct"/>
          </w:tcPr>
          <w:p w:rsidR="00464B9A" w:rsidRPr="009906F2" w:rsidRDefault="00464B9A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04" w:type="pct"/>
          </w:tcPr>
          <w:p w:rsidR="008278FF" w:rsidRPr="009906F2" w:rsidRDefault="00487E28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Обучение  о</w:t>
            </w:r>
            <w:r w:rsidR="008278FF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риентир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овке</w:t>
            </w:r>
            <w:r w:rsidR="008278FF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в направлении движений вперед, назад, в круг, из круга. </w:t>
            </w:r>
          </w:p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02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Уметь ориентироваться в пространстве вперед-назад, направо-налево.</w:t>
            </w:r>
          </w:p>
        </w:tc>
        <w:tc>
          <w:tcPr>
            <w:tcW w:w="50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7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471" w:type="pct"/>
          </w:tcPr>
          <w:p w:rsidR="00464B9A" w:rsidRPr="009906F2" w:rsidRDefault="00464B9A" w:rsidP="009479A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9906F2">
              <w:rPr>
                <w:b/>
                <w:color w:val="000000" w:themeColor="text1"/>
                <w:sz w:val="24"/>
                <w:lang w:val="ru-RU"/>
              </w:rPr>
              <w:t>Ритмико</w:t>
            </w:r>
            <w:proofErr w:type="spellEnd"/>
            <w:r w:rsidRPr="009906F2">
              <w:rPr>
                <w:b/>
                <w:color w:val="000000" w:themeColor="text1"/>
                <w:sz w:val="24"/>
                <w:lang w:val="ru-RU"/>
              </w:rPr>
              <w:t>–гимнастические</w:t>
            </w:r>
            <w:r w:rsidR="00094241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</w:t>
            </w:r>
            <w:r w:rsidR="007140E9" w:rsidRPr="009906F2">
              <w:rPr>
                <w:b/>
                <w:color w:val="000000" w:themeColor="text1"/>
                <w:sz w:val="24"/>
                <w:lang w:val="ru-RU"/>
              </w:rPr>
              <w:t>.</w:t>
            </w:r>
            <w:r w:rsidRPr="009906F2">
              <w:rPr>
                <w:color w:val="000000" w:themeColor="text1"/>
                <w:sz w:val="24"/>
                <w:lang w:val="ru-RU"/>
              </w:rPr>
              <w:t xml:space="preserve"> Наклоны.</w:t>
            </w:r>
            <w:r w:rsidR="00094241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Повороты.</w:t>
            </w:r>
            <w:r w:rsidR="0030183F" w:rsidRPr="009906F2">
              <w:rPr>
                <w:color w:val="000000" w:themeColor="text1"/>
                <w:sz w:val="24"/>
                <w:lang w:val="ru-RU"/>
              </w:rPr>
              <w:t xml:space="preserve"> Упражнения с музыкальными инструментами</w:t>
            </w:r>
            <w:r w:rsidR="00CB14F2" w:rsidRPr="009906F2">
              <w:rPr>
                <w:color w:val="000000" w:themeColor="text1"/>
                <w:sz w:val="24"/>
                <w:lang w:val="ru-RU"/>
              </w:rPr>
              <w:t xml:space="preserve"> (ложки)</w:t>
            </w:r>
            <w:r w:rsidR="007140E9" w:rsidRPr="009906F2">
              <w:rPr>
                <w:color w:val="000000" w:themeColor="text1"/>
                <w:sz w:val="24"/>
                <w:lang w:val="ru-RU"/>
              </w:rPr>
              <w:t>.</w:t>
            </w:r>
          </w:p>
        </w:tc>
        <w:tc>
          <w:tcPr>
            <w:tcW w:w="451" w:type="pct"/>
          </w:tcPr>
          <w:p w:rsidR="00464B9A" w:rsidRPr="009906F2" w:rsidRDefault="00464B9A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04" w:type="pct"/>
          </w:tcPr>
          <w:p w:rsidR="00464B9A" w:rsidRPr="009906F2" w:rsidRDefault="0056381C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</w:t>
            </w:r>
            <w:r w:rsidR="00487E2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ение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наклон</w:t>
            </w:r>
            <w:r w:rsidR="00487E2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ов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и поворот</w:t>
            </w:r>
            <w:r w:rsidR="00487E2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ов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туловища вправо, влево (класть и поднимать предметы перед собой и сбоку).</w:t>
            </w:r>
            <w:r w:rsidR="00B6328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 Отработка одиночных и двойных ударов на ложках.</w:t>
            </w:r>
          </w:p>
        </w:tc>
        <w:tc>
          <w:tcPr>
            <w:tcW w:w="902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поворотам и наклонам.</w:t>
            </w:r>
          </w:p>
        </w:tc>
        <w:tc>
          <w:tcPr>
            <w:tcW w:w="50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7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471" w:type="pct"/>
          </w:tcPr>
          <w:p w:rsidR="00464B9A" w:rsidRPr="009906F2" w:rsidRDefault="00464B9A" w:rsidP="009479A8">
            <w:pPr>
              <w:pStyle w:val="TableParagraph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Танцевальные</w:t>
            </w:r>
            <w:r w:rsidR="00094241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упражнения.</w:t>
            </w:r>
          </w:p>
          <w:p w:rsidR="00464B9A" w:rsidRPr="009906F2" w:rsidRDefault="00464B9A" w:rsidP="009479A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color w:val="000000" w:themeColor="text1"/>
                <w:sz w:val="24"/>
                <w:lang w:val="ru-RU"/>
              </w:rPr>
              <w:t>Элементы</w:t>
            </w:r>
            <w:r w:rsidR="00094241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русской</w:t>
            </w:r>
            <w:r w:rsidR="00094241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народной</w:t>
            </w:r>
            <w:r w:rsidR="00094241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пляски</w:t>
            </w:r>
            <w:r w:rsidR="007140E9" w:rsidRPr="009906F2">
              <w:rPr>
                <w:color w:val="000000" w:themeColor="text1"/>
                <w:sz w:val="24"/>
                <w:lang w:val="ru-RU"/>
              </w:rPr>
              <w:t>.</w:t>
            </w:r>
          </w:p>
        </w:tc>
        <w:tc>
          <w:tcPr>
            <w:tcW w:w="451" w:type="pct"/>
          </w:tcPr>
          <w:p w:rsidR="00464B9A" w:rsidRPr="009906F2" w:rsidRDefault="00464B9A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04" w:type="pct"/>
          </w:tcPr>
          <w:p w:rsidR="00464B9A" w:rsidRPr="009906F2" w:rsidRDefault="00487E28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Изучение элементов</w:t>
            </w:r>
            <w:r w:rsidR="00CF797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русского танца (основные движения, ходы): </w:t>
            </w:r>
            <w:proofErr w:type="spellStart"/>
            <w:r w:rsidR="00CF797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ковырялочка</w:t>
            </w:r>
            <w:proofErr w:type="spellEnd"/>
            <w:r w:rsidR="00CF797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, </w:t>
            </w:r>
            <w:proofErr w:type="spellStart"/>
            <w:r w:rsidR="00CF797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моталочка</w:t>
            </w:r>
            <w:proofErr w:type="spellEnd"/>
            <w:r w:rsidR="00CF797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, молоточек, маятник</w:t>
            </w:r>
            <w:r w:rsidR="0077332E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.  Обучение эстрадным, сценическим танцам.</w:t>
            </w:r>
          </w:p>
        </w:tc>
        <w:tc>
          <w:tcPr>
            <w:tcW w:w="902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Научиться элементам русской народной </w:t>
            </w: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сказки.</w:t>
            </w:r>
          </w:p>
        </w:tc>
        <w:tc>
          <w:tcPr>
            <w:tcW w:w="50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7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1471" w:type="pct"/>
          </w:tcPr>
          <w:p w:rsidR="00464B9A" w:rsidRPr="009906F2" w:rsidRDefault="00464B9A" w:rsidP="009479A8">
            <w:pPr>
              <w:pStyle w:val="TableParagraph"/>
              <w:ind w:left="0" w:right="59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Игры</w:t>
            </w:r>
            <w:r w:rsidR="00094241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под</w:t>
            </w:r>
            <w:r w:rsidR="00094241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музыку.</w:t>
            </w:r>
          </w:p>
          <w:p w:rsidR="00464B9A" w:rsidRPr="009906F2" w:rsidRDefault="00464B9A" w:rsidP="009479A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color w:val="000000" w:themeColor="text1"/>
                <w:sz w:val="24"/>
                <w:lang w:val="ru-RU"/>
              </w:rPr>
              <w:t>Игры</w:t>
            </w:r>
            <w:r w:rsidR="00094241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с</w:t>
            </w:r>
            <w:r w:rsidR="00094241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пением</w:t>
            </w:r>
            <w:r w:rsidR="00094241" w:rsidRPr="009906F2">
              <w:rPr>
                <w:color w:val="000000" w:themeColor="text1"/>
                <w:sz w:val="24"/>
                <w:lang w:val="ru-RU"/>
              </w:rPr>
              <w:t>.</w:t>
            </w:r>
          </w:p>
        </w:tc>
        <w:tc>
          <w:tcPr>
            <w:tcW w:w="451" w:type="pct"/>
          </w:tcPr>
          <w:p w:rsidR="00464B9A" w:rsidRPr="009906F2" w:rsidRDefault="00464B9A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04" w:type="pct"/>
          </w:tcPr>
          <w:p w:rsidR="00464B9A" w:rsidRPr="009906F2" w:rsidRDefault="00487E28" w:rsidP="00B75CA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Обучение</w:t>
            </w:r>
            <w:r w:rsidR="00BD5160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игре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с пением, в</w:t>
            </w:r>
            <w:r w:rsidR="00BD5160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ыразительно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му </w:t>
            </w:r>
            <w:r w:rsidR="00BD5160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дви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жению</w:t>
            </w:r>
            <w:r w:rsidR="00BD5160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в соответствии с музыкальными образами.</w:t>
            </w:r>
            <w:r w:rsidR="00B75CA3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Игра </w:t>
            </w:r>
            <w:r w:rsidR="00ED7049" w:rsidRPr="009906F2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="00FB6717" w:rsidRPr="009906F2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«Найди игрушку».</w:t>
            </w:r>
          </w:p>
        </w:tc>
        <w:tc>
          <w:tcPr>
            <w:tcW w:w="902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 играм с пением.</w:t>
            </w:r>
          </w:p>
        </w:tc>
        <w:tc>
          <w:tcPr>
            <w:tcW w:w="50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7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1471" w:type="pct"/>
          </w:tcPr>
          <w:p w:rsidR="00464B9A" w:rsidRPr="009906F2" w:rsidRDefault="00464B9A" w:rsidP="009479A8">
            <w:pPr>
              <w:pStyle w:val="TableParagraph"/>
              <w:spacing w:line="237" w:lineRule="auto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</w:t>
            </w:r>
            <w:r w:rsidR="00094241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на</w:t>
            </w:r>
            <w:r w:rsidR="00094241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ориентировку</w:t>
            </w:r>
            <w:r w:rsidR="00094241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в</w:t>
            </w:r>
            <w:r w:rsidR="00094241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пространстве</w:t>
            </w:r>
            <w:r w:rsidR="007140E9" w:rsidRPr="009906F2">
              <w:rPr>
                <w:b/>
                <w:color w:val="000000" w:themeColor="text1"/>
                <w:sz w:val="24"/>
                <w:lang w:val="ru-RU"/>
              </w:rPr>
              <w:t>.</w:t>
            </w:r>
            <w:r w:rsidRPr="009906F2">
              <w:rPr>
                <w:color w:val="000000" w:themeColor="text1"/>
                <w:sz w:val="24"/>
                <w:lang w:val="ru-RU"/>
              </w:rPr>
              <w:t xml:space="preserve"> Движения</w:t>
            </w:r>
            <w:r w:rsidR="00094241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с</w:t>
            </w:r>
            <w:r w:rsidR="00094241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предметами во время</w:t>
            </w:r>
            <w:r w:rsidR="00094241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ходьбы</w:t>
            </w:r>
            <w:r w:rsidR="007140E9" w:rsidRPr="009906F2">
              <w:rPr>
                <w:color w:val="000000" w:themeColor="text1"/>
                <w:sz w:val="24"/>
                <w:lang w:val="ru-RU"/>
              </w:rPr>
              <w:t>.</w:t>
            </w:r>
          </w:p>
        </w:tc>
        <w:tc>
          <w:tcPr>
            <w:tcW w:w="451" w:type="pct"/>
          </w:tcPr>
          <w:p w:rsidR="00464B9A" w:rsidRPr="009906F2" w:rsidRDefault="00464B9A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04" w:type="pct"/>
          </w:tcPr>
          <w:p w:rsidR="00464B9A" w:rsidRPr="009906F2" w:rsidRDefault="008278FF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</w:t>
            </w:r>
            <w:r w:rsidR="00487E2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ение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во время ходьбы и бега несложных задани</w:t>
            </w:r>
            <w:r w:rsidR="00487E2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й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с предметами: обегают их, собирают, передают, перекладывают с места на место.</w:t>
            </w:r>
          </w:p>
        </w:tc>
        <w:tc>
          <w:tcPr>
            <w:tcW w:w="902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различным движениям с предметами во время ходьбы.</w:t>
            </w:r>
          </w:p>
        </w:tc>
        <w:tc>
          <w:tcPr>
            <w:tcW w:w="50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7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1471" w:type="pct"/>
          </w:tcPr>
          <w:p w:rsidR="00464B9A" w:rsidRPr="009906F2" w:rsidRDefault="00464B9A" w:rsidP="009479A8">
            <w:pPr>
              <w:pStyle w:val="TableParagraph"/>
              <w:spacing w:line="273" w:lineRule="exact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9906F2">
              <w:rPr>
                <w:b/>
                <w:color w:val="000000" w:themeColor="text1"/>
                <w:sz w:val="24"/>
                <w:lang w:val="ru-RU"/>
              </w:rPr>
              <w:t>Ритмико</w:t>
            </w:r>
            <w:proofErr w:type="spellEnd"/>
            <w:r w:rsidRPr="009906F2">
              <w:rPr>
                <w:b/>
                <w:color w:val="000000" w:themeColor="text1"/>
                <w:sz w:val="24"/>
                <w:lang w:val="ru-RU"/>
              </w:rPr>
              <w:t>–гимнастические</w:t>
            </w:r>
            <w:r w:rsidR="00094241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</w:t>
            </w:r>
            <w:r w:rsidR="007140E9" w:rsidRPr="009906F2">
              <w:rPr>
                <w:b/>
                <w:color w:val="000000" w:themeColor="text1"/>
                <w:sz w:val="24"/>
                <w:lang w:val="ru-RU"/>
              </w:rPr>
              <w:t>.</w:t>
            </w:r>
            <w:r w:rsidRPr="009906F2">
              <w:rPr>
                <w:color w:val="000000" w:themeColor="text1"/>
                <w:sz w:val="24"/>
                <w:lang w:val="ru-RU"/>
              </w:rPr>
              <w:t xml:space="preserve"> Движение</w:t>
            </w:r>
            <w:r w:rsidR="00094241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стопы</w:t>
            </w:r>
            <w:r w:rsidR="0030183F" w:rsidRPr="009906F2">
              <w:rPr>
                <w:color w:val="000000" w:themeColor="text1"/>
                <w:sz w:val="24"/>
                <w:lang w:val="ru-RU"/>
              </w:rPr>
              <w:t>.  Упражнения с музыкальными инструментами</w:t>
            </w:r>
            <w:r w:rsidR="00CB14F2" w:rsidRPr="009906F2">
              <w:rPr>
                <w:color w:val="000000" w:themeColor="text1"/>
                <w:sz w:val="24"/>
                <w:lang w:val="ru-RU"/>
              </w:rPr>
              <w:t xml:space="preserve"> (маракасы).</w:t>
            </w:r>
          </w:p>
        </w:tc>
        <w:tc>
          <w:tcPr>
            <w:tcW w:w="451" w:type="pct"/>
          </w:tcPr>
          <w:p w:rsidR="00464B9A" w:rsidRPr="009906F2" w:rsidRDefault="00464B9A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04" w:type="pct"/>
          </w:tcPr>
          <w:p w:rsidR="00464B9A" w:rsidRPr="009906F2" w:rsidRDefault="00117842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Перенесение тяжести тела с пяток на носки и обратно, с одной ноги</w:t>
            </w:r>
            <w:r w:rsidR="00094241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на</w:t>
            </w:r>
            <w:r w:rsidR="00094241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другую (маятник).</w:t>
            </w:r>
            <w:r w:rsidR="00B6328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 Отработка одиночных и двойных ударов на маракасах</w:t>
            </w:r>
            <w:r w:rsidR="00487E2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.</w:t>
            </w:r>
          </w:p>
        </w:tc>
        <w:tc>
          <w:tcPr>
            <w:tcW w:w="902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 различным движениям стопы во время танца.</w:t>
            </w:r>
          </w:p>
        </w:tc>
        <w:tc>
          <w:tcPr>
            <w:tcW w:w="50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7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1471" w:type="pct"/>
          </w:tcPr>
          <w:p w:rsidR="00464B9A" w:rsidRPr="009906F2" w:rsidRDefault="00464B9A" w:rsidP="009479A8">
            <w:pPr>
              <w:pStyle w:val="TableParagraph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Танцевальные</w:t>
            </w:r>
            <w:r w:rsidR="00094241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упражнения.</w:t>
            </w:r>
          </w:p>
          <w:p w:rsidR="00464B9A" w:rsidRPr="009906F2" w:rsidRDefault="00464B9A" w:rsidP="009479A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color w:val="000000" w:themeColor="text1"/>
                <w:sz w:val="24"/>
                <w:lang w:val="ru-RU"/>
              </w:rPr>
              <w:t>Движения</w:t>
            </w:r>
            <w:r w:rsidR="00094241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в</w:t>
            </w:r>
            <w:r w:rsidR="00094241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парах</w:t>
            </w:r>
          </w:p>
        </w:tc>
        <w:tc>
          <w:tcPr>
            <w:tcW w:w="451" w:type="pct"/>
          </w:tcPr>
          <w:p w:rsidR="00464B9A" w:rsidRPr="009906F2" w:rsidRDefault="00464B9A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04" w:type="pct"/>
          </w:tcPr>
          <w:p w:rsidR="00464B9A" w:rsidRPr="009906F2" w:rsidRDefault="006F545E" w:rsidP="00487E28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Четко</w:t>
            </w:r>
            <w:r w:rsidR="00487E2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, организованно</w:t>
            </w:r>
            <w:r w:rsidR="00487E2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перестраива</w:t>
            </w:r>
            <w:r w:rsidR="00487E2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ние</w:t>
            </w:r>
            <w:proofErr w:type="spellEnd"/>
            <w:r w:rsidR="00487E2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, быстро реагирование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на приказ музыки, даже во время веселой, задорной пляски.</w:t>
            </w:r>
          </w:p>
          <w:p w:rsidR="0077332E" w:rsidRPr="009906F2" w:rsidRDefault="0077332E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Обучение эстрадным, сценическим танцам.</w:t>
            </w:r>
          </w:p>
        </w:tc>
        <w:tc>
          <w:tcPr>
            <w:tcW w:w="902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движениям в паре.</w:t>
            </w:r>
          </w:p>
        </w:tc>
        <w:tc>
          <w:tcPr>
            <w:tcW w:w="50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7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1471" w:type="pct"/>
          </w:tcPr>
          <w:p w:rsidR="00464B9A" w:rsidRPr="009906F2" w:rsidRDefault="00464B9A" w:rsidP="009479A8">
            <w:pPr>
              <w:pStyle w:val="TableParagraph"/>
              <w:ind w:left="0" w:right="59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Игры</w:t>
            </w:r>
            <w:r w:rsidR="00094241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под</w:t>
            </w:r>
            <w:r w:rsidR="00094241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музыку.</w:t>
            </w:r>
          </w:p>
          <w:p w:rsidR="00464B9A" w:rsidRPr="009906F2" w:rsidRDefault="00464B9A" w:rsidP="009479A8">
            <w:pPr>
              <w:pStyle w:val="TableParagraph"/>
              <w:spacing w:line="273" w:lineRule="exact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color w:val="000000" w:themeColor="text1"/>
                <w:sz w:val="24"/>
                <w:lang w:val="ru-RU"/>
              </w:rPr>
              <w:t>Игры с</w:t>
            </w:r>
            <w:r w:rsidR="00094241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пением</w:t>
            </w:r>
            <w:r w:rsidR="00094241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и</w:t>
            </w:r>
            <w:r w:rsidR="00094241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речевым</w:t>
            </w:r>
            <w:r w:rsidR="00094241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сопровождением.</w:t>
            </w:r>
          </w:p>
        </w:tc>
        <w:tc>
          <w:tcPr>
            <w:tcW w:w="451" w:type="pct"/>
          </w:tcPr>
          <w:p w:rsidR="00464B9A" w:rsidRPr="009906F2" w:rsidRDefault="00464B9A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04" w:type="pct"/>
          </w:tcPr>
          <w:p w:rsidR="00BD5160" w:rsidRPr="009906F2" w:rsidRDefault="00BD5160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Исполн</w:t>
            </w:r>
            <w:r w:rsidR="00487E2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ение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игры с пением и речевым сопровождением.</w:t>
            </w:r>
          </w:p>
          <w:p w:rsidR="00464B9A" w:rsidRPr="009906F2" w:rsidRDefault="00487E28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Игра </w:t>
            </w:r>
            <w:r w:rsidR="00ED7049" w:rsidRPr="009906F2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="00FB6717" w:rsidRPr="009906F2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«Узнай свою музыку».</w:t>
            </w:r>
          </w:p>
        </w:tc>
        <w:tc>
          <w:tcPr>
            <w:tcW w:w="902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Научить играм с </w:t>
            </w:r>
            <w:r w:rsidR="00593ECA"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пением с</w:t>
            </w: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речевым сопровождением </w:t>
            </w:r>
          </w:p>
        </w:tc>
        <w:tc>
          <w:tcPr>
            <w:tcW w:w="50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7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1471" w:type="pct"/>
          </w:tcPr>
          <w:p w:rsidR="00464B9A" w:rsidRPr="009906F2" w:rsidRDefault="00464B9A" w:rsidP="009479A8">
            <w:pPr>
              <w:pStyle w:val="TableParagraph"/>
              <w:spacing w:line="242" w:lineRule="auto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</w:t>
            </w:r>
            <w:r w:rsidR="00094241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на</w:t>
            </w:r>
            <w:r w:rsidR="00094241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ориентировку</w:t>
            </w:r>
            <w:r w:rsidR="00094241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в</w:t>
            </w:r>
            <w:r w:rsidR="00094241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пространстве</w:t>
            </w:r>
            <w:r w:rsidR="007140E9" w:rsidRPr="009906F2">
              <w:rPr>
                <w:b/>
                <w:color w:val="000000" w:themeColor="text1"/>
                <w:sz w:val="24"/>
                <w:lang w:val="ru-RU"/>
              </w:rPr>
              <w:t>.</w:t>
            </w:r>
            <w:r w:rsidRPr="009906F2">
              <w:rPr>
                <w:color w:val="000000" w:themeColor="text1"/>
                <w:sz w:val="24"/>
                <w:lang w:val="ru-RU"/>
              </w:rPr>
              <w:t xml:space="preserve"> Направление</w:t>
            </w:r>
            <w:r w:rsidR="00094241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движения</w:t>
            </w:r>
            <w:r w:rsidR="00094241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в</w:t>
            </w:r>
            <w:r w:rsidR="00094241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круг,</w:t>
            </w:r>
            <w:r w:rsidR="00094241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из</w:t>
            </w:r>
            <w:r w:rsidR="00094241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круга</w:t>
            </w:r>
            <w:r w:rsidR="007140E9" w:rsidRPr="009906F2">
              <w:rPr>
                <w:color w:val="000000" w:themeColor="text1"/>
                <w:sz w:val="24"/>
                <w:lang w:val="ru-RU"/>
              </w:rPr>
              <w:t>.</w:t>
            </w:r>
          </w:p>
        </w:tc>
        <w:tc>
          <w:tcPr>
            <w:tcW w:w="451" w:type="pct"/>
          </w:tcPr>
          <w:p w:rsidR="00464B9A" w:rsidRPr="009906F2" w:rsidRDefault="00464B9A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04" w:type="pct"/>
          </w:tcPr>
          <w:p w:rsidR="00464B9A" w:rsidRPr="009906F2" w:rsidRDefault="00487E28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Обучение о</w:t>
            </w:r>
            <w:r w:rsidR="008278FF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риентир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овке</w:t>
            </w:r>
            <w:r w:rsidR="008278FF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в направлении движений вперед, назад, в круг, из круга. </w:t>
            </w:r>
          </w:p>
        </w:tc>
        <w:tc>
          <w:tcPr>
            <w:tcW w:w="902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выполнять движения в круг и из круга.</w:t>
            </w:r>
          </w:p>
        </w:tc>
        <w:tc>
          <w:tcPr>
            <w:tcW w:w="50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7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1471" w:type="pct"/>
          </w:tcPr>
          <w:p w:rsidR="00117842" w:rsidRPr="009906F2" w:rsidRDefault="00464B9A" w:rsidP="009479A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9906F2">
              <w:rPr>
                <w:b/>
                <w:color w:val="000000" w:themeColor="text1"/>
                <w:sz w:val="24"/>
                <w:lang w:val="ru-RU"/>
              </w:rPr>
              <w:t>Ритмико</w:t>
            </w:r>
            <w:proofErr w:type="spellEnd"/>
            <w:r w:rsidRPr="009906F2">
              <w:rPr>
                <w:b/>
                <w:color w:val="000000" w:themeColor="text1"/>
                <w:sz w:val="24"/>
                <w:lang w:val="ru-RU"/>
              </w:rPr>
              <w:t>–гимнастические</w:t>
            </w:r>
            <w:r w:rsidR="00094241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упражнения.</w:t>
            </w:r>
          </w:p>
          <w:p w:rsidR="00464B9A" w:rsidRPr="009906F2" w:rsidRDefault="00117842" w:rsidP="009479A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color w:val="000000" w:themeColor="text1"/>
                <w:sz w:val="24"/>
                <w:lang w:val="ru-RU"/>
              </w:rPr>
              <w:t>Притопывание</w:t>
            </w:r>
            <w:r w:rsidR="00094241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="00464B9A" w:rsidRPr="009906F2">
              <w:rPr>
                <w:color w:val="000000" w:themeColor="text1"/>
                <w:sz w:val="24"/>
                <w:lang w:val="ru-RU"/>
              </w:rPr>
              <w:t>ритмических</w:t>
            </w:r>
            <w:r w:rsidR="00094241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="00464B9A" w:rsidRPr="009906F2">
              <w:rPr>
                <w:color w:val="000000" w:themeColor="text1"/>
                <w:sz w:val="24"/>
                <w:lang w:val="ru-RU"/>
              </w:rPr>
              <w:t>рисунков</w:t>
            </w:r>
            <w:r w:rsidRPr="009906F2">
              <w:rPr>
                <w:color w:val="000000" w:themeColor="text1"/>
                <w:sz w:val="24"/>
                <w:lang w:val="ru-RU"/>
              </w:rPr>
              <w:t>.</w:t>
            </w:r>
            <w:r w:rsidR="0030183F" w:rsidRPr="009906F2">
              <w:rPr>
                <w:color w:val="000000" w:themeColor="text1"/>
                <w:sz w:val="24"/>
                <w:lang w:val="ru-RU"/>
              </w:rPr>
              <w:t xml:space="preserve"> Упражнения с музыкальными инструментами</w:t>
            </w:r>
            <w:r w:rsidR="00CB14F2" w:rsidRPr="009906F2">
              <w:rPr>
                <w:color w:val="000000" w:themeColor="text1"/>
                <w:sz w:val="24"/>
                <w:lang w:val="ru-RU"/>
              </w:rPr>
              <w:t xml:space="preserve"> (трещотки).</w:t>
            </w:r>
          </w:p>
        </w:tc>
        <w:tc>
          <w:tcPr>
            <w:tcW w:w="451" w:type="pct"/>
          </w:tcPr>
          <w:p w:rsidR="00464B9A" w:rsidRPr="009906F2" w:rsidRDefault="00464B9A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04" w:type="pct"/>
          </w:tcPr>
          <w:p w:rsidR="00464B9A" w:rsidRPr="009906F2" w:rsidRDefault="001C18B4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</w:t>
            </w:r>
            <w:r w:rsidR="00487E2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ение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поклон</w:t>
            </w:r>
            <w:r w:rsidR="00487E2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а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-приветстви</w:t>
            </w:r>
            <w:r w:rsidR="00487E2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я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, прохлопывают </w:t>
            </w:r>
            <w:r w:rsidR="00487E2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простые ритмические рисунки, уча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тся различать мелодии по темпу и ритму.</w:t>
            </w:r>
            <w:r w:rsidR="00B6328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 Отработка одиночных и двойных ударов на трещотках.</w:t>
            </w:r>
          </w:p>
        </w:tc>
        <w:tc>
          <w:tcPr>
            <w:tcW w:w="902" w:type="pct"/>
          </w:tcPr>
          <w:p w:rsidR="00464B9A" w:rsidRPr="009906F2" w:rsidRDefault="00487E28" w:rsidP="009479A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Уметь </w:t>
            </w:r>
            <w:proofErr w:type="spellStart"/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протоп</w:t>
            </w:r>
            <w:r w:rsidR="00464B9A"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ывать</w:t>
            </w:r>
            <w:proofErr w:type="spellEnd"/>
            <w:r w:rsidR="00464B9A"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ритмические рисунки в танце.</w:t>
            </w:r>
          </w:p>
        </w:tc>
        <w:tc>
          <w:tcPr>
            <w:tcW w:w="50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7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1471" w:type="pct"/>
          </w:tcPr>
          <w:p w:rsidR="00464B9A" w:rsidRPr="009906F2" w:rsidRDefault="00464B9A" w:rsidP="009479A8">
            <w:pPr>
              <w:pStyle w:val="TableParagraph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Танцевальные</w:t>
            </w:r>
            <w:r w:rsidR="00094241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упражнения.</w:t>
            </w:r>
          </w:p>
          <w:p w:rsidR="00464B9A" w:rsidRPr="009906F2" w:rsidRDefault="00464B9A" w:rsidP="009479A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color w:val="000000" w:themeColor="text1"/>
                <w:sz w:val="24"/>
                <w:lang w:val="ru-RU"/>
              </w:rPr>
              <w:t>Простой</w:t>
            </w:r>
            <w:r w:rsidR="00094241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хороводный</w:t>
            </w:r>
            <w:r w:rsidR="00094241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шаг</w:t>
            </w:r>
          </w:p>
        </w:tc>
        <w:tc>
          <w:tcPr>
            <w:tcW w:w="451" w:type="pct"/>
          </w:tcPr>
          <w:p w:rsidR="00464B9A" w:rsidRPr="009906F2" w:rsidRDefault="00464B9A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04" w:type="pct"/>
          </w:tcPr>
          <w:p w:rsidR="00464B9A" w:rsidRPr="009906F2" w:rsidRDefault="006F545E" w:rsidP="00487E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</w:t>
            </w:r>
            <w:r w:rsidR="00487E2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ение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элемент</w:t>
            </w:r>
            <w:r w:rsidR="00487E2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ов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русской пляски: простой хороводный шаг, шаг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на всей ступне, подбоченившись двумя руками (для девочек — движение с платочком) по показу и по словесной инструкции учителя.</w:t>
            </w:r>
            <w:r w:rsidR="0077332E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 Обучение эстрадным, сценическим танцам.</w:t>
            </w:r>
          </w:p>
        </w:tc>
        <w:tc>
          <w:tcPr>
            <w:tcW w:w="902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Обучить детей простому </w:t>
            </w: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хороводному шагу.</w:t>
            </w:r>
          </w:p>
        </w:tc>
        <w:tc>
          <w:tcPr>
            <w:tcW w:w="50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7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1471" w:type="pct"/>
          </w:tcPr>
          <w:p w:rsidR="00464B9A" w:rsidRPr="009906F2" w:rsidRDefault="00464B9A" w:rsidP="009479A8">
            <w:pPr>
              <w:pStyle w:val="TableParagraph"/>
              <w:ind w:left="0" w:right="59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Игры</w:t>
            </w:r>
            <w:r w:rsidR="00094241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под</w:t>
            </w:r>
            <w:r w:rsidR="00094241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музыку.</w:t>
            </w:r>
          </w:p>
          <w:p w:rsidR="00464B9A" w:rsidRPr="009906F2" w:rsidRDefault="00464B9A" w:rsidP="009479A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color w:val="000000" w:themeColor="text1"/>
                <w:sz w:val="24"/>
                <w:lang w:val="ru-RU"/>
              </w:rPr>
              <w:t>Разучивание и придумывание новых вариантов игр</w:t>
            </w:r>
            <w:r w:rsidR="00487E28" w:rsidRPr="009906F2">
              <w:rPr>
                <w:color w:val="000000" w:themeColor="text1"/>
                <w:sz w:val="24"/>
                <w:lang w:val="ru-RU"/>
              </w:rPr>
              <w:t>.</w:t>
            </w:r>
          </w:p>
        </w:tc>
        <w:tc>
          <w:tcPr>
            <w:tcW w:w="451" w:type="pct"/>
          </w:tcPr>
          <w:p w:rsidR="00464B9A" w:rsidRPr="009906F2" w:rsidRDefault="00464B9A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04" w:type="pct"/>
          </w:tcPr>
          <w:p w:rsidR="00BD5160" w:rsidRPr="009906F2" w:rsidRDefault="00BD5160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</w:t>
            </w:r>
            <w:r w:rsidR="00487E2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ение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имитационны</w:t>
            </w:r>
            <w:r w:rsidR="00487E2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х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игр, движени</w:t>
            </w:r>
            <w:r w:rsidR="00487E2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й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.</w:t>
            </w:r>
          </w:p>
          <w:p w:rsidR="00BD5160" w:rsidRPr="009906F2" w:rsidRDefault="00BD5160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Игр</w:t>
            </w:r>
            <w:r w:rsidR="00487E2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ы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с предметами под музыку.</w:t>
            </w:r>
          </w:p>
          <w:p w:rsidR="00464B9A" w:rsidRPr="009906F2" w:rsidRDefault="00487E28" w:rsidP="00487E28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Игра </w:t>
            </w:r>
            <w:r w:rsidR="00ED7049" w:rsidRPr="009906F2">
              <w:rPr>
                <w:rStyle w:val="c5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="00FB6717" w:rsidRPr="009906F2">
              <w:rPr>
                <w:rStyle w:val="c5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«Топ, хлоп, шлеп, щелк».</w:t>
            </w:r>
            <w:r w:rsidR="00FB6717" w:rsidRPr="009906F2">
              <w:rPr>
                <w:rStyle w:val="c1"/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2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разучивать и придумывать новые варианты игр.</w:t>
            </w:r>
          </w:p>
        </w:tc>
        <w:tc>
          <w:tcPr>
            <w:tcW w:w="50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7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1471" w:type="pct"/>
          </w:tcPr>
          <w:p w:rsidR="00464B9A" w:rsidRPr="009906F2" w:rsidRDefault="00464B9A" w:rsidP="009479A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</w:t>
            </w:r>
            <w:r w:rsidR="00094241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на</w:t>
            </w:r>
            <w:r w:rsidR="00094241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ориентировку</w:t>
            </w:r>
            <w:r w:rsidR="00094241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в</w:t>
            </w:r>
            <w:r w:rsidR="00094241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пространстве</w:t>
            </w:r>
            <w:r w:rsidR="007140E9" w:rsidRPr="009906F2">
              <w:rPr>
                <w:b/>
                <w:color w:val="000000" w:themeColor="text1"/>
                <w:sz w:val="24"/>
                <w:lang w:val="ru-RU"/>
              </w:rPr>
              <w:t>.</w:t>
            </w:r>
          </w:p>
          <w:p w:rsidR="00464B9A" w:rsidRPr="009906F2" w:rsidRDefault="00464B9A" w:rsidP="009479A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color w:val="000000" w:themeColor="text1"/>
                <w:sz w:val="24"/>
                <w:lang w:val="ru-RU"/>
              </w:rPr>
              <w:t>Изменение</w:t>
            </w:r>
            <w:r w:rsidR="00094241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формы</w:t>
            </w:r>
            <w:r w:rsidR="00094241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и</w:t>
            </w:r>
            <w:r w:rsidR="00094241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направления</w:t>
            </w:r>
            <w:r w:rsidR="00094241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ходьбы</w:t>
            </w:r>
            <w:r w:rsidR="00094241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и</w:t>
            </w:r>
            <w:r w:rsidR="00094241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бега</w:t>
            </w:r>
            <w:r w:rsidR="00487E28" w:rsidRPr="009906F2">
              <w:rPr>
                <w:color w:val="000000" w:themeColor="text1"/>
                <w:sz w:val="24"/>
                <w:lang w:val="ru-RU"/>
              </w:rPr>
              <w:t>.</w:t>
            </w:r>
          </w:p>
        </w:tc>
        <w:tc>
          <w:tcPr>
            <w:tcW w:w="451" w:type="pct"/>
          </w:tcPr>
          <w:p w:rsidR="00464B9A" w:rsidRPr="009906F2" w:rsidRDefault="00464B9A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04" w:type="pct"/>
          </w:tcPr>
          <w:p w:rsidR="008278FF" w:rsidRPr="009906F2" w:rsidRDefault="00487E28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Выполнение </w:t>
            </w:r>
            <w:r w:rsidR="008278FF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по показу учителя упражнени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й</w:t>
            </w:r>
            <w:r w:rsidR="008278FF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для формирования пространственных представлений.</w:t>
            </w:r>
          </w:p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02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Уметь правильно изменять формы и направления ходьбы и бега.</w:t>
            </w:r>
          </w:p>
        </w:tc>
        <w:tc>
          <w:tcPr>
            <w:tcW w:w="50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7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1471" w:type="pct"/>
          </w:tcPr>
          <w:p w:rsidR="00464B9A" w:rsidRPr="009906F2" w:rsidRDefault="00464B9A" w:rsidP="009479A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9906F2">
              <w:rPr>
                <w:b/>
                <w:color w:val="000000" w:themeColor="text1"/>
                <w:sz w:val="24"/>
                <w:lang w:val="ru-RU"/>
              </w:rPr>
              <w:t>Ритмико</w:t>
            </w:r>
            <w:proofErr w:type="spellEnd"/>
            <w:r w:rsidRPr="009906F2">
              <w:rPr>
                <w:b/>
                <w:color w:val="000000" w:themeColor="text1"/>
                <w:sz w:val="24"/>
                <w:lang w:val="ru-RU"/>
              </w:rPr>
              <w:t>–гимнастические</w:t>
            </w:r>
            <w:r w:rsidR="00094241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</w:t>
            </w:r>
            <w:r w:rsidR="007140E9" w:rsidRPr="009906F2">
              <w:rPr>
                <w:b/>
                <w:color w:val="000000" w:themeColor="text1"/>
                <w:sz w:val="24"/>
                <w:lang w:val="ru-RU"/>
              </w:rPr>
              <w:t>.</w:t>
            </w:r>
            <w:r w:rsidR="00094241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Упражнения</w:t>
            </w:r>
            <w:r w:rsidR="00094241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для</w:t>
            </w:r>
            <w:r w:rsidR="00094241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пальцев</w:t>
            </w:r>
            <w:r w:rsidR="00094241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рук</w:t>
            </w:r>
            <w:r w:rsidR="0030183F" w:rsidRPr="009906F2">
              <w:rPr>
                <w:color w:val="000000" w:themeColor="text1"/>
                <w:sz w:val="24"/>
                <w:lang w:val="ru-RU"/>
              </w:rPr>
              <w:t>.  Упражнения с музыкальными инструментами</w:t>
            </w:r>
            <w:r w:rsidR="00CB14F2" w:rsidRPr="009906F2">
              <w:rPr>
                <w:color w:val="000000" w:themeColor="text1"/>
                <w:sz w:val="24"/>
                <w:lang w:val="ru-RU"/>
              </w:rPr>
              <w:t xml:space="preserve"> (бубен).</w:t>
            </w:r>
          </w:p>
        </w:tc>
        <w:tc>
          <w:tcPr>
            <w:tcW w:w="451" w:type="pct"/>
          </w:tcPr>
          <w:p w:rsidR="00464B9A" w:rsidRPr="009906F2" w:rsidRDefault="00464B9A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04" w:type="pct"/>
          </w:tcPr>
          <w:p w:rsidR="00464B9A" w:rsidRPr="009906F2" w:rsidRDefault="001627D4" w:rsidP="001627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Выполнение </w:t>
            </w:r>
            <w:r w:rsidR="001C18B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пальчиков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ой</w:t>
            </w:r>
            <w:r w:rsidR="001C18B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гимнастик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 под ритмичную музыку</w:t>
            </w:r>
            <w:r w:rsidR="001C18B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с помощью учителя.</w:t>
            </w:r>
            <w:r w:rsidR="00B6328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 Отработка </w:t>
            </w:r>
            <w:r w:rsidR="00B63284" w:rsidRPr="009906F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попе</w:t>
            </w:r>
            <w:r w:rsidRPr="009906F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ременно одиночных ударов на буб</w:t>
            </w:r>
            <w:r w:rsidR="00B63284" w:rsidRPr="009906F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не.</w:t>
            </w:r>
          </w:p>
        </w:tc>
        <w:tc>
          <w:tcPr>
            <w:tcW w:w="902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 выполнять упражнения для пальцев рук.</w:t>
            </w:r>
          </w:p>
        </w:tc>
        <w:tc>
          <w:tcPr>
            <w:tcW w:w="50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7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1471" w:type="pct"/>
          </w:tcPr>
          <w:p w:rsidR="00464B9A" w:rsidRPr="009906F2" w:rsidRDefault="00464B9A" w:rsidP="009479A8">
            <w:pPr>
              <w:pStyle w:val="TableParagraph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Танцевальные</w:t>
            </w:r>
            <w:r w:rsidR="00094241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упражнения.</w:t>
            </w:r>
          </w:p>
          <w:p w:rsidR="00464B9A" w:rsidRPr="009906F2" w:rsidRDefault="00464B9A" w:rsidP="009479A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color w:val="000000" w:themeColor="text1"/>
                <w:sz w:val="24"/>
                <w:lang w:val="ru-RU"/>
              </w:rPr>
              <w:t>Выделение</w:t>
            </w:r>
            <w:r w:rsidR="00094241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сильной</w:t>
            </w:r>
            <w:r w:rsidR="00094241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доли в движении танца.</w:t>
            </w:r>
          </w:p>
        </w:tc>
        <w:tc>
          <w:tcPr>
            <w:tcW w:w="451" w:type="pct"/>
          </w:tcPr>
          <w:p w:rsidR="00464B9A" w:rsidRPr="009906F2" w:rsidRDefault="00464B9A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04" w:type="pct"/>
          </w:tcPr>
          <w:p w:rsidR="00464B9A" w:rsidRPr="009906F2" w:rsidRDefault="001627D4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Обучение выделению</w:t>
            </w:r>
            <w:r w:rsidR="006F545E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в движении сильн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ой</w:t>
            </w:r>
            <w:r w:rsidR="006F545E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дол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</w:t>
            </w:r>
            <w:r w:rsidR="006F545E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такта.</w:t>
            </w:r>
            <w:r w:rsidR="0077332E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 Обучение эстрадным, сценическим танцам.</w:t>
            </w:r>
          </w:p>
        </w:tc>
        <w:tc>
          <w:tcPr>
            <w:tcW w:w="902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Уметь выделять сильные доли.</w:t>
            </w:r>
          </w:p>
        </w:tc>
        <w:tc>
          <w:tcPr>
            <w:tcW w:w="50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479A8" w:rsidRPr="009906F2" w:rsidTr="00582901">
        <w:tc>
          <w:tcPr>
            <w:tcW w:w="17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1471" w:type="pct"/>
          </w:tcPr>
          <w:p w:rsidR="00464B9A" w:rsidRPr="009906F2" w:rsidRDefault="00464B9A" w:rsidP="009479A8">
            <w:pPr>
              <w:pStyle w:val="TableParagraph"/>
              <w:ind w:left="0" w:right="59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Игры</w:t>
            </w:r>
            <w:r w:rsidR="00094241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под</w:t>
            </w:r>
            <w:r w:rsidR="00094241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музыку.</w:t>
            </w:r>
          </w:p>
          <w:p w:rsidR="00464B9A" w:rsidRPr="009906F2" w:rsidRDefault="00464B9A" w:rsidP="009479A8">
            <w:pPr>
              <w:pStyle w:val="TableParagraph"/>
              <w:spacing w:line="242" w:lineRule="auto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color w:val="000000" w:themeColor="text1"/>
                <w:sz w:val="24"/>
                <w:lang w:val="ru-RU"/>
              </w:rPr>
              <w:t>Музыкальные</w:t>
            </w:r>
            <w:r w:rsidR="00094241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игры.</w:t>
            </w:r>
          </w:p>
        </w:tc>
        <w:tc>
          <w:tcPr>
            <w:tcW w:w="451" w:type="pct"/>
          </w:tcPr>
          <w:p w:rsidR="00464B9A" w:rsidRPr="009906F2" w:rsidRDefault="00464B9A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04" w:type="pct"/>
          </w:tcPr>
          <w:p w:rsidR="00CE346A" w:rsidRPr="009906F2" w:rsidRDefault="00CE346A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Игр</w:t>
            </w:r>
            <w:r w:rsidR="001627D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ы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с предметами под музыку.</w:t>
            </w:r>
          </w:p>
          <w:p w:rsidR="00464B9A" w:rsidRPr="009906F2" w:rsidRDefault="001627D4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Игра </w:t>
            </w:r>
            <w:r w:rsidR="00ED7049" w:rsidRPr="009906F2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="00EB1D58" w:rsidRPr="009906F2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«Найди игрушку».</w:t>
            </w:r>
          </w:p>
        </w:tc>
        <w:tc>
          <w:tcPr>
            <w:tcW w:w="902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различным музыкальным играм.</w:t>
            </w:r>
          </w:p>
        </w:tc>
        <w:tc>
          <w:tcPr>
            <w:tcW w:w="50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7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1471" w:type="pct"/>
          </w:tcPr>
          <w:p w:rsidR="00464B9A" w:rsidRPr="009906F2" w:rsidRDefault="00464B9A" w:rsidP="009479A8">
            <w:pPr>
              <w:pStyle w:val="TableParagraph"/>
              <w:ind w:left="0"/>
              <w:jc w:val="both"/>
              <w:rPr>
                <w:b/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 на ориентировку в пространстве</w:t>
            </w:r>
            <w:r w:rsidR="007140E9" w:rsidRPr="009906F2">
              <w:rPr>
                <w:b/>
                <w:color w:val="000000" w:themeColor="text1"/>
                <w:sz w:val="24"/>
                <w:lang w:val="ru-RU"/>
              </w:rPr>
              <w:t>.</w:t>
            </w:r>
          </w:p>
          <w:p w:rsidR="00464B9A" w:rsidRPr="009906F2" w:rsidRDefault="00464B9A" w:rsidP="009479A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color w:val="000000" w:themeColor="text1"/>
                <w:sz w:val="24"/>
                <w:lang w:val="ru-RU"/>
              </w:rPr>
              <w:t>Перестроение в круг из шеренги, цепочки.</w:t>
            </w:r>
          </w:p>
        </w:tc>
        <w:tc>
          <w:tcPr>
            <w:tcW w:w="451" w:type="pct"/>
          </w:tcPr>
          <w:p w:rsidR="00464B9A" w:rsidRPr="009906F2" w:rsidRDefault="00464B9A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04" w:type="pct"/>
          </w:tcPr>
          <w:p w:rsidR="008278FF" w:rsidRPr="009906F2" w:rsidRDefault="001627D4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Выполнение </w:t>
            </w:r>
            <w:r w:rsidR="008278FF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перестроени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я</w:t>
            </w:r>
            <w:r w:rsidR="008278FF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в круг из шеренги, цепочки.</w:t>
            </w:r>
          </w:p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02" w:type="pct"/>
          </w:tcPr>
          <w:p w:rsidR="00464B9A" w:rsidRPr="009906F2" w:rsidRDefault="00593ECA" w:rsidP="009479A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перестраиваться</w:t>
            </w:r>
            <w:r w:rsidR="00464B9A"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в различные фигуры из шеренги и цепочки. </w:t>
            </w:r>
          </w:p>
        </w:tc>
        <w:tc>
          <w:tcPr>
            <w:tcW w:w="50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7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1471" w:type="pct"/>
          </w:tcPr>
          <w:p w:rsidR="00464B9A" w:rsidRPr="009906F2" w:rsidRDefault="00464B9A" w:rsidP="009479A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9906F2">
              <w:rPr>
                <w:b/>
                <w:color w:val="000000" w:themeColor="text1"/>
                <w:sz w:val="24"/>
                <w:lang w:val="ru-RU"/>
              </w:rPr>
              <w:t>Ритмико</w:t>
            </w:r>
            <w:proofErr w:type="spellEnd"/>
            <w:r w:rsidRPr="009906F2">
              <w:rPr>
                <w:b/>
                <w:color w:val="000000" w:themeColor="text1"/>
                <w:sz w:val="24"/>
                <w:lang w:val="ru-RU"/>
              </w:rPr>
              <w:t>–гимнастические</w:t>
            </w:r>
            <w:r w:rsidR="00094241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</w:t>
            </w:r>
            <w:r w:rsidRPr="009906F2">
              <w:rPr>
                <w:color w:val="000000" w:themeColor="text1"/>
                <w:sz w:val="24"/>
                <w:lang w:val="ru-RU"/>
              </w:rPr>
              <w:t xml:space="preserve"> Приседание</w:t>
            </w:r>
            <w:r w:rsidR="00094241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с</w:t>
            </w:r>
            <w:r w:rsidR="00094241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опорой,</w:t>
            </w:r>
            <w:r w:rsidR="00094241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без</w:t>
            </w:r>
            <w:r w:rsidR="00094241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опоры.</w:t>
            </w:r>
            <w:r w:rsidR="00094241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Приседание</w:t>
            </w:r>
            <w:r w:rsidR="00094241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с</w:t>
            </w:r>
            <w:r w:rsidR="00094241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предметами</w:t>
            </w:r>
            <w:r w:rsidR="0030183F" w:rsidRPr="009906F2">
              <w:rPr>
                <w:color w:val="000000" w:themeColor="text1"/>
                <w:sz w:val="24"/>
                <w:lang w:val="ru-RU"/>
              </w:rPr>
              <w:t>.  Упражнения с музыкальными инструментами</w:t>
            </w:r>
            <w:r w:rsidR="00B97A72" w:rsidRPr="009906F2">
              <w:rPr>
                <w:color w:val="000000" w:themeColor="text1"/>
                <w:sz w:val="24"/>
                <w:lang w:val="ru-RU"/>
              </w:rPr>
              <w:t xml:space="preserve"> (ложки).</w:t>
            </w:r>
          </w:p>
        </w:tc>
        <w:tc>
          <w:tcPr>
            <w:tcW w:w="451" w:type="pct"/>
          </w:tcPr>
          <w:p w:rsidR="00464B9A" w:rsidRPr="009906F2" w:rsidRDefault="00464B9A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04" w:type="pct"/>
          </w:tcPr>
          <w:p w:rsidR="00B63284" w:rsidRPr="009906F2" w:rsidRDefault="001627D4" w:rsidP="00B632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Обучение приседанию</w:t>
            </w:r>
            <w:r w:rsidR="001C18B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с опорой и без опоры, с предметами.</w:t>
            </w:r>
            <w:r w:rsidR="00B6328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 Отработка </w:t>
            </w:r>
            <w:r w:rsidR="00B63284" w:rsidRPr="009906F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попеременно одиночных ударов на ложках.</w:t>
            </w:r>
          </w:p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02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Уметь приседать с опорой и без опоры.</w:t>
            </w:r>
          </w:p>
        </w:tc>
        <w:tc>
          <w:tcPr>
            <w:tcW w:w="50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7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23</w:t>
            </w:r>
          </w:p>
        </w:tc>
        <w:tc>
          <w:tcPr>
            <w:tcW w:w="1471" w:type="pct"/>
          </w:tcPr>
          <w:p w:rsidR="00464B9A" w:rsidRPr="009906F2" w:rsidRDefault="00464B9A" w:rsidP="009479A8">
            <w:pPr>
              <w:pStyle w:val="TableParagraph"/>
              <w:tabs>
                <w:tab w:val="left" w:pos="3510"/>
              </w:tabs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Танцевальные</w:t>
            </w:r>
            <w:r w:rsidR="00097C9F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упражнения.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ab/>
            </w:r>
          </w:p>
          <w:p w:rsidR="00464B9A" w:rsidRPr="009906F2" w:rsidRDefault="00464B9A" w:rsidP="009479A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color w:val="000000" w:themeColor="text1"/>
                <w:sz w:val="24"/>
                <w:lang w:val="ru-RU"/>
              </w:rPr>
              <w:t>Притопы</w:t>
            </w:r>
            <w:r w:rsidR="00097C9F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одной</w:t>
            </w:r>
            <w:r w:rsidR="00097C9F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ногой</w:t>
            </w:r>
            <w:r w:rsidR="00097C9F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и</w:t>
            </w:r>
            <w:r w:rsidR="00097C9F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поочередно</w:t>
            </w:r>
            <w:r w:rsidR="007140E9" w:rsidRPr="009906F2">
              <w:rPr>
                <w:color w:val="000000" w:themeColor="text1"/>
                <w:sz w:val="24"/>
                <w:lang w:val="ru-RU"/>
              </w:rPr>
              <w:t>.</w:t>
            </w:r>
          </w:p>
        </w:tc>
        <w:tc>
          <w:tcPr>
            <w:tcW w:w="451" w:type="pct"/>
          </w:tcPr>
          <w:p w:rsidR="00464B9A" w:rsidRPr="009906F2" w:rsidRDefault="00464B9A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04" w:type="pct"/>
          </w:tcPr>
          <w:p w:rsidR="006F545E" w:rsidRPr="009906F2" w:rsidRDefault="006F545E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Исполн</w:t>
            </w:r>
            <w:r w:rsidR="001627D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ение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притоп</w:t>
            </w:r>
            <w:r w:rsidR="001627D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ов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одной ногой и поочередно, выставл</w:t>
            </w:r>
            <w:r w:rsidR="001627D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ение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ног</w:t>
            </w:r>
            <w:r w:rsidR="001627D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с носка на пятку.</w:t>
            </w:r>
          </w:p>
          <w:p w:rsidR="00464B9A" w:rsidRPr="009906F2" w:rsidRDefault="0077332E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Обучение эстрадным, сценическим танцам.</w:t>
            </w:r>
          </w:p>
        </w:tc>
        <w:tc>
          <w:tcPr>
            <w:tcW w:w="902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Научиться притоптывать одной ногой и поочередно в </w:t>
            </w: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танце.</w:t>
            </w:r>
          </w:p>
        </w:tc>
        <w:tc>
          <w:tcPr>
            <w:tcW w:w="50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7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1471" w:type="pct"/>
          </w:tcPr>
          <w:p w:rsidR="00464B9A" w:rsidRPr="009906F2" w:rsidRDefault="00464B9A" w:rsidP="009479A8">
            <w:pPr>
              <w:pStyle w:val="TableParagraph"/>
              <w:ind w:left="0" w:right="59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Игры</w:t>
            </w:r>
            <w:r w:rsidR="00097C9F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под</w:t>
            </w:r>
            <w:r w:rsidR="00097C9F"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szCs w:val="24"/>
                <w:lang w:val="ru-RU"/>
              </w:rPr>
              <w:t>музыку.</w:t>
            </w:r>
          </w:p>
          <w:p w:rsidR="00464B9A" w:rsidRPr="009906F2" w:rsidRDefault="00464B9A" w:rsidP="009479A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color w:val="000000" w:themeColor="text1"/>
                <w:sz w:val="24"/>
                <w:lang w:val="ru-RU"/>
              </w:rPr>
              <w:t>Бодрый</w:t>
            </w:r>
            <w:r w:rsidR="00097C9F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шаг.</w:t>
            </w:r>
            <w:r w:rsidR="00097C9F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Топающий</w:t>
            </w:r>
            <w:r w:rsidR="00097C9F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шаг</w:t>
            </w:r>
            <w:r w:rsidR="00B97A72" w:rsidRPr="009906F2">
              <w:rPr>
                <w:color w:val="000000" w:themeColor="text1"/>
                <w:sz w:val="24"/>
                <w:lang w:val="ru-RU"/>
              </w:rPr>
              <w:t>.</w:t>
            </w:r>
          </w:p>
        </w:tc>
        <w:tc>
          <w:tcPr>
            <w:tcW w:w="451" w:type="pct"/>
          </w:tcPr>
          <w:p w:rsidR="00464B9A" w:rsidRPr="009906F2" w:rsidRDefault="00464B9A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04" w:type="pct"/>
          </w:tcPr>
          <w:p w:rsidR="00464B9A" w:rsidRPr="009906F2" w:rsidRDefault="00CE346A" w:rsidP="0058290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r w:rsidRPr="009906F2">
              <w:rPr>
                <w:color w:val="000000" w:themeColor="text1"/>
                <w:lang w:val="ru-RU"/>
              </w:rPr>
              <w:t>Исполн</w:t>
            </w:r>
            <w:r w:rsidR="001627D4" w:rsidRPr="009906F2">
              <w:rPr>
                <w:color w:val="000000" w:themeColor="text1"/>
                <w:lang w:val="ru-RU"/>
              </w:rPr>
              <w:t>ение</w:t>
            </w:r>
            <w:r w:rsidRPr="009906F2">
              <w:rPr>
                <w:color w:val="000000" w:themeColor="text1"/>
                <w:lang w:val="ru-RU"/>
              </w:rPr>
              <w:t xml:space="preserve"> движени</w:t>
            </w:r>
            <w:r w:rsidR="001627D4" w:rsidRPr="009906F2">
              <w:rPr>
                <w:color w:val="000000" w:themeColor="text1"/>
                <w:lang w:val="ru-RU"/>
              </w:rPr>
              <w:t>й</w:t>
            </w:r>
            <w:r w:rsidRPr="009906F2">
              <w:rPr>
                <w:color w:val="000000" w:themeColor="text1"/>
                <w:lang w:val="ru-RU"/>
              </w:rPr>
              <w:t xml:space="preserve"> в характере музыки - </w:t>
            </w:r>
            <w:r w:rsidR="00582901" w:rsidRPr="009906F2">
              <w:rPr>
                <w:color w:val="000000" w:themeColor="text1"/>
                <w:lang w:val="ru-RU"/>
              </w:rPr>
              <w:t xml:space="preserve">четко, сильно, медленно, плавно. </w:t>
            </w:r>
            <w:r w:rsidR="001627D4" w:rsidRPr="009906F2">
              <w:rPr>
                <w:color w:val="000000" w:themeColor="text1"/>
                <w:lang w:val="ru-RU"/>
              </w:rPr>
              <w:t>Игра</w:t>
            </w:r>
            <w:r w:rsidR="00ED7049" w:rsidRPr="009906F2">
              <w:rPr>
                <w:rStyle w:val="c3"/>
                <w:b/>
                <w:bCs/>
                <w:color w:val="000000" w:themeColor="text1"/>
                <w:lang w:val="ru-RU"/>
              </w:rPr>
              <w:t xml:space="preserve"> </w:t>
            </w:r>
            <w:r w:rsidR="00EB1D58" w:rsidRPr="009906F2">
              <w:rPr>
                <w:rStyle w:val="c3"/>
                <w:b/>
                <w:bCs/>
                <w:color w:val="000000" w:themeColor="text1"/>
                <w:lang w:val="ru-RU"/>
              </w:rPr>
              <w:t>«Узнай свою музыку».</w:t>
            </w:r>
          </w:p>
        </w:tc>
        <w:tc>
          <w:tcPr>
            <w:tcW w:w="902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Обучить детей бодрому и топающему шагу.</w:t>
            </w:r>
          </w:p>
        </w:tc>
        <w:tc>
          <w:tcPr>
            <w:tcW w:w="50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7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1471" w:type="pct"/>
          </w:tcPr>
          <w:p w:rsidR="00464B9A" w:rsidRPr="009906F2" w:rsidRDefault="00464B9A" w:rsidP="00582901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 на ориентировку в пространстве</w:t>
            </w:r>
            <w:r w:rsidR="00B97A72" w:rsidRPr="009906F2">
              <w:rPr>
                <w:b/>
                <w:color w:val="000000" w:themeColor="text1"/>
                <w:sz w:val="24"/>
                <w:lang w:val="ru-RU"/>
              </w:rPr>
              <w:t>.</w:t>
            </w:r>
            <w:r w:rsidR="00582901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Перестроение из одной колонны в две.</w:t>
            </w:r>
          </w:p>
        </w:tc>
        <w:tc>
          <w:tcPr>
            <w:tcW w:w="451" w:type="pct"/>
          </w:tcPr>
          <w:p w:rsidR="00464B9A" w:rsidRPr="009906F2" w:rsidRDefault="00464B9A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04" w:type="pct"/>
          </w:tcPr>
          <w:p w:rsidR="00464B9A" w:rsidRPr="009906F2" w:rsidRDefault="001627D4" w:rsidP="001627D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Выполнение</w:t>
            </w: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E5558"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перестроени</w:t>
            </w: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я</w:t>
            </w:r>
            <w:r w:rsidR="00FE5558"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из одной колонны в две колоны.</w:t>
            </w:r>
          </w:p>
        </w:tc>
        <w:tc>
          <w:tcPr>
            <w:tcW w:w="902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различным перестроениям.</w:t>
            </w:r>
          </w:p>
        </w:tc>
        <w:tc>
          <w:tcPr>
            <w:tcW w:w="50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7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26</w:t>
            </w:r>
          </w:p>
        </w:tc>
        <w:tc>
          <w:tcPr>
            <w:tcW w:w="1471" w:type="pct"/>
          </w:tcPr>
          <w:p w:rsidR="00464B9A" w:rsidRPr="009906F2" w:rsidRDefault="00464B9A" w:rsidP="009479A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9906F2">
              <w:rPr>
                <w:b/>
                <w:color w:val="000000" w:themeColor="text1"/>
                <w:sz w:val="24"/>
                <w:lang w:val="ru-RU"/>
              </w:rPr>
              <w:t>Ритмико</w:t>
            </w:r>
            <w:proofErr w:type="spellEnd"/>
            <w:r w:rsidRPr="009906F2">
              <w:rPr>
                <w:b/>
                <w:color w:val="000000" w:themeColor="text1"/>
                <w:sz w:val="24"/>
                <w:lang w:val="ru-RU"/>
              </w:rPr>
              <w:t>–гимнастические</w:t>
            </w:r>
            <w:r w:rsidR="00097C9F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</w:t>
            </w:r>
            <w:r w:rsidR="001627D4" w:rsidRPr="009906F2">
              <w:rPr>
                <w:b/>
                <w:color w:val="000000" w:themeColor="text1"/>
                <w:sz w:val="24"/>
                <w:lang w:val="ru-RU"/>
              </w:rPr>
              <w:t>.</w:t>
            </w:r>
            <w:r w:rsidRPr="009906F2">
              <w:rPr>
                <w:color w:val="000000" w:themeColor="text1"/>
                <w:sz w:val="24"/>
                <w:lang w:val="ru-RU"/>
              </w:rPr>
              <w:t xml:space="preserve"> Перенос</w:t>
            </w:r>
            <w:r w:rsidR="00097C9F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тяжести</w:t>
            </w:r>
            <w:r w:rsidR="00097C9F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тела</w:t>
            </w:r>
            <w:r w:rsidR="00097C9F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с</w:t>
            </w:r>
            <w:r w:rsidR="00097C9F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пяток</w:t>
            </w:r>
            <w:r w:rsidR="00097C9F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на носки</w:t>
            </w:r>
            <w:r w:rsidR="00097C9F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и</w:t>
            </w:r>
            <w:r w:rsidR="00097C9F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обратно</w:t>
            </w:r>
            <w:r w:rsidR="0030183F" w:rsidRPr="009906F2">
              <w:rPr>
                <w:color w:val="000000" w:themeColor="text1"/>
                <w:sz w:val="24"/>
                <w:lang w:val="ru-RU"/>
              </w:rPr>
              <w:t>.  Упражнения с музыкальными инструментами</w:t>
            </w:r>
            <w:r w:rsidR="00B97A72" w:rsidRPr="009906F2">
              <w:rPr>
                <w:color w:val="000000" w:themeColor="text1"/>
                <w:sz w:val="24"/>
                <w:lang w:val="ru-RU"/>
              </w:rPr>
              <w:t xml:space="preserve"> (маракасы).</w:t>
            </w:r>
          </w:p>
        </w:tc>
        <w:tc>
          <w:tcPr>
            <w:tcW w:w="451" w:type="pct"/>
          </w:tcPr>
          <w:p w:rsidR="00464B9A" w:rsidRPr="009906F2" w:rsidRDefault="00464B9A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04" w:type="pct"/>
          </w:tcPr>
          <w:p w:rsidR="00464B9A" w:rsidRPr="009906F2" w:rsidRDefault="00CC6B7E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Исполн</w:t>
            </w:r>
            <w:r w:rsidR="001627D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ение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притоп</w:t>
            </w:r>
            <w:r w:rsidR="001627D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ов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одной ногой и поочередно, выстав</w:t>
            </w:r>
            <w:r w:rsidR="001627D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ление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ног</w:t>
            </w:r>
            <w:r w:rsidR="001627D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с носка на пятку.</w:t>
            </w:r>
            <w:r w:rsidR="00B6328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 Отработка </w:t>
            </w:r>
            <w:r w:rsidR="00B63284" w:rsidRPr="009906F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попеременно одиночных ударов на маракасах.</w:t>
            </w:r>
          </w:p>
        </w:tc>
        <w:tc>
          <w:tcPr>
            <w:tcW w:w="902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Научиться </w:t>
            </w:r>
            <w:proofErr w:type="gramStart"/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правильно</w:t>
            </w:r>
            <w:proofErr w:type="gramEnd"/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переносить тяжести тела с пяток на носки и обратно.</w:t>
            </w:r>
          </w:p>
        </w:tc>
        <w:tc>
          <w:tcPr>
            <w:tcW w:w="50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7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</w:t>
            </w:r>
          </w:p>
        </w:tc>
        <w:tc>
          <w:tcPr>
            <w:tcW w:w="1471" w:type="pct"/>
          </w:tcPr>
          <w:p w:rsidR="00464B9A" w:rsidRPr="009906F2" w:rsidRDefault="00464B9A" w:rsidP="009479A8">
            <w:pPr>
              <w:pStyle w:val="TableParagraph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Танцевальные</w:t>
            </w:r>
            <w:r w:rsidR="00097C9F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упражнения.</w:t>
            </w:r>
          </w:p>
          <w:p w:rsidR="00464B9A" w:rsidRPr="009906F2" w:rsidRDefault="00464B9A" w:rsidP="009479A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9906F2">
              <w:rPr>
                <w:color w:val="000000" w:themeColor="text1"/>
                <w:sz w:val="24"/>
              </w:rPr>
              <w:t>Переменные</w:t>
            </w:r>
            <w:proofErr w:type="spellEnd"/>
            <w:r w:rsidR="00097C9F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9906F2">
              <w:rPr>
                <w:color w:val="000000" w:themeColor="text1"/>
                <w:sz w:val="24"/>
              </w:rPr>
              <w:t>притопы</w:t>
            </w:r>
            <w:proofErr w:type="spellEnd"/>
            <w:r w:rsidRPr="009906F2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451" w:type="pct"/>
          </w:tcPr>
          <w:p w:rsidR="00464B9A" w:rsidRPr="009906F2" w:rsidRDefault="00464B9A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04" w:type="pct"/>
          </w:tcPr>
          <w:p w:rsidR="00464B9A" w:rsidRPr="009906F2" w:rsidRDefault="006F545E" w:rsidP="001627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Исполн</w:t>
            </w:r>
            <w:r w:rsidR="001627D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ение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танцевальны</w:t>
            </w:r>
            <w:r w:rsidR="001627D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х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движени</w:t>
            </w:r>
            <w:r w:rsidR="001627D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й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: танцевальный шаг, переменный шаг.</w:t>
            </w:r>
            <w:r w:rsidR="0077332E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 Обучение эстрадным, сценическим танцам.</w:t>
            </w:r>
          </w:p>
        </w:tc>
        <w:tc>
          <w:tcPr>
            <w:tcW w:w="902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Обучиться переменным притопам.</w:t>
            </w:r>
          </w:p>
        </w:tc>
        <w:tc>
          <w:tcPr>
            <w:tcW w:w="50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7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28</w:t>
            </w:r>
          </w:p>
        </w:tc>
        <w:tc>
          <w:tcPr>
            <w:tcW w:w="1471" w:type="pct"/>
          </w:tcPr>
          <w:p w:rsidR="00464B9A" w:rsidRPr="009906F2" w:rsidRDefault="00464B9A" w:rsidP="009479A8">
            <w:pPr>
              <w:pStyle w:val="TableParagraph"/>
              <w:spacing w:line="273" w:lineRule="exact"/>
              <w:ind w:left="0"/>
              <w:jc w:val="both"/>
              <w:rPr>
                <w:b/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Игры под музыку.</w:t>
            </w:r>
          </w:p>
          <w:p w:rsidR="00464B9A" w:rsidRPr="009906F2" w:rsidRDefault="00464B9A" w:rsidP="009479A8">
            <w:pPr>
              <w:pStyle w:val="TableParagraph"/>
              <w:spacing w:line="273" w:lineRule="exact"/>
              <w:ind w:left="0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Инсценировка музыкальных сказок,</w:t>
            </w:r>
            <w:r w:rsidR="00097C9F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песен.</w:t>
            </w:r>
          </w:p>
        </w:tc>
        <w:tc>
          <w:tcPr>
            <w:tcW w:w="451" w:type="pct"/>
          </w:tcPr>
          <w:p w:rsidR="00464B9A" w:rsidRPr="009906F2" w:rsidRDefault="00464B9A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04" w:type="pct"/>
          </w:tcPr>
          <w:p w:rsidR="00ED7049" w:rsidRPr="009906F2" w:rsidRDefault="001627D4" w:rsidP="00EB1D5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r w:rsidRPr="009906F2">
              <w:rPr>
                <w:color w:val="000000" w:themeColor="text1"/>
                <w:lang w:val="ru-RU"/>
              </w:rPr>
              <w:t xml:space="preserve">Выполнение </w:t>
            </w:r>
            <w:r w:rsidR="00CE346A" w:rsidRPr="009906F2">
              <w:rPr>
                <w:color w:val="000000" w:themeColor="text1"/>
                <w:lang w:val="ru-RU"/>
              </w:rPr>
              <w:t xml:space="preserve"> имитационны</w:t>
            </w:r>
            <w:r w:rsidRPr="009906F2">
              <w:rPr>
                <w:color w:val="000000" w:themeColor="text1"/>
                <w:lang w:val="ru-RU"/>
              </w:rPr>
              <w:t>х</w:t>
            </w:r>
            <w:r w:rsidR="00CE346A" w:rsidRPr="009906F2">
              <w:rPr>
                <w:color w:val="000000" w:themeColor="text1"/>
                <w:lang w:val="ru-RU"/>
              </w:rPr>
              <w:t xml:space="preserve"> игр, движения.</w:t>
            </w:r>
          </w:p>
          <w:p w:rsidR="00464B9A" w:rsidRPr="009906F2" w:rsidRDefault="001627D4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Игра</w:t>
            </w:r>
            <w:r w:rsidR="00ED7049" w:rsidRPr="009906F2">
              <w:rPr>
                <w:rStyle w:val="c5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="00EB1D58" w:rsidRPr="009906F2">
              <w:rPr>
                <w:rStyle w:val="c5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«Топ, хлоп, шлеп, щелк».</w:t>
            </w:r>
            <w:r w:rsidR="00EB1D58" w:rsidRPr="009906F2">
              <w:rPr>
                <w:rStyle w:val="c1"/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2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инсценировать музыкальные сказки и песни в движении.</w:t>
            </w:r>
          </w:p>
        </w:tc>
        <w:tc>
          <w:tcPr>
            <w:tcW w:w="50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7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29</w:t>
            </w:r>
          </w:p>
        </w:tc>
        <w:tc>
          <w:tcPr>
            <w:tcW w:w="1471" w:type="pct"/>
          </w:tcPr>
          <w:p w:rsidR="00464B9A" w:rsidRPr="009906F2" w:rsidRDefault="00464B9A" w:rsidP="00582901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 на ориентировку в пространстве</w:t>
            </w:r>
            <w:r w:rsidR="00582901" w:rsidRPr="009906F2">
              <w:rPr>
                <w:b/>
                <w:color w:val="000000" w:themeColor="text1"/>
                <w:sz w:val="24"/>
                <w:lang w:val="ru-RU"/>
              </w:rPr>
              <w:t xml:space="preserve">. </w:t>
            </w:r>
            <w:r w:rsidRPr="009906F2">
              <w:rPr>
                <w:color w:val="000000" w:themeColor="text1"/>
                <w:sz w:val="24"/>
                <w:lang w:val="ru-RU"/>
              </w:rPr>
              <w:t xml:space="preserve">Перестроение </w:t>
            </w:r>
            <w:r w:rsidR="00CC6B7E" w:rsidRPr="009906F2">
              <w:rPr>
                <w:color w:val="000000" w:themeColor="text1"/>
                <w:sz w:val="24"/>
                <w:lang w:val="ru-RU"/>
              </w:rPr>
              <w:t>из одной шеренги в две</w:t>
            </w:r>
            <w:r w:rsidRPr="009906F2">
              <w:rPr>
                <w:color w:val="000000" w:themeColor="text1"/>
                <w:sz w:val="24"/>
                <w:lang w:val="ru-RU"/>
              </w:rPr>
              <w:t>.</w:t>
            </w:r>
          </w:p>
        </w:tc>
        <w:tc>
          <w:tcPr>
            <w:tcW w:w="451" w:type="pct"/>
          </w:tcPr>
          <w:p w:rsidR="00464B9A" w:rsidRPr="009906F2" w:rsidRDefault="00464B9A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04" w:type="pct"/>
          </w:tcPr>
          <w:p w:rsidR="00464B9A" w:rsidRPr="009906F2" w:rsidRDefault="001627D4" w:rsidP="001627D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Выполнение</w:t>
            </w: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CC6B7E"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перестроени</w:t>
            </w: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я</w:t>
            </w:r>
            <w:r w:rsidR="00CC6B7E"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из одной шеренги в две шеренги</w:t>
            </w: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в ритм музыке.</w:t>
            </w:r>
          </w:p>
          <w:p w:rsidR="001627D4" w:rsidRPr="009906F2" w:rsidRDefault="001627D4" w:rsidP="001627D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02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различным перестроениям.</w:t>
            </w:r>
          </w:p>
        </w:tc>
        <w:tc>
          <w:tcPr>
            <w:tcW w:w="50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7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1471" w:type="pct"/>
          </w:tcPr>
          <w:p w:rsidR="00464B9A" w:rsidRPr="009906F2" w:rsidRDefault="00464B9A" w:rsidP="009479A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9906F2">
              <w:rPr>
                <w:b/>
                <w:color w:val="000000" w:themeColor="text1"/>
                <w:sz w:val="24"/>
                <w:lang w:val="ru-RU"/>
              </w:rPr>
              <w:t>Ритмико</w:t>
            </w:r>
            <w:proofErr w:type="spellEnd"/>
            <w:r w:rsidRPr="009906F2">
              <w:rPr>
                <w:b/>
                <w:color w:val="000000" w:themeColor="text1"/>
                <w:sz w:val="24"/>
                <w:lang w:val="ru-RU"/>
              </w:rPr>
              <w:t>–гимнастические</w:t>
            </w:r>
            <w:r w:rsidR="00097C9F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</w:t>
            </w:r>
            <w:r w:rsidRPr="009906F2">
              <w:rPr>
                <w:color w:val="000000" w:themeColor="text1"/>
                <w:sz w:val="24"/>
                <w:lang w:val="ru-RU"/>
              </w:rPr>
              <w:t xml:space="preserve"> Перенос</w:t>
            </w:r>
            <w:r w:rsidR="00097C9F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тяжести</w:t>
            </w:r>
            <w:r w:rsidR="00097C9F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тела</w:t>
            </w:r>
            <w:r w:rsidR="00097C9F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с</w:t>
            </w:r>
            <w:r w:rsidR="00097C9F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одной</w:t>
            </w:r>
            <w:r w:rsidR="00097C9F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ноги</w:t>
            </w:r>
            <w:r w:rsidR="00097C9F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на</w:t>
            </w:r>
            <w:r w:rsidR="00097C9F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другую.</w:t>
            </w:r>
            <w:r w:rsidR="0030183F" w:rsidRPr="009906F2">
              <w:rPr>
                <w:color w:val="000000" w:themeColor="text1"/>
                <w:sz w:val="24"/>
                <w:lang w:val="ru-RU"/>
              </w:rPr>
              <w:t xml:space="preserve"> Упражнения с музыкальными инструментами</w:t>
            </w:r>
            <w:r w:rsidR="00B97A72" w:rsidRPr="009906F2">
              <w:rPr>
                <w:color w:val="000000" w:themeColor="text1"/>
                <w:sz w:val="24"/>
                <w:lang w:val="ru-RU"/>
              </w:rPr>
              <w:t xml:space="preserve"> (трещотки).</w:t>
            </w:r>
          </w:p>
        </w:tc>
        <w:tc>
          <w:tcPr>
            <w:tcW w:w="451" w:type="pct"/>
          </w:tcPr>
          <w:p w:rsidR="00464B9A" w:rsidRPr="009906F2" w:rsidRDefault="00464B9A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04" w:type="pct"/>
          </w:tcPr>
          <w:p w:rsidR="00B63284" w:rsidRPr="009906F2" w:rsidRDefault="001627D4" w:rsidP="00B632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Обучение п</w:t>
            </w:r>
            <w:r w:rsidR="001C18B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еренос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у </w:t>
            </w:r>
            <w:r w:rsidR="001C18B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тяжест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</w:t>
            </w:r>
            <w:r w:rsidR="001C18B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тела с ноги на ногу, из</w:t>
            </w:r>
            <w:r w:rsidR="00097C9F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="001C18B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стороны в сторону.</w:t>
            </w:r>
            <w:r w:rsidR="00B6328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 Отработка </w:t>
            </w:r>
            <w:r w:rsidR="00B63284" w:rsidRPr="009906F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попеременно одиночных ударов на трещотках.</w:t>
            </w:r>
          </w:p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02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Уметь правильно переносить тяжести тела с одной ноги на другую.</w:t>
            </w:r>
          </w:p>
        </w:tc>
        <w:tc>
          <w:tcPr>
            <w:tcW w:w="50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7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31</w:t>
            </w:r>
          </w:p>
        </w:tc>
        <w:tc>
          <w:tcPr>
            <w:tcW w:w="1471" w:type="pct"/>
          </w:tcPr>
          <w:p w:rsidR="00464B9A" w:rsidRPr="009906F2" w:rsidRDefault="00464B9A" w:rsidP="009479A8">
            <w:pPr>
              <w:pStyle w:val="TableParagraph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Танцевальные</w:t>
            </w:r>
            <w:r w:rsidR="00097C9F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упражнения.</w:t>
            </w:r>
          </w:p>
          <w:p w:rsidR="00464B9A" w:rsidRPr="009906F2" w:rsidRDefault="00464B9A" w:rsidP="009479A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color w:val="000000" w:themeColor="text1"/>
                <w:sz w:val="24"/>
                <w:lang w:val="ru-RU"/>
              </w:rPr>
              <w:t>Отработка</w:t>
            </w:r>
            <w:r w:rsidR="00097C9F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танцевальных</w:t>
            </w:r>
            <w:r w:rsidR="00097C9F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движений.</w:t>
            </w:r>
          </w:p>
        </w:tc>
        <w:tc>
          <w:tcPr>
            <w:tcW w:w="451" w:type="pct"/>
          </w:tcPr>
          <w:p w:rsidR="00464B9A" w:rsidRPr="009906F2" w:rsidRDefault="00464B9A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04" w:type="pct"/>
          </w:tcPr>
          <w:p w:rsidR="00464B9A" w:rsidRPr="009906F2" w:rsidRDefault="001627D4" w:rsidP="005829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Обучение </w:t>
            </w:r>
            <w:r w:rsidR="006F545E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«исполнять» танцы: выход, настроение, подача. </w:t>
            </w:r>
            <w:r w:rsidR="0077332E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Обучение эстрадным, сценическим танцам.</w:t>
            </w:r>
          </w:p>
        </w:tc>
        <w:tc>
          <w:tcPr>
            <w:tcW w:w="902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отрабатывать танцевальные движения.</w:t>
            </w:r>
          </w:p>
        </w:tc>
        <w:tc>
          <w:tcPr>
            <w:tcW w:w="50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7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32</w:t>
            </w:r>
          </w:p>
        </w:tc>
        <w:tc>
          <w:tcPr>
            <w:tcW w:w="1471" w:type="pct"/>
          </w:tcPr>
          <w:p w:rsidR="00464B9A" w:rsidRPr="009906F2" w:rsidRDefault="00464B9A" w:rsidP="009479A8">
            <w:pPr>
              <w:pStyle w:val="TableParagraph"/>
              <w:rPr>
                <w:b/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Игры под музыку.</w:t>
            </w:r>
          </w:p>
          <w:p w:rsidR="00464B9A" w:rsidRPr="009906F2" w:rsidRDefault="00464B9A" w:rsidP="009479A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bCs/>
                <w:color w:val="000000" w:themeColor="text1"/>
                <w:sz w:val="24"/>
                <w:lang w:val="ru-RU"/>
              </w:rPr>
              <w:t>Игры с пением, речевым сопровождением.</w:t>
            </w:r>
          </w:p>
        </w:tc>
        <w:tc>
          <w:tcPr>
            <w:tcW w:w="451" w:type="pct"/>
          </w:tcPr>
          <w:p w:rsidR="00464B9A" w:rsidRPr="009906F2" w:rsidRDefault="00464B9A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04" w:type="pct"/>
          </w:tcPr>
          <w:p w:rsidR="00ED7049" w:rsidRPr="009906F2" w:rsidRDefault="00CE346A" w:rsidP="00EB1D5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r w:rsidRPr="009906F2">
              <w:rPr>
                <w:color w:val="000000" w:themeColor="text1"/>
                <w:lang w:val="ru-RU"/>
              </w:rPr>
              <w:t>Испол</w:t>
            </w:r>
            <w:r w:rsidR="001627D4" w:rsidRPr="009906F2">
              <w:rPr>
                <w:color w:val="000000" w:themeColor="text1"/>
                <w:lang w:val="ru-RU"/>
              </w:rPr>
              <w:t xml:space="preserve">нение </w:t>
            </w:r>
            <w:r w:rsidRPr="009906F2">
              <w:rPr>
                <w:color w:val="000000" w:themeColor="text1"/>
                <w:lang w:val="ru-RU"/>
              </w:rPr>
              <w:t xml:space="preserve"> игры с пением и речевым сопровождением</w:t>
            </w:r>
            <w:r w:rsidR="00EB1D58" w:rsidRPr="009906F2">
              <w:rPr>
                <w:color w:val="000000" w:themeColor="text1"/>
                <w:lang w:val="ru-RU"/>
              </w:rPr>
              <w:t xml:space="preserve">. </w:t>
            </w:r>
          </w:p>
          <w:p w:rsidR="00464B9A" w:rsidRPr="009906F2" w:rsidRDefault="001627D4" w:rsidP="001627D4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Игра</w:t>
            </w:r>
            <w:r w:rsidR="00ED7049" w:rsidRPr="009906F2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="00EB1D58" w:rsidRPr="009906F2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«Найди игрушку».</w:t>
            </w:r>
          </w:p>
        </w:tc>
        <w:tc>
          <w:tcPr>
            <w:tcW w:w="902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проговаривать слова четко.</w:t>
            </w:r>
          </w:p>
        </w:tc>
        <w:tc>
          <w:tcPr>
            <w:tcW w:w="50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7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33</w:t>
            </w:r>
          </w:p>
        </w:tc>
        <w:tc>
          <w:tcPr>
            <w:tcW w:w="1471" w:type="pct"/>
          </w:tcPr>
          <w:p w:rsidR="00464B9A" w:rsidRPr="009906F2" w:rsidRDefault="00464B9A" w:rsidP="009479A8">
            <w:pPr>
              <w:pStyle w:val="TableParagraph"/>
              <w:rPr>
                <w:b/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 на ориентировку в пространстве.</w:t>
            </w:r>
          </w:p>
          <w:p w:rsidR="00464B9A" w:rsidRPr="009906F2" w:rsidRDefault="00464B9A" w:rsidP="009479A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color w:val="000000" w:themeColor="text1"/>
                <w:sz w:val="24"/>
                <w:lang w:val="ru-RU"/>
              </w:rPr>
              <w:t>Выполнение простых движений с предметами во время ходьбы.</w:t>
            </w:r>
          </w:p>
        </w:tc>
        <w:tc>
          <w:tcPr>
            <w:tcW w:w="451" w:type="pct"/>
          </w:tcPr>
          <w:p w:rsidR="00464B9A" w:rsidRPr="009906F2" w:rsidRDefault="00464B9A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04" w:type="pct"/>
          </w:tcPr>
          <w:p w:rsidR="00464B9A" w:rsidRPr="009906F2" w:rsidRDefault="001627D4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Выполнение </w:t>
            </w:r>
            <w:r w:rsidR="00CC6B7E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во время ходьбы и бега несложных задани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й</w:t>
            </w:r>
            <w:r w:rsidR="00CC6B7E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с предметами: обегают их, собирают, передают, перекладывают с места на место.</w:t>
            </w:r>
          </w:p>
        </w:tc>
        <w:tc>
          <w:tcPr>
            <w:tcW w:w="902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выполнять правильную технику ходьбы с предметом.</w:t>
            </w:r>
          </w:p>
        </w:tc>
        <w:tc>
          <w:tcPr>
            <w:tcW w:w="50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7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71" w:type="pct"/>
          </w:tcPr>
          <w:p w:rsidR="00464B9A" w:rsidRPr="009906F2" w:rsidRDefault="00464B9A" w:rsidP="009479A8">
            <w:pPr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9906F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451" w:type="pct"/>
          </w:tcPr>
          <w:p w:rsidR="00464B9A" w:rsidRPr="009906F2" w:rsidRDefault="00464B9A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04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7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71" w:type="pct"/>
          </w:tcPr>
          <w:p w:rsidR="00464B9A" w:rsidRPr="009906F2" w:rsidRDefault="00464B9A" w:rsidP="009479A8">
            <w:pPr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9906F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451" w:type="pct"/>
          </w:tcPr>
          <w:p w:rsidR="00464B9A" w:rsidRPr="009906F2" w:rsidRDefault="00464B9A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1504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pct"/>
          </w:tcPr>
          <w:p w:rsidR="00464B9A" w:rsidRPr="009906F2" w:rsidRDefault="00464B9A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3C1C85" w:rsidRPr="009906F2" w:rsidRDefault="00D611EF" w:rsidP="00D942C1">
      <w:pPr>
        <w:pStyle w:val="a3"/>
        <w:spacing w:before="0"/>
        <w:ind w:left="0" w:right="192"/>
        <w:jc w:val="center"/>
        <w:rPr>
          <w:b/>
          <w:color w:val="000000" w:themeColor="text1"/>
        </w:rPr>
      </w:pPr>
      <w:r w:rsidRPr="009906F2">
        <w:rPr>
          <w:b/>
          <w:color w:val="000000" w:themeColor="text1"/>
        </w:rPr>
        <w:br w:type="textWrapping" w:clear="all"/>
      </w:r>
    </w:p>
    <w:p w:rsidR="00406A6E" w:rsidRPr="009906F2" w:rsidRDefault="00406A6E" w:rsidP="00AD2166">
      <w:pPr>
        <w:pStyle w:val="a3"/>
        <w:spacing w:before="0"/>
        <w:ind w:left="0" w:right="192" w:firstLine="0"/>
        <w:rPr>
          <w:b/>
          <w:color w:val="000000" w:themeColor="text1"/>
        </w:rPr>
      </w:pPr>
    </w:p>
    <w:p w:rsidR="001627D4" w:rsidRPr="009906F2" w:rsidRDefault="001627D4" w:rsidP="00AD2166">
      <w:pPr>
        <w:pStyle w:val="a3"/>
        <w:spacing w:before="0"/>
        <w:ind w:left="0" w:right="192" w:firstLine="0"/>
        <w:rPr>
          <w:b/>
          <w:color w:val="000000" w:themeColor="text1"/>
        </w:rPr>
      </w:pPr>
    </w:p>
    <w:p w:rsidR="001627D4" w:rsidRPr="009906F2" w:rsidRDefault="001627D4" w:rsidP="00AD2166">
      <w:pPr>
        <w:pStyle w:val="a3"/>
        <w:spacing w:before="0"/>
        <w:ind w:left="0" w:right="192" w:firstLine="0"/>
        <w:rPr>
          <w:b/>
          <w:color w:val="000000" w:themeColor="text1"/>
        </w:rPr>
      </w:pPr>
    </w:p>
    <w:p w:rsidR="001627D4" w:rsidRPr="009906F2" w:rsidRDefault="001627D4" w:rsidP="00AD2166">
      <w:pPr>
        <w:pStyle w:val="a3"/>
        <w:spacing w:before="0"/>
        <w:ind w:left="0" w:right="192" w:firstLine="0"/>
        <w:rPr>
          <w:b/>
          <w:color w:val="000000" w:themeColor="text1"/>
        </w:rPr>
      </w:pPr>
    </w:p>
    <w:p w:rsidR="001627D4" w:rsidRPr="009906F2" w:rsidRDefault="001627D4" w:rsidP="00AD2166">
      <w:pPr>
        <w:pStyle w:val="a3"/>
        <w:spacing w:before="0"/>
        <w:ind w:left="0" w:right="192" w:firstLine="0"/>
        <w:rPr>
          <w:b/>
          <w:color w:val="000000" w:themeColor="text1"/>
        </w:rPr>
      </w:pPr>
    </w:p>
    <w:p w:rsidR="001627D4" w:rsidRPr="009906F2" w:rsidRDefault="001627D4" w:rsidP="00AD2166">
      <w:pPr>
        <w:pStyle w:val="a3"/>
        <w:spacing w:before="0"/>
        <w:ind w:left="0" w:right="192" w:firstLine="0"/>
        <w:rPr>
          <w:b/>
          <w:color w:val="000000" w:themeColor="text1"/>
        </w:rPr>
      </w:pPr>
    </w:p>
    <w:p w:rsidR="001627D4" w:rsidRPr="009906F2" w:rsidRDefault="001627D4" w:rsidP="00AD2166">
      <w:pPr>
        <w:pStyle w:val="a3"/>
        <w:spacing w:before="0"/>
        <w:ind w:left="0" w:right="192" w:firstLine="0"/>
        <w:rPr>
          <w:b/>
          <w:color w:val="000000" w:themeColor="text1"/>
        </w:rPr>
      </w:pPr>
    </w:p>
    <w:p w:rsidR="00A531A4" w:rsidRPr="009906F2" w:rsidRDefault="00A531A4" w:rsidP="00AD2166">
      <w:pPr>
        <w:pStyle w:val="a3"/>
        <w:spacing w:before="0"/>
        <w:ind w:left="0" w:right="192" w:firstLine="0"/>
        <w:rPr>
          <w:b/>
          <w:color w:val="000000" w:themeColor="text1"/>
        </w:rPr>
      </w:pPr>
    </w:p>
    <w:p w:rsidR="001627D4" w:rsidRPr="009906F2" w:rsidRDefault="001627D4" w:rsidP="00AD2166">
      <w:pPr>
        <w:pStyle w:val="a3"/>
        <w:spacing w:before="0"/>
        <w:ind w:left="0" w:right="192" w:firstLine="0"/>
        <w:rPr>
          <w:b/>
          <w:color w:val="000000" w:themeColor="text1"/>
        </w:rPr>
      </w:pPr>
    </w:p>
    <w:p w:rsidR="001627D4" w:rsidRPr="009906F2" w:rsidRDefault="001627D4" w:rsidP="00AD2166">
      <w:pPr>
        <w:pStyle w:val="a3"/>
        <w:spacing w:before="0"/>
        <w:ind w:left="0" w:right="192" w:firstLine="0"/>
        <w:rPr>
          <w:b/>
          <w:color w:val="000000" w:themeColor="text1"/>
        </w:rPr>
      </w:pPr>
    </w:p>
    <w:p w:rsidR="001627D4" w:rsidRPr="009906F2" w:rsidRDefault="001627D4" w:rsidP="00AD2166">
      <w:pPr>
        <w:pStyle w:val="a3"/>
        <w:spacing w:before="0"/>
        <w:ind w:left="0" w:right="192" w:firstLine="0"/>
        <w:rPr>
          <w:b/>
          <w:color w:val="000000" w:themeColor="text1"/>
        </w:rPr>
      </w:pPr>
    </w:p>
    <w:p w:rsidR="001627D4" w:rsidRPr="009906F2" w:rsidRDefault="001627D4" w:rsidP="00AD2166">
      <w:pPr>
        <w:pStyle w:val="a3"/>
        <w:spacing w:before="0"/>
        <w:ind w:left="0" w:right="192" w:firstLine="0"/>
        <w:rPr>
          <w:b/>
          <w:color w:val="000000" w:themeColor="text1"/>
        </w:rPr>
      </w:pPr>
    </w:p>
    <w:p w:rsidR="00582901" w:rsidRPr="009906F2" w:rsidRDefault="00582901" w:rsidP="00AD2166">
      <w:pPr>
        <w:pStyle w:val="a3"/>
        <w:spacing w:before="0"/>
        <w:ind w:left="0" w:right="192" w:firstLine="0"/>
        <w:rPr>
          <w:b/>
          <w:color w:val="000000" w:themeColor="text1"/>
        </w:rPr>
      </w:pPr>
    </w:p>
    <w:p w:rsidR="00582901" w:rsidRPr="009906F2" w:rsidRDefault="00582901" w:rsidP="00AD2166">
      <w:pPr>
        <w:pStyle w:val="a3"/>
        <w:spacing w:before="0"/>
        <w:ind w:left="0" w:right="192" w:firstLine="0"/>
        <w:rPr>
          <w:b/>
          <w:color w:val="000000" w:themeColor="text1"/>
        </w:rPr>
      </w:pPr>
    </w:p>
    <w:p w:rsidR="00582901" w:rsidRPr="009906F2" w:rsidRDefault="00582901" w:rsidP="00AD2166">
      <w:pPr>
        <w:pStyle w:val="a3"/>
        <w:spacing w:before="0"/>
        <w:ind w:left="0" w:right="192" w:firstLine="0"/>
        <w:rPr>
          <w:b/>
          <w:color w:val="000000" w:themeColor="text1"/>
        </w:rPr>
      </w:pPr>
    </w:p>
    <w:p w:rsidR="00582901" w:rsidRPr="009906F2" w:rsidRDefault="00582901" w:rsidP="00AD2166">
      <w:pPr>
        <w:pStyle w:val="a3"/>
        <w:spacing w:before="0"/>
        <w:ind w:left="0" w:right="192" w:firstLine="0"/>
        <w:rPr>
          <w:b/>
          <w:color w:val="000000" w:themeColor="text1"/>
        </w:rPr>
      </w:pPr>
    </w:p>
    <w:p w:rsidR="00582901" w:rsidRPr="009906F2" w:rsidRDefault="00582901" w:rsidP="00AD2166">
      <w:pPr>
        <w:pStyle w:val="a3"/>
        <w:spacing w:before="0"/>
        <w:ind w:left="0" w:right="192" w:firstLine="0"/>
        <w:rPr>
          <w:b/>
          <w:color w:val="000000" w:themeColor="text1"/>
        </w:rPr>
      </w:pPr>
    </w:p>
    <w:p w:rsidR="00582901" w:rsidRPr="009906F2" w:rsidRDefault="00582901" w:rsidP="00AD2166">
      <w:pPr>
        <w:pStyle w:val="a3"/>
        <w:spacing w:before="0"/>
        <w:ind w:left="0" w:right="192" w:firstLine="0"/>
        <w:rPr>
          <w:b/>
          <w:color w:val="000000" w:themeColor="text1"/>
        </w:rPr>
      </w:pPr>
    </w:p>
    <w:p w:rsidR="00582901" w:rsidRPr="009906F2" w:rsidRDefault="00582901" w:rsidP="00AD2166">
      <w:pPr>
        <w:pStyle w:val="a3"/>
        <w:spacing w:before="0"/>
        <w:ind w:left="0" w:right="192" w:firstLine="0"/>
        <w:rPr>
          <w:b/>
          <w:color w:val="000000" w:themeColor="text1"/>
        </w:rPr>
      </w:pPr>
    </w:p>
    <w:p w:rsidR="00582901" w:rsidRPr="009906F2" w:rsidRDefault="00582901" w:rsidP="00AD2166">
      <w:pPr>
        <w:pStyle w:val="a3"/>
        <w:spacing w:before="0"/>
        <w:ind w:left="0" w:right="192" w:firstLine="0"/>
        <w:rPr>
          <w:b/>
          <w:color w:val="000000" w:themeColor="text1"/>
        </w:rPr>
      </w:pPr>
    </w:p>
    <w:p w:rsidR="00582901" w:rsidRPr="009906F2" w:rsidRDefault="00582901" w:rsidP="00AD2166">
      <w:pPr>
        <w:pStyle w:val="a3"/>
        <w:spacing w:before="0"/>
        <w:ind w:left="0" w:right="192" w:firstLine="0"/>
        <w:rPr>
          <w:b/>
          <w:color w:val="000000" w:themeColor="text1"/>
        </w:rPr>
      </w:pPr>
    </w:p>
    <w:p w:rsidR="00B75CA3" w:rsidRPr="009906F2" w:rsidRDefault="00B75CA3" w:rsidP="00AD2166">
      <w:pPr>
        <w:pStyle w:val="a3"/>
        <w:spacing w:before="0"/>
        <w:ind w:left="0" w:right="192" w:firstLine="0"/>
        <w:rPr>
          <w:b/>
          <w:color w:val="000000" w:themeColor="text1"/>
        </w:rPr>
      </w:pPr>
    </w:p>
    <w:p w:rsidR="00B75CA3" w:rsidRPr="009906F2" w:rsidRDefault="00B75CA3" w:rsidP="00AD2166">
      <w:pPr>
        <w:pStyle w:val="a3"/>
        <w:spacing w:before="0"/>
        <w:ind w:left="0" w:right="192" w:firstLine="0"/>
        <w:rPr>
          <w:b/>
          <w:color w:val="000000" w:themeColor="text1"/>
        </w:rPr>
      </w:pPr>
    </w:p>
    <w:p w:rsidR="00582901" w:rsidRPr="009906F2" w:rsidRDefault="00582901" w:rsidP="00AD2166">
      <w:pPr>
        <w:pStyle w:val="a3"/>
        <w:spacing w:before="0"/>
        <w:ind w:left="0" w:right="192" w:firstLine="0"/>
        <w:rPr>
          <w:b/>
          <w:color w:val="000000" w:themeColor="text1"/>
        </w:rPr>
      </w:pPr>
    </w:p>
    <w:p w:rsidR="00582901" w:rsidRPr="009906F2" w:rsidRDefault="00582901" w:rsidP="00AD2166">
      <w:pPr>
        <w:pStyle w:val="a3"/>
        <w:spacing w:before="0"/>
        <w:ind w:left="0" w:right="192" w:firstLine="0"/>
        <w:rPr>
          <w:b/>
          <w:color w:val="000000" w:themeColor="text1"/>
        </w:rPr>
      </w:pPr>
    </w:p>
    <w:p w:rsidR="001627D4" w:rsidRPr="009906F2" w:rsidRDefault="001627D4" w:rsidP="00AD2166">
      <w:pPr>
        <w:pStyle w:val="a3"/>
        <w:spacing w:before="0"/>
        <w:ind w:left="0" w:right="192" w:firstLine="0"/>
        <w:rPr>
          <w:b/>
          <w:color w:val="000000" w:themeColor="text1"/>
        </w:rPr>
      </w:pPr>
    </w:p>
    <w:p w:rsidR="001627D4" w:rsidRPr="009906F2" w:rsidRDefault="001627D4" w:rsidP="00AD2166">
      <w:pPr>
        <w:pStyle w:val="a3"/>
        <w:spacing w:before="0"/>
        <w:ind w:left="0" w:right="192" w:firstLine="0"/>
        <w:rPr>
          <w:b/>
          <w:color w:val="000000" w:themeColor="text1"/>
        </w:rPr>
      </w:pPr>
    </w:p>
    <w:p w:rsidR="00593ECA" w:rsidRPr="009906F2" w:rsidRDefault="00593ECA" w:rsidP="00AD2166">
      <w:pPr>
        <w:pStyle w:val="a3"/>
        <w:spacing w:before="0"/>
        <w:ind w:left="0" w:right="192" w:firstLine="0"/>
        <w:rPr>
          <w:b/>
          <w:color w:val="000000" w:themeColor="text1"/>
        </w:rPr>
      </w:pPr>
    </w:p>
    <w:p w:rsidR="00D942C1" w:rsidRPr="009906F2" w:rsidRDefault="00D942C1" w:rsidP="00D942C1">
      <w:pPr>
        <w:pStyle w:val="a3"/>
        <w:spacing w:before="0"/>
        <w:ind w:left="0" w:right="192"/>
        <w:jc w:val="center"/>
        <w:rPr>
          <w:b/>
          <w:color w:val="000000" w:themeColor="text1"/>
        </w:rPr>
      </w:pPr>
      <w:r w:rsidRPr="009906F2">
        <w:rPr>
          <w:b/>
          <w:color w:val="000000" w:themeColor="text1"/>
        </w:rPr>
        <w:lastRenderedPageBreak/>
        <w:t xml:space="preserve">Календарно </w:t>
      </w:r>
      <w:proofErr w:type="gramStart"/>
      <w:r w:rsidR="00B93582">
        <w:rPr>
          <w:b/>
          <w:color w:val="000000" w:themeColor="text1"/>
        </w:rPr>
        <w:t>-</w:t>
      </w:r>
      <w:r w:rsidRPr="009906F2">
        <w:rPr>
          <w:b/>
          <w:color w:val="000000" w:themeColor="text1"/>
        </w:rPr>
        <w:t>т</w:t>
      </w:r>
      <w:proofErr w:type="gramEnd"/>
      <w:r w:rsidRPr="009906F2">
        <w:rPr>
          <w:b/>
          <w:color w:val="000000" w:themeColor="text1"/>
        </w:rPr>
        <w:t>ематическое планирование</w:t>
      </w:r>
      <w:r w:rsidR="00B43BEE" w:rsidRPr="009906F2">
        <w:rPr>
          <w:b/>
          <w:color w:val="000000" w:themeColor="text1"/>
        </w:rPr>
        <w:t xml:space="preserve"> занятий по коррекционному курсу «Ритмика</w:t>
      </w:r>
      <w:r w:rsidR="002E7803">
        <w:rPr>
          <w:b/>
          <w:color w:val="000000" w:themeColor="text1"/>
        </w:rPr>
        <w:t>»</w:t>
      </w:r>
      <w:r w:rsidRPr="009906F2">
        <w:rPr>
          <w:b/>
          <w:color w:val="000000" w:themeColor="text1"/>
        </w:rPr>
        <w:t>,</w:t>
      </w:r>
      <w:r w:rsidR="00B43BEE" w:rsidRPr="009906F2">
        <w:rPr>
          <w:b/>
          <w:color w:val="000000" w:themeColor="text1"/>
        </w:rPr>
        <w:t xml:space="preserve"> </w:t>
      </w:r>
      <w:r w:rsidRPr="009906F2">
        <w:rPr>
          <w:b/>
          <w:color w:val="000000" w:themeColor="text1"/>
        </w:rPr>
        <w:t>7 класс</w:t>
      </w:r>
    </w:p>
    <w:p w:rsidR="00D942C1" w:rsidRPr="009906F2" w:rsidRDefault="00D942C1" w:rsidP="00D942C1">
      <w:pPr>
        <w:pStyle w:val="a3"/>
        <w:spacing w:before="0"/>
        <w:ind w:left="0" w:right="192"/>
        <w:jc w:val="center"/>
        <w:rPr>
          <w:b/>
          <w:color w:val="000000" w:themeColor="text1"/>
        </w:rPr>
      </w:pPr>
    </w:p>
    <w:tbl>
      <w:tblPr>
        <w:tblStyle w:val="a6"/>
        <w:tblW w:w="4974" w:type="pct"/>
        <w:tblInd w:w="392" w:type="dxa"/>
        <w:tblLayout w:type="fixed"/>
        <w:tblLook w:val="04A0"/>
      </w:tblPr>
      <w:tblGrid>
        <w:gridCol w:w="542"/>
        <w:gridCol w:w="4059"/>
        <w:gridCol w:w="1349"/>
        <w:gridCol w:w="5107"/>
        <w:gridCol w:w="2301"/>
        <w:gridCol w:w="1241"/>
      </w:tblGrid>
      <w:tr w:rsidR="009479A8" w:rsidRPr="009906F2" w:rsidTr="00582901">
        <w:tc>
          <w:tcPr>
            <w:tcW w:w="186" w:type="pct"/>
          </w:tcPr>
          <w:p w:rsidR="00DC33E9" w:rsidRPr="009906F2" w:rsidRDefault="00DC33E9" w:rsidP="00A659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</w:p>
        </w:tc>
        <w:tc>
          <w:tcPr>
            <w:tcW w:w="1390" w:type="pct"/>
          </w:tcPr>
          <w:p w:rsidR="00DC33E9" w:rsidRPr="009906F2" w:rsidRDefault="00DC33E9" w:rsidP="00A659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462" w:type="pct"/>
          </w:tcPr>
          <w:p w:rsidR="00DC33E9" w:rsidRPr="009906F2" w:rsidRDefault="00DC33E9" w:rsidP="00A659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  <w:proofErr w:type="spellEnd"/>
            <w:r w:rsidR="00097C9F"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49" w:type="pct"/>
          </w:tcPr>
          <w:p w:rsidR="00DC33E9" w:rsidRPr="009906F2" w:rsidRDefault="00DC33E9" w:rsidP="00A659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906F2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Содержание учебной деятельности</w:t>
            </w:r>
          </w:p>
        </w:tc>
        <w:tc>
          <w:tcPr>
            <w:tcW w:w="788" w:type="pct"/>
          </w:tcPr>
          <w:p w:rsidR="00DC33E9" w:rsidRPr="009906F2" w:rsidRDefault="00DC33E9" w:rsidP="00A659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Планируемые результаты</w:t>
            </w:r>
          </w:p>
        </w:tc>
        <w:tc>
          <w:tcPr>
            <w:tcW w:w="425" w:type="pct"/>
          </w:tcPr>
          <w:p w:rsidR="00DC33E9" w:rsidRPr="009906F2" w:rsidRDefault="00582901" w:rsidP="00A659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</w:t>
            </w:r>
            <w:r w:rsidR="00DC33E9"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ата</w:t>
            </w:r>
            <w:proofErr w:type="spellEnd"/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9479A8" w:rsidRPr="009906F2" w:rsidTr="00582901">
        <w:tc>
          <w:tcPr>
            <w:tcW w:w="186" w:type="pct"/>
          </w:tcPr>
          <w:p w:rsidR="00DC33E9" w:rsidRPr="009906F2" w:rsidRDefault="00DC33E9" w:rsidP="00DC33E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90" w:type="pct"/>
          </w:tcPr>
          <w:p w:rsidR="00DC33E9" w:rsidRPr="009906F2" w:rsidRDefault="00D86C10" w:rsidP="0069258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Вводное занятие. </w:t>
            </w:r>
            <w:r w:rsidR="00692584"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Правила безопасности на занятиях ритмики</w:t>
            </w: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. Ходьба с чередованием (приседанием).</w:t>
            </w:r>
          </w:p>
        </w:tc>
        <w:tc>
          <w:tcPr>
            <w:tcW w:w="462" w:type="pct"/>
          </w:tcPr>
          <w:p w:rsidR="00DC33E9" w:rsidRPr="009906F2" w:rsidRDefault="00DC33E9" w:rsidP="00DC33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749" w:type="pct"/>
          </w:tcPr>
          <w:p w:rsidR="00DC33E9" w:rsidRPr="009906F2" w:rsidRDefault="00DC33E9" w:rsidP="0058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Беседа о </w:t>
            </w:r>
            <w:r w:rsidR="00692584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правилах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безопасности</w:t>
            </w:r>
            <w:r w:rsidR="00097C9F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</w:t>
            </w:r>
            <w:r w:rsidR="00097C9F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уроке,</w:t>
            </w:r>
            <w:r w:rsidR="00097C9F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</w:t>
            </w:r>
            <w:r w:rsidR="00097C9F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выполнении</w:t>
            </w:r>
            <w:r w:rsidR="00097C9F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упражнений,</w:t>
            </w:r>
            <w:r w:rsidR="00097C9F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разучивании танцев.</w:t>
            </w:r>
            <w:r w:rsidR="00097C9F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>Х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о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/>
              </w:rPr>
              <w:t>д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ь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1"/>
                <w:sz w:val="24"/>
                <w:szCs w:val="24"/>
                <w:lang w:val="ru-RU"/>
              </w:rPr>
              <w:t>б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/>
              </w:rPr>
              <w:t>а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="00097C9F" w:rsidRPr="00990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1"/>
                <w:sz w:val="24"/>
                <w:szCs w:val="24"/>
                <w:lang w:val="ru-RU"/>
              </w:rPr>
              <w:t>к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/>
              </w:rPr>
              <w:t>м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п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1"/>
                <w:sz w:val="24"/>
                <w:szCs w:val="24"/>
                <w:lang w:val="ru-RU"/>
              </w:rPr>
              <w:t>е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/>
              </w:rPr>
              <w:t>кс</w:t>
            </w:r>
            <w:r w:rsidR="00097C9F" w:rsidRPr="009906F2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ОРУ</w:t>
            </w:r>
            <w:r w:rsidR="00097C9F" w:rsidRPr="00990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/>
              </w:rPr>
              <w:t>бе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 пр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/>
              </w:rPr>
              <w:t>едме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/>
              </w:rPr>
              <w:t>а</w:t>
            </w:r>
          </w:p>
        </w:tc>
        <w:tc>
          <w:tcPr>
            <w:tcW w:w="788" w:type="pct"/>
          </w:tcPr>
          <w:p w:rsidR="00DC33E9" w:rsidRPr="009906F2" w:rsidRDefault="00DC33E9" w:rsidP="00DC33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Знать правила безопасности на занятиях ритмики</w:t>
            </w:r>
          </w:p>
        </w:tc>
        <w:tc>
          <w:tcPr>
            <w:tcW w:w="425" w:type="pct"/>
          </w:tcPr>
          <w:p w:rsidR="00DC33E9" w:rsidRPr="009906F2" w:rsidRDefault="00DC33E9" w:rsidP="00DC33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86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390" w:type="pct"/>
          </w:tcPr>
          <w:p w:rsidR="00DC33E9" w:rsidRPr="009906F2" w:rsidRDefault="00DC33E9" w:rsidP="00DC33E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9906F2">
              <w:rPr>
                <w:b/>
                <w:color w:val="000000" w:themeColor="text1"/>
                <w:sz w:val="24"/>
                <w:lang w:val="ru-RU"/>
              </w:rPr>
              <w:t>Ритмико</w:t>
            </w:r>
            <w:proofErr w:type="spellEnd"/>
            <w:r w:rsidRPr="009906F2">
              <w:rPr>
                <w:b/>
                <w:color w:val="000000" w:themeColor="text1"/>
                <w:sz w:val="24"/>
                <w:lang w:val="ru-RU"/>
              </w:rPr>
              <w:t>–гимнастические</w:t>
            </w:r>
            <w:r w:rsidR="00097C9F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упражнения.</w:t>
            </w:r>
            <w:r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="00692584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Выполнение движений с предметами</w:t>
            </w:r>
            <w:r w:rsidR="00692584" w:rsidRPr="009906F2">
              <w:rPr>
                <w:color w:val="000000" w:themeColor="text1"/>
                <w:sz w:val="24"/>
                <w:lang w:val="ru-RU"/>
              </w:rPr>
              <w:t>.</w:t>
            </w:r>
            <w:r w:rsidR="00097C9F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9906F2">
              <w:rPr>
                <w:color w:val="000000" w:themeColor="text1"/>
                <w:sz w:val="24"/>
                <w:lang w:val="ru-RU"/>
              </w:rPr>
              <w:t>Общеразвивающие</w:t>
            </w:r>
            <w:proofErr w:type="spellEnd"/>
            <w:r w:rsidRPr="009906F2">
              <w:rPr>
                <w:color w:val="000000" w:themeColor="text1"/>
                <w:sz w:val="24"/>
                <w:lang w:val="ru-RU"/>
              </w:rPr>
              <w:t xml:space="preserve"> упражнения.</w:t>
            </w:r>
          </w:p>
          <w:p w:rsidR="0030183F" w:rsidRPr="009906F2" w:rsidRDefault="0030183F" w:rsidP="00DC33E9">
            <w:pPr>
              <w:pStyle w:val="TableParagraph"/>
              <w:ind w:left="0"/>
              <w:jc w:val="both"/>
              <w:rPr>
                <w:b/>
                <w:color w:val="000000" w:themeColor="text1"/>
                <w:sz w:val="24"/>
                <w:lang w:val="ru-RU"/>
              </w:rPr>
            </w:pPr>
            <w:r w:rsidRPr="009906F2">
              <w:rPr>
                <w:color w:val="000000" w:themeColor="text1"/>
                <w:sz w:val="24"/>
                <w:lang w:val="ru-RU"/>
              </w:rPr>
              <w:t>Упражнения с музыкальными инструментами</w:t>
            </w:r>
            <w:r w:rsidR="00AD2166" w:rsidRPr="009906F2">
              <w:rPr>
                <w:color w:val="000000" w:themeColor="text1"/>
                <w:sz w:val="24"/>
                <w:lang w:val="ru-RU"/>
              </w:rPr>
              <w:t xml:space="preserve"> (бубен).</w:t>
            </w:r>
          </w:p>
        </w:tc>
        <w:tc>
          <w:tcPr>
            <w:tcW w:w="462" w:type="pct"/>
          </w:tcPr>
          <w:p w:rsidR="00DC33E9" w:rsidRPr="009906F2" w:rsidRDefault="00DC33E9" w:rsidP="00DC33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749" w:type="pct"/>
          </w:tcPr>
          <w:p w:rsidR="00DC33E9" w:rsidRPr="009906F2" w:rsidRDefault="00FC5136" w:rsidP="00DC3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</w:t>
            </w:r>
            <w:r w:rsidR="0069258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ение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во время ходьбы и бега более сложны</w:t>
            </w:r>
            <w:r w:rsidR="0069258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х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задани</w:t>
            </w:r>
            <w:r w:rsidR="0069258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й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с предметами</w:t>
            </w:r>
            <w:r w:rsidR="0069258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(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обегают их, собирают, передают, перекладывают с места на место</w:t>
            </w:r>
            <w:r w:rsidR="0069258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)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.</w:t>
            </w:r>
            <w:r w:rsidR="00B6328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Отработка одиночных и двойных ударов на бубне.</w:t>
            </w:r>
          </w:p>
        </w:tc>
        <w:tc>
          <w:tcPr>
            <w:tcW w:w="788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Научить ОРУ с выполнением движений с </w:t>
            </w:r>
            <w:r w:rsidR="00593ECA"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предметами.</w:t>
            </w:r>
          </w:p>
        </w:tc>
        <w:tc>
          <w:tcPr>
            <w:tcW w:w="425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86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390" w:type="pct"/>
          </w:tcPr>
          <w:p w:rsidR="00DC33E9" w:rsidRPr="009906F2" w:rsidRDefault="00DC33E9" w:rsidP="00DC33E9">
            <w:pPr>
              <w:pStyle w:val="TableParagraph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Танцевальные</w:t>
            </w:r>
            <w:r w:rsidR="00097C9F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упражнения.</w:t>
            </w:r>
          </w:p>
          <w:p w:rsidR="00DC33E9" w:rsidRPr="009906F2" w:rsidRDefault="00DC33E9" w:rsidP="00DC33E9">
            <w:pPr>
              <w:pStyle w:val="TableParagraph"/>
              <w:spacing w:line="242" w:lineRule="auto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color w:val="000000" w:themeColor="text1"/>
                <w:sz w:val="24"/>
                <w:lang w:val="ru-RU"/>
              </w:rPr>
              <w:t>Движения парами:</w:t>
            </w:r>
            <w:r w:rsidR="00097C9F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бег,</w:t>
            </w:r>
            <w:r w:rsidR="00097C9F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ходьба,</w:t>
            </w:r>
            <w:r w:rsidR="00097C9F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кружение</w:t>
            </w:r>
            <w:r w:rsidR="00097C9F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на</w:t>
            </w:r>
            <w:r w:rsidR="00097C9F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месте.</w:t>
            </w:r>
          </w:p>
        </w:tc>
        <w:tc>
          <w:tcPr>
            <w:tcW w:w="462" w:type="pct"/>
          </w:tcPr>
          <w:p w:rsidR="00DC33E9" w:rsidRPr="009906F2" w:rsidRDefault="00DC33E9" w:rsidP="00DC33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9" w:type="pct"/>
          </w:tcPr>
          <w:p w:rsidR="00DC33E9" w:rsidRPr="009906F2" w:rsidRDefault="00B977E6" w:rsidP="00692584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Четко</w:t>
            </w:r>
            <w:r w:rsidR="0069258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, организованно</w:t>
            </w:r>
            <w:r w:rsidR="0069258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перестр</w:t>
            </w:r>
            <w:r w:rsidR="0069258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оение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, быстро</w:t>
            </w:r>
            <w:r w:rsidR="0069258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реагир</w:t>
            </w:r>
            <w:r w:rsidR="0069258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ование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на приказ </w:t>
            </w:r>
            <w:r w:rsidR="0069258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музыки (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даже во время веселой, задорной пляски</w:t>
            </w:r>
            <w:r w:rsidR="0069258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)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.</w:t>
            </w:r>
            <w:r w:rsidR="0077332E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Обучение эстрадным, сценическим танцам.</w:t>
            </w:r>
          </w:p>
        </w:tc>
        <w:tc>
          <w:tcPr>
            <w:tcW w:w="788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 движениям в паре.</w:t>
            </w:r>
          </w:p>
        </w:tc>
        <w:tc>
          <w:tcPr>
            <w:tcW w:w="425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86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390" w:type="pct"/>
          </w:tcPr>
          <w:p w:rsidR="00DC33E9" w:rsidRPr="009906F2" w:rsidRDefault="00DC33E9" w:rsidP="00DC33E9">
            <w:pPr>
              <w:pStyle w:val="TableParagraph"/>
              <w:spacing w:line="237" w:lineRule="auto"/>
              <w:ind w:left="0"/>
              <w:jc w:val="both"/>
              <w:rPr>
                <w:b/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Игры под музыку.</w:t>
            </w:r>
          </w:p>
          <w:p w:rsidR="00DC33E9" w:rsidRPr="009906F2" w:rsidRDefault="00DC33E9" w:rsidP="00DC33E9">
            <w:pPr>
              <w:pStyle w:val="TableParagraph"/>
              <w:spacing w:line="242" w:lineRule="auto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color w:val="000000" w:themeColor="text1"/>
                <w:sz w:val="24"/>
                <w:lang w:val="ru-RU"/>
              </w:rPr>
              <w:t>Самостоятельное составление простых ритмических</w:t>
            </w:r>
            <w:r w:rsidR="00097C9F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рисунков.</w:t>
            </w:r>
          </w:p>
        </w:tc>
        <w:tc>
          <w:tcPr>
            <w:tcW w:w="462" w:type="pct"/>
          </w:tcPr>
          <w:p w:rsidR="00DC33E9" w:rsidRPr="009906F2" w:rsidRDefault="00DC33E9" w:rsidP="00DC33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9" w:type="pct"/>
          </w:tcPr>
          <w:p w:rsidR="00DC33E9" w:rsidRPr="009906F2" w:rsidRDefault="00E56EAB" w:rsidP="00B75CA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r w:rsidRPr="009906F2">
              <w:rPr>
                <w:color w:val="000000" w:themeColor="text1"/>
                <w:lang w:val="ru-RU"/>
              </w:rPr>
              <w:t>Обучение составлению</w:t>
            </w:r>
            <w:r w:rsidR="001D2305" w:rsidRPr="009906F2">
              <w:rPr>
                <w:color w:val="000000" w:themeColor="text1"/>
                <w:lang w:val="ru-RU"/>
              </w:rPr>
              <w:t xml:space="preserve"> в движении ритмическ</w:t>
            </w:r>
            <w:r w:rsidRPr="009906F2">
              <w:rPr>
                <w:color w:val="000000" w:themeColor="text1"/>
                <w:lang w:val="ru-RU"/>
              </w:rPr>
              <w:t>ого рисун</w:t>
            </w:r>
            <w:r w:rsidR="001D2305" w:rsidRPr="009906F2">
              <w:rPr>
                <w:color w:val="000000" w:themeColor="text1"/>
                <w:lang w:val="ru-RU"/>
              </w:rPr>
              <w:t>к</w:t>
            </w:r>
            <w:r w:rsidRPr="009906F2">
              <w:rPr>
                <w:color w:val="000000" w:themeColor="text1"/>
                <w:lang w:val="ru-RU"/>
              </w:rPr>
              <w:t>а</w:t>
            </w:r>
            <w:r w:rsidR="001D2305" w:rsidRPr="009906F2">
              <w:rPr>
                <w:color w:val="000000" w:themeColor="text1"/>
                <w:lang w:val="ru-RU"/>
              </w:rPr>
              <w:t>,</w:t>
            </w:r>
            <w:r w:rsidRPr="009906F2">
              <w:rPr>
                <w:color w:val="000000" w:themeColor="text1"/>
                <w:lang w:val="ru-RU"/>
              </w:rPr>
              <w:t xml:space="preserve"> слышать</w:t>
            </w:r>
            <w:r w:rsidR="001D2305" w:rsidRPr="009906F2">
              <w:rPr>
                <w:color w:val="000000" w:themeColor="text1"/>
                <w:lang w:val="ru-RU"/>
              </w:rPr>
              <w:t xml:space="preserve"> акцент, </w:t>
            </w:r>
            <w:r w:rsidRPr="009906F2">
              <w:rPr>
                <w:color w:val="000000" w:themeColor="text1"/>
                <w:lang w:val="ru-RU"/>
              </w:rPr>
              <w:t xml:space="preserve"> </w:t>
            </w:r>
            <w:r w:rsidR="001D2305" w:rsidRPr="009906F2">
              <w:rPr>
                <w:color w:val="000000" w:themeColor="text1"/>
                <w:lang w:val="ru-RU"/>
              </w:rPr>
              <w:t xml:space="preserve"> самостоятельно меня</w:t>
            </w:r>
            <w:r w:rsidRPr="009906F2">
              <w:rPr>
                <w:color w:val="000000" w:themeColor="text1"/>
                <w:lang w:val="ru-RU"/>
              </w:rPr>
              <w:t>ть</w:t>
            </w:r>
            <w:r w:rsidR="001D2305" w:rsidRPr="009906F2">
              <w:rPr>
                <w:color w:val="000000" w:themeColor="text1"/>
                <w:lang w:val="ru-RU"/>
              </w:rPr>
              <w:t xml:space="preserve"> движение в соответствии со сменой частей музыкальных фраз.</w:t>
            </w:r>
            <w:r w:rsidR="00B75CA3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 xml:space="preserve">Игра </w:t>
            </w:r>
            <w:r w:rsidR="00ED7049" w:rsidRPr="009906F2">
              <w:rPr>
                <w:rStyle w:val="c5"/>
                <w:b/>
                <w:bCs/>
                <w:color w:val="000000" w:themeColor="text1"/>
                <w:lang w:val="ru-RU"/>
              </w:rPr>
              <w:t xml:space="preserve"> </w:t>
            </w:r>
            <w:r w:rsidR="00F2482A" w:rsidRPr="009906F2">
              <w:rPr>
                <w:rStyle w:val="c5"/>
                <w:b/>
                <w:bCs/>
                <w:color w:val="000000" w:themeColor="text1"/>
                <w:lang w:val="ru-RU"/>
              </w:rPr>
              <w:t>«Топ, хлоп, шлеп, щелк».</w:t>
            </w:r>
            <w:r w:rsidR="00F2482A" w:rsidRPr="009906F2">
              <w:rPr>
                <w:rStyle w:val="c1"/>
                <w:color w:val="000000" w:themeColor="text1"/>
              </w:rPr>
              <w:t> </w:t>
            </w:r>
          </w:p>
        </w:tc>
        <w:tc>
          <w:tcPr>
            <w:tcW w:w="788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Уметь самостоятельно составлять простые ритмические рисунки.</w:t>
            </w:r>
          </w:p>
        </w:tc>
        <w:tc>
          <w:tcPr>
            <w:tcW w:w="425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86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390" w:type="pct"/>
          </w:tcPr>
          <w:p w:rsidR="00DC33E9" w:rsidRPr="009906F2" w:rsidRDefault="00DC33E9" w:rsidP="00DC33E9">
            <w:pPr>
              <w:pStyle w:val="TableParagraph"/>
              <w:ind w:left="0"/>
              <w:jc w:val="both"/>
              <w:rPr>
                <w:b/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 на ориентировку в пространстве.</w:t>
            </w:r>
          </w:p>
          <w:p w:rsidR="00DC33E9" w:rsidRPr="009906F2" w:rsidRDefault="001400FD" w:rsidP="00DC33E9">
            <w:pPr>
              <w:pStyle w:val="TableParagraph"/>
              <w:spacing w:line="237" w:lineRule="auto"/>
              <w:ind w:left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Ориентировка</w:t>
            </w:r>
            <w:r w:rsidR="00097C9F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="00097C9F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направлении</w:t>
            </w:r>
            <w:r w:rsidR="00097C9F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движений</w:t>
            </w:r>
            <w:r w:rsidR="00097C9F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(вперед,</w:t>
            </w:r>
            <w:r w:rsidR="00097C9F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назад,</w:t>
            </w:r>
            <w:r w:rsidR="00097C9F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направо,</w:t>
            </w:r>
            <w:r w:rsidR="00097C9F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налево,</w:t>
            </w:r>
            <w:r w:rsidR="00097C9F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вкруг,</w:t>
            </w:r>
            <w:r w:rsidR="00097C9F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из</w:t>
            </w:r>
            <w:r w:rsidR="00097C9F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круга).</w:t>
            </w:r>
            <w:proofErr w:type="gramEnd"/>
          </w:p>
        </w:tc>
        <w:tc>
          <w:tcPr>
            <w:tcW w:w="462" w:type="pct"/>
          </w:tcPr>
          <w:p w:rsidR="00DC33E9" w:rsidRPr="009906F2" w:rsidRDefault="00DC33E9" w:rsidP="00DC33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9" w:type="pct"/>
          </w:tcPr>
          <w:p w:rsidR="001400FD" w:rsidRPr="009906F2" w:rsidRDefault="001226B8" w:rsidP="001400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Тренировка (обучение) и</w:t>
            </w:r>
            <w:r w:rsidR="001400FD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змен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ению</w:t>
            </w:r>
            <w:r w:rsidR="001400FD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направлени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я </w:t>
            </w:r>
            <w:r w:rsidR="001400FD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="001400FD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ходьбы.</w:t>
            </w:r>
          </w:p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88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</w:t>
            </w:r>
            <w:r w:rsidR="001400FD"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  </w:t>
            </w:r>
            <w:r w:rsidR="00593ECA"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ориентированию в</w:t>
            </w:r>
            <w:r w:rsidR="001400FD"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движении</w:t>
            </w: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425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86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390" w:type="pct"/>
          </w:tcPr>
          <w:p w:rsidR="00DC33E9" w:rsidRPr="009906F2" w:rsidRDefault="00DC33E9" w:rsidP="00DC33E9">
            <w:pPr>
              <w:pStyle w:val="TableParagraph"/>
              <w:spacing w:line="242" w:lineRule="auto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Ритмико-гимнастические упражнения.</w:t>
            </w:r>
            <w:r w:rsidR="00097C9F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Общеразвивающие</w:t>
            </w:r>
            <w:r w:rsidR="00097C9F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упражнения.</w:t>
            </w:r>
            <w:r w:rsidR="00097C9F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="0030183F" w:rsidRPr="009906F2">
              <w:rPr>
                <w:color w:val="000000" w:themeColor="text1"/>
                <w:sz w:val="24"/>
                <w:lang w:val="ru-RU"/>
              </w:rPr>
              <w:t>Упражнения с музыкальными инструментами</w:t>
            </w:r>
            <w:r w:rsidR="00AD2166" w:rsidRPr="009906F2">
              <w:rPr>
                <w:color w:val="000000" w:themeColor="text1"/>
                <w:sz w:val="24"/>
                <w:lang w:val="ru-RU"/>
              </w:rPr>
              <w:t xml:space="preserve"> (ложки).</w:t>
            </w:r>
          </w:p>
        </w:tc>
        <w:tc>
          <w:tcPr>
            <w:tcW w:w="462" w:type="pct"/>
          </w:tcPr>
          <w:p w:rsidR="00DC33E9" w:rsidRPr="009906F2" w:rsidRDefault="00DC33E9" w:rsidP="00DC33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749" w:type="pct"/>
          </w:tcPr>
          <w:p w:rsidR="00DC33E9" w:rsidRPr="009906F2" w:rsidRDefault="00E66E77" w:rsidP="00DC3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</w:t>
            </w:r>
            <w:r w:rsidR="001226B8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ение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по показу учителя, упражнения для развития переключаемости движений.</w:t>
            </w:r>
            <w:r w:rsidR="00B6328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Отработка одиночных и двойных ударов на ложках.</w:t>
            </w:r>
          </w:p>
        </w:tc>
        <w:tc>
          <w:tcPr>
            <w:tcW w:w="788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ОРУ с ритмико-гимнастическими упражнениями.</w:t>
            </w:r>
          </w:p>
        </w:tc>
        <w:tc>
          <w:tcPr>
            <w:tcW w:w="425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86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390" w:type="pct"/>
          </w:tcPr>
          <w:p w:rsidR="00DC33E9" w:rsidRPr="009906F2" w:rsidRDefault="00DC33E9" w:rsidP="00DC33E9">
            <w:pPr>
              <w:pStyle w:val="TableParagraph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Танцевальные</w:t>
            </w:r>
            <w:r w:rsidR="00097C9F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упражнения.</w:t>
            </w:r>
          </w:p>
          <w:p w:rsidR="00DC33E9" w:rsidRPr="009906F2" w:rsidRDefault="00DC33E9" w:rsidP="00DC33E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color w:val="000000" w:themeColor="text1"/>
                <w:sz w:val="24"/>
                <w:lang w:val="ru-RU"/>
              </w:rPr>
              <w:t>Динамическое</w:t>
            </w:r>
            <w:r w:rsidR="00097C9F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нарастание</w:t>
            </w:r>
            <w:r w:rsidR="00097C9F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в</w:t>
            </w:r>
            <w:r w:rsidR="00097C9F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музыке,</w:t>
            </w:r>
            <w:r w:rsidR="00097C9F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lastRenderedPageBreak/>
              <w:t>сильная</w:t>
            </w:r>
            <w:r w:rsidR="00097C9F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доля</w:t>
            </w:r>
            <w:r w:rsidR="00097C9F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такта.</w:t>
            </w:r>
          </w:p>
        </w:tc>
        <w:tc>
          <w:tcPr>
            <w:tcW w:w="462" w:type="pct"/>
          </w:tcPr>
          <w:p w:rsidR="00DC33E9" w:rsidRPr="009906F2" w:rsidRDefault="00DC33E9" w:rsidP="00DC33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749" w:type="pct"/>
          </w:tcPr>
          <w:p w:rsidR="00B977E6" w:rsidRPr="009906F2" w:rsidRDefault="00CA7796" w:rsidP="00B97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Обучение слышать</w:t>
            </w:r>
            <w:r w:rsidR="00B977E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в движении сильную долю такта.</w:t>
            </w:r>
          </w:p>
          <w:p w:rsidR="00DC33E9" w:rsidRPr="009906F2" w:rsidRDefault="0077332E" w:rsidP="00DC3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Обучение эстрадным, сценическим танцам.</w:t>
            </w:r>
          </w:p>
        </w:tc>
        <w:tc>
          <w:tcPr>
            <w:tcW w:w="788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Разучивание танца под нарастающую </w:t>
            </w: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музыку и такт.</w:t>
            </w:r>
          </w:p>
        </w:tc>
        <w:tc>
          <w:tcPr>
            <w:tcW w:w="425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86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1390" w:type="pct"/>
          </w:tcPr>
          <w:p w:rsidR="00DC33E9" w:rsidRPr="009906F2" w:rsidRDefault="00DC33E9" w:rsidP="00DC33E9">
            <w:pPr>
              <w:pStyle w:val="TableParagraph"/>
              <w:spacing w:line="273" w:lineRule="exact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Игры</w:t>
            </w:r>
            <w:r w:rsidR="00097C9F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под</w:t>
            </w:r>
            <w:r w:rsidR="00097C9F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музыку</w:t>
            </w:r>
            <w:r w:rsidRPr="009906F2">
              <w:rPr>
                <w:color w:val="000000" w:themeColor="text1"/>
                <w:sz w:val="24"/>
                <w:lang w:val="ru-RU"/>
              </w:rPr>
              <w:t>.</w:t>
            </w:r>
          </w:p>
          <w:p w:rsidR="00DC33E9" w:rsidRPr="009906F2" w:rsidRDefault="00DC33E9" w:rsidP="00DC33E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Инсценировка музыкальных сказок,</w:t>
            </w:r>
            <w:r w:rsidR="00097C9F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песен.</w:t>
            </w:r>
          </w:p>
        </w:tc>
        <w:tc>
          <w:tcPr>
            <w:tcW w:w="462" w:type="pct"/>
          </w:tcPr>
          <w:p w:rsidR="00DC33E9" w:rsidRPr="009906F2" w:rsidRDefault="00DC33E9" w:rsidP="00DC33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9" w:type="pct"/>
          </w:tcPr>
          <w:p w:rsidR="00ED7049" w:rsidRPr="009906F2" w:rsidRDefault="00CA7796" w:rsidP="00F2482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r w:rsidRPr="009906F2">
              <w:rPr>
                <w:color w:val="000000" w:themeColor="text1"/>
                <w:lang w:val="ru-RU"/>
              </w:rPr>
              <w:t xml:space="preserve">Выполнение </w:t>
            </w:r>
            <w:r w:rsidR="001D2305" w:rsidRPr="009906F2">
              <w:rPr>
                <w:color w:val="000000" w:themeColor="text1"/>
                <w:lang w:val="ru-RU"/>
              </w:rPr>
              <w:t xml:space="preserve"> имитационны</w:t>
            </w:r>
            <w:r w:rsidRPr="009906F2">
              <w:rPr>
                <w:color w:val="000000" w:themeColor="text1"/>
                <w:lang w:val="ru-RU"/>
              </w:rPr>
              <w:t>х  игр</w:t>
            </w:r>
            <w:r w:rsidR="001D2305" w:rsidRPr="009906F2">
              <w:rPr>
                <w:color w:val="000000" w:themeColor="text1"/>
                <w:lang w:val="ru-RU"/>
              </w:rPr>
              <w:t>, движени</w:t>
            </w:r>
            <w:r w:rsidRPr="009906F2">
              <w:rPr>
                <w:color w:val="000000" w:themeColor="text1"/>
                <w:lang w:val="ru-RU"/>
              </w:rPr>
              <w:t>й</w:t>
            </w:r>
            <w:r w:rsidR="001D2305" w:rsidRPr="009906F2">
              <w:rPr>
                <w:color w:val="000000" w:themeColor="text1"/>
                <w:lang w:val="ru-RU"/>
              </w:rPr>
              <w:t>.</w:t>
            </w:r>
          </w:p>
          <w:p w:rsidR="00F2482A" w:rsidRPr="009906F2" w:rsidRDefault="00CA7796" w:rsidP="00CA7796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Игра </w:t>
            </w:r>
            <w:r w:rsidR="00ED7049" w:rsidRPr="009906F2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="00F2482A" w:rsidRPr="009906F2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«Найди игрушку».</w:t>
            </w:r>
          </w:p>
          <w:p w:rsidR="001D2305" w:rsidRPr="009906F2" w:rsidRDefault="001D2305" w:rsidP="001D23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  <w:p w:rsidR="00DC33E9" w:rsidRPr="009906F2" w:rsidRDefault="00DC33E9" w:rsidP="001D230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88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инсценировать музыкальные сказки и песни в движении.</w:t>
            </w:r>
          </w:p>
        </w:tc>
        <w:tc>
          <w:tcPr>
            <w:tcW w:w="425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86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1390" w:type="pct"/>
          </w:tcPr>
          <w:p w:rsidR="00DC33E9" w:rsidRPr="009906F2" w:rsidRDefault="00DC33E9" w:rsidP="00DC33E9">
            <w:pPr>
              <w:pStyle w:val="TableParagraph"/>
              <w:ind w:left="0"/>
              <w:jc w:val="both"/>
              <w:rPr>
                <w:b/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 на ориентировку в пространстве</w:t>
            </w:r>
            <w:r w:rsidR="00582901" w:rsidRPr="009906F2">
              <w:rPr>
                <w:b/>
                <w:color w:val="000000" w:themeColor="text1"/>
                <w:sz w:val="24"/>
                <w:lang w:val="ru-RU"/>
              </w:rPr>
              <w:t>.</w:t>
            </w:r>
          </w:p>
          <w:p w:rsidR="00DC33E9" w:rsidRPr="009906F2" w:rsidRDefault="00DC33E9" w:rsidP="00DC33E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color w:val="000000" w:themeColor="text1"/>
                <w:sz w:val="24"/>
                <w:lang w:val="ru-RU"/>
              </w:rPr>
              <w:t>Перестроение из общего круга в кружочки по два, три</w:t>
            </w:r>
            <w:r w:rsidR="00097C9F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человека и</w:t>
            </w:r>
            <w:r w:rsidR="00097C9F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обратно</w:t>
            </w:r>
            <w:r w:rsidR="00097C9F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в</w:t>
            </w:r>
            <w:r w:rsidR="00097C9F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общий</w:t>
            </w:r>
            <w:r w:rsidR="00097C9F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круг.</w:t>
            </w:r>
          </w:p>
        </w:tc>
        <w:tc>
          <w:tcPr>
            <w:tcW w:w="462" w:type="pct"/>
          </w:tcPr>
          <w:p w:rsidR="00DC33E9" w:rsidRPr="009906F2" w:rsidRDefault="00DC33E9" w:rsidP="00DC33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9" w:type="pct"/>
          </w:tcPr>
          <w:p w:rsidR="00DC33E9" w:rsidRPr="009906F2" w:rsidRDefault="00987E93" w:rsidP="00987E9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Выполнение</w:t>
            </w:r>
            <w:r w:rsidR="001400FD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перестроени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я</w:t>
            </w:r>
            <w:r w:rsidR="001400FD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в круг по несколько человек.</w:t>
            </w:r>
          </w:p>
        </w:tc>
        <w:tc>
          <w:tcPr>
            <w:tcW w:w="788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 перестроению из общего руга в кружочки по несколько человек.</w:t>
            </w:r>
          </w:p>
        </w:tc>
        <w:tc>
          <w:tcPr>
            <w:tcW w:w="425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86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1390" w:type="pct"/>
          </w:tcPr>
          <w:p w:rsidR="00DC33E9" w:rsidRPr="009906F2" w:rsidRDefault="00DC33E9" w:rsidP="00DC33E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Ритмико-гимнастические упражнения.</w:t>
            </w:r>
            <w:r w:rsidR="002363E7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Поднимание</w:t>
            </w:r>
            <w:r w:rsidR="002363E7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на</w:t>
            </w:r>
            <w:r w:rsidR="002363E7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носках</w:t>
            </w:r>
            <w:r w:rsidR="002363E7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и</w:t>
            </w:r>
            <w:r w:rsidR="002363E7" w:rsidRPr="009906F2">
              <w:rPr>
                <w:color w:val="000000" w:themeColor="text1"/>
                <w:sz w:val="24"/>
                <w:lang w:val="ru-RU"/>
              </w:rPr>
              <w:t xml:space="preserve"> полуприседание</w:t>
            </w:r>
            <w:r w:rsidRPr="009906F2">
              <w:rPr>
                <w:color w:val="000000" w:themeColor="text1"/>
                <w:sz w:val="24"/>
                <w:lang w:val="ru-RU"/>
              </w:rPr>
              <w:t>.</w:t>
            </w:r>
            <w:r w:rsidR="002363E7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="0030183F" w:rsidRPr="009906F2">
              <w:rPr>
                <w:color w:val="000000" w:themeColor="text1"/>
                <w:sz w:val="24"/>
                <w:lang w:val="ru-RU"/>
              </w:rPr>
              <w:t>Упражнения с музыкальными инструментами</w:t>
            </w:r>
            <w:r w:rsidR="00AD2166" w:rsidRPr="009906F2">
              <w:rPr>
                <w:color w:val="000000" w:themeColor="text1"/>
                <w:sz w:val="24"/>
                <w:lang w:val="ru-RU"/>
              </w:rPr>
              <w:t xml:space="preserve"> (маракасы).</w:t>
            </w:r>
          </w:p>
        </w:tc>
        <w:tc>
          <w:tcPr>
            <w:tcW w:w="462" w:type="pct"/>
          </w:tcPr>
          <w:p w:rsidR="00DC33E9" w:rsidRPr="009906F2" w:rsidRDefault="00DC33E9" w:rsidP="00DC33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9" w:type="pct"/>
          </w:tcPr>
          <w:p w:rsidR="00DC33E9" w:rsidRPr="009906F2" w:rsidRDefault="00987E93" w:rsidP="00DC3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Выполнение</w:t>
            </w:r>
            <w:r w:rsidR="00E66E77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="00633DD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приставны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х</w:t>
            </w:r>
            <w:r w:rsidR="00633DD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шаг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ов</w:t>
            </w:r>
            <w:r w:rsidR="00633DD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с </w:t>
            </w:r>
            <w:r w:rsidR="00E66E77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приседанием</w:t>
            </w:r>
            <w:r w:rsidR="00633DD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на носок</w:t>
            </w:r>
            <w:r w:rsidR="00E66E77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, полуприседание с выставлением ноги на пя</w:t>
            </w:r>
            <w:r w:rsidR="00633DD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тку.</w:t>
            </w:r>
            <w:r w:rsidR="00B6328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Отработка одиночных и двойных ударов на маракасах.</w:t>
            </w:r>
          </w:p>
        </w:tc>
        <w:tc>
          <w:tcPr>
            <w:tcW w:w="788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Научиться поднимать правильно носки в </w:t>
            </w:r>
            <w:proofErr w:type="spellStart"/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полуприседе</w:t>
            </w:r>
            <w:proofErr w:type="spellEnd"/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425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86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1390" w:type="pct"/>
          </w:tcPr>
          <w:p w:rsidR="00DC33E9" w:rsidRPr="009906F2" w:rsidRDefault="00DC33E9" w:rsidP="00DC33E9">
            <w:pPr>
              <w:pStyle w:val="TableParagraph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Танцевальные</w:t>
            </w:r>
            <w:r w:rsidR="002363E7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упражнения.</w:t>
            </w:r>
          </w:p>
          <w:p w:rsidR="00DC33E9" w:rsidRPr="009906F2" w:rsidRDefault="00DC33E9" w:rsidP="00DC33E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color w:val="000000" w:themeColor="text1"/>
                <w:sz w:val="24"/>
                <w:lang w:val="ru-RU"/>
              </w:rPr>
              <w:t>Понятие быстрый</w:t>
            </w:r>
            <w:r w:rsidR="002363E7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и</w:t>
            </w:r>
            <w:r w:rsidR="002363E7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медленный</w:t>
            </w:r>
            <w:r w:rsidR="002363E7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темп в танце.</w:t>
            </w:r>
          </w:p>
        </w:tc>
        <w:tc>
          <w:tcPr>
            <w:tcW w:w="462" w:type="pct"/>
          </w:tcPr>
          <w:p w:rsidR="00DC33E9" w:rsidRPr="009906F2" w:rsidRDefault="00DC33E9" w:rsidP="00DC33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9" w:type="pct"/>
          </w:tcPr>
          <w:p w:rsidR="00DC33E9" w:rsidRPr="009906F2" w:rsidRDefault="00B977E6" w:rsidP="00DC3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Изуч</w:t>
            </w:r>
            <w:r w:rsidR="00987E93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ение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базовы</w:t>
            </w:r>
            <w:r w:rsidR="00987E93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х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движени</w:t>
            </w:r>
            <w:r w:rsidR="00987E93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й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аэробики; термин</w:t>
            </w:r>
            <w:r w:rsidR="00987E93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ов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, определяющи</w:t>
            </w:r>
            <w:r w:rsidR="00987E93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х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характер музыки (5-6 терминов). </w:t>
            </w:r>
            <w:r w:rsidR="0077332E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Обучение эстрадным, сценическим танцам.</w:t>
            </w:r>
          </w:p>
        </w:tc>
        <w:tc>
          <w:tcPr>
            <w:tcW w:w="788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различать быстрый и медленный темп в танце.</w:t>
            </w:r>
          </w:p>
        </w:tc>
        <w:tc>
          <w:tcPr>
            <w:tcW w:w="425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86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1390" w:type="pct"/>
          </w:tcPr>
          <w:p w:rsidR="00DC33E9" w:rsidRPr="009906F2" w:rsidRDefault="00DC33E9" w:rsidP="00DC33E9">
            <w:pPr>
              <w:pStyle w:val="TableParagraph"/>
              <w:spacing w:line="273" w:lineRule="exact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Игры</w:t>
            </w:r>
            <w:r w:rsidR="002363E7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под</w:t>
            </w:r>
            <w:r w:rsidR="002363E7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музыку</w:t>
            </w:r>
            <w:r w:rsidRPr="009906F2">
              <w:rPr>
                <w:color w:val="000000" w:themeColor="text1"/>
                <w:sz w:val="24"/>
                <w:lang w:val="ru-RU"/>
              </w:rPr>
              <w:t>.</w:t>
            </w:r>
          </w:p>
          <w:p w:rsidR="00DC33E9" w:rsidRPr="009906F2" w:rsidRDefault="00DC33E9" w:rsidP="00DC33E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color w:val="000000" w:themeColor="text1"/>
                <w:sz w:val="24"/>
                <w:lang w:val="ru-RU"/>
              </w:rPr>
              <w:t>Упражнения</w:t>
            </w:r>
            <w:r w:rsidR="002363E7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в</w:t>
            </w:r>
            <w:r w:rsidR="002363E7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передаче</w:t>
            </w:r>
            <w:r w:rsidR="002363E7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игровых</w:t>
            </w:r>
            <w:r w:rsidR="002363E7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образов.</w:t>
            </w:r>
          </w:p>
        </w:tc>
        <w:tc>
          <w:tcPr>
            <w:tcW w:w="462" w:type="pct"/>
          </w:tcPr>
          <w:p w:rsidR="00DC33E9" w:rsidRPr="009906F2" w:rsidRDefault="00DC33E9" w:rsidP="00DC33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9" w:type="pct"/>
          </w:tcPr>
          <w:p w:rsidR="001D2305" w:rsidRPr="009906F2" w:rsidRDefault="001D2305" w:rsidP="001D23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Переда</w:t>
            </w:r>
            <w:r w:rsidR="00987E93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ча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в движениях игровы</w:t>
            </w:r>
            <w:r w:rsidR="00987E93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х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образ</w:t>
            </w:r>
            <w:r w:rsidR="00987E93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ов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(повадки зверей, птиц, движение транспорта, деятельность человека) на доступном уровне.</w:t>
            </w:r>
          </w:p>
          <w:p w:rsidR="00DC33E9" w:rsidRPr="009906F2" w:rsidRDefault="00987E93" w:rsidP="00DC33E9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Игра </w:t>
            </w:r>
            <w:r w:rsidR="00ED7049" w:rsidRPr="009906F2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="00F2482A" w:rsidRPr="009906F2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«Узнай свою музыку».</w:t>
            </w:r>
          </w:p>
        </w:tc>
        <w:tc>
          <w:tcPr>
            <w:tcW w:w="788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упражнениям в передаче игровых образов.</w:t>
            </w:r>
          </w:p>
        </w:tc>
        <w:tc>
          <w:tcPr>
            <w:tcW w:w="425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86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1390" w:type="pct"/>
          </w:tcPr>
          <w:p w:rsidR="00DC33E9" w:rsidRPr="009906F2" w:rsidRDefault="00DC33E9" w:rsidP="00DC33E9">
            <w:pPr>
              <w:pStyle w:val="TableParagraph"/>
              <w:ind w:left="0"/>
              <w:jc w:val="both"/>
              <w:rPr>
                <w:b/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 на ориентировку в пространстве.</w:t>
            </w:r>
          </w:p>
          <w:p w:rsidR="00DC33E9" w:rsidRPr="009906F2" w:rsidRDefault="00DC33E9" w:rsidP="00DC33E9">
            <w:pPr>
              <w:pStyle w:val="TableParagraph"/>
              <w:ind w:left="0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Правильное</w:t>
            </w:r>
            <w:r w:rsidR="002363E7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исходное</w:t>
            </w:r>
            <w:r w:rsidR="002363E7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положение.</w:t>
            </w:r>
            <w:r w:rsidR="002363E7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Ходьба</w:t>
            </w:r>
            <w:r w:rsidR="002363E7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="002363E7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бег</w:t>
            </w:r>
            <w:r w:rsidR="002363E7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="002363E7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высоким</w:t>
            </w:r>
            <w:r w:rsidR="002363E7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подниманием</w:t>
            </w:r>
            <w:r w:rsidR="002363E7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колен.</w:t>
            </w:r>
          </w:p>
        </w:tc>
        <w:tc>
          <w:tcPr>
            <w:tcW w:w="462" w:type="pct"/>
          </w:tcPr>
          <w:p w:rsidR="00DC33E9" w:rsidRPr="009906F2" w:rsidRDefault="00DC33E9" w:rsidP="00DC33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749" w:type="pct"/>
          </w:tcPr>
          <w:p w:rsidR="001400FD" w:rsidRPr="009906F2" w:rsidRDefault="001400FD" w:rsidP="001400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Самостоятельно</w:t>
            </w:r>
            <w:r w:rsidR="00987E93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="00987E93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выполнение заданий: правильное исходное положение,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ходьб</w:t>
            </w:r>
            <w:r w:rsidR="00987E93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а</w:t>
            </w:r>
            <w:r w:rsidR="00582901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и бег: с высоким подниманием колен. </w:t>
            </w:r>
          </w:p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88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Научится правильному выполнению упражнения.</w:t>
            </w:r>
          </w:p>
        </w:tc>
        <w:tc>
          <w:tcPr>
            <w:tcW w:w="425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86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1390" w:type="pct"/>
          </w:tcPr>
          <w:p w:rsidR="00DC33E9" w:rsidRPr="009906F2" w:rsidRDefault="00DC33E9" w:rsidP="00DC33E9">
            <w:pPr>
              <w:pStyle w:val="TableParagraph"/>
              <w:spacing w:line="242" w:lineRule="auto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Ритмико-гимнастические упражнения.</w:t>
            </w:r>
            <w:r w:rsidR="002363E7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 xml:space="preserve">Круговые движения ногами в </w:t>
            </w:r>
            <w:r w:rsidR="00AD2166" w:rsidRPr="009906F2">
              <w:rPr>
                <w:color w:val="000000" w:themeColor="text1"/>
                <w:sz w:val="24"/>
                <w:lang w:val="ru-RU"/>
              </w:rPr>
              <w:t>сочетании</w:t>
            </w:r>
            <w:r w:rsidR="002363E7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="00AD2166" w:rsidRPr="009906F2">
              <w:rPr>
                <w:color w:val="000000" w:themeColor="text1"/>
                <w:sz w:val="24"/>
                <w:lang w:val="ru-RU"/>
              </w:rPr>
              <w:t xml:space="preserve">с </w:t>
            </w:r>
            <w:r w:rsidRPr="009906F2">
              <w:rPr>
                <w:color w:val="000000" w:themeColor="text1"/>
                <w:sz w:val="24"/>
                <w:lang w:val="ru-RU"/>
              </w:rPr>
              <w:t>круговыми</w:t>
            </w:r>
            <w:r w:rsidR="002363E7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движениями</w:t>
            </w:r>
            <w:r w:rsidR="002363E7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правой</w:t>
            </w:r>
            <w:r w:rsidR="002363E7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руки.</w:t>
            </w:r>
            <w:r w:rsidR="002363E7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="0030183F" w:rsidRPr="009906F2">
              <w:rPr>
                <w:color w:val="000000" w:themeColor="text1"/>
                <w:sz w:val="24"/>
                <w:lang w:val="ru-RU"/>
              </w:rPr>
              <w:t>Упражнения с музыкальными инструментами</w:t>
            </w:r>
            <w:r w:rsidR="0051465F" w:rsidRPr="009906F2">
              <w:rPr>
                <w:color w:val="000000" w:themeColor="text1"/>
                <w:sz w:val="24"/>
                <w:lang w:val="ru-RU"/>
              </w:rPr>
              <w:t xml:space="preserve"> (трещотки).</w:t>
            </w:r>
          </w:p>
        </w:tc>
        <w:tc>
          <w:tcPr>
            <w:tcW w:w="462" w:type="pct"/>
          </w:tcPr>
          <w:p w:rsidR="00DC33E9" w:rsidRPr="009906F2" w:rsidRDefault="00DC33E9" w:rsidP="00DC33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9" w:type="pct"/>
          </w:tcPr>
          <w:p w:rsidR="00DC33E9" w:rsidRPr="009906F2" w:rsidRDefault="00987E93" w:rsidP="00DC3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Выполнение</w:t>
            </w:r>
            <w:r w:rsidR="008D3E0B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круговы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х</w:t>
            </w:r>
            <w:r w:rsidR="008D3E0B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движени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й</w:t>
            </w:r>
            <w:r w:rsidR="008D3E0B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руками и ногами по показу учителя.</w:t>
            </w:r>
          </w:p>
          <w:p w:rsidR="00B63284" w:rsidRPr="009906F2" w:rsidRDefault="00B63284" w:rsidP="00B632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Отработка одиночных и двойных ударов на трещотках.</w:t>
            </w:r>
          </w:p>
          <w:p w:rsidR="00B63284" w:rsidRPr="009906F2" w:rsidRDefault="00B63284" w:rsidP="00DC33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88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Научиться выполнять круговые упражнения ногами и уметь сочетать с круговыми движениями правой </w:t>
            </w: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руки.</w:t>
            </w:r>
          </w:p>
        </w:tc>
        <w:tc>
          <w:tcPr>
            <w:tcW w:w="425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86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1390" w:type="pct"/>
          </w:tcPr>
          <w:p w:rsidR="00DC33E9" w:rsidRPr="009906F2" w:rsidRDefault="00DC33E9" w:rsidP="00DC33E9">
            <w:pPr>
              <w:pStyle w:val="TableParagraph"/>
              <w:ind w:left="0" w:right="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Танцевальные</w:t>
            </w:r>
            <w:r w:rsidR="002363E7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упражнения.</w:t>
            </w:r>
          </w:p>
          <w:p w:rsidR="00DC33E9" w:rsidRPr="009906F2" w:rsidRDefault="00DC33E9" w:rsidP="00DC33E9">
            <w:pPr>
              <w:pStyle w:val="TableParagraph"/>
              <w:spacing w:line="237" w:lineRule="auto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color w:val="000000" w:themeColor="text1"/>
                <w:sz w:val="24"/>
                <w:lang w:val="ru-RU"/>
              </w:rPr>
              <w:t>Пружинистые</w:t>
            </w:r>
            <w:r w:rsidR="002363E7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и</w:t>
            </w:r>
            <w:r w:rsidR="002363E7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плавные</w:t>
            </w:r>
            <w:r w:rsidR="002363E7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движения</w:t>
            </w:r>
            <w:r w:rsidR="0051465F" w:rsidRPr="009906F2">
              <w:rPr>
                <w:color w:val="000000" w:themeColor="text1"/>
                <w:sz w:val="24"/>
                <w:lang w:val="ru-RU"/>
              </w:rPr>
              <w:t>.</w:t>
            </w:r>
          </w:p>
        </w:tc>
        <w:tc>
          <w:tcPr>
            <w:tcW w:w="462" w:type="pct"/>
          </w:tcPr>
          <w:p w:rsidR="00DC33E9" w:rsidRPr="009906F2" w:rsidRDefault="00DC33E9" w:rsidP="00DC33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9" w:type="pct"/>
          </w:tcPr>
          <w:p w:rsidR="00B977E6" w:rsidRPr="009906F2" w:rsidRDefault="00987E93" w:rsidP="00B97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Выполнение</w:t>
            </w:r>
            <w:r w:rsidR="00B977E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движени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й</w:t>
            </w:r>
            <w:r w:rsidR="00B977E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пружинно, плавно, спокойно, с размахом, применяя известные элементы движений и танца. </w:t>
            </w:r>
          </w:p>
          <w:p w:rsidR="00DC33E9" w:rsidRPr="009906F2" w:rsidRDefault="0077332E" w:rsidP="00DC3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Обучение эстрадным, сценическим танцам.</w:t>
            </w:r>
          </w:p>
        </w:tc>
        <w:tc>
          <w:tcPr>
            <w:tcW w:w="788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Научиться движениям в </w:t>
            </w:r>
            <w:r w:rsidR="00593ECA"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танце.</w:t>
            </w:r>
          </w:p>
        </w:tc>
        <w:tc>
          <w:tcPr>
            <w:tcW w:w="425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86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1390" w:type="pct"/>
          </w:tcPr>
          <w:p w:rsidR="00DC33E9" w:rsidRPr="009906F2" w:rsidRDefault="00DC33E9" w:rsidP="00DC33E9">
            <w:pPr>
              <w:pStyle w:val="TableParagraph"/>
              <w:spacing w:line="273" w:lineRule="exact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Игры</w:t>
            </w:r>
            <w:r w:rsidR="002363E7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под</w:t>
            </w:r>
            <w:r w:rsidR="002363E7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музыку</w:t>
            </w:r>
            <w:r w:rsidRPr="009906F2">
              <w:rPr>
                <w:color w:val="000000" w:themeColor="text1"/>
                <w:sz w:val="24"/>
                <w:lang w:val="ru-RU"/>
              </w:rPr>
              <w:t>.</w:t>
            </w:r>
          </w:p>
          <w:p w:rsidR="00DC33E9" w:rsidRPr="009906F2" w:rsidRDefault="00DC33E9" w:rsidP="00DC33E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color w:val="000000" w:themeColor="text1"/>
                <w:sz w:val="24"/>
                <w:lang w:val="ru-RU"/>
              </w:rPr>
              <w:t>Передача в движениях развёрнутого сюжета</w:t>
            </w:r>
            <w:r w:rsidR="002363E7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музыкального</w:t>
            </w:r>
            <w:r w:rsidR="002363E7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рассказа.</w:t>
            </w:r>
          </w:p>
        </w:tc>
        <w:tc>
          <w:tcPr>
            <w:tcW w:w="462" w:type="pct"/>
          </w:tcPr>
          <w:p w:rsidR="00DC33E9" w:rsidRPr="009906F2" w:rsidRDefault="00DC33E9" w:rsidP="00DC33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9" w:type="pct"/>
          </w:tcPr>
          <w:p w:rsidR="00ED7049" w:rsidRPr="009906F2" w:rsidRDefault="00743BF0" w:rsidP="00F2482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r w:rsidRPr="009906F2">
              <w:rPr>
                <w:color w:val="000000" w:themeColor="text1"/>
                <w:lang w:val="ru-RU"/>
              </w:rPr>
              <w:t>Выразительно</w:t>
            </w:r>
            <w:r w:rsidR="00987E93" w:rsidRPr="009906F2">
              <w:rPr>
                <w:color w:val="000000" w:themeColor="text1"/>
                <w:lang w:val="ru-RU"/>
              </w:rPr>
              <w:t xml:space="preserve">е  движение </w:t>
            </w:r>
            <w:r w:rsidRPr="009906F2">
              <w:rPr>
                <w:color w:val="000000" w:themeColor="text1"/>
                <w:lang w:val="ru-RU"/>
              </w:rPr>
              <w:t xml:space="preserve"> в соответствии с музыкальными образами рассказа.</w:t>
            </w:r>
          </w:p>
          <w:p w:rsidR="00DC33E9" w:rsidRPr="009906F2" w:rsidRDefault="00987E93" w:rsidP="00DC33E9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Игра </w:t>
            </w:r>
            <w:r w:rsidR="00ED7049" w:rsidRPr="009906F2">
              <w:rPr>
                <w:rStyle w:val="c5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="00F2482A" w:rsidRPr="009906F2">
              <w:rPr>
                <w:rStyle w:val="c5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«Топ, хлоп, шлеп, щелк».</w:t>
            </w:r>
            <w:r w:rsidR="00F2482A" w:rsidRPr="009906F2">
              <w:rPr>
                <w:rStyle w:val="c1"/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88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Уметь передавать музыкальный рассказ в движении.</w:t>
            </w:r>
          </w:p>
        </w:tc>
        <w:tc>
          <w:tcPr>
            <w:tcW w:w="425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86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1390" w:type="pct"/>
          </w:tcPr>
          <w:p w:rsidR="00DC33E9" w:rsidRPr="009906F2" w:rsidRDefault="00DC33E9" w:rsidP="00582901">
            <w:pPr>
              <w:pStyle w:val="TableParagraph"/>
              <w:spacing w:line="237" w:lineRule="auto"/>
              <w:ind w:left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 на ориентировку в пространстве.</w:t>
            </w:r>
            <w:r w:rsidR="00582901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Правильное</w:t>
            </w:r>
            <w:r w:rsidR="00987E9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исходное</w:t>
            </w:r>
            <w:r w:rsidR="00987E9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положение.</w:t>
            </w:r>
            <w:r w:rsidR="00987E9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Ходьба</w:t>
            </w:r>
            <w:r w:rsidR="00987E9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="00987E9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бег</w:t>
            </w:r>
            <w:r w:rsidR="00987E9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="00987E9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отбрасыванием</w:t>
            </w:r>
            <w:r w:rsidR="00987E9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прямой</w:t>
            </w:r>
            <w:r w:rsidR="00987E9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ноги</w:t>
            </w:r>
            <w:r w:rsidR="00987E9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впереди</w:t>
            </w:r>
            <w:r w:rsidR="00987E9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с </w:t>
            </w:r>
            <w:r w:rsidR="0051465F" w:rsidRPr="009906F2">
              <w:rPr>
                <w:color w:val="000000" w:themeColor="text1"/>
                <w:sz w:val="24"/>
                <w:szCs w:val="24"/>
                <w:lang w:val="ru-RU"/>
              </w:rPr>
              <w:t>оттягиванием</w:t>
            </w:r>
            <w:r w:rsidR="00987E93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носка.</w:t>
            </w:r>
          </w:p>
        </w:tc>
        <w:tc>
          <w:tcPr>
            <w:tcW w:w="462" w:type="pct"/>
          </w:tcPr>
          <w:p w:rsidR="00DC33E9" w:rsidRPr="009906F2" w:rsidRDefault="00DC33E9" w:rsidP="00DC33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749" w:type="pct"/>
          </w:tcPr>
          <w:p w:rsidR="009A3AE0" w:rsidRPr="009906F2" w:rsidRDefault="00987E93" w:rsidP="009A3A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Выполнение </w:t>
            </w:r>
            <w:r w:rsidR="009A3AE0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ходьб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ы</w:t>
            </w:r>
            <w:r w:rsidR="009A3AE0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 бег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="009A3AE0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 с высоким подниманием колен с</w:t>
            </w:r>
            <w:r w:rsidR="00593ECA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A3AE0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отбрасыванием</w:t>
            </w:r>
            <w:r w:rsidR="00593ECA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A3AE0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прямой</w:t>
            </w:r>
            <w:r w:rsidR="00593ECA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A3AE0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ноги</w:t>
            </w:r>
            <w:r w:rsidR="00593ECA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A3AE0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вперед</w:t>
            </w:r>
            <w:r w:rsidR="00593ECA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A3AE0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="00593ECA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A3AE0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оттягиванием</w:t>
            </w:r>
            <w:r w:rsidR="00593ECA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A3AE0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носка</w:t>
            </w:r>
            <w:r w:rsidR="00582901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88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правильному выполнению упражнения.</w:t>
            </w:r>
          </w:p>
        </w:tc>
        <w:tc>
          <w:tcPr>
            <w:tcW w:w="425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86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1390" w:type="pct"/>
          </w:tcPr>
          <w:p w:rsidR="00DC33E9" w:rsidRPr="009906F2" w:rsidRDefault="00DC33E9" w:rsidP="00DC33E9">
            <w:pPr>
              <w:pStyle w:val="TableParagraph"/>
              <w:spacing w:line="242" w:lineRule="auto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9906F2">
              <w:rPr>
                <w:b/>
                <w:color w:val="000000" w:themeColor="text1"/>
                <w:sz w:val="24"/>
                <w:lang w:val="ru-RU"/>
              </w:rPr>
              <w:t>Ритмико</w:t>
            </w:r>
            <w:proofErr w:type="spellEnd"/>
            <w:r w:rsidRPr="009906F2">
              <w:rPr>
                <w:b/>
                <w:color w:val="000000" w:themeColor="text1"/>
                <w:sz w:val="24"/>
                <w:lang w:val="ru-RU"/>
              </w:rPr>
              <w:t>–гимнастические</w:t>
            </w:r>
            <w:r w:rsidR="00593ECA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</w:t>
            </w:r>
            <w:r w:rsidR="00582901" w:rsidRPr="009906F2">
              <w:rPr>
                <w:b/>
                <w:color w:val="000000" w:themeColor="text1"/>
                <w:sz w:val="24"/>
                <w:lang w:val="ru-RU"/>
              </w:rPr>
              <w:t>.</w:t>
            </w:r>
            <w:r w:rsidR="00593ECA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9906F2">
              <w:rPr>
                <w:color w:val="000000" w:themeColor="text1"/>
                <w:sz w:val="24"/>
                <w:lang w:val="ru-RU"/>
              </w:rPr>
              <w:t>Протопывание</w:t>
            </w:r>
            <w:proofErr w:type="spellEnd"/>
            <w:r w:rsidR="00593ECA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заданного</w:t>
            </w:r>
            <w:r w:rsidR="00593ECA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ритма.</w:t>
            </w:r>
            <w:r w:rsidR="00593ECA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Упражнения</w:t>
            </w:r>
            <w:r w:rsidR="00593ECA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на</w:t>
            </w:r>
            <w:r w:rsidR="00593ECA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расслабление</w:t>
            </w:r>
            <w:r w:rsidR="00593ECA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мышц.</w:t>
            </w:r>
            <w:r w:rsidR="00593ECA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="0030183F" w:rsidRPr="009906F2">
              <w:rPr>
                <w:color w:val="000000" w:themeColor="text1"/>
                <w:sz w:val="24"/>
                <w:lang w:val="ru-RU"/>
              </w:rPr>
              <w:t>Упражнения с музыкальными инструментами</w:t>
            </w:r>
            <w:r w:rsidR="0051465F" w:rsidRPr="009906F2">
              <w:rPr>
                <w:color w:val="000000" w:themeColor="text1"/>
                <w:sz w:val="24"/>
                <w:lang w:val="ru-RU"/>
              </w:rPr>
              <w:t xml:space="preserve"> (бубен).</w:t>
            </w:r>
          </w:p>
        </w:tc>
        <w:tc>
          <w:tcPr>
            <w:tcW w:w="462" w:type="pct"/>
          </w:tcPr>
          <w:p w:rsidR="00DC33E9" w:rsidRPr="009906F2" w:rsidRDefault="00DC33E9" w:rsidP="00DC33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749" w:type="pct"/>
          </w:tcPr>
          <w:p w:rsidR="00DC33E9" w:rsidRPr="009906F2" w:rsidRDefault="00C35E79" w:rsidP="00DC3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Выполнение упражнений на расслабление мышц: в</w:t>
            </w:r>
            <w:r w:rsidR="008D3E0B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ыпрямляют руки в суставах и напряга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ю</w:t>
            </w:r>
            <w:r w:rsidR="008D3E0B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т все мыш</w:t>
            </w:r>
            <w:r w:rsidR="00582901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цы от плеча до кончиков пальцев.</w:t>
            </w:r>
          </w:p>
          <w:p w:rsidR="008D3E0B" w:rsidRPr="009906F2" w:rsidRDefault="008D3E0B" w:rsidP="00DC3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proofErr w:type="spellStart"/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Протопыва</w:t>
            </w:r>
            <w:r w:rsidR="00C35E79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ние</w:t>
            </w:r>
            <w:proofErr w:type="spellEnd"/>
            <w:r w:rsidR="00C35E79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 ритмического рисунка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прозвучавшей мелодии.</w:t>
            </w:r>
            <w:r w:rsidR="00B6328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Отработка </w:t>
            </w:r>
            <w:r w:rsidR="00B63284" w:rsidRPr="009906F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попе</w:t>
            </w:r>
            <w:r w:rsidR="00C35E79" w:rsidRPr="009906F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ременно одиночных ударов на буб</w:t>
            </w:r>
            <w:r w:rsidR="00B63284" w:rsidRPr="009906F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не.</w:t>
            </w:r>
          </w:p>
        </w:tc>
        <w:tc>
          <w:tcPr>
            <w:tcW w:w="788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Научиться </w:t>
            </w:r>
            <w:proofErr w:type="spellStart"/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протоптывать</w:t>
            </w:r>
            <w:proofErr w:type="spellEnd"/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заданный </w:t>
            </w:r>
            <w:r w:rsidR="00593ECA"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ритм и</w:t>
            </w: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обучиться упражнениям на расслабление мышц.</w:t>
            </w:r>
          </w:p>
        </w:tc>
        <w:tc>
          <w:tcPr>
            <w:tcW w:w="425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86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1390" w:type="pct"/>
          </w:tcPr>
          <w:p w:rsidR="00DC33E9" w:rsidRPr="009906F2" w:rsidRDefault="00DC33E9" w:rsidP="00DC33E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Танцевальные упражнения.</w:t>
            </w:r>
            <w:r w:rsidRPr="009906F2">
              <w:rPr>
                <w:color w:val="000000" w:themeColor="text1"/>
                <w:sz w:val="24"/>
                <w:lang w:val="ru-RU"/>
              </w:rPr>
              <w:t xml:space="preserve"> Повторение элементов</w:t>
            </w:r>
            <w:r w:rsidR="00593ECA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танца.</w:t>
            </w:r>
          </w:p>
        </w:tc>
        <w:tc>
          <w:tcPr>
            <w:tcW w:w="462" w:type="pct"/>
          </w:tcPr>
          <w:p w:rsidR="00DC33E9" w:rsidRPr="009906F2" w:rsidRDefault="00DC33E9" w:rsidP="00DC33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9" w:type="pct"/>
          </w:tcPr>
          <w:p w:rsidR="0077332E" w:rsidRPr="009906F2" w:rsidRDefault="00B977E6" w:rsidP="007733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Закрепл</w:t>
            </w:r>
            <w:r w:rsidR="00F72A03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ение</w:t>
            </w:r>
            <w:r w:rsidR="00593ECA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названи</w:t>
            </w:r>
            <w:r w:rsidR="00F72A03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й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простых танцевальных</w:t>
            </w:r>
            <w:r w:rsidR="00593ECA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шагов</w:t>
            </w:r>
            <w:r w:rsidR="00593ECA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</w:t>
            </w:r>
            <w:r w:rsidR="00593ECA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="00F72A03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навыков</w:t>
            </w:r>
            <w:r w:rsidR="00593ECA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их</w:t>
            </w:r>
            <w:r w:rsidR="00593ECA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</w:t>
            </w:r>
            <w:r w:rsidR="00F72A03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ения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.</w:t>
            </w:r>
            <w:r w:rsidR="0077332E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Обучение эстрадным, сценическим танцам.</w:t>
            </w:r>
          </w:p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88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Научиться танцевальным </w:t>
            </w:r>
            <w:r w:rsidR="00593ECA"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упражнениям</w:t>
            </w:r>
            <w:proofErr w:type="gramStart"/>
            <w:r w:rsidR="00593ECA"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  <w:proofErr w:type="gramEnd"/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End"/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овторить элементы танца.</w:t>
            </w:r>
          </w:p>
        </w:tc>
        <w:tc>
          <w:tcPr>
            <w:tcW w:w="425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86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1390" w:type="pct"/>
          </w:tcPr>
          <w:p w:rsidR="00DC33E9" w:rsidRPr="009906F2" w:rsidRDefault="00DC33E9" w:rsidP="00DC33E9">
            <w:pPr>
              <w:pStyle w:val="TableParagraph"/>
              <w:spacing w:line="273" w:lineRule="exact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Игры</w:t>
            </w:r>
            <w:r w:rsidR="00593ECA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под</w:t>
            </w:r>
            <w:r w:rsidR="00593ECA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музыку</w:t>
            </w:r>
            <w:r w:rsidRPr="009906F2">
              <w:rPr>
                <w:color w:val="000000" w:themeColor="text1"/>
                <w:sz w:val="24"/>
                <w:lang w:val="ru-RU"/>
              </w:rPr>
              <w:t>.</w:t>
            </w:r>
          </w:p>
          <w:p w:rsidR="00DC33E9" w:rsidRPr="009906F2" w:rsidRDefault="0051465F" w:rsidP="00DC33E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color w:val="000000" w:themeColor="text1"/>
                <w:sz w:val="24"/>
                <w:lang w:val="ru-RU"/>
              </w:rPr>
              <w:t>Действия с</w:t>
            </w:r>
            <w:r w:rsidR="00593ECA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="00DC33E9" w:rsidRPr="009906F2">
              <w:rPr>
                <w:color w:val="000000" w:themeColor="text1"/>
                <w:sz w:val="24"/>
                <w:lang w:val="ru-RU"/>
              </w:rPr>
              <w:t>воображаемыми</w:t>
            </w:r>
            <w:r w:rsidR="00593ECA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 xml:space="preserve">предметами. </w:t>
            </w:r>
            <w:r w:rsidR="00DC33E9" w:rsidRPr="009906F2">
              <w:rPr>
                <w:color w:val="000000" w:themeColor="text1"/>
                <w:sz w:val="24"/>
                <w:lang w:val="ru-RU"/>
              </w:rPr>
              <w:t>Игры.</w:t>
            </w:r>
          </w:p>
        </w:tc>
        <w:tc>
          <w:tcPr>
            <w:tcW w:w="462" w:type="pct"/>
          </w:tcPr>
          <w:p w:rsidR="00DC33E9" w:rsidRPr="009906F2" w:rsidRDefault="00DC33E9" w:rsidP="00DC33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9" w:type="pct"/>
          </w:tcPr>
          <w:p w:rsidR="00ED7049" w:rsidRPr="009906F2" w:rsidRDefault="008511CB" w:rsidP="00F2482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r w:rsidRPr="009906F2">
              <w:rPr>
                <w:color w:val="000000" w:themeColor="text1"/>
                <w:lang w:val="ru-RU"/>
              </w:rPr>
              <w:t xml:space="preserve">Выполнение </w:t>
            </w:r>
            <w:r w:rsidR="00743BF0" w:rsidRPr="009906F2">
              <w:rPr>
                <w:color w:val="000000" w:themeColor="text1"/>
                <w:lang w:val="ru-RU"/>
              </w:rPr>
              <w:t xml:space="preserve"> имитационны</w:t>
            </w:r>
            <w:r w:rsidRPr="009906F2">
              <w:rPr>
                <w:color w:val="000000" w:themeColor="text1"/>
                <w:lang w:val="ru-RU"/>
              </w:rPr>
              <w:t>х</w:t>
            </w:r>
            <w:r w:rsidR="00743BF0" w:rsidRPr="009906F2">
              <w:rPr>
                <w:color w:val="000000" w:themeColor="text1"/>
                <w:lang w:val="ru-RU"/>
              </w:rPr>
              <w:t xml:space="preserve"> игр, движени</w:t>
            </w:r>
            <w:r w:rsidRPr="009906F2">
              <w:rPr>
                <w:color w:val="000000" w:themeColor="text1"/>
                <w:lang w:val="ru-RU"/>
              </w:rPr>
              <w:t>й</w:t>
            </w:r>
            <w:r w:rsidR="00743BF0" w:rsidRPr="009906F2">
              <w:rPr>
                <w:color w:val="000000" w:themeColor="text1"/>
                <w:lang w:val="ru-RU"/>
              </w:rPr>
              <w:t>.</w:t>
            </w:r>
          </w:p>
          <w:p w:rsidR="00F2482A" w:rsidRPr="009906F2" w:rsidRDefault="008511CB" w:rsidP="008511CB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Игра </w:t>
            </w:r>
            <w:r w:rsidR="00ED7049" w:rsidRPr="009906F2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="00F2482A" w:rsidRPr="009906F2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«Найди игрушку».</w:t>
            </w:r>
          </w:p>
          <w:p w:rsidR="00743BF0" w:rsidRPr="009906F2" w:rsidRDefault="00743BF0" w:rsidP="00743B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88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Научиться </w:t>
            </w:r>
            <w:r w:rsidR="00593ECA"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играм и</w:t>
            </w: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при этом действовать с воображаемыми предметами.</w:t>
            </w:r>
          </w:p>
        </w:tc>
        <w:tc>
          <w:tcPr>
            <w:tcW w:w="425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86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1390" w:type="pct"/>
          </w:tcPr>
          <w:p w:rsidR="00DC33E9" w:rsidRPr="009906F2" w:rsidRDefault="00DC33E9" w:rsidP="00DC33E9">
            <w:pPr>
              <w:pStyle w:val="TableParagraph"/>
              <w:ind w:left="0"/>
              <w:jc w:val="both"/>
              <w:rPr>
                <w:b/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 на ориентировку в пространстве.</w:t>
            </w:r>
          </w:p>
          <w:p w:rsidR="00DC33E9" w:rsidRPr="009906F2" w:rsidRDefault="00DC33E9" w:rsidP="00DC33E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Перестроение</w:t>
            </w:r>
            <w:r w:rsidR="00593ECA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="00593ECA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круг</w:t>
            </w:r>
            <w:r w:rsidR="00593ECA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из</w:t>
            </w:r>
            <w:r w:rsidR="00593ECA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шеренги,</w:t>
            </w:r>
            <w:r w:rsidR="00593ECA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цепочки.</w:t>
            </w:r>
          </w:p>
        </w:tc>
        <w:tc>
          <w:tcPr>
            <w:tcW w:w="462" w:type="pct"/>
          </w:tcPr>
          <w:p w:rsidR="00DC33E9" w:rsidRPr="009906F2" w:rsidRDefault="00DC33E9" w:rsidP="00DC33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749" w:type="pct"/>
          </w:tcPr>
          <w:p w:rsidR="009A3AE0" w:rsidRPr="009906F2" w:rsidRDefault="00077F09" w:rsidP="009A3A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Выполнение</w:t>
            </w:r>
            <w:r w:rsidR="009A3AE0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перестроени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й</w:t>
            </w:r>
            <w:r w:rsidR="009A3AE0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в круг из шеренги, цепочки.</w:t>
            </w:r>
          </w:p>
          <w:p w:rsidR="009A3AE0" w:rsidRPr="009906F2" w:rsidRDefault="009A3AE0" w:rsidP="009A3A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88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перестраиваться из шеренги и цепочки в круг.</w:t>
            </w:r>
          </w:p>
        </w:tc>
        <w:tc>
          <w:tcPr>
            <w:tcW w:w="425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86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1390" w:type="pct"/>
          </w:tcPr>
          <w:p w:rsidR="00DC33E9" w:rsidRPr="009906F2" w:rsidRDefault="00DC33E9" w:rsidP="00FD33EA">
            <w:pPr>
              <w:pStyle w:val="TableParagraph"/>
              <w:spacing w:line="273" w:lineRule="exact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Ри</w:t>
            </w:r>
            <w:r w:rsidR="00FD33EA" w:rsidRPr="009906F2">
              <w:rPr>
                <w:b/>
                <w:color w:val="000000" w:themeColor="text1"/>
                <w:sz w:val="24"/>
                <w:lang w:val="ru-RU"/>
              </w:rPr>
              <w:t>тмико-гимнастические упражнения:</w:t>
            </w:r>
            <w:r w:rsidR="00593ECA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разведение</w:t>
            </w:r>
            <w:r w:rsidR="00FD33EA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 xml:space="preserve"> коленей в </w:t>
            </w:r>
            <w:r w:rsidRPr="009906F2">
              <w:rPr>
                <w:color w:val="000000" w:themeColor="text1"/>
                <w:sz w:val="24"/>
                <w:lang w:val="ru-RU"/>
              </w:rPr>
              <w:lastRenderedPageBreak/>
              <w:t xml:space="preserve">сторону, </w:t>
            </w:r>
            <w:r w:rsidR="00593ECA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возвращение в</w:t>
            </w:r>
            <w:r w:rsidR="00593ECA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исходное</w:t>
            </w:r>
            <w:r w:rsidR="00593ECA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положение.</w:t>
            </w:r>
            <w:r w:rsidR="00593ECA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="0030183F" w:rsidRPr="009906F2">
              <w:rPr>
                <w:color w:val="000000" w:themeColor="text1"/>
                <w:sz w:val="24"/>
                <w:lang w:val="ru-RU"/>
              </w:rPr>
              <w:t>Упражнения с музыкальными инструментами</w:t>
            </w:r>
            <w:r w:rsidR="0051465F" w:rsidRPr="009906F2">
              <w:rPr>
                <w:color w:val="000000" w:themeColor="text1"/>
                <w:sz w:val="24"/>
                <w:lang w:val="ru-RU"/>
              </w:rPr>
              <w:t xml:space="preserve"> (ложки).</w:t>
            </w:r>
          </w:p>
        </w:tc>
        <w:tc>
          <w:tcPr>
            <w:tcW w:w="462" w:type="pct"/>
          </w:tcPr>
          <w:p w:rsidR="00DC33E9" w:rsidRPr="009906F2" w:rsidRDefault="00DC33E9" w:rsidP="00DC33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749" w:type="pct"/>
          </w:tcPr>
          <w:p w:rsidR="00DC33E9" w:rsidRPr="009906F2" w:rsidRDefault="00077F09" w:rsidP="00DC3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Выполнение</w:t>
            </w:r>
            <w:r w:rsidR="008D3E0B"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н</w:t>
            </w:r>
            <w:r w:rsidR="008D3E0B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етороплив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ых</w:t>
            </w:r>
            <w:r w:rsidR="008D3E0B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приседани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й</w:t>
            </w:r>
            <w:r w:rsidR="008D3E0B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с напряжённым</w:t>
            </w:r>
            <w:r w:rsidR="00593ECA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="008D3E0B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разведением коленей в сторону</w:t>
            </w:r>
            <w:r w:rsidR="00FD33EA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, </w:t>
            </w:r>
            <w:r w:rsidR="00FD33EA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медленное возвращение в исходное положение.</w:t>
            </w:r>
            <w:r w:rsidR="00B6328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Отработка </w:t>
            </w:r>
            <w:r w:rsidR="00B63284" w:rsidRPr="009906F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попеременно одиночных ударов на ложках.</w:t>
            </w:r>
          </w:p>
        </w:tc>
        <w:tc>
          <w:tcPr>
            <w:tcW w:w="788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Научиться приседанию с </w:t>
            </w: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напряженным разведением коленей в сторону и </w:t>
            </w:r>
            <w:proofErr w:type="gramStart"/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и</w:t>
            </w:r>
            <w:proofErr w:type="gramEnd"/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.п.</w:t>
            </w:r>
          </w:p>
        </w:tc>
        <w:tc>
          <w:tcPr>
            <w:tcW w:w="425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86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1390" w:type="pct"/>
          </w:tcPr>
          <w:p w:rsidR="00DC33E9" w:rsidRPr="009906F2" w:rsidRDefault="00DC33E9" w:rsidP="00DC33E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Танцевальные упражнения.</w:t>
            </w:r>
          </w:p>
          <w:p w:rsidR="00DC33E9" w:rsidRPr="009906F2" w:rsidRDefault="00DC33E9" w:rsidP="00DC33E9">
            <w:pPr>
              <w:pStyle w:val="TableParagraph"/>
              <w:spacing w:line="237" w:lineRule="auto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color w:val="000000" w:themeColor="text1"/>
                <w:sz w:val="24"/>
                <w:lang w:val="ru-RU"/>
              </w:rPr>
              <w:t>Шаг на</w:t>
            </w:r>
            <w:r w:rsidR="00593ECA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носках.</w:t>
            </w:r>
            <w:r w:rsidR="00593ECA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Широкий,</w:t>
            </w:r>
            <w:r w:rsidR="00593ECA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высокий</w:t>
            </w:r>
            <w:r w:rsidR="00593ECA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бег.</w:t>
            </w:r>
          </w:p>
        </w:tc>
        <w:tc>
          <w:tcPr>
            <w:tcW w:w="462" w:type="pct"/>
          </w:tcPr>
          <w:p w:rsidR="00DC33E9" w:rsidRPr="009906F2" w:rsidRDefault="00DC33E9" w:rsidP="00DC33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9" w:type="pct"/>
          </w:tcPr>
          <w:p w:rsidR="00DC33E9" w:rsidRPr="009906F2" w:rsidRDefault="00FD33EA" w:rsidP="00FD33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Выполнение</w:t>
            </w:r>
            <w:r w:rsidR="00A73597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сильны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х</w:t>
            </w:r>
            <w:r w:rsidR="00A73597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поскок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ов</w:t>
            </w:r>
            <w:r w:rsidR="00A73597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, боково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го</w:t>
            </w:r>
            <w:r w:rsidR="00A73597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галоп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а</w:t>
            </w:r>
            <w:r w:rsidR="00A73597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, приставны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х</w:t>
            </w:r>
            <w:r w:rsidR="00A73597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шаг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ов</w:t>
            </w:r>
            <w:r w:rsidR="00A73597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с приседанием, полуприседани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я</w:t>
            </w:r>
            <w:r w:rsidR="00A73597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с выставлением ноги на пятку.</w:t>
            </w:r>
            <w:r w:rsidR="0077332E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Обучение эстрадным, сценическим танцам.</w:t>
            </w:r>
          </w:p>
        </w:tc>
        <w:tc>
          <w:tcPr>
            <w:tcW w:w="788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Научить шагать на </w:t>
            </w:r>
            <w:r w:rsidR="009508DE"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носках,</w:t>
            </w: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широкому и высокому бегу.</w:t>
            </w:r>
          </w:p>
        </w:tc>
        <w:tc>
          <w:tcPr>
            <w:tcW w:w="425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86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1390" w:type="pct"/>
          </w:tcPr>
          <w:p w:rsidR="00DC33E9" w:rsidRPr="009906F2" w:rsidRDefault="00DC33E9" w:rsidP="00DC33E9">
            <w:pPr>
              <w:pStyle w:val="TableParagraph"/>
              <w:spacing w:line="273" w:lineRule="exact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Игры</w:t>
            </w:r>
            <w:r w:rsidR="009508DE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под</w:t>
            </w:r>
            <w:r w:rsidR="009508DE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музыку</w:t>
            </w:r>
            <w:r w:rsidRPr="009906F2">
              <w:rPr>
                <w:color w:val="000000" w:themeColor="text1"/>
                <w:sz w:val="24"/>
                <w:lang w:val="ru-RU"/>
              </w:rPr>
              <w:t>.</w:t>
            </w:r>
          </w:p>
          <w:p w:rsidR="00DC33E9" w:rsidRPr="009906F2" w:rsidRDefault="00DC33E9" w:rsidP="00DC33E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color w:val="000000" w:themeColor="text1"/>
                <w:sz w:val="24"/>
                <w:lang w:val="ru-RU"/>
              </w:rPr>
              <w:t>Подвижные игры с пением и речевым</w:t>
            </w:r>
            <w:r w:rsidR="009508DE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сопровождением.</w:t>
            </w:r>
          </w:p>
        </w:tc>
        <w:tc>
          <w:tcPr>
            <w:tcW w:w="462" w:type="pct"/>
          </w:tcPr>
          <w:p w:rsidR="00DC33E9" w:rsidRPr="009906F2" w:rsidRDefault="00DC33E9" w:rsidP="00DC33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749" w:type="pct"/>
          </w:tcPr>
          <w:p w:rsidR="00ED7049" w:rsidRPr="009906F2" w:rsidRDefault="00743BF0" w:rsidP="00F2482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r w:rsidRPr="009906F2">
              <w:rPr>
                <w:color w:val="000000" w:themeColor="text1"/>
                <w:lang w:val="ru-RU"/>
              </w:rPr>
              <w:t>Исполн</w:t>
            </w:r>
            <w:r w:rsidR="00816921" w:rsidRPr="009906F2">
              <w:rPr>
                <w:color w:val="000000" w:themeColor="text1"/>
                <w:lang w:val="ru-RU"/>
              </w:rPr>
              <w:t xml:space="preserve">ение </w:t>
            </w:r>
            <w:r w:rsidRPr="009906F2">
              <w:rPr>
                <w:color w:val="000000" w:themeColor="text1"/>
                <w:lang w:val="ru-RU"/>
              </w:rPr>
              <w:t xml:space="preserve"> игр</w:t>
            </w:r>
            <w:r w:rsidR="00816921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 xml:space="preserve"> с пением и речевым сопровождением.</w:t>
            </w:r>
          </w:p>
          <w:p w:rsidR="00F2482A" w:rsidRPr="009906F2" w:rsidRDefault="00816921" w:rsidP="00816921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Игра </w:t>
            </w:r>
            <w:r w:rsidR="00ED7049" w:rsidRPr="009906F2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="00F2482A" w:rsidRPr="009906F2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«Узнай свою музыку».</w:t>
            </w:r>
          </w:p>
          <w:p w:rsidR="00DC33E9" w:rsidRPr="009906F2" w:rsidRDefault="00DC33E9" w:rsidP="00743B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88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Научиться </w:t>
            </w:r>
            <w:r w:rsidR="009508DE"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подвижным играм</w:t>
            </w: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с пением и с речевым сопровождением</w:t>
            </w:r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425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86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1390" w:type="pct"/>
          </w:tcPr>
          <w:p w:rsidR="00DC33E9" w:rsidRPr="009906F2" w:rsidRDefault="00DC33E9" w:rsidP="00DC33E9">
            <w:pPr>
              <w:pStyle w:val="TableParagraph"/>
              <w:ind w:left="0"/>
              <w:jc w:val="both"/>
              <w:rPr>
                <w:b/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 на ориентировку в пространстве.</w:t>
            </w:r>
          </w:p>
          <w:p w:rsidR="00DC33E9" w:rsidRPr="009906F2" w:rsidRDefault="009508DE" w:rsidP="00DC33E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Ориентировка в направлении движений вперед, назад</w:t>
            </w:r>
            <w:r w:rsidR="00DC33E9" w:rsidRPr="009906F2">
              <w:rPr>
                <w:color w:val="000000" w:themeColor="text1"/>
                <w:sz w:val="24"/>
                <w:szCs w:val="24"/>
                <w:lang w:val="ru-RU"/>
              </w:rPr>
              <w:t>,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C33E9" w:rsidRPr="009906F2">
              <w:rPr>
                <w:color w:val="000000" w:themeColor="text1"/>
                <w:sz w:val="24"/>
                <w:szCs w:val="24"/>
                <w:lang w:val="ru-RU"/>
              </w:rPr>
              <w:t>направо,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C33E9" w:rsidRPr="009906F2">
              <w:rPr>
                <w:color w:val="000000" w:themeColor="text1"/>
                <w:sz w:val="24"/>
                <w:szCs w:val="24"/>
                <w:lang w:val="ru-RU"/>
              </w:rPr>
              <w:t>налево,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C33E9" w:rsidRPr="009906F2">
              <w:rPr>
                <w:color w:val="000000" w:themeColor="text1"/>
                <w:sz w:val="24"/>
                <w:szCs w:val="24"/>
                <w:lang w:val="ru-RU"/>
              </w:rPr>
              <w:t>вкруг,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C33E9" w:rsidRPr="009906F2">
              <w:rPr>
                <w:color w:val="000000" w:themeColor="text1"/>
                <w:sz w:val="24"/>
                <w:szCs w:val="24"/>
                <w:lang w:val="ru-RU"/>
              </w:rPr>
              <w:t>из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C33E9" w:rsidRPr="009906F2">
              <w:rPr>
                <w:color w:val="000000" w:themeColor="text1"/>
                <w:sz w:val="24"/>
                <w:szCs w:val="24"/>
                <w:lang w:val="ru-RU"/>
              </w:rPr>
              <w:t>круга.</w:t>
            </w:r>
          </w:p>
        </w:tc>
        <w:tc>
          <w:tcPr>
            <w:tcW w:w="462" w:type="pct"/>
          </w:tcPr>
          <w:p w:rsidR="00DC33E9" w:rsidRPr="009906F2" w:rsidRDefault="00DC33E9" w:rsidP="00DC33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749" w:type="pct"/>
          </w:tcPr>
          <w:p w:rsidR="009A3AE0" w:rsidRPr="009906F2" w:rsidRDefault="00816921" w:rsidP="009A3A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Тренировка в выполнении движений по  о</w:t>
            </w:r>
            <w:r w:rsidR="009A3AE0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риентир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овке</w:t>
            </w:r>
            <w:r w:rsidR="009A3AE0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в направлени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ях: направо, налево, </w:t>
            </w:r>
            <w:r w:rsidR="009A3AE0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вперед, назад, в круг, из круга. </w:t>
            </w:r>
          </w:p>
          <w:p w:rsidR="009A3AE0" w:rsidRPr="009906F2" w:rsidRDefault="009A3AE0" w:rsidP="009A3AE0">
            <w:pPr>
              <w:tabs>
                <w:tab w:val="left" w:pos="93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88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выполнению упражнений на ориентировку.</w:t>
            </w:r>
          </w:p>
        </w:tc>
        <w:tc>
          <w:tcPr>
            <w:tcW w:w="425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86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26</w:t>
            </w:r>
          </w:p>
        </w:tc>
        <w:tc>
          <w:tcPr>
            <w:tcW w:w="1390" w:type="pct"/>
          </w:tcPr>
          <w:p w:rsidR="00DC33E9" w:rsidRPr="009906F2" w:rsidRDefault="00DC33E9" w:rsidP="00DC33E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Ритмико-гимнастические упражнения.</w:t>
            </w:r>
            <w:r w:rsidR="009508DE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Упражнения</w:t>
            </w:r>
            <w:r w:rsidR="009508DE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на</w:t>
            </w:r>
            <w:r w:rsidR="009508DE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координацию</w:t>
            </w:r>
            <w:r w:rsidR="009508DE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движений</w:t>
            </w:r>
            <w:r w:rsidR="00A531A4" w:rsidRPr="009906F2">
              <w:rPr>
                <w:color w:val="000000" w:themeColor="text1"/>
                <w:sz w:val="24"/>
                <w:lang w:val="ru-RU"/>
              </w:rPr>
              <w:t xml:space="preserve"> рук</w:t>
            </w:r>
            <w:r w:rsidRPr="009906F2">
              <w:rPr>
                <w:color w:val="000000" w:themeColor="text1"/>
                <w:sz w:val="24"/>
                <w:lang w:val="ru-RU"/>
              </w:rPr>
              <w:t>.</w:t>
            </w:r>
            <w:r w:rsidR="009508DE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="0030183F" w:rsidRPr="009906F2">
              <w:rPr>
                <w:color w:val="000000" w:themeColor="text1"/>
                <w:sz w:val="24"/>
                <w:lang w:val="ru-RU"/>
              </w:rPr>
              <w:t>Упражнения с музыкальными инструментами</w:t>
            </w:r>
            <w:r w:rsidR="0051465F" w:rsidRPr="009906F2">
              <w:rPr>
                <w:color w:val="000000" w:themeColor="text1"/>
                <w:sz w:val="24"/>
                <w:lang w:val="ru-RU"/>
              </w:rPr>
              <w:t xml:space="preserve"> (</w:t>
            </w:r>
            <w:proofErr w:type="spellStart"/>
            <w:r w:rsidR="0051465F" w:rsidRPr="009906F2">
              <w:rPr>
                <w:color w:val="000000" w:themeColor="text1"/>
                <w:sz w:val="24"/>
                <w:lang w:val="ru-RU"/>
              </w:rPr>
              <w:t>мараксы</w:t>
            </w:r>
            <w:proofErr w:type="spellEnd"/>
            <w:r w:rsidR="0051465F" w:rsidRPr="009906F2">
              <w:rPr>
                <w:color w:val="000000" w:themeColor="text1"/>
                <w:sz w:val="24"/>
                <w:lang w:val="ru-RU"/>
              </w:rPr>
              <w:t>).</w:t>
            </w:r>
          </w:p>
        </w:tc>
        <w:tc>
          <w:tcPr>
            <w:tcW w:w="462" w:type="pct"/>
          </w:tcPr>
          <w:p w:rsidR="00DC33E9" w:rsidRPr="009906F2" w:rsidRDefault="00DC33E9" w:rsidP="00DC33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9" w:type="pct"/>
          </w:tcPr>
          <w:p w:rsidR="00DC33E9" w:rsidRPr="009906F2" w:rsidRDefault="00A531A4" w:rsidP="00A531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Выполнение</w:t>
            </w:r>
            <w:r w:rsidR="008D3E0B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упражнени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й</w:t>
            </w:r>
            <w:r w:rsidR="008D3E0B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на движение рук в разных направлениях без предметов и с предметами. </w:t>
            </w:r>
            <w:r w:rsidR="00B6328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Отработка </w:t>
            </w:r>
            <w:r w:rsidR="00B63284" w:rsidRPr="009906F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попеременно одиночных ударов на маракасах.</w:t>
            </w:r>
          </w:p>
        </w:tc>
        <w:tc>
          <w:tcPr>
            <w:tcW w:w="788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Разучить упражнения на координацию движений.</w:t>
            </w:r>
          </w:p>
        </w:tc>
        <w:tc>
          <w:tcPr>
            <w:tcW w:w="425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86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</w:t>
            </w:r>
          </w:p>
        </w:tc>
        <w:tc>
          <w:tcPr>
            <w:tcW w:w="1390" w:type="pct"/>
          </w:tcPr>
          <w:p w:rsidR="00DC33E9" w:rsidRPr="009906F2" w:rsidRDefault="00DC33E9" w:rsidP="00DC33E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Танцевальные упражнения.</w:t>
            </w:r>
          </w:p>
          <w:p w:rsidR="00DC33E9" w:rsidRPr="009906F2" w:rsidRDefault="00DC33E9" w:rsidP="00DC33E9">
            <w:pPr>
              <w:pStyle w:val="TableParagraph"/>
              <w:spacing w:line="242" w:lineRule="auto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9906F2">
              <w:rPr>
                <w:color w:val="000000" w:themeColor="text1"/>
                <w:sz w:val="24"/>
              </w:rPr>
              <w:t>Поскоки</w:t>
            </w:r>
            <w:proofErr w:type="spellEnd"/>
            <w:r w:rsidRPr="009906F2">
              <w:rPr>
                <w:color w:val="000000" w:themeColor="text1"/>
                <w:sz w:val="24"/>
              </w:rPr>
              <w:t>,</w:t>
            </w:r>
            <w:r w:rsidR="009508DE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9906F2">
              <w:rPr>
                <w:color w:val="000000" w:themeColor="text1"/>
                <w:sz w:val="24"/>
              </w:rPr>
              <w:t>галоп</w:t>
            </w:r>
            <w:proofErr w:type="spellEnd"/>
            <w:r w:rsidRPr="009906F2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462" w:type="pct"/>
          </w:tcPr>
          <w:p w:rsidR="00DC33E9" w:rsidRPr="009906F2" w:rsidRDefault="00DC33E9" w:rsidP="00DC33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9" w:type="pct"/>
          </w:tcPr>
          <w:p w:rsidR="00582901" w:rsidRPr="009906F2" w:rsidRDefault="00A73597" w:rsidP="00DC3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proofErr w:type="gramStart"/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Исполн</w:t>
            </w:r>
            <w:r w:rsidR="00A531A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ение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танцевальны</w:t>
            </w:r>
            <w:r w:rsidR="00A531A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х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движени</w:t>
            </w:r>
            <w:r w:rsidR="00A531A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й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: танцевальный шаг, переменный шаг, боковой шаг, галоп, подскоки, пропадания, шаг с притопом, па польки.</w:t>
            </w:r>
            <w:proofErr w:type="gramEnd"/>
          </w:p>
          <w:p w:rsidR="00DC33E9" w:rsidRPr="009906F2" w:rsidRDefault="0077332E" w:rsidP="00DC3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Обучение эстрадным, сценическим танцам.</w:t>
            </w:r>
          </w:p>
        </w:tc>
        <w:tc>
          <w:tcPr>
            <w:tcW w:w="788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 выполнять галоп и поскоки.</w:t>
            </w:r>
          </w:p>
        </w:tc>
        <w:tc>
          <w:tcPr>
            <w:tcW w:w="425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86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28</w:t>
            </w:r>
          </w:p>
        </w:tc>
        <w:tc>
          <w:tcPr>
            <w:tcW w:w="1390" w:type="pct"/>
          </w:tcPr>
          <w:p w:rsidR="00DC33E9" w:rsidRPr="009906F2" w:rsidRDefault="00DC33E9" w:rsidP="00DC33E9">
            <w:pPr>
              <w:pStyle w:val="TableParagraph"/>
              <w:spacing w:line="273" w:lineRule="exact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Игры</w:t>
            </w:r>
            <w:r w:rsidR="009508DE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под</w:t>
            </w:r>
            <w:r w:rsidR="009508DE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музыку</w:t>
            </w:r>
            <w:r w:rsidRPr="009906F2">
              <w:rPr>
                <w:color w:val="000000" w:themeColor="text1"/>
                <w:sz w:val="24"/>
                <w:lang w:val="ru-RU"/>
              </w:rPr>
              <w:t>.</w:t>
            </w:r>
          </w:p>
          <w:p w:rsidR="00DC33E9" w:rsidRPr="009906F2" w:rsidRDefault="009508DE" w:rsidP="00582901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Самостоятельная смена движения в соответствии со сменой частей, музыкальных фраз</w:t>
            </w:r>
            <w:r w:rsidR="00DC33E9" w:rsidRPr="009906F2">
              <w:rPr>
                <w:color w:val="000000" w:themeColor="text1"/>
                <w:sz w:val="24"/>
                <w:szCs w:val="24"/>
                <w:lang w:val="ru-RU"/>
              </w:rPr>
              <w:t>,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C33E9" w:rsidRPr="009906F2">
              <w:rPr>
                <w:color w:val="000000" w:themeColor="text1"/>
                <w:sz w:val="24"/>
                <w:szCs w:val="24"/>
                <w:lang w:val="ru-RU"/>
              </w:rPr>
              <w:t>малоконтрастных частей музыки</w:t>
            </w:r>
            <w:r w:rsidR="00743BF0" w:rsidRPr="009906F2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462" w:type="pct"/>
          </w:tcPr>
          <w:p w:rsidR="00DC33E9" w:rsidRPr="009906F2" w:rsidRDefault="00DC33E9" w:rsidP="00DC33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749" w:type="pct"/>
          </w:tcPr>
          <w:p w:rsidR="00DC33E9" w:rsidRPr="009906F2" w:rsidRDefault="00A531A4" w:rsidP="0058290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r w:rsidRPr="009906F2">
              <w:rPr>
                <w:color w:val="000000" w:themeColor="text1"/>
                <w:lang w:val="ru-RU"/>
              </w:rPr>
              <w:t>Обучение составлению в движении ритмического рисунка, слышать акцент,   самостоятельно менять движение в соответствии со сменой частей музыкальных фраз.</w:t>
            </w:r>
            <w:r w:rsidR="00582901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 xml:space="preserve">Игра </w:t>
            </w:r>
            <w:r w:rsidR="00ED7049" w:rsidRPr="009906F2">
              <w:rPr>
                <w:rStyle w:val="c5"/>
                <w:b/>
                <w:bCs/>
                <w:color w:val="000000" w:themeColor="text1"/>
                <w:lang w:val="ru-RU"/>
              </w:rPr>
              <w:t xml:space="preserve"> </w:t>
            </w:r>
            <w:r w:rsidR="00F2482A" w:rsidRPr="009906F2">
              <w:rPr>
                <w:rStyle w:val="c5"/>
                <w:b/>
                <w:bCs/>
                <w:color w:val="000000" w:themeColor="text1"/>
                <w:lang w:val="ru-RU"/>
              </w:rPr>
              <w:t>«Топ, хлоп, шлеп, щелк».</w:t>
            </w:r>
            <w:r w:rsidR="00F2482A" w:rsidRPr="009906F2">
              <w:rPr>
                <w:rStyle w:val="c1"/>
                <w:color w:val="000000" w:themeColor="text1"/>
              </w:rPr>
              <w:t> </w:t>
            </w:r>
          </w:p>
        </w:tc>
        <w:tc>
          <w:tcPr>
            <w:tcW w:w="788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сменять движения со сменой частей м</w:t>
            </w:r>
            <w:r w:rsidR="009508DE"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уз</w:t>
            </w: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ыки.</w:t>
            </w:r>
          </w:p>
        </w:tc>
        <w:tc>
          <w:tcPr>
            <w:tcW w:w="425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86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29</w:t>
            </w:r>
          </w:p>
        </w:tc>
        <w:tc>
          <w:tcPr>
            <w:tcW w:w="1390" w:type="pct"/>
          </w:tcPr>
          <w:p w:rsidR="00DC33E9" w:rsidRPr="009906F2" w:rsidRDefault="00DC33E9" w:rsidP="00DC33E9">
            <w:pPr>
              <w:pStyle w:val="TableParagraph"/>
              <w:ind w:left="0"/>
              <w:jc w:val="both"/>
              <w:rPr>
                <w:b/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 на ориентировку в пространстве.</w:t>
            </w:r>
          </w:p>
          <w:p w:rsidR="00DC33E9" w:rsidRPr="009906F2" w:rsidRDefault="00DC33E9" w:rsidP="00DC33E9">
            <w:pPr>
              <w:pStyle w:val="a3"/>
              <w:ind w:left="0" w:firstLine="0"/>
              <w:rPr>
                <w:color w:val="000000" w:themeColor="text1"/>
                <w:lang w:val="ru-RU"/>
              </w:rPr>
            </w:pPr>
            <w:r w:rsidRPr="009906F2">
              <w:rPr>
                <w:color w:val="000000" w:themeColor="text1"/>
                <w:lang w:val="ru-RU"/>
              </w:rPr>
              <w:t>Выполнение</w:t>
            </w:r>
            <w:r w:rsidR="009508DE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простых</w:t>
            </w:r>
            <w:r w:rsidR="009508DE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движений</w:t>
            </w:r>
            <w:r w:rsidR="009508DE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с предметами</w:t>
            </w:r>
            <w:r w:rsidR="00A531A4" w:rsidRPr="009906F2">
              <w:rPr>
                <w:color w:val="000000" w:themeColor="text1"/>
                <w:lang w:val="ru-RU"/>
              </w:rPr>
              <w:t xml:space="preserve"> (мяч) </w:t>
            </w:r>
            <w:r w:rsidR="009508DE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во время</w:t>
            </w:r>
            <w:r w:rsidR="009508DE" w:rsidRPr="009906F2">
              <w:rPr>
                <w:color w:val="000000" w:themeColor="text1"/>
                <w:lang w:val="ru-RU"/>
              </w:rPr>
              <w:t xml:space="preserve"> </w:t>
            </w:r>
            <w:r w:rsidRPr="009906F2">
              <w:rPr>
                <w:color w:val="000000" w:themeColor="text1"/>
                <w:lang w:val="ru-RU"/>
              </w:rPr>
              <w:t>ходьбы.</w:t>
            </w:r>
          </w:p>
          <w:p w:rsidR="00DC33E9" w:rsidRPr="009906F2" w:rsidRDefault="00DC33E9" w:rsidP="00DC33E9">
            <w:pPr>
              <w:pStyle w:val="TableParagraph"/>
              <w:spacing w:line="274" w:lineRule="exact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462" w:type="pct"/>
          </w:tcPr>
          <w:p w:rsidR="00DC33E9" w:rsidRPr="009906F2" w:rsidRDefault="00DC33E9" w:rsidP="00DC33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749" w:type="pct"/>
          </w:tcPr>
          <w:p w:rsidR="00DC33E9" w:rsidRPr="009906F2" w:rsidRDefault="00A531A4" w:rsidP="00A531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Обучение выполнению действий в движении: б</w:t>
            </w:r>
            <w:r w:rsidR="009A3AE0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рос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ок</w:t>
            </w:r>
            <w:r w:rsidR="009A3AE0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, подбрасыва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ние</w:t>
            </w:r>
            <w:r w:rsidR="009A3AE0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, лов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ля</w:t>
            </w:r>
            <w:r w:rsidR="009A3AE0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, ката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ние</w:t>
            </w:r>
            <w:r w:rsidR="009A3AE0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, переда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ча</w:t>
            </w:r>
            <w:r w:rsidR="009A3AE0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, перекатыва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ние</w:t>
            </w:r>
            <w:r w:rsidR="009A3AE0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мяч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а</w:t>
            </w:r>
            <w:r w:rsidR="009A3AE0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.</w:t>
            </w:r>
          </w:p>
        </w:tc>
        <w:tc>
          <w:tcPr>
            <w:tcW w:w="788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Научиться выполнять простые движения с предметами в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ходьбе.</w:t>
            </w:r>
          </w:p>
        </w:tc>
        <w:tc>
          <w:tcPr>
            <w:tcW w:w="425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86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1390" w:type="pct"/>
          </w:tcPr>
          <w:p w:rsidR="00DC33E9" w:rsidRPr="009906F2" w:rsidRDefault="00DC33E9" w:rsidP="00A531A4">
            <w:pPr>
              <w:pStyle w:val="TableParagraph"/>
              <w:spacing w:line="237" w:lineRule="auto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Ритмико-гимнастические упражнения.</w:t>
            </w:r>
            <w:r w:rsidR="009508DE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Упражнения</w:t>
            </w:r>
            <w:r w:rsidR="009508DE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на</w:t>
            </w:r>
            <w:r w:rsidR="009508DE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="00A531A4" w:rsidRPr="009906F2">
              <w:rPr>
                <w:color w:val="000000" w:themeColor="text1"/>
                <w:sz w:val="24"/>
                <w:lang w:val="ru-RU"/>
              </w:rPr>
              <w:t>формирование правильной</w:t>
            </w:r>
            <w:r w:rsidR="009508DE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осанки.</w:t>
            </w:r>
            <w:r w:rsidR="009508DE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="0030183F" w:rsidRPr="009906F2">
              <w:rPr>
                <w:color w:val="000000" w:themeColor="text1"/>
                <w:sz w:val="24"/>
                <w:lang w:val="ru-RU"/>
              </w:rPr>
              <w:t>Упражнения с музыкальными инструментами</w:t>
            </w:r>
            <w:r w:rsidR="0051465F" w:rsidRPr="009906F2">
              <w:rPr>
                <w:color w:val="000000" w:themeColor="text1"/>
                <w:sz w:val="24"/>
                <w:lang w:val="ru-RU"/>
              </w:rPr>
              <w:t xml:space="preserve"> (трещотки).</w:t>
            </w:r>
          </w:p>
        </w:tc>
        <w:tc>
          <w:tcPr>
            <w:tcW w:w="462" w:type="pct"/>
          </w:tcPr>
          <w:p w:rsidR="00DC33E9" w:rsidRPr="009906F2" w:rsidRDefault="00DC33E9" w:rsidP="00DC33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9" w:type="pct"/>
          </w:tcPr>
          <w:p w:rsidR="00B63284" w:rsidRPr="009906F2" w:rsidRDefault="009A3AE0" w:rsidP="00B632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</w:t>
            </w:r>
            <w:r w:rsidR="00A531A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ыполнение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по показу учителя упражнени</w:t>
            </w:r>
            <w:r w:rsidR="00A531A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й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="009508DE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для выработки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осанки.</w:t>
            </w:r>
            <w:r w:rsidR="00B6328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Отработка </w:t>
            </w:r>
            <w:r w:rsidR="00B63284" w:rsidRPr="009906F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попеременно одиночных ударов на трещотках.</w:t>
            </w:r>
          </w:p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88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Ознакомиться с </w:t>
            </w:r>
            <w:r w:rsidR="009508DE"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упражнениями на</w:t>
            </w: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осанку.</w:t>
            </w:r>
          </w:p>
        </w:tc>
        <w:tc>
          <w:tcPr>
            <w:tcW w:w="425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86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31</w:t>
            </w:r>
          </w:p>
        </w:tc>
        <w:tc>
          <w:tcPr>
            <w:tcW w:w="1390" w:type="pct"/>
          </w:tcPr>
          <w:p w:rsidR="00DC33E9" w:rsidRPr="009906F2" w:rsidRDefault="00DC33E9" w:rsidP="00DC33E9">
            <w:pPr>
              <w:pStyle w:val="TableParagraph"/>
              <w:spacing w:line="237" w:lineRule="auto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Танцевальные упражнения.</w:t>
            </w:r>
          </w:p>
          <w:p w:rsidR="00DC33E9" w:rsidRPr="009906F2" w:rsidRDefault="00DC33E9" w:rsidP="00DC33E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color w:val="000000" w:themeColor="text1"/>
                <w:sz w:val="24"/>
                <w:lang w:val="ru-RU"/>
              </w:rPr>
              <w:t>Отработка</w:t>
            </w:r>
            <w:r w:rsidR="009508DE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танцевальных</w:t>
            </w:r>
            <w:r w:rsidR="009508DE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движений.</w:t>
            </w:r>
          </w:p>
        </w:tc>
        <w:tc>
          <w:tcPr>
            <w:tcW w:w="462" w:type="pct"/>
          </w:tcPr>
          <w:p w:rsidR="00DC33E9" w:rsidRPr="009906F2" w:rsidRDefault="00DC33E9" w:rsidP="00DC33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749" w:type="pct"/>
          </w:tcPr>
          <w:p w:rsidR="00A73597" w:rsidRPr="009906F2" w:rsidRDefault="00A531A4" w:rsidP="00A735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Обучение</w:t>
            </w:r>
            <w:r w:rsidR="009508DE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="00A73597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«исполнять» танцы: выход, настроение, подача. </w:t>
            </w:r>
          </w:p>
          <w:p w:rsidR="00DC33E9" w:rsidRPr="009906F2" w:rsidRDefault="0077332E" w:rsidP="00DC3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Обучение эстрадным, сценическим танцам.</w:t>
            </w:r>
          </w:p>
        </w:tc>
        <w:tc>
          <w:tcPr>
            <w:tcW w:w="788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Повторить и отработать танцевальные движения.</w:t>
            </w:r>
          </w:p>
        </w:tc>
        <w:tc>
          <w:tcPr>
            <w:tcW w:w="425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86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32</w:t>
            </w:r>
          </w:p>
        </w:tc>
        <w:tc>
          <w:tcPr>
            <w:tcW w:w="1390" w:type="pct"/>
          </w:tcPr>
          <w:p w:rsidR="00DC33E9" w:rsidRPr="009906F2" w:rsidRDefault="00DC33E9" w:rsidP="00DC33E9">
            <w:pPr>
              <w:pStyle w:val="TableParagraph"/>
              <w:spacing w:line="273" w:lineRule="exact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Игры</w:t>
            </w:r>
            <w:r w:rsidR="009508DE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под</w:t>
            </w:r>
            <w:r w:rsidR="009508DE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музыку</w:t>
            </w:r>
            <w:r w:rsidRPr="009906F2">
              <w:rPr>
                <w:color w:val="000000" w:themeColor="text1"/>
                <w:sz w:val="24"/>
                <w:lang w:val="ru-RU"/>
              </w:rPr>
              <w:t>.</w:t>
            </w:r>
          </w:p>
          <w:p w:rsidR="00DC33E9" w:rsidRPr="009906F2" w:rsidRDefault="00DC33E9" w:rsidP="00DC33E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Разучивание и придумывание новых вариантов игр, элементов</w:t>
            </w:r>
            <w:r w:rsidR="009508DE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танцевальных</w:t>
            </w:r>
            <w:r w:rsidR="009508DE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движений,</w:t>
            </w:r>
            <w:r w:rsidR="009508DE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их</w:t>
            </w:r>
            <w:r w:rsidR="009508DE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комбинирование.</w:t>
            </w:r>
          </w:p>
        </w:tc>
        <w:tc>
          <w:tcPr>
            <w:tcW w:w="462" w:type="pct"/>
          </w:tcPr>
          <w:p w:rsidR="00DC33E9" w:rsidRPr="009906F2" w:rsidRDefault="00DC33E9" w:rsidP="00DC33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749" w:type="pct"/>
          </w:tcPr>
          <w:p w:rsidR="005E3592" w:rsidRPr="009906F2" w:rsidRDefault="00A531A4" w:rsidP="005E35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Выполнение</w:t>
            </w:r>
            <w:r w:rsidR="005E359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имитационны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х</w:t>
            </w:r>
            <w:r w:rsidR="005E359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игр, движени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й</w:t>
            </w:r>
            <w:r w:rsidR="005E359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.</w:t>
            </w:r>
          </w:p>
          <w:p w:rsidR="005E3592" w:rsidRPr="009906F2" w:rsidRDefault="005E3592" w:rsidP="005E35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Играют с предметами под музыку.</w:t>
            </w:r>
          </w:p>
          <w:p w:rsidR="00F2482A" w:rsidRPr="009906F2" w:rsidRDefault="00A531A4" w:rsidP="00A531A4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Игра </w:t>
            </w:r>
            <w:r w:rsidR="00ED7049" w:rsidRPr="009906F2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="00F2482A" w:rsidRPr="009906F2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«Найди игрушку».</w:t>
            </w:r>
          </w:p>
          <w:p w:rsidR="00DC33E9" w:rsidRPr="009906F2" w:rsidRDefault="00DC33E9" w:rsidP="0053658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</w:p>
        </w:tc>
        <w:tc>
          <w:tcPr>
            <w:tcW w:w="788" w:type="pct"/>
          </w:tcPr>
          <w:p w:rsidR="00DC33E9" w:rsidRPr="009906F2" w:rsidRDefault="00DC33E9" w:rsidP="00DC33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Разучить и придумать новые игры с элементами танцевальных движений.</w:t>
            </w:r>
          </w:p>
        </w:tc>
        <w:tc>
          <w:tcPr>
            <w:tcW w:w="425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86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1390" w:type="pct"/>
          </w:tcPr>
          <w:p w:rsidR="00DC33E9" w:rsidRPr="009906F2" w:rsidRDefault="00DC33E9" w:rsidP="00DC33E9">
            <w:pPr>
              <w:pStyle w:val="TableParagraph"/>
              <w:ind w:left="0"/>
              <w:jc w:val="both"/>
              <w:rPr>
                <w:b/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 на ориентировку в пространстве.</w:t>
            </w:r>
          </w:p>
          <w:p w:rsidR="00DC33E9" w:rsidRPr="009906F2" w:rsidRDefault="00A531A4" w:rsidP="00DC33E9">
            <w:pPr>
              <w:pStyle w:val="TableParagraph"/>
              <w:spacing w:line="237" w:lineRule="auto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color w:val="000000" w:themeColor="text1"/>
                <w:sz w:val="24"/>
                <w:lang w:val="ru-RU"/>
              </w:rPr>
              <w:t xml:space="preserve">Упражнения на </w:t>
            </w:r>
            <w:r w:rsidR="00DC33E9" w:rsidRPr="009906F2">
              <w:rPr>
                <w:color w:val="000000" w:themeColor="text1"/>
                <w:sz w:val="24"/>
                <w:lang w:val="ru-RU"/>
              </w:rPr>
              <w:t>перестроение из одной шеренги в две и три шеренги</w:t>
            </w:r>
            <w:r w:rsidR="0051465F" w:rsidRPr="009906F2">
              <w:rPr>
                <w:color w:val="000000" w:themeColor="text1"/>
                <w:sz w:val="24"/>
                <w:lang w:val="ru-RU"/>
              </w:rPr>
              <w:t>.</w:t>
            </w:r>
          </w:p>
        </w:tc>
        <w:tc>
          <w:tcPr>
            <w:tcW w:w="462" w:type="pct"/>
          </w:tcPr>
          <w:p w:rsidR="00DC33E9" w:rsidRPr="009906F2" w:rsidRDefault="00DC33E9" w:rsidP="00DC33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749" w:type="pct"/>
          </w:tcPr>
          <w:p w:rsidR="009A3AE0" w:rsidRPr="009906F2" w:rsidRDefault="009A3AE0" w:rsidP="009A3A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</w:t>
            </w:r>
            <w:r w:rsidR="00A531A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ение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="009508DE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перестроени</w:t>
            </w:r>
            <w:r w:rsidR="00A531A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я</w:t>
            </w:r>
            <w:r w:rsidR="009508DE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из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шеренги в круг, цепочку, в две и три шеренги.</w:t>
            </w:r>
          </w:p>
          <w:p w:rsidR="009A3AE0" w:rsidRPr="009906F2" w:rsidRDefault="009A3AE0" w:rsidP="009A3A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88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Закрепить перестроение из одной шеренги в две и три шеренги.</w:t>
            </w:r>
          </w:p>
        </w:tc>
        <w:tc>
          <w:tcPr>
            <w:tcW w:w="425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86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90" w:type="pct"/>
          </w:tcPr>
          <w:p w:rsidR="00DC33E9" w:rsidRPr="009906F2" w:rsidRDefault="00DC33E9" w:rsidP="00DC33E9">
            <w:pPr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9906F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462" w:type="pct"/>
          </w:tcPr>
          <w:p w:rsidR="00DC33E9" w:rsidRPr="009906F2" w:rsidRDefault="00DC33E9" w:rsidP="00DC33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749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79A8" w:rsidRPr="009906F2" w:rsidTr="00582901">
        <w:tc>
          <w:tcPr>
            <w:tcW w:w="186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90" w:type="pct"/>
          </w:tcPr>
          <w:p w:rsidR="00DC33E9" w:rsidRPr="009906F2" w:rsidRDefault="00DC33E9" w:rsidP="00DC33E9">
            <w:pPr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9906F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462" w:type="pct"/>
          </w:tcPr>
          <w:p w:rsidR="00DC33E9" w:rsidRPr="009906F2" w:rsidRDefault="00DC33E9" w:rsidP="00DC33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1749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</w:tcPr>
          <w:p w:rsidR="00DC33E9" w:rsidRPr="009906F2" w:rsidRDefault="00DC33E9" w:rsidP="00DC33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EC18D4" w:rsidRPr="009906F2" w:rsidRDefault="00EC18D4" w:rsidP="00D942C1">
      <w:pPr>
        <w:pStyle w:val="a3"/>
        <w:spacing w:before="0"/>
        <w:ind w:left="0" w:right="192"/>
        <w:jc w:val="center"/>
        <w:rPr>
          <w:b/>
          <w:color w:val="000000" w:themeColor="text1"/>
        </w:rPr>
      </w:pPr>
    </w:p>
    <w:p w:rsidR="00EC18D4" w:rsidRPr="009906F2" w:rsidRDefault="00EC18D4" w:rsidP="00D942C1">
      <w:pPr>
        <w:pStyle w:val="a3"/>
        <w:spacing w:before="0"/>
        <w:ind w:left="0" w:right="192"/>
        <w:jc w:val="center"/>
        <w:rPr>
          <w:b/>
          <w:color w:val="000000" w:themeColor="text1"/>
        </w:rPr>
      </w:pPr>
    </w:p>
    <w:p w:rsidR="00B75CA3" w:rsidRPr="009906F2" w:rsidRDefault="00B75CA3" w:rsidP="00D942C1">
      <w:pPr>
        <w:pStyle w:val="a3"/>
        <w:spacing w:before="0"/>
        <w:ind w:left="0" w:right="192"/>
        <w:jc w:val="center"/>
        <w:rPr>
          <w:b/>
          <w:color w:val="000000" w:themeColor="text1"/>
        </w:rPr>
      </w:pPr>
    </w:p>
    <w:p w:rsidR="00EC18D4" w:rsidRPr="009906F2" w:rsidRDefault="00EC18D4" w:rsidP="00D942C1">
      <w:pPr>
        <w:pStyle w:val="a3"/>
        <w:spacing w:before="0"/>
        <w:ind w:left="0" w:right="192"/>
        <w:jc w:val="center"/>
        <w:rPr>
          <w:b/>
          <w:color w:val="000000" w:themeColor="text1"/>
        </w:rPr>
      </w:pPr>
    </w:p>
    <w:p w:rsidR="00EC18D4" w:rsidRPr="009906F2" w:rsidRDefault="00EC18D4" w:rsidP="00D942C1">
      <w:pPr>
        <w:pStyle w:val="a3"/>
        <w:spacing w:before="0"/>
        <w:ind w:left="0" w:right="192"/>
        <w:jc w:val="center"/>
        <w:rPr>
          <w:b/>
          <w:color w:val="000000" w:themeColor="text1"/>
        </w:rPr>
      </w:pPr>
    </w:p>
    <w:p w:rsidR="00EC18D4" w:rsidRPr="009906F2" w:rsidRDefault="00EC18D4" w:rsidP="00D942C1">
      <w:pPr>
        <w:pStyle w:val="a3"/>
        <w:spacing w:before="0"/>
        <w:ind w:left="0" w:right="192"/>
        <w:jc w:val="center"/>
        <w:rPr>
          <w:b/>
          <w:color w:val="000000" w:themeColor="text1"/>
        </w:rPr>
      </w:pPr>
    </w:p>
    <w:p w:rsidR="00582901" w:rsidRPr="009906F2" w:rsidRDefault="00582901" w:rsidP="00A531A4">
      <w:pPr>
        <w:pStyle w:val="a3"/>
        <w:spacing w:before="0"/>
        <w:ind w:left="0" w:right="192" w:firstLine="0"/>
        <w:rPr>
          <w:b/>
          <w:color w:val="000000" w:themeColor="text1"/>
          <w:sz w:val="56"/>
          <w:szCs w:val="56"/>
        </w:rPr>
      </w:pPr>
    </w:p>
    <w:p w:rsidR="00582901" w:rsidRPr="009906F2" w:rsidRDefault="00582901" w:rsidP="00A531A4">
      <w:pPr>
        <w:pStyle w:val="a3"/>
        <w:spacing w:before="0"/>
        <w:ind w:left="0" w:right="192" w:firstLine="0"/>
        <w:rPr>
          <w:b/>
          <w:color w:val="000000" w:themeColor="text1"/>
          <w:sz w:val="56"/>
          <w:szCs w:val="56"/>
        </w:rPr>
      </w:pPr>
    </w:p>
    <w:p w:rsidR="00EC18D4" w:rsidRPr="009906F2" w:rsidRDefault="00EC18D4" w:rsidP="00D942C1">
      <w:pPr>
        <w:pStyle w:val="a3"/>
        <w:spacing w:before="0"/>
        <w:ind w:left="0" w:right="192"/>
        <w:jc w:val="center"/>
        <w:rPr>
          <w:b/>
          <w:color w:val="000000" w:themeColor="text1"/>
        </w:rPr>
      </w:pPr>
    </w:p>
    <w:p w:rsidR="005E3592" w:rsidRPr="009906F2" w:rsidRDefault="005E3592" w:rsidP="00D942C1">
      <w:pPr>
        <w:pStyle w:val="a3"/>
        <w:spacing w:before="0"/>
        <w:ind w:left="0" w:right="192"/>
        <w:jc w:val="center"/>
        <w:rPr>
          <w:b/>
          <w:color w:val="000000" w:themeColor="text1"/>
        </w:rPr>
      </w:pPr>
    </w:p>
    <w:p w:rsidR="005E3592" w:rsidRPr="009906F2" w:rsidRDefault="005E3592" w:rsidP="00D942C1">
      <w:pPr>
        <w:pStyle w:val="a3"/>
        <w:spacing w:before="0"/>
        <w:ind w:left="0" w:right="192"/>
        <w:jc w:val="center"/>
        <w:rPr>
          <w:b/>
          <w:color w:val="000000" w:themeColor="text1"/>
        </w:rPr>
      </w:pPr>
    </w:p>
    <w:p w:rsidR="005E3592" w:rsidRPr="009906F2" w:rsidRDefault="005E3592" w:rsidP="00D942C1">
      <w:pPr>
        <w:pStyle w:val="a3"/>
        <w:spacing w:before="0"/>
        <w:ind w:left="0" w:right="192"/>
        <w:jc w:val="center"/>
        <w:rPr>
          <w:b/>
          <w:color w:val="000000" w:themeColor="text1"/>
        </w:rPr>
      </w:pPr>
    </w:p>
    <w:p w:rsidR="00EC18D4" w:rsidRPr="009906F2" w:rsidRDefault="00EC18D4" w:rsidP="00D942C1">
      <w:pPr>
        <w:pStyle w:val="a3"/>
        <w:spacing w:before="0"/>
        <w:ind w:left="0" w:right="192"/>
        <w:jc w:val="center"/>
        <w:rPr>
          <w:b/>
          <w:color w:val="000000" w:themeColor="text1"/>
        </w:rPr>
      </w:pPr>
    </w:p>
    <w:p w:rsidR="00D942C1" w:rsidRPr="009906F2" w:rsidRDefault="00D942C1" w:rsidP="00D942C1">
      <w:pPr>
        <w:pStyle w:val="a3"/>
        <w:spacing w:before="0"/>
        <w:ind w:left="0" w:right="192"/>
        <w:jc w:val="center"/>
        <w:rPr>
          <w:b/>
          <w:color w:val="000000" w:themeColor="text1"/>
        </w:rPr>
      </w:pPr>
      <w:r w:rsidRPr="009906F2">
        <w:rPr>
          <w:b/>
          <w:color w:val="000000" w:themeColor="text1"/>
        </w:rPr>
        <w:lastRenderedPageBreak/>
        <w:t xml:space="preserve">Календарно </w:t>
      </w:r>
      <w:proofErr w:type="gramStart"/>
      <w:r w:rsidR="00B93582">
        <w:rPr>
          <w:b/>
          <w:color w:val="000000" w:themeColor="text1"/>
        </w:rPr>
        <w:t>-</w:t>
      </w:r>
      <w:r w:rsidRPr="009906F2">
        <w:rPr>
          <w:b/>
          <w:color w:val="000000" w:themeColor="text1"/>
        </w:rPr>
        <w:t>т</w:t>
      </w:r>
      <w:proofErr w:type="gramEnd"/>
      <w:r w:rsidRPr="009906F2">
        <w:rPr>
          <w:b/>
          <w:color w:val="000000" w:themeColor="text1"/>
        </w:rPr>
        <w:t>ематическое планирование</w:t>
      </w:r>
      <w:r w:rsidR="00B43BEE" w:rsidRPr="009906F2">
        <w:rPr>
          <w:b/>
          <w:color w:val="000000" w:themeColor="text1"/>
        </w:rPr>
        <w:t xml:space="preserve"> занятий по коррекционному курсу «Ритмика</w:t>
      </w:r>
      <w:r w:rsidR="002E7803">
        <w:rPr>
          <w:b/>
          <w:color w:val="000000" w:themeColor="text1"/>
        </w:rPr>
        <w:t>»</w:t>
      </w:r>
      <w:r w:rsidRPr="009906F2">
        <w:rPr>
          <w:b/>
          <w:color w:val="000000" w:themeColor="text1"/>
        </w:rPr>
        <w:t>,</w:t>
      </w:r>
      <w:r w:rsidR="00B43BEE" w:rsidRPr="009906F2">
        <w:rPr>
          <w:b/>
          <w:color w:val="000000" w:themeColor="text1"/>
        </w:rPr>
        <w:t xml:space="preserve"> </w:t>
      </w:r>
      <w:r w:rsidRPr="009906F2">
        <w:rPr>
          <w:b/>
          <w:color w:val="000000" w:themeColor="text1"/>
        </w:rPr>
        <w:t>8 класс</w:t>
      </w:r>
    </w:p>
    <w:p w:rsidR="00D942C1" w:rsidRPr="009906F2" w:rsidRDefault="00D942C1" w:rsidP="00D942C1">
      <w:pPr>
        <w:pStyle w:val="a3"/>
        <w:spacing w:before="0"/>
        <w:ind w:left="0" w:right="192"/>
        <w:jc w:val="center"/>
        <w:rPr>
          <w:b/>
          <w:color w:val="000000" w:themeColor="text1"/>
        </w:rPr>
      </w:pPr>
    </w:p>
    <w:tbl>
      <w:tblPr>
        <w:tblStyle w:val="a6"/>
        <w:tblpPr w:leftFromText="180" w:rightFromText="180" w:vertAnchor="text" w:tblpX="358" w:tblpY="1"/>
        <w:tblOverlap w:val="never"/>
        <w:tblW w:w="4915" w:type="pct"/>
        <w:tblLayout w:type="fixed"/>
        <w:tblLook w:val="04A0"/>
      </w:tblPr>
      <w:tblGrid>
        <w:gridCol w:w="543"/>
        <w:gridCol w:w="4387"/>
        <w:gridCol w:w="1126"/>
        <w:gridCol w:w="4403"/>
        <w:gridCol w:w="2833"/>
        <w:gridCol w:w="1134"/>
      </w:tblGrid>
      <w:tr w:rsidR="007D7682" w:rsidRPr="009906F2" w:rsidTr="00C74F04">
        <w:tc>
          <w:tcPr>
            <w:tcW w:w="188" w:type="pct"/>
          </w:tcPr>
          <w:p w:rsidR="005E3592" w:rsidRPr="009906F2" w:rsidRDefault="005E3592" w:rsidP="007402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520" w:type="pct"/>
          </w:tcPr>
          <w:p w:rsidR="005E3592" w:rsidRPr="009906F2" w:rsidRDefault="005E3592" w:rsidP="007402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390" w:type="pct"/>
          </w:tcPr>
          <w:p w:rsidR="005E3592" w:rsidRPr="009906F2" w:rsidRDefault="005E3592" w:rsidP="007402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  <w:proofErr w:type="spellEnd"/>
            <w:r w:rsidR="00C74F04"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26" w:type="pct"/>
          </w:tcPr>
          <w:p w:rsidR="005E3592" w:rsidRPr="009906F2" w:rsidRDefault="005E3592" w:rsidP="007402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906F2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Содержание учебной деятельности</w:t>
            </w:r>
          </w:p>
        </w:tc>
        <w:tc>
          <w:tcPr>
            <w:tcW w:w="982" w:type="pct"/>
          </w:tcPr>
          <w:p w:rsidR="005E3592" w:rsidRPr="009906F2" w:rsidRDefault="005E3592" w:rsidP="007402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Планируемые результаты</w:t>
            </w:r>
          </w:p>
        </w:tc>
        <w:tc>
          <w:tcPr>
            <w:tcW w:w="393" w:type="pct"/>
          </w:tcPr>
          <w:p w:rsidR="005E3592" w:rsidRPr="009906F2" w:rsidRDefault="00C74F04" w:rsidP="007402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</w:t>
            </w:r>
            <w:r w:rsidR="005E3592"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ата</w:t>
            </w:r>
            <w:proofErr w:type="spellEnd"/>
          </w:p>
        </w:tc>
      </w:tr>
      <w:tr w:rsidR="007D7682" w:rsidRPr="009906F2" w:rsidTr="00C74F04">
        <w:tc>
          <w:tcPr>
            <w:tcW w:w="188" w:type="pct"/>
          </w:tcPr>
          <w:p w:rsidR="005E3592" w:rsidRPr="009906F2" w:rsidRDefault="005E3592" w:rsidP="009479A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20" w:type="pct"/>
          </w:tcPr>
          <w:p w:rsidR="005E3592" w:rsidRPr="009906F2" w:rsidRDefault="002363E7" w:rsidP="0074028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Вводное занятие. </w:t>
            </w:r>
            <w:r w:rsidR="0074028D"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Правила безопасности </w:t>
            </w: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</w:t>
            </w:r>
            <w:r w:rsidR="0074028D"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занятиях ритмики</w:t>
            </w: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. Правильное исходное положение.</w:t>
            </w:r>
          </w:p>
        </w:tc>
        <w:tc>
          <w:tcPr>
            <w:tcW w:w="390" w:type="pct"/>
          </w:tcPr>
          <w:p w:rsidR="005E3592" w:rsidRPr="009906F2" w:rsidRDefault="005E3592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26" w:type="pct"/>
          </w:tcPr>
          <w:p w:rsidR="005E3592" w:rsidRPr="009906F2" w:rsidRDefault="005E3592" w:rsidP="0074028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Беседа о </w:t>
            </w:r>
            <w:r w:rsidR="0074028D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правилах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безопасности</w:t>
            </w:r>
            <w:r w:rsidR="009508DE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</w:t>
            </w:r>
            <w:r w:rsidR="009508DE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уроке,</w:t>
            </w:r>
            <w:r w:rsidR="009508DE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</w:t>
            </w:r>
            <w:r w:rsidR="009508DE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выполнении</w:t>
            </w:r>
            <w:r w:rsidR="009508DE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упражнений,</w:t>
            </w:r>
            <w:r w:rsidR="009508DE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разучивании танцев.</w:t>
            </w:r>
            <w:r w:rsidR="009508DE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>Х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о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/>
              </w:rPr>
              <w:t>д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ь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1"/>
                <w:sz w:val="24"/>
                <w:szCs w:val="24"/>
                <w:lang w:val="ru-RU"/>
              </w:rPr>
              <w:t>б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/>
              </w:rPr>
              <w:t>а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="009508DE" w:rsidRPr="00990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1"/>
                <w:sz w:val="24"/>
                <w:szCs w:val="24"/>
                <w:lang w:val="ru-RU"/>
              </w:rPr>
              <w:t>к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/>
              </w:rPr>
              <w:t>м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п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1"/>
                <w:sz w:val="24"/>
                <w:szCs w:val="24"/>
                <w:lang w:val="ru-RU"/>
              </w:rPr>
              <w:t>е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/>
              </w:rPr>
              <w:t>кс</w:t>
            </w:r>
            <w:r w:rsidR="009508DE" w:rsidRPr="009906F2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ОРУ</w:t>
            </w:r>
            <w:r w:rsidR="009508DE" w:rsidRPr="00990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/>
              </w:rPr>
              <w:t>бе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 пр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/>
              </w:rPr>
              <w:t>едме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</w:t>
            </w:r>
            <w:r w:rsidRPr="009906F2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/>
              </w:rPr>
              <w:t>а</w:t>
            </w:r>
            <w:r w:rsidR="0074028D" w:rsidRPr="009906F2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/>
              </w:rPr>
              <w:t>.</w:t>
            </w:r>
          </w:p>
        </w:tc>
        <w:tc>
          <w:tcPr>
            <w:tcW w:w="982" w:type="pct"/>
          </w:tcPr>
          <w:p w:rsidR="005E3592" w:rsidRPr="009906F2" w:rsidRDefault="005E3592" w:rsidP="007402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Знать правила безопасности на занятиях ритмики</w:t>
            </w:r>
          </w:p>
        </w:tc>
        <w:tc>
          <w:tcPr>
            <w:tcW w:w="393" w:type="pct"/>
          </w:tcPr>
          <w:p w:rsidR="005E3592" w:rsidRPr="009906F2" w:rsidRDefault="005E3592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D7682" w:rsidRPr="009906F2" w:rsidTr="00C74F04">
        <w:tc>
          <w:tcPr>
            <w:tcW w:w="188" w:type="pct"/>
          </w:tcPr>
          <w:p w:rsidR="005E3592" w:rsidRPr="009906F2" w:rsidRDefault="005E3592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20" w:type="pct"/>
          </w:tcPr>
          <w:p w:rsidR="005E3592" w:rsidRPr="009906F2" w:rsidRDefault="005E3592" w:rsidP="0074028D">
            <w:pPr>
              <w:pStyle w:val="TableParagraph"/>
              <w:ind w:left="0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9906F2">
              <w:rPr>
                <w:b/>
                <w:color w:val="000000" w:themeColor="text1"/>
                <w:sz w:val="24"/>
                <w:lang w:val="ru-RU"/>
              </w:rPr>
              <w:t>Ритмико</w:t>
            </w:r>
            <w:proofErr w:type="spellEnd"/>
            <w:r w:rsidRPr="009906F2">
              <w:rPr>
                <w:b/>
                <w:color w:val="000000" w:themeColor="text1"/>
                <w:sz w:val="24"/>
                <w:lang w:val="ru-RU"/>
              </w:rPr>
              <w:t>–гимнастические</w:t>
            </w:r>
            <w:r w:rsidR="00AC2094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упражнения.</w:t>
            </w:r>
            <w:r w:rsidR="00AC2094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Выполнение</w:t>
            </w:r>
            <w:r w:rsidR="00AC2094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под</w:t>
            </w:r>
            <w:r w:rsidR="00AC2094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="0030183F" w:rsidRPr="009906F2">
              <w:rPr>
                <w:color w:val="000000" w:themeColor="text1"/>
                <w:sz w:val="24"/>
                <w:lang w:val="ru-RU"/>
              </w:rPr>
              <w:t>музыку</w:t>
            </w:r>
            <w:r w:rsidR="00AC2094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="0030183F" w:rsidRPr="009906F2">
              <w:rPr>
                <w:color w:val="000000" w:themeColor="text1"/>
                <w:sz w:val="24"/>
                <w:lang w:val="ru-RU"/>
              </w:rPr>
              <w:t>общеразвивающих</w:t>
            </w:r>
            <w:r w:rsidR="00AC2094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="0030183F" w:rsidRPr="009906F2">
              <w:rPr>
                <w:color w:val="000000" w:themeColor="text1"/>
                <w:sz w:val="24"/>
                <w:lang w:val="ru-RU"/>
              </w:rPr>
              <w:t>упражнений.  Упражнения с музыкальными инструментами</w:t>
            </w:r>
            <w:r w:rsidR="00587471" w:rsidRPr="009906F2">
              <w:rPr>
                <w:color w:val="000000" w:themeColor="text1"/>
                <w:sz w:val="24"/>
                <w:lang w:val="ru-RU"/>
              </w:rPr>
              <w:t xml:space="preserve"> (бубен).</w:t>
            </w:r>
          </w:p>
        </w:tc>
        <w:tc>
          <w:tcPr>
            <w:tcW w:w="390" w:type="pct"/>
          </w:tcPr>
          <w:p w:rsidR="005E3592" w:rsidRPr="009906F2" w:rsidRDefault="005E3592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26" w:type="pct"/>
          </w:tcPr>
          <w:p w:rsidR="005E3592" w:rsidRPr="009906F2" w:rsidRDefault="005E3592" w:rsidP="0074028D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</w:t>
            </w:r>
            <w:r w:rsidR="00861245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ение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="00861245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по показу учителя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упражнени</w:t>
            </w:r>
            <w:r w:rsidR="00861245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й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для развития переключаемости движений.</w:t>
            </w:r>
          </w:p>
          <w:p w:rsidR="005E3592" w:rsidRPr="009906F2" w:rsidRDefault="00B63284" w:rsidP="0074028D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Отработка одиночных и двойных ударов на </w:t>
            </w:r>
            <w:r w:rsidR="00861245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буб</w:t>
            </w:r>
            <w:r w:rsidR="005E21A3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не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.</w:t>
            </w:r>
          </w:p>
        </w:tc>
        <w:tc>
          <w:tcPr>
            <w:tcW w:w="982" w:type="pct"/>
          </w:tcPr>
          <w:p w:rsidR="005E3592" w:rsidRPr="009906F2" w:rsidRDefault="005E3592" w:rsidP="007402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Разучивание ОРУ под музыку.</w:t>
            </w:r>
          </w:p>
        </w:tc>
        <w:tc>
          <w:tcPr>
            <w:tcW w:w="393" w:type="pct"/>
          </w:tcPr>
          <w:p w:rsidR="005E3592" w:rsidRPr="009906F2" w:rsidRDefault="005E3592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D7682" w:rsidRPr="009906F2" w:rsidTr="00C74F04">
        <w:tc>
          <w:tcPr>
            <w:tcW w:w="188" w:type="pct"/>
          </w:tcPr>
          <w:p w:rsidR="005E3592" w:rsidRPr="009906F2" w:rsidRDefault="005E3592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520" w:type="pct"/>
          </w:tcPr>
          <w:p w:rsidR="005E3592" w:rsidRPr="009906F2" w:rsidRDefault="005E3592" w:rsidP="0074028D">
            <w:pPr>
              <w:pStyle w:val="TableParagraph"/>
              <w:spacing w:line="237" w:lineRule="auto"/>
              <w:ind w:left="0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Танцевальные упражнения.</w:t>
            </w:r>
          </w:p>
          <w:p w:rsidR="009508DE" w:rsidRPr="009906F2" w:rsidRDefault="005E3592" w:rsidP="007402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Движения</w:t>
            </w:r>
            <w:r w:rsidR="00AC209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под</w:t>
            </w:r>
            <w:r w:rsidR="00AC209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музыку</w:t>
            </w:r>
            <w:r w:rsidR="00AC209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на</w:t>
            </w:r>
            <w:r w:rsidR="00AC209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="009508DE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2/4, ¾ и 4/4.</w:t>
            </w:r>
          </w:p>
          <w:p w:rsidR="005E3592" w:rsidRPr="009906F2" w:rsidRDefault="005E3592" w:rsidP="0074028D">
            <w:pPr>
              <w:pStyle w:val="TableParagraph"/>
              <w:ind w:left="0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color w:val="000000" w:themeColor="text1"/>
                <w:sz w:val="24"/>
                <w:lang w:val="ru-RU"/>
              </w:rPr>
              <w:t>Начало</w:t>
            </w:r>
            <w:r w:rsidR="00AC2094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и</w:t>
            </w:r>
            <w:r w:rsidR="00AC2094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окончание движения</w:t>
            </w:r>
            <w:r w:rsidR="00AC2094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 xml:space="preserve">одновременно </w:t>
            </w:r>
            <w:r w:rsidRPr="009906F2">
              <w:rPr>
                <w:iCs/>
                <w:color w:val="000000" w:themeColor="text1"/>
                <w:sz w:val="24"/>
                <w:lang w:val="ru-RU"/>
              </w:rPr>
              <w:t>с</w:t>
            </w:r>
            <w:r w:rsidRPr="009906F2">
              <w:rPr>
                <w:i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началом и окончанием музыкальной</w:t>
            </w:r>
            <w:r w:rsidR="00AC2094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фразы.</w:t>
            </w:r>
          </w:p>
        </w:tc>
        <w:tc>
          <w:tcPr>
            <w:tcW w:w="390" w:type="pct"/>
          </w:tcPr>
          <w:p w:rsidR="005E3592" w:rsidRPr="009906F2" w:rsidRDefault="005E3592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26" w:type="pct"/>
          </w:tcPr>
          <w:p w:rsidR="005E3592" w:rsidRPr="009906F2" w:rsidRDefault="00CE100F" w:rsidP="00CE100F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Отработка навыка ч</w:t>
            </w:r>
            <w:r w:rsidR="005E359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увств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овать</w:t>
            </w:r>
            <w:r w:rsidR="005E359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характер музыки и переда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вать</w:t>
            </w:r>
            <w:r w:rsidR="005E359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его с концом музыкального произведения; уме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ть</w:t>
            </w:r>
            <w:r w:rsidR="005E359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тактировать руками размеры 2/4, 3/4, 4/4.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="0077332E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Обучение эстрадным, сценическим танцам.</w:t>
            </w:r>
          </w:p>
        </w:tc>
        <w:tc>
          <w:tcPr>
            <w:tcW w:w="982" w:type="pct"/>
          </w:tcPr>
          <w:p w:rsidR="005E3592" w:rsidRPr="009906F2" w:rsidRDefault="005E3592" w:rsidP="007402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Научиться определять начало и конец движений </w:t>
            </w:r>
            <w:r w:rsidR="009508DE"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 одновременной музыкальной фразой</w:t>
            </w: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93" w:type="pct"/>
          </w:tcPr>
          <w:p w:rsidR="005E3592" w:rsidRPr="009906F2" w:rsidRDefault="005E3592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D7682" w:rsidRPr="009906F2" w:rsidTr="00C74F04">
        <w:tc>
          <w:tcPr>
            <w:tcW w:w="188" w:type="pct"/>
          </w:tcPr>
          <w:p w:rsidR="005E3592" w:rsidRPr="009906F2" w:rsidRDefault="005E3592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520" w:type="pct"/>
          </w:tcPr>
          <w:p w:rsidR="005E3592" w:rsidRPr="009906F2" w:rsidRDefault="005E3592" w:rsidP="0074028D">
            <w:pPr>
              <w:pStyle w:val="TableParagraph"/>
              <w:spacing w:line="242" w:lineRule="auto"/>
              <w:ind w:left="0"/>
              <w:rPr>
                <w:color w:val="000000" w:themeColor="text1"/>
                <w:spacing w:val="-57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Игры под музыку</w:t>
            </w:r>
            <w:r w:rsidR="00CE100F" w:rsidRPr="009906F2">
              <w:rPr>
                <w:b/>
                <w:color w:val="000000" w:themeColor="text1"/>
                <w:sz w:val="24"/>
                <w:lang w:val="ru-RU"/>
              </w:rPr>
              <w:t>.</w:t>
            </w:r>
            <w:r w:rsidRPr="009906F2">
              <w:rPr>
                <w:color w:val="000000" w:themeColor="text1"/>
                <w:sz w:val="24"/>
                <w:lang w:val="ru-RU"/>
              </w:rPr>
              <w:t xml:space="preserve"> Музыкальные,</w:t>
            </w:r>
            <w:r w:rsidR="00AC2094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танцевальные</w:t>
            </w:r>
            <w:r w:rsidR="00AC2094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темпы.</w:t>
            </w:r>
          </w:p>
          <w:p w:rsidR="005E3592" w:rsidRPr="009906F2" w:rsidRDefault="005E3592" w:rsidP="0074028D">
            <w:pPr>
              <w:pStyle w:val="TableParagraph"/>
              <w:ind w:left="0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color w:val="000000" w:themeColor="text1"/>
                <w:sz w:val="24"/>
                <w:lang w:val="ru-RU"/>
              </w:rPr>
              <w:t>Ритмические</w:t>
            </w:r>
            <w:r w:rsidR="00AC2094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игры</w:t>
            </w:r>
            <w:r w:rsidR="00CE100F" w:rsidRPr="009906F2">
              <w:rPr>
                <w:color w:val="000000" w:themeColor="text1"/>
                <w:sz w:val="24"/>
                <w:lang w:val="ru-RU"/>
              </w:rPr>
              <w:t>.</w:t>
            </w:r>
          </w:p>
        </w:tc>
        <w:tc>
          <w:tcPr>
            <w:tcW w:w="390" w:type="pct"/>
          </w:tcPr>
          <w:p w:rsidR="005E3592" w:rsidRPr="009906F2" w:rsidRDefault="005E3592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26" w:type="pct"/>
          </w:tcPr>
          <w:p w:rsidR="00ED7049" w:rsidRPr="009906F2" w:rsidRDefault="00CE100F" w:rsidP="0074028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r w:rsidRPr="009906F2">
              <w:rPr>
                <w:color w:val="000000" w:themeColor="text1"/>
                <w:lang w:val="ru-RU"/>
              </w:rPr>
              <w:t>Обучение</w:t>
            </w:r>
            <w:r w:rsidR="007335C7" w:rsidRPr="009906F2">
              <w:rPr>
                <w:color w:val="000000" w:themeColor="text1"/>
                <w:lang w:val="ru-RU"/>
              </w:rPr>
              <w:t xml:space="preserve"> темповы</w:t>
            </w:r>
            <w:r w:rsidRPr="009906F2">
              <w:rPr>
                <w:color w:val="000000" w:themeColor="text1"/>
                <w:lang w:val="ru-RU"/>
              </w:rPr>
              <w:t>м</w:t>
            </w:r>
            <w:r w:rsidR="007335C7" w:rsidRPr="009906F2">
              <w:rPr>
                <w:color w:val="000000" w:themeColor="text1"/>
                <w:lang w:val="ru-RU"/>
              </w:rPr>
              <w:t xml:space="preserve"> обозначения</w:t>
            </w:r>
            <w:r w:rsidRPr="009906F2">
              <w:rPr>
                <w:color w:val="000000" w:themeColor="text1"/>
                <w:lang w:val="ru-RU"/>
              </w:rPr>
              <w:t>м</w:t>
            </w:r>
            <w:r w:rsidR="007335C7" w:rsidRPr="009906F2">
              <w:rPr>
                <w:color w:val="000000" w:themeColor="text1"/>
                <w:lang w:val="ru-RU"/>
              </w:rPr>
              <w:t>, слышат</w:t>
            </w:r>
            <w:r w:rsidRPr="009906F2">
              <w:rPr>
                <w:color w:val="000000" w:themeColor="text1"/>
                <w:lang w:val="ru-RU"/>
              </w:rPr>
              <w:t xml:space="preserve">ь </w:t>
            </w:r>
            <w:r w:rsidR="007335C7" w:rsidRPr="009906F2">
              <w:rPr>
                <w:color w:val="000000" w:themeColor="text1"/>
                <w:lang w:val="ru-RU"/>
              </w:rPr>
              <w:t xml:space="preserve"> темпы применительно к движениям.</w:t>
            </w:r>
          </w:p>
          <w:p w:rsidR="005E3592" w:rsidRPr="009906F2" w:rsidRDefault="00CE100F" w:rsidP="0074028D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Игра </w:t>
            </w:r>
            <w:r w:rsidR="00ED7049" w:rsidRPr="009906F2">
              <w:rPr>
                <w:rStyle w:val="c5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="00F2482A" w:rsidRPr="009906F2">
              <w:rPr>
                <w:rStyle w:val="c5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«Топ, хлоп, шлеп, щелк».</w:t>
            </w:r>
            <w:r w:rsidR="00F2482A" w:rsidRPr="009906F2">
              <w:rPr>
                <w:rStyle w:val="c1"/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82" w:type="pct"/>
          </w:tcPr>
          <w:p w:rsidR="005E3592" w:rsidRPr="009906F2" w:rsidRDefault="005E3592" w:rsidP="007402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различным танцевально-музыкальным темпам и ритмическим играм.</w:t>
            </w:r>
          </w:p>
        </w:tc>
        <w:tc>
          <w:tcPr>
            <w:tcW w:w="393" w:type="pct"/>
          </w:tcPr>
          <w:p w:rsidR="005E3592" w:rsidRPr="009906F2" w:rsidRDefault="005E3592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D7682" w:rsidRPr="009906F2" w:rsidTr="00C74F04">
        <w:tc>
          <w:tcPr>
            <w:tcW w:w="188" w:type="pct"/>
          </w:tcPr>
          <w:p w:rsidR="005E3592" w:rsidRPr="009906F2" w:rsidRDefault="005E3592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520" w:type="pct"/>
          </w:tcPr>
          <w:p w:rsidR="005E3592" w:rsidRPr="009906F2" w:rsidRDefault="005E3592" w:rsidP="0074028D">
            <w:pPr>
              <w:pStyle w:val="TableParagraph"/>
              <w:ind w:left="0"/>
              <w:rPr>
                <w:b/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 на ориентировку в пространстве.</w:t>
            </w:r>
          </w:p>
          <w:p w:rsidR="005E3592" w:rsidRPr="009906F2" w:rsidRDefault="005E3592" w:rsidP="0074028D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color w:val="000000" w:themeColor="text1"/>
                <w:sz w:val="24"/>
                <w:lang w:val="ru-RU"/>
              </w:rPr>
              <w:t>Выполнение во время ходьбы несложных заданий с</w:t>
            </w:r>
            <w:r w:rsidR="00AC2094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предметами.</w:t>
            </w:r>
          </w:p>
        </w:tc>
        <w:tc>
          <w:tcPr>
            <w:tcW w:w="390" w:type="pct"/>
          </w:tcPr>
          <w:p w:rsidR="005E3592" w:rsidRPr="009906F2" w:rsidRDefault="005E3592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26" w:type="pct"/>
          </w:tcPr>
          <w:p w:rsidR="005E3592" w:rsidRPr="009906F2" w:rsidRDefault="007335C7" w:rsidP="00CE100F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</w:t>
            </w:r>
            <w:r w:rsidR="00CE100F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ение 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во время ходьбы и бега несложных задани</w:t>
            </w:r>
            <w:r w:rsidR="00CE100F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й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с предметами: </w:t>
            </w:r>
            <w:proofErr w:type="spellStart"/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обега</w:t>
            </w:r>
            <w:r w:rsidR="00CE100F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ние</w:t>
            </w:r>
            <w:proofErr w:type="spellEnd"/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их, с</w:t>
            </w:r>
            <w:r w:rsidR="00CE100F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бор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, переда</w:t>
            </w:r>
            <w:r w:rsidR="00CE100F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ча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, перекладыва</w:t>
            </w:r>
            <w:r w:rsidR="00CE100F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ние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 места на место.</w:t>
            </w:r>
          </w:p>
        </w:tc>
        <w:tc>
          <w:tcPr>
            <w:tcW w:w="982" w:type="pct"/>
          </w:tcPr>
          <w:p w:rsidR="005E3592" w:rsidRPr="009906F2" w:rsidRDefault="005E3592" w:rsidP="007402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выполнять ходьбу с несложными заданиями и предметами.</w:t>
            </w:r>
          </w:p>
        </w:tc>
        <w:tc>
          <w:tcPr>
            <w:tcW w:w="393" w:type="pct"/>
          </w:tcPr>
          <w:p w:rsidR="005E3592" w:rsidRPr="009906F2" w:rsidRDefault="005E3592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D7682" w:rsidRPr="009906F2" w:rsidTr="00C74F04">
        <w:tc>
          <w:tcPr>
            <w:tcW w:w="188" w:type="pct"/>
          </w:tcPr>
          <w:p w:rsidR="005E3592" w:rsidRPr="009906F2" w:rsidRDefault="005E3592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520" w:type="pct"/>
          </w:tcPr>
          <w:p w:rsidR="005E3592" w:rsidRPr="009906F2" w:rsidRDefault="005E3592" w:rsidP="0074028D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9906F2">
              <w:rPr>
                <w:b/>
                <w:color w:val="000000" w:themeColor="text1"/>
                <w:sz w:val="24"/>
                <w:lang w:val="ru-RU"/>
              </w:rPr>
              <w:t>Ритмико</w:t>
            </w:r>
            <w:proofErr w:type="spellEnd"/>
            <w:r w:rsidRPr="009906F2">
              <w:rPr>
                <w:b/>
                <w:color w:val="000000" w:themeColor="text1"/>
                <w:sz w:val="24"/>
                <w:lang w:val="ru-RU"/>
              </w:rPr>
              <w:t>–гимнастические</w:t>
            </w:r>
            <w:r w:rsidR="00AC2094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упражнения.</w:t>
            </w:r>
            <w:r w:rsidR="00AC2094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9906F2">
              <w:rPr>
                <w:color w:val="000000" w:themeColor="text1"/>
                <w:sz w:val="24"/>
                <w:lang w:val="ru-RU"/>
              </w:rPr>
              <w:t>Прохлопывание</w:t>
            </w:r>
            <w:proofErr w:type="spellEnd"/>
            <w:r w:rsidRPr="009906F2">
              <w:rPr>
                <w:color w:val="000000" w:themeColor="text1"/>
                <w:sz w:val="24"/>
                <w:lang w:val="ru-RU"/>
              </w:rPr>
              <w:t xml:space="preserve"> сильной и слабой долей в</w:t>
            </w:r>
            <w:r w:rsidR="00AC2094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знакомых</w:t>
            </w:r>
            <w:r w:rsidR="00AC2094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музыкальных произведениях.</w:t>
            </w:r>
            <w:r w:rsidR="0030183F" w:rsidRPr="009906F2">
              <w:rPr>
                <w:color w:val="000000" w:themeColor="text1"/>
                <w:sz w:val="24"/>
                <w:lang w:val="ru-RU"/>
              </w:rPr>
              <w:t xml:space="preserve"> Упражнения с музыкальными инструментами</w:t>
            </w:r>
            <w:r w:rsidR="00E63074" w:rsidRPr="009906F2">
              <w:rPr>
                <w:color w:val="000000" w:themeColor="text1"/>
                <w:sz w:val="24"/>
                <w:lang w:val="ru-RU"/>
              </w:rPr>
              <w:t xml:space="preserve"> (ложки).</w:t>
            </w:r>
          </w:p>
        </w:tc>
        <w:tc>
          <w:tcPr>
            <w:tcW w:w="390" w:type="pct"/>
          </w:tcPr>
          <w:p w:rsidR="005E3592" w:rsidRPr="009906F2" w:rsidRDefault="005E3592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26" w:type="pct"/>
          </w:tcPr>
          <w:p w:rsidR="005E3592" w:rsidRPr="009906F2" w:rsidRDefault="009B20AF" w:rsidP="0074028D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Переда</w:t>
            </w:r>
            <w:r w:rsidR="00CE100F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ча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притопами, хлопками и другими движениями сильны</w:t>
            </w:r>
            <w:r w:rsidR="00CE100F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х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 слабы</w:t>
            </w:r>
            <w:r w:rsidR="00CE100F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х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акцент</w:t>
            </w:r>
            <w:r w:rsidR="00CE100F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ов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в музыке.</w:t>
            </w:r>
            <w:r w:rsidR="005E21A3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</w:p>
          <w:p w:rsidR="005E21A3" w:rsidRPr="009906F2" w:rsidRDefault="005E21A3" w:rsidP="0074028D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Отработка одиночных и двойных ударов на ложках.</w:t>
            </w:r>
          </w:p>
          <w:p w:rsidR="005E21A3" w:rsidRPr="009906F2" w:rsidRDefault="005E21A3" w:rsidP="007402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82" w:type="pct"/>
          </w:tcPr>
          <w:p w:rsidR="005E3592" w:rsidRPr="009906F2" w:rsidRDefault="005E3592" w:rsidP="007402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слышать долю музыки и их прохлопывать.</w:t>
            </w:r>
          </w:p>
        </w:tc>
        <w:tc>
          <w:tcPr>
            <w:tcW w:w="393" w:type="pct"/>
          </w:tcPr>
          <w:p w:rsidR="005E3592" w:rsidRPr="009906F2" w:rsidRDefault="005E3592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D7682" w:rsidRPr="009906F2" w:rsidTr="00C74F04">
        <w:tc>
          <w:tcPr>
            <w:tcW w:w="188" w:type="pct"/>
          </w:tcPr>
          <w:p w:rsidR="005E3592" w:rsidRPr="009906F2" w:rsidRDefault="005E3592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520" w:type="pct"/>
          </w:tcPr>
          <w:p w:rsidR="005E3592" w:rsidRPr="009906F2" w:rsidRDefault="005E3592" w:rsidP="0074028D">
            <w:pPr>
              <w:pStyle w:val="TableParagraph"/>
              <w:spacing w:line="237" w:lineRule="auto"/>
              <w:ind w:left="0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Танцевальные упражнения.</w:t>
            </w:r>
          </w:p>
          <w:p w:rsidR="005E3592" w:rsidRPr="009906F2" w:rsidRDefault="005E3592" w:rsidP="0074028D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color w:val="000000" w:themeColor="text1"/>
                <w:sz w:val="24"/>
                <w:lang w:val="ru-RU"/>
              </w:rPr>
              <w:t>Музыкальные,</w:t>
            </w:r>
            <w:r w:rsidR="00AC2094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танцевальные</w:t>
            </w:r>
            <w:r w:rsidR="00AC2094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темпы.</w:t>
            </w:r>
          </w:p>
        </w:tc>
        <w:tc>
          <w:tcPr>
            <w:tcW w:w="390" w:type="pct"/>
          </w:tcPr>
          <w:p w:rsidR="005E3592" w:rsidRPr="009906F2" w:rsidRDefault="005E3592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26" w:type="pct"/>
          </w:tcPr>
          <w:p w:rsidR="005E3592" w:rsidRPr="009906F2" w:rsidRDefault="0000613F" w:rsidP="0074028D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Изуч</w:t>
            </w:r>
            <w:r w:rsidR="00CE100F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ение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базовы</w:t>
            </w:r>
            <w:r w:rsidR="00CE100F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х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движени</w:t>
            </w:r>
            <w:r w:rsidR="00CE100F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й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аэробики; термин</w:t>
            </w:r>
            <w:r w:rsidR="00CE100F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ов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, определяющи</w:t>
            </w:r>
            <w:r w:rsidR="00CE100F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х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характер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 xml:space="preserve">музыки (5-6 терминов). </w:t>
            </w:r>
            <w:r w:rsidR="0077332E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 Обучение эстрадным, сценическим танцам.</w:t>
            </w:r>
          </w:p>
        </w:tc>
        <w:tc>
          <w:tcPr>
            <w:tcW w:w="982" w:type="pct"/>
          </w:tcPr>
          <w:p w:rsidR="005E3592" w:rsidRPr="009906F2" w:rsidRDefault="005E3592" w:rsidP="007402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Разучить </w:t>
            </w:r>
            <w:r w:rsidR="009508DE"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музыкальные, танцевальные</w:t>
            </w: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темпы.</w:t>
            </w:r>
          </w:p>
        </w:tc>
        <w:tc>
          <w:tcPr>
            <w:tcW w:w="393" w:type="pct"/>
          </w:tcPr>
          <w:p w:rsidR="005E3592" w:rsidRPr="009906F2" w:rsidRDefault="005E3592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D7682" w:rsidRPr="009906F2" w:rsidTr="00C74F04">
        <w:tc>
          <w:tcPr>
            <w:tcW w:w="188" w:type="pct"/>
          </w:tcPr>
          <w:p w:rsidR="005E3592" w:rsidRPr="009906F2" w:rsidRDefault="005E3592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1520" w:type="pct"/>
          </w:tcPr>
          <w:p w:rsidR="005E3592" w:rsidRPr="009906F2" w:rsidRDefault="005E3592" w:rsidP="0074028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Игры под музыку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. Разучивание</w:t>
            </w:r>
            <w:r w:rsidR="00AC209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игр, элементов</w:t>
            </w:r>
            <w:r w:rsidR="00AC209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танцевальных</w:t>
            </w:r>
            <w:r w:rsidR="00AC209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движений.</w:t>
            </w:r>
          </w:p>
        </w:tc>
        <w:tc>
          <w:tcPr>
            <w:tcW w:w="390" w:type="pct"/>
          </w:tcPr>
          <w:p w:rsidR="005E3592" w:rsidRPr="009906F2" w:rsidRDefault="005E3592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26" w:type="pct"/>
          </w:tcPr>
          <w:p w:rsidR="00ED7049" w:rsidRPr="009906F2" w:rsidRDefault="000F7CDD" w:rsidP="0074028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r w:rsidRPr="009906F2">
              <w:rPr>
                <w:color w:val="000000" w:themeColor="text1"/>
                <w:lang w:val="ru-RU"/>
              </w:rPr>
              <w:t>Испол</w:t>
            </w:r>
            <w:r w:rsidR="00CE100F" w:rsidRPr="009906F2">
              <w:rPr>
                <w:color w:val="000000" w:themeColor="text1"/>
                <w:lang w:val="ru-RU"/>
              </w:rPr>
              <w:t>нение</w:t>
            </w:r>
            <w:r w:rsidRPr="009906F2">
              <w:rPr>
                <w:color w:val="000000" w:themeColor="text1"/>
                <w:lang w:val="ru-RU"/>
              </w:rPr>
              <w:t xml:space="preserve"> движени</w:t>
            </w:r>
            <w:r w:rsidR="00CE100F" w:rsidRPr="009906F2">
              <w:rPr>
                <w:color w:val="000000" w:themeColor="text1"/>
                <w:lang w:val="ru-RU"/>
              </w:rPr>
              <w:t>й</w:t>
            </w:r>
            <w:r w:rsidRPr="009906F2">
              <w:rPr>
                <w:color w:val="000000" w:themeColor="text1"/>
                <w:lang w:val="ru-RU"/>
              </w:rPr>
              <w:t xml:space="preserve"> пружинно, плавно, спокойно, с размахом, применяя известные элементы движений и танца.</w:t>
            </w:r>
          </w:p>
          <w:p w:rsidR="005E3592" w:rsidRPr="009906F2" w:rsidRDefault="00CE100F" w:rsidP="00CE100F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Игра </w:t>
            </w:r>
            <w:r w:rsidR="00ED7049" w:rsidRPr="009906F2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="00F2482A" w:rsidRPr="009906F2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«Найди игрушку».</w:t>
            </w:r>
          </w:p>
        </w:tc>
        <w:tc>
          <w:tcPr>
            <w:tcW w:w="982" w:type="pct"/>
          </w:tcPr>
          <w:p w:rsidR="005E3592" w:rsidRPr="009906F2" w:rsidRDefault="005E3592" w:rsidP="007402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Разучить игры под музыку с танцевальными элементами.</w:t>
            </w:r>
          </w:p>
        </w:tc>
        <w:tc>
          <w:tcPr>
            <w:tcW w:w="393" w:type="pct"/>
          </w:tcPr>
          <w:p w:rsidR="005E3592" w:rsidRPr="009906F2" w:rsidRDefault="005E3592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D7682" w:rsidRPr="009906F2" w:rsidTr="00C74F04">
        <w:tc>
          <w:tcPr>
            <w:tcW w:w="188" w:type="pct"/>
          </w:tcPr>
          <w:p w:rsidR="005E3592" w:rsidRPr="009906F2" w:rsidRDefault="000F7CDD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1520" w:type="pct"/>
          </w:tcPr>
          <w:p w:rsidR="005E3592" w:rsidRPr="009906F2" w:rsidRDefault="005E3592" w:rsidP="0074028D">
            <w:pPr>
              <w:pStyle w:val="TableParagraph"/>
              <w:ind w:left="0"/>
              <w:rPr>
                <w:b/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 на ориентировку в пространстве.</w:t>
            </w:r>
          </w:p>
          <w:p w:rsidR="005E3592" w:rsidRPr="009906F2" w:rsidRDefault="005E3592" w:rsidP="0074028D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color w:val="000000" w:themeColor="text1"/>
                <w:sz w:val="24"/>
                <w:lang w:val="ru-RU"/>
              </w:rPr>
              <w:t>Построение в колонну, в колонну по два,</w:t>
            </w:r>
            <w:r w:rsidR="00AC2094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перестроения</w:t>
            </w:r>
            <w:r w:rsidR="00AC2094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в</w:t>
            </w:r>
            <w:r w:rsidR="00AC2094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круг</w:t>
            </w:r>
            <w:r w:rsidR="00AC2094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из</w:t>
            </w:r>
            <w:r w:rsidR="00AC2094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шеренги</w:t>
            </w:r>
            <w:r w:rsidR="00AC2094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и</w:t>
            </w:r>
            <w:r w:rsidR="00AC2094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обратно.</w:t>
            </w:r>
          </w:p>
        </w:tc>
        <w:tc>
          <w:tcPr>
            <w:tcW w:w="390" w:type="pct"/>
          </w:tcPr>
          <w:p w:rsidR="005E3592" w:rsidRPr="009906F2" w:rsidRDefault="005E3592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26" w:type="pct"/>
          </w:tcPr>
          <w:p w:rsidR="000F7CDD" w:rsidRPr="009906F2" w:rsidRDefault="00CE100F" w:rsidP="0074028D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Обучение в</w:t>
            </w:r>
            <w:r w:rsidR="000F7CDD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ыполн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ению  </w:t>
            </w:r>
            <w:r w:rsidR="000F7CDD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перестроени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я</w:t>
            </w:r>
            <w:r w:rsidR="000F7CDD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в колонну, колонну по </w:t>
            </w:r>
            <w:r w:rsidR="009508DE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два, круг</w:t>
            </w:r>
            <w:r w:rsidR="000F7CDD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из шеренги, цепочки.</w:t>
            </w:r>
          </w:p>
          <w:p w:rsidR="005E3592" w:rsidRPr="009906F2" w:rsidRDefault="005E3592" w:rsidP="007402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82" w:type="pct"/>
          </w:tcPr>
          <w:p w:rsidR="005E3592" w:rsidRPr="009906F2" w:rsidRDefault="005E3592" w:rsidP="007402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Научить построению и </w:t>
            </w:r>
            <w:r w:rsidR="009508DE"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перестроению в</w:t>
            </w: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колонну</w:t>
            </w:r>
            <w:proofErr w:type="gramStart"/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393" w:type="pct"/>
          </w:tcPr>
          <w:p w:rsidR="005E3592" w:rsidRPr="009906F2" w:rsidRDefault="005E3592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D7682" w:rsidRPr="009906F2" w:rsidTr="00C74F04">
        <w:tc>
          <w:tcPr>
            <w:tcW w:w="188" w:type="pct"/>
          </w:tcPr>
          <w:p w:rsidR="005E3592" w:rsidRPr="009906F2" w:rsidRDefault="000F7CDD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1520" w:type="pct"/>
          </w:tcPr>
          <w:p w:rsidR="005E3592" w:rsidRPr="009906F2" w:rsidRDefault="005E3592" w:rsidP="0074028D">
            <w:pPr>
              <w:pStyle w:val="TableParagraph"/>
              <w:ind w:left="0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Ритмико-гимнастические упражнения</w:t>
            </w:r>
            <w:r w:rsidR="00AC2094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Музыкальные,</w:t>
            </w:r>
            <w:r w:rsidR="00AC2094" w:rsidRPr="009906F2">
              <w:rPr>
                <w:color w:val="000000" w:themeColor="text1"/>
                <w:sz w:val="24"/>
                <w:lang w:val="ru-RU"/>
              </w:rPr>
              <w:t xml:space="preserve"> танцевальные темпы</w:t>
            </w:r>
            <w:r w:rsidRPr="009906F2">
              <w:rPr>
                <w:color w:val="000000" w:themeColor="text1"/>
                <w:sz w:val="24"/>
                <w:lang w:val="ru-RU"/>
              </w:rPr>
              <w:t>.</w:t>
            </w:r>
            <w:r w:rsidR="0030183F" w:rsidRPr="009906F2">
              <w:rPr>
                <w:color w:val="000000" w:themeColor="text1"/>
                <w:sz w:val="24"/>
                <w:lang w:val="ru-RU"/>
              </w:rPr>
              <w:t xml:space="preserve"> Упражнения с музыкальными инструментами</w:t>
            </w:r>
            <w:r w:rsidR="00E63074" w:rsidRPr="009906F2">
              <w:rPr>
                <w:color w:val="000000" w:themeColor="text1"/>
                <w:sz w:val="24"/>
                <w:lang w:val="ru-RU"/>
              </w:rPr>
              <w:t xml:space="preserve"> (маракасы).</w:t>
            </w:r>
          </w:p>
        </w:tc>
        <w:tc>
          <w:tcPr>
            <w:tcW w:w="390" w:type="pct"/>
          </w:tcPr>
          <w:p w:rsidR="005E3592" w:rsidRPr="009906F2" w:rsidRDefault="005E3592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26" w:type="pct"/>
          </w:tcPr>
          <w:p w:rsidR="00CE100F" w:rsidRPr="009906F2" w:rsidRDefault="00CE100F" w:rsidP="00CE100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r w:rsidRPr="009906F2">
              <w:rPr>
                <w:color w:val="000000" w:themeColor="text1"/>
                <w:lang w:val="ru-RU"/>
              </w:rPr>
              <w:t>Обучение темповым обозначениям, слышать  темпы применительно к движениям.</w:t>
            </w:r>
          </w:p>
          <w:p w:rsidR="005E21A3" w:rsidRPr="009906F2" w:rsidRDefault="005E21A3" w:rsidP="0074028D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Отработка одиночных и двойных ударов на маракасах.</w:t>
            </w:r>
          </w:p>
        </w:tc>
        <w:tc>
          <w:tcPr>
            <w:tcW w:w="982" w:type="pct"/>
          </w:tcPr>
          <w:p w:rsidR="005E3592" w:rsidRPr="009906F2" w:rsidRDefault="005E3592" w:rsidP="007402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Научить </w:t>
            </w:r>
            <w:r w:rsidR="009508DE"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музыкальным и</w:t>
            </w: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танцевальным темпам.</w:t>
            </w:r>
          </w:p>
        </w:tc>
        <w:tc>
          <w:tcPr>
            <w:tcW w:w="393" w:type="pct"/>
          </w:tcPr>
          <w:p w:rsidR="005E3592" w:rsidRPr="009906F2" w:rsidRDefault="005E3592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D7682" w:rsidRPr="009906F2" w:rsidTr="00C74F04">
        <w:tc>
          <w:tcPr>
            <w:tcW w:w="188" w:type="pct"/>
          </w:tcPr>
          <w:p w:rsidR="005E3592" w:rsidRPr="009906F2" w:rsidRDefault="000F7CDD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1520" w:type="pct"/>
          </w:tcPr>
          <w:p w:rsidR="005E3592" w:rsidRPr="009906F2" w:rsidRDefault="005E3592" w:rsidP="0074028D">
            <w:pPr>
              <w:pStyle w:val="TableParagraph"/>
              <w:spacing w:line="237" w:lineRule="auto"/>
              <w:ind w:left="0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Танцевальные</w:t>
            </w:r>
            <w:r w:rsidR="00AC2094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упражнения.</w:t>
            </w:r>
            <w:r w:rsidR="00AC2094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Элементы</w:t>
            </w:r>
            <w:r w:rsidR="00AC2094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народных</w:t>
            </w:r>
            <w:r w:rsidR="00AC2094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танцев.</w:t>
            </w:r>
          </w:p>
        </w:tc>
        <w:tc>
          <w:tcPr>
            <w:tcW w:w="390" w:type="pct"/>
          </w:tcPr>
          <w:p w:rsidR="005E3592" w:rsidRPr="009906F2" w:rsidRDefault="005E3592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26" w:type="pct"/>
          </w:tcPr>
          <w:p w:rsidR="005E3592" w:rsidRPr="009906F2" w:rsidRDefault="00CE100F" w:rsidP="0074028D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Изучение первоначальных сведений </w:t>
            </w:r>
            <w:r w:rsidR="000F7CDD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 народных танцах.</w:t>
            </w:r>
            <w:r w:rsidR="009508DE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Обучение р</w:t>
            </w:r>
            <w:r w:rsidR="000F7CDD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азлич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ению</w:t>
            </w:r>
            <w:r w:rsidR="000F7CDD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основны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х </w:t>
            </w:r>
            <w:r w:rsidR="000F7CDD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характерны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х </w:t>
            </w:r>
            <w:r w:rsidR="000F7CDD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движени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й</w:t>
            </w:r>
            <w:r w:rsidR="000F7CDD"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некоторых народных танцев.</w:t>
            </w:r>
            <w:r w:rsidR="0077332E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Обучение эстрадным, сценическим танцам.</w:t>
            </w:r>
          </w:p>
        </w:tc>
        <w:tc>
          <w:tcPr>
            <w:tcW w:w="982" w:type="pct"/>
          </w:tcPr>
          <w:p w:rsidR="005E3592" w:rsidRPr="009906F2" w:rsidRDefault="005E3592" w:rsidP="007402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танцевальным упражнениям и народным танцам.</w:t>
            </w:r>
          </w:p>
        </w:tc>
        <w:tc>
          <w:tcPr>
            <w:tcW w:w="393" w:type="pct"/>
          </w:tcPr>
          <w:p w:rsidR="005E3592" w:rsidRPr="009906F2" w:rsidRDefault="005E3592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D7682" w:rsidRPr="009906F2" w:rsidTr="00C74F04">
        <w:tc>
          <w:tcPr>
            <w:tcW w:w="188" w:type="pct"/>
          </w:tcPr>
          <w:p w:rsidR="005E3592" w:rsidRPr="009906F2" w:rsidRDefault="000F7CDD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1520" w:type="pct"/>
          </w:tcPr>
          <w:p w:rsidR="005E3592" w:rsidRPr="009906F2" w:rsidRDefault="005E3592" w:rsidP="0074028D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Игры под музыку</w:t>
            </w:r>
            <w:r w:rsidRPr="009906F2">
              <w:rPr>
                <w:color w:val="000000" w:themeColor="text1"/>
                <w:sz w:val="24"/>
                <w:lang w:val="ru-RU"/>
              </w:rPr>
              <w:t>. Составление несложных</w:t>
            </w:r>
            <w:r w:rsidR="00AC2094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танцевальных</w:t>
            </w:r>
            <w:r w:rsidR="00AC2094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композиций.</w:t>
            </w:r>
          </w:p>
        </w:tc>
        <w:tc>
          <w:tcPr>
            <w:tcW w:w="390" w:type="pct"/>
          </w:tcPr>
          <w:p w:rsidR="005E3592" w:rsidRPr="009906F2" w:rsidRDefault="005E3592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26" w:type="pct"/>
          </w:tcPr>
          <w:p w:rsidR="00ED7049" w:rsidRPr="009906F2" w:rsidRDefault="002E3FB4" w:rsidP="0074028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r w:rsidRPr="009906F2">
              <w:rPr>
                <w:color w:val="000000" w:themeColor="text1"/>
                <w:lang w:val="ru-RU"/>
              </w:rPr>
              <w:t>Отработка</w:t>
            </w:r>
            <w:r w:rsidR="005B5776" w:rsidRPr="009906F2">
              <w:rPr>
                <w:color w:val="000000" w:themeColor="text1"/>
                <w:lang w:val="ru-RU"/>
              </w:rPr>
              <w:t xml:space="preserve"> движени</w:t>
            </w:r>
            <w:r w:rsidRPr="009906F2">
              <w:rPr>
                <w:color w:val="000000" w:themeColor="text1"/>
                <w:lang w:val="ru-RU"/>
              </w:rPr>
              <w:t xml:space="preserve">й </w:t>
            </w:r>
            <w:r w:rsidR="005B5776" w:rsidRPr="009906F2">
              <w:rPr>
                <w:color w:val="000000" w:themeColor="text1"/>
                <w:lang w:val="ru-RU"/>
              </w:rPr>
              <w:t xml:space="preserve">в характере музыки - </w:t>
            </w:r>
            <w:r w:rsidRPr="009906F2">
              <w:rPr>
                <w:color w:val="000000" w:themeColor="text1"/>
                <w:lang w:val="ru-RU"/>
              </w:rPr>
              <w:t>четко, сильно, медленно, плавно.</w:t>
            </w:r>
          </w:p>
          <w:p w:rsidR="00C0019B" w:rsidRPr="009906F2" w:rsidRDefault="002E3FB4" w:rsidP="002E3FB4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Игра </w:t>
            </w:r>
            <w:r w:rsidR="00ED7049" w:rsidRPr="009906F2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="00C0019B" w:rsidRPr="009906F2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«Узнай свою музыку».</w:t>
            </w:r>
          </w:p>
          <w:p w:rsidR="005E3592" w:rsidRPr="009906F2" w:rsidRDefault="005E3592" w:rsidP="007402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82" w:type="pct"/>
          </w:tcPr>
          <w:p w:rsidR="005E3592" w:rsidRPr="009906F2" w:rsidRDefault="005E3592" w:rsidP="007402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играть под музыку и составлять несложные танцевальные композиции.</w:t>
            </w:r>
          </w:p>
        </w:tc>
        <w:tc>
          <w:tcPr>
            <w:tcW w:w="393" w:type="pct"/>
          </w:tcPr>
          <w:p w:rsidR="005E3592" w:rsidRPr="009906F2" w:rsidRDefault="005E3592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D7682" w:rsidRPr="009906F2" w:rsidTr="00C74F04">
        <w:tc>
          <w:tcPr>
            <w:tcW w:w="188" w:type="pct"/>
          </w:tcPr>
          <w:p w:rsidR="005E3592" w:rsidRPr="009906F2" w:rsidRDefault="000F7CDD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1520" w:type="pct"/>
          </w:tcPr>
          <w:p w:rsidR="005E3592" w:rsidRPr="009906F2" w:rsidRDefault="005E3592" w:rsidP="0074028D">
            <w:pPr>
              <w:pStyle w:val="TableParagraph"/>
              <w:ind w:left="0"/>
              <w:rPr>
                <w:b/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 на ориентировку в пространстве.</w:t>
            </w:r>
          </w:p>
          <w:p w:rsidR="002E3FB4" w:rsidRPr="009906F2" w:rsidRDefault="005E3592" w:rsidP="0074028D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color w:val="000000" w:themeColor="text1"/>
                <w:sz w:val="24"/>
                <w:lang w:val="ru-RU"/>
              </w:rPr>
              <w:t>Ходьба</w:t>
            </w:r>
            <w:r w:rsidR="00AC2094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и</w:t>
            </w:r>
            <w:r w:rsidR="00AC2094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бег</w:t>
            </w:r>
            <w:r w:rsidR="00AC2094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с</w:t>
            </w:r>
            <w:r w:rsidR="00AC2094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высоким</w:t>
            </w:r>
            <w:r w:rsidR="00AC2094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подниманием</w:t>
            </w:r>
            <w:r w:rsidR="00AC2094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колен</w:t>
            </w:r>
            <w:r w:rsidR="00AC2094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под</w:t>
            </w:r>
            <w:r w:rsidR="00AC2094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музыку.</w:t>
            </w:r>
            <w:r w:rsidR="00AC2094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Марш.</w:t>
            </w:r>
            <w:r w:rsidR="00AC2094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</w:p>
          <w:p w:rsidR="005E3592" w:rsidRPr="009906F2" w:rsidRDefault="005E3592" w:rsidP="0074028D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color w:val="000000" w:themeColor="text1"/>
                <w:sz w:val="24"/>
                <w:lang w:val="ru-RU"/>
              </w:rPr>
              <w:t xml:space="preserve">Движение </w:t>
            </w:r>
            <w:proofErr w:type="gramStart"/>
            <w:r w:rsidRPr="009906F2">
              <w:rPr>
                <w:color w:val="000000" w:themeColor="text1"/>
                <w:sz w:val="24"/>
                <w:lang w:val="ru-RU"/>
              </w:rPr>
              <w:t>на</w:t>
            </w:r>
            <w:proofErr w:type="gramEnd"/>
            <w:r w:rsidR="00AC2094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¾</w:t>
            </w:r>
            <w:r w:rsidR="002E3FB4" w:rsidRPr="009906F2">
              <w:rPr>
                <w:color w:val="000000" w:themeColor="text1"/>
                <w:sz w:val="24"/>
                <w:lang w:val="ru-RU"/>
              </w:rPr>
              <w:t>.</w:t>
            </w:r>
          </w:p>
        </w:tc>
        <w:tc>
          <w:tcPr>
            <w:tcW w:w="390" w:type="pct"/>
          </w:tcPr>
          <w:p w:rsidR="005E3592" w:rsidRPr="009906F2" w:rsidRDefault="005E3592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26" w:type="pct"/>
          </w:tcPr>
          <w:p w:rsidR="005B5776" w:rsidRPr="009906F2" w:rsidRDefault="005B5776" w:rsidP="0074028D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</w:t>
            </w:r>
            <w:r w:rsidR="002E3FB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ение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ходьб</w:t>
            </w:r>
            <w:r w:rsidR="002E3FB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ы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и бег</w:t>
            </w:r>
            <w:r w:rsidR="002E3FB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а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с высоким подниманием колен. </w:t>
            </w:r>
          </w:p>
          <w:p w:rsidR="005B5776" w:rsidRPr="009906F2" w:rsidRDefault="005B5776" w:rsidP="0074028D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proofErr w:type="spellStart"/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Маршир</w:t>
            </w:r>
            <w:r w:rsidR="002E3FB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ование</w:t>
            </w:r>
            <w:proofErr w:type="spellEnd"/>
            <w:r w:rsidR="002E3FB4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по кругу с остановкой по музыке. </w:t>
            </w:r>
          </w:p>
          <w:p w:rsidR="005E3592" w:rsidRPr="009906F2" w:rsidRDefault="005E3592" w:rsidP="007402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82" w:type="pct"/>
          </w:tcPr>
          <w:p w:rsidR="005E3592" w:rsidRPr="009906F2" w:rsidRDefault="005E3592" w:rsidP="007402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Научить ходьбе и беге под музыку </w:t>
            </w:r>
            <w:proofErr w:type="gramStart"/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</w:t>
            </w:r>
            <w:proofErr w:type="gramEnd"/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¾.</w:t>
            </w:r>
          </w:p>
        </w:tc>
        <w:tc>
          <w:tcPr>
            <w:tcW w:w="393" w:type="pct"/>
          </w:tcPr>
          <w:p w:rsidR="005E3592" w:rsidRPr="009906F2" w:rsidRDefault="005E3592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D7682" w:rsidRPr="009906F2" w:rsidTr="00C74F04">
        <w:tc>
          <w:tcPr>
            <w:tcW w:w="188" w:type="pct"/>
          </w:tcPr>
          <w:p w:rsidR="005E3592" w:rsidRPr="009906F2" w:rsidRDefault="000F7CDD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1520" w:type="pct"/>
          </w:tcPr>
          <w:p w:rsidR="005E3592" w:rsidRPr="009906F2" w:rsidRDefault="005E3592" w:rsidP="0074028D">
            <w:pPr>
              <w:pStyle w:val="TableParagraph"/>
              <w:spacing w:line="267" w:lineRule="exact"/>
              <w:ind w:left="0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Ритмико-гимнастические упражнения</w:t>
            </w:r>
            <w:r w:rsidR="002E3FB4" w:rsidRPr="009906F2">
              <w:rPr>
                <w:b/>
                <w:color w:val="000000" w:themeColor="text1"/>
                <w:sz w:val="24"/>
                <w:lang w:val="ru-RU"/>
              </w:rPr>
              <w:t>.</w:t>
            </w:r>
            <w:r w:rsidR="00AC2094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Передача</w:t>
            </w:r>
            <w:r w:rsidR="00AC2094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ритмических</w:t>
            </w:r>
            <w:r w:rsidR="00AC2094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рисунков.</w:t>
            </w:r>
            <w:r w:rsidR="0030183F" w:rsidRPr="009906F2">
              <w:rPr>
                <w:color w:val="000000" w:themeColor="text1"/>
                <w:sz w:val="24"/>
                <w:lang w:val="ru-RU"/>
              </w:rPr>
              <w:t xml:space="preserve"> Упражнения с музыкальными инструментами</w:t>
            </w:r>
            <w:r w:rsidR="00E63074" w:rsidRPr="009906F2">
              <w:rPr>
                <w:color w:val="000000" w:themeColor="text1"/>
                <w:sz w:val="24"/>
                <w:lang w:val="ru-RU"/>
              </w:rPr>
              <w:t xml:space="preserve"> (трещотки).</w:t>
            </w:r>
          </w:p>
        </w:tc>
        <w:tc>
          <w:tcPr>
            <w:tcW w:w="390" w:type="pct"/>
          </w:tcPr>
          <w:p w:rsidR="005E3592" w:rsidRPr="009906F2" w:rsidRDefault="005E3592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26" w:type="pct"/>
          </w:tcPr>
          <w:p w:rsidR="005B5776" w:rsidRPr="009906F2" w:rsidRDefault="002E3FB4" w:rsidP="0074028D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Выполнение </w:t>
            </w:r>
            <w:r w:rsidR="005B577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поклон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а</w:t>
            </w:r>
            <w:r w:rsidR="005B577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-приветстви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я</w:t>
            </w:r>
            <w:r w:rsidR="005B577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, </w:t>
            </w:r>
            <w:proofErr w:type="spellStart"/>
            <w:r w:rsidR="005B577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прохлопыва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ние</w:t>
            </w:r>
            <w:proofErr w:type="spellEnd"/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="005B577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просты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х </w:t>
            </w:r>
            <w:r w:rsidR="005B577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ритмически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х </w:t>
            </w:r>
            <w:r w:rsidR="005B577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рисунк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ов</w:t>
            </w:r>
            <w:r w:rsidR="005B577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,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обучение навыкам </w:t>
            </w:r>
            <w:r w:rsidR="005B577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различать мелодии по темпу и ритму.</w:t>
            </w:r>
          </w:p>
          <w:p w:rsidR="005E3592" w:rsidRPr="009906F2" w:rsidRDefault="005E21A3" w:rsidP="0074028D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Отработка одиночных и двойных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ударов на трещотках.</w:t>
            </w:r>
          </w:p>
        </w:tc>
        <w:tc>
          <w:tcPr>
            <w:tcW w:w="982" w:type="pct"/>
          </w:tcPr>
          <w:p w:rsidR="005E3592" w:rsidRPr="009906F2" w:rsidRDefault="005E3592" w:rsidP="007402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Научиться передавать ритмические рисунки в танце.</w:t>
            </w:r>
          </w:p>
        </w:tc>
        <w:tc>
          <w:tcPr>
            <w:tcW w:w="393" w:type="pct"/>
          </w:tcPr>
          <w:p w:rsidR="005E3592" w:rsidRPr="009906F2" w:rsidRDefault="005E3592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D7682" w:rsidRPr="009906F2" w:rsidTr="00C74F04">
        <w:tc>
          <w:tcPr>
            <w:tcW w:w="188" w:type="pct"/>
          </w:tcPr>
          <w:p w:rsidR="005E3592" w:rsidRPr="009906F2" w:rsidRDefault="000F7CDD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1520" w:type="pct"/>
          </w:tcPr>
          <w:p w:rsidR="005E3592" w:rsidRPr="009906F2" w:rsidRDefault="005E3592" w:rsidP="0074028D">
            <w:pPr>
              <w:pStyle w:val="TableParagraph"/>
              <w:spacing w:line="237" w:lineRule="auto"/>
              <w:ind w:left="0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Танцевальные упражнения.</w:t>
            </w:r>
          </w:p>
          <w:p w:rsidR="005E3592" w:rsidRPr="009906F2" w:rsidRDefault="005E3592" w:rsidP="0074028D">
            <w:pPr>
              <w:pStyle w:val="TableParagraph"/>
              <w:spacing w:line="237" w:lineRule="auto"/>
              <w:ind w:left="0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color w:val="000000" w:themeColor="text1"/>
                <w:sz w:val="24"/>
                <w:lang w:val="ru-RU"/>
              </w:rPr>
              <w:t>Современные</w:t>
            </w:r>
            <w:r w:rsidR="00AC2094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музыкальные,</w:t>
            </w:r>
            <w:r w:rsidR="00AC2094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танцевальные</w:t>
            </w:r>
            <w:r w:rsidR="00AC2094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темпы.</w:t>
            </w:r>
          </w:p>
        </w:tc>
        <w:tc>
          <w:tcPr>
            <w:tcW w:w="390" w:type="pct"/>
          </w:tcPr>
          <w:p w:rsidR="005E3592" w:rsidRPr="009906F2" w:rsidRDefault="005E3592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26" w:type="pct"/>
          </w:tcPr>
          <w:p w:rsidR="005E3592" w:rsidRPr="009906F2" w:rsidRDefault="00EB75D1" w:rsidP="00EB75D1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Знакомство с </w:t>
            </w:r>
            <w:r w:rsidR="001F67B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основны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ми</w:t>
            </w:r>
            <w:r w:rsidR="001F67B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танцевальны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ми </w:t>
            </w:r>
            <w:r w:rsidR="001F67B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жанра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ми</w:t>
            </w:r>
            <w:r w:rsidR="001F67B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: полька, вальс, пляска, хоровод, диско.</w:t>
            </w:r>
            <w:r w:rsidR="0077332E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 Обучение эстрадным, сценическим танцам.</w:t>
            </w:r>
          </w:p>
        </w:tc>
        <w:tc>
          <w:tcPr>
            <w:tcW w:w="982" w:type="pct"/>
          </w:tcPr>
          <w:p w:rsidR="005E3592" w:rsidRPr="009906F2" w:rsidRDefault="005E3592" w:rsidP="007402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Разучить </w:t>
            </w:r>
            <w:r w:rsidR="009508DE"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современные,</w:t>
            </w: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508DE"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музыкальные,</w:t>
            </w: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танцевальные темпы.</w:t>
            </w:r>
          </w:p>
        </w:tc>
        <w:tc>
          <w:tcPr>
            <w:tcW w:w="393" w:type="pct"/>
          </w:tcPr>
          <w:p w:rsidR="005E3592" w:rsidRPr="009906F2" w:rsidRDefault="005E3592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D7682" w:rsidRPr="009906F2" w:rsidTr="00C74F04">
        <w:tc>
          <w:tcPr>
            <w:tcW w:w="188" w:type="pct"/>
          </w:tcPr>
          <w:p w:rsidR="005E3592" w:rsidRPr="009906F2" w:rsidRDefault="000F7CDD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1520" w:type="pct"/>
          </w:tcPr>
          <w:p w:rsidR="005E3592" w:rsidRPr="009906F2" w:rsidRDefault="005E3592" w:rsidP="0074028D">
            <w:pPr>
              <w:pStyle w:val="TableParagraph"/>
              <w:ind w:left="0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Игры</w:t>
            </w:r>
            <w:r w:rsidR="00AC2094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под</w:t>
            </w:r>
            <w:r w:rsidR="00AC2094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музыку</w:t>
            </w:r>
            <w:r w:rsidRPr="009906F2">
              <w:rPr>
                <w:color w:val="000000" w:themeColor="text1"/>
                <w:sz w:val="24"/>
                <w:lang w:val="ru-RU"/>
              </w:rPr>
              <w:t>. Игры с</w:t>
            </w:r>
            <w:r w:rsidR="00AC2094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пением,</w:t>
            </w:r>
            <w:r w:rsidR="00AC2094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речевым</w:t>
            </w:r>
            <w:r w:rsidR="00AC2094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сопровождением.</w:t>
            </w:r>
          </w:p>
        </w:tc>
        <w:tc>
          <w:tcPr>
            <w:tcW w:w="390" w:type="pct"/>
          </w:tcPr>
          <w:p w:rsidR="005E3592" w:rsidRPr="009906F2" w:rsidRDefault="005E3592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26" w:type="pct"/>
          </w:tcPr>
          <w:p w:rsidR="00ED7049" w:rsidRPr="009906F2" w:rsidRDefault="001F67BC" w:rsidP="0074028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r w:rsidRPr="009906F2">
              <w:rPr>
                <w:color w:val="000000" w:themeColor="text1"/>
                <w:lang w:val="ru-RU"/>
              </w:rPr>
              <w:t>Исполн</w:t>
            </w:r>
            <w:r w:rsidR="00EB75D1" w:rsidRPr="009906F2">
              <w:rPr>
                <w:color w:val="000000" w:themeColor="text1"/>
                <w:lang w:val="ru-RU"/>
              </w:rPr>
              <w:t xml:space="preserve">ение </w:t>
            </w:r>
            <w:r w:rsidRPr="009906F2">
              <w:rPr>
                <w:color w:val="000000" w:themeColor="text1"/>
                <w:lang w:val="ru-RU"/>
              </w:rPr>
              <w:t xml:space="preserve"> игры с пением и речевым сопровождением</w:t>
            </w:r>
            <w:r w:rsidR="00C0019B" w:rsidRPr="009906F2">
              <w:rPr>
                <w:color w:val="000000" w:themeColor="text1"/>
                <w:lang w:val="ru-RU"/>
              </w:rPr>
              <w:t>.</w:t>
            </w:r>
          </w:p>
          <w:p w:rsidR="005E3592" w:rsidRPr="009906F2" w:rsidRDefault="00EB75D1" w:rsidP="00EB75D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Игра </w:t>
            </w:r>
            <w:r w:rsidR="00C0019B" w:rsidRPr="009906F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C0019B" w:rsidRPr="009906F2">
              <w:rPr>
                <w:rStyle w:val="c5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«Топ, хлоп, шлеп, щелк».</w:t>
            </w:r>
            <w:r w:rsidR="00C0019B" w:rsidRPr="009906F2">
              <w:rPr>
                <w:rStyle w:val="c1"/>
                <w:rFonts w:ascii="Times New Roman" w:hAnsi="Times New Roman" w:cs="Times New Roman"/>
                <w:color w:val="000000" w:themeColor="text1"/>
              </w:rPr>
              <w:t> </w:t>
            </w:r>
            <w:r w:rsidR="0053658E" w:rsidRPr="009906F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982" w:type="pct"/>
          </w:tcPr>
          <w:p w:rsidR="005E3592" w:rsidRPr="009906F2" w:rsidRDefault="005E3592" w:rsidP="007402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играть под музыку с пением и речевым сопровождением.</w:t>
            </w:r>
          </w:p>
        </w:tc>
        <w:tc>
          <w:tcPr>
            <w:tcW w:w="393" w:type="pct"/>
          </w:tcPr>
          <w:p w:rsidR="005E3592" w:rsidRPr="009906F2" w:rsidRDefault="005E3592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D7682" w:rsidRPr="009906F2" w:rsidTr="00C74F04">
        <w:tc>
          <w:tcPr>
            <w:tcW w:w="188" w:type="pct"/>
          </w:tcPr>
          <w:p w:rsidR="005E3592" w:rsidRPr="009906F2" w:rsidRDefault="000F7CDD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1520" w:type="pct"/>
          </w:tcPr>
          <w:p w:rsidR="005E3592" w:rsidRPr="009906F2" w:rsidRDefault="005E3592" w:rsidP="0074028D">
            <w:pPr>
              <w:pStyle w:val="TableParagraph"/>
              <w:ind w:left="0"/>
              <w:rPr>
                <w:b/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 на ориентировку в пространстве.</w:t>
            </w:r>
          </w:p>
          <w:p w:rsidR="005E3592" w:rsidRPr="009906F2" w:rsidRDefault="005E3592" w:rsidP="0074028D">
            <w:pPr>
              <w:pStyle w:val="TableParagraph"/>
              <w:ind w:left="0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color w:val="000000" w:themeColor="text1"/>
                <w:sz w:val="24"/>
                <w:lang w:val="ru-RU"/>
              </w:rPr>
              <w:t>Выполнение</w:t>
            </w:r>
            <w:r w:rsidR="009508DE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во</w:t>
            </w:r>
            <w:r w:rsidR="009508DE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время</w:t>
            </w:r>
            <w:r w:rsidR="009508DE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ходьбы</w:t>
            </w:r>
            <w:r w:rsidR="009508DE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несложных</w:t>
            </w:r>
            <w:r w:rsidR="009508DE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заданий</w:t>
            </w:r>
            <w:r w:rsidR="009508DE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с</w:t>
            </w:r>
            <w:r w:rsidR="009508DE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предметами.</w:t>
            </w:r>
          </w:p>
        </w:tc>
        <w:tc>
          <w:tcPr>
            <w:tcW w:w="390" w:type="pct"/>
          </w:tcPr>
          <w:p w:rsidR="005E3592" w:rsidRPr="009906F2" w:rsidRDefault="005E3592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26" w:type="pct"/>
          </w:tcPr>
          <w:p w:rsidR="005E3592" w:rsidRPr="009906F2" w:rsidRDefault="00EB75D1" w:rsidP="0074028D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Выполнение </w:t>
            </w:r>
            <w:r w:rsidR="001F67B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во время ходьбы и бега несложных задани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й</w:t>
            </w:r>
            <w:r w:rsidR="001F67B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с предметами: </w:t>
            </w:r>
            <w:proofErr w:type="spellStart"/>
            <w:r w:rsidR="001F67B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обега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ние</w:t>
            </w:r>
            <w:proofErr w:type="spellEnd"/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="001F67B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их, с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бор</w:t>
            </w:r>
            <w:r w:rsidR="001F67B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, переда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ча</w:t>
            </w:r>
            <w:r w:rsidR="001F67B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, перекладыва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ние</w:t>
            </w:r>
            <w:r w:rsidR="001F67B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с места на место.</w:t>
            </w:r>
          </w:p>
        </w:tc>
        <w:tc>
          <w:tcPr>
            <w:tcW w:w="982" w:type="pct"/>
          </w:tcPr>
          <w:p w:rsidR="005E3592" w:rsidRPr="009906F2" w:rsidRDefault="005E3592" w:rsidP="007402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выполнять несложные задания с предметами в ходьбе.</w:t>
            </w:r>
          </w:p>
        </w:tc>
        <w:tc>
          <w:tcPr>
            <w:tcW w:w="393" w:type="pct"/>
          </w:tcPr>
          <w:p w:rsidR="005E3592" w:rsidRPr="009906F2" w:rsidRDefault="005E3592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D7682" w:rsidRPr="009906F2" w:rsidTr="00C74F04">
        <w:tc>
          <w:tcPr>
            <w:tcW w:w="188" w:type="pct"/>
          </w:tcPr>
          <w:p w:rsidR="005E3592" w:rsidRPr="009906F2" w:rsidRDefault="000F7CDD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1520" w:type="pct"/>
          </w:tcPr>
          <w:p w:rsidR="005E3592" w:rsidRPr="009906F2" w:rsidRDefault="005E3592" w:rsidP="0074028D">
            <w:pPr>
              <w:pStyle w:val="TableParagraph"/>
              <w:ind w:left="0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9906F2">
              <w:rPr>
                <w:b/>
                <w:color w:val="000000" w:themeColor="text1"/>
                <w:sz w:val="24"/>
                <w:lang w:val="ru-RU"/>
              </w:rPr>
              <w:t>Ритмико</w:t>
            </w:r>
            <w:proofErr w:type="spellEnd"/>
            <w:r w:rsidRPr="009906F2">
              <w:rPr>
                <w:b/>
                <w:color w:val="000000" w:themeColor="text1"/>
                <w:sz w:val="24"/>
                <w:lang w:val="ru-RU"/>
              </w:rPr>
              <w:t>–гимнастические</w:t>
            </w:r>
            <w:r w:rsidR="009508DE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упражнения.</w:t>
            </w:r>
            <w:r w:rsidR="009508DE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Тихая, настороженная ходьба, высокий шаг, мягкий,</w:t>
            </w:r>
            <w:r w:rsidR="009508DE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пружинящий шаг.</w:t>
            </w:r>
            <w:r w:rsidR="0030183F" w:rsidRPr="009906F2">
              <w:rPr>
                <w:color w:val="000000" w:themeColor="text1"/>
                <w:sz w:val="24"/>
                <w:lang w:val="ru-RU"/>
              </w:rPr>
              <w:t xml:space="preserve"> Упражнения с музыкальными инструментами</w:t>
            </w:r>
            <w:r w:rsidR="00E63074" w:rsidRPr="009906F2">
              <w:rPr>
                <w:color w:val="000000" w:themeColor="text1"/>
                <w:sz w:val="24"/>
                <w:lang w:val="ru-RU"/>
              </w:rPr>
              <w:t xml:space="preserve"> (бубен).</w:t>
            </w:r>
          </w:p>
        </w:tc>
        <w:tc>
          <w:tcPr>
            <w:tcW w:w="390" w:type="pct"/>
          </w:tcPr>
          <w:p w:rsidR="005E3592" w:rsidRPr="009906F2" w:rsidRDefault="005E3592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26" w:type="pct"/>
          </w:tcPr>
          <w:p w:rsidR="001F67BC" w:rsidRPr="009906F2" w:rsidRDefault="00EB75D1" w:rsidP="0074028D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Обучение шагу </w:t>
            </w:r>
            <w:r w:rsidR="001F67B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в такт музыке, сохраняя красивую осанку, легкий шаг с носка.</w:t>
            </w:r>
            <w:r w:rsidR="005E21A3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</w:p>
          <w:p w:rsidR="005E3592" w:rsidRPr="009906F2" w:rsidRDefault="005E21A3" w:rsidP="0074028D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Отработка </w:t>
            </w:r>
            <w:r w:rsidRPr="009906F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попе</w:t>
            </w:r>
            <w:r w:rsidR="00EB75D1" w:rsidRPr="009906F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ременно одиночных ударов на буб</w:t>
            </w:r>
            <w:r w:rsidRPr="009906F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не.</w:t>
            </w:r>
          </w:p>
        </w:tc>
        <w:tc>
          <w:tcPr>
            <w:tcW w:w="982" w:type="pct"/>
          </w:tcPr>
          <w:p w:rsidR="005E3592" w:rsidRPr="009906F2" w:rsidRDefault="005E3592" w:rsidP="007402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Научиться различным видам </w:t>
            </w:r>
            <w:r w:rsidR="009508DE"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ходьбы.</w:t>
            </w:r>
          </w:p>
        </w:tc>
        <w:tc>
          <w:tcPr>
            <w:tcW w:w="393" w:type="pct"/>
          </w:tcPr>
          <w:p w:rsidR="005E3592" w:rsidRPr="009906F2" w:rsidRDefault="005E3592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D7682" w:rsidRPr="009906F2" w:rsidTr="00C74F04">
        <w:tc>
          <w:tcPr>
            <w:tcW w:w="188" w:type="pct"/>
          </w:tcPr>
          <w:p w:rsidR="005E3592" w:rsidRPr="009906F2" w:rsidRDefault="000F7CDD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1520" w:type="pct"/>
          </w:tcPr>
          <w:p w:rsidR="005E3592" w:rsidRPr="009906F2" w:rsidRDefault="005E3592" w:rsidP="0074028D">
            <w:pPr>
              <w:pStyle w:val="TableParagraph"/>
              <w:spacing w:line="237" w:lineRule="auto"/>
              <w:ind w:left="0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Танцевальные упражнения.</w:t>
            </w:r>
          </w:p>
          <w:p w:rsidR="005E3592" w:rsidRPr="009906F2" w:rsidRDefault="005E3592" w:rsidP="0074028D">
            <w:pPr>
              <w:pStyle w:val="TableParagraph"/>
              <w:ind w:left="0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color w:val="000000" w:themeColor="text1"/>
                <w:sz w:val="24"/>
                <w:lang w:val="ru-RU"/>
              </w:rPr>
              <w:t>Музыкальные,</w:t>
            </w:r>
            <w:r w:rsidR="009508DE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танцевальные</w:t>
            </w:r>
            <w:r w:rsidR="009508DE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="00710880" w:rsidRPr="009906F2">
              <w:rPr>
                <w:color w:val="000000" w:themeColor="text1"/>
                <w:sz w:val="24"/>
                <w:lang w:val="ru-RU"/>
              </w:rPr>
              <w:t>шаги</w:t>
            </w:r>
            <w:r w:rsidRPr="009906F2">
              <w:rPr>
                <w:color w:val="000000" w:themeColor="text1"/>
                <w:sz w:val="24"/>
                <w:lang w:val="ru-RU"/>
              </w:rPr>
              <w:t>.</w:t>
            </w:r>
            <w:r w:rsidR="009508DE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Элементы</w:t>
            </w:r>
            <w:r w:rsidR="009508DE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народного</w:t>
            </w:r>
            <w:r w:rsidR="009508DE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танца.</w:t>
            </w:r>
          </w:p>
        </w:tc>
        <w:tc>
          <w:tcPr>
            <w:tcW w:w="390" w:type="pct"/>
          </w:tcPr>
          <w:p w:rsidR="005E3592" w:rsidRPr="009906F2" w:rsidRDefault="005E3592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26" w:type="pct"/>
          </w:tcPr>
          <w:p w:rsidR="001F67BC" w:rsidRPr="009906F2" w:rsidRDefault="001F67BC" w:rsidP="0074028D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proofErr w:type="gramStart"/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Исполн</w:t>
            </w:r>
            <w:r w:rsidR="00EB75D1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ение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танцевальны</w:t>
            </w:r>
            <w:r w:rsidR="00EB75D1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х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движени</w:t>
            </w:r>
            <w:r w:rsidR="00EB75D1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й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: танцевальный шаг, переменный шаг, боковой шаг, галоп, подскоки, </w:t>
            </w:r>
            <w:proofErr w:type="spellStart"/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припадания</w:t>
            </w:r>
            <w:proofErr w:type="spellEnd"/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, шаг с притопом, па польки, элементы русского танца (основные движения, ходы): </w:t>
            </w:r>
            <w:proofErr w:type="spellStart"/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ковырялочка</w:t>
            </w:r>
            <w:proofErr w:type="spellEnd"/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, </w:t>
            </w:r>
            <w:proofErr w:type="spellStart"/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моталочка</w:t>
            </w:r>
            <w:proofErr w:type="spellEnd"/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, молоточек, маятник.</w:t>
            </w:r>
            <w:proofErr w:type="gramEnd"/>
          </w:p>
          <w:p w:rsidR="005E3592" w:rsidRPr="009906F2" w:rsidRDefault="0077332E" w:rsidP="0074028D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Обучение эстрадным, сценическим танцам.</w:t>
            </w:r>
          </w:p>
        </w:tc>
        <w:tc>
          <w:tcPr>
            <w:tcW w:w="982" w:type="pct"/>
          </w:tcPr>
          <w:p w:rsidR="005E3592" w:rsidRPr="009906F2" w:rsidRDefault="005E3592" w:rsidP="007402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музыкальным и танцевальным темпам. Изучить элементы народного танца.</w:t>
            </w:r>
          </w:p>
        </w:tc>
        <w:tc>
          <w:tcPr>
            <w:tcW w:w="393" w:type="pct"/>
          </w:tcPr>
          <w:p w:rsidR="005E3592" w:rsidRPr="009906F2" w:rsidRDefault="005E3592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D7682" w:rsidRPr="009906F2" w:rsidTr="00C74F04">
        <w:tc>
          <w:tcPr>
            <w:tcW w:w="188" w:type="pct"/>
          </w:tcPr>
          <w:p w:rsidR="005E3592" w:rsidRPr="009906F2" w:rsidRDefault="000F7CDD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1520" w:type="pct"/>
          </w:tcPr>
          <w:p w:rsidR="005E3592" w:rsidRPr="009906F2" w:rsidRDefault="005E3592" w:rsidP="0074028D">
            <w:pPr>
              <w:pStyle w:val="TableParagraph"/>
              <w:spacing w:line="273" w:lineRule="exact"/>
              <w:ind w:left="0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Игры</w:t>
            </w:r>
            <w:r w:rsidR="00AF5F09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под</w:t>
            </w:r>
            <w:r w:rsidR="00AF5F09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музыку</w:t>
            </w:r>
            <w:r w:rsidRPr="009906F2">
              <w:rPr>
                <w:color w:val="000000" w:themeColor="text1"/>
                <w:sz w:val="24"/>
                <w:lang w:val="ru-RU"/>
              </w:rPr>
              <w:t>.</w:t>
            </w:r>
          </w:p>
          <w:p w:rsidR="005E3592" w:rsidRPr="009906F2" w:rsidRDefault="005E3592" w:rsidP="0074028D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Разучивание и придумывание новых вариантов игр, элементов</w:t>
            </w:r>
            <w:r w:rsidR="00AF5F09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танцевальных</w:t>
            </w:r>
            <w:r w:rsidR="00AF5F09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движений,</w:t>
            </w:r>
            <w:r w:rsidR="00AF5F09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их</w:t>
            </w:r>
            <w:r w:rsidR="00AF5F09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комбинирование.</w:t>
            </w:r>
          </w:p>
        </w:tc>
        <w:tc>
          <w:tcPr>
            <w:tcW w:w="390" w:type="pct"/>
          </w:tcPr>
          <w:p w:rsidR="005E3592" w:rsidRPr="009906F2" w:rsidRDefault="005E3592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26" w:type="pct"/>
          </w:tcPr>
          <w:p w:rsidR="00710880" w:rsidRPr="009906F2" w:rsidRDefault="00EB75D1" w:rsidP="0074028D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Выполнение </w:t>
            </w:r>
            <w:r w:rsidR="00710880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имитационны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х </w:t>
            </w:r>
            <w:r w:rsidR="00710880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игр, движени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й</w:t>
            </w:r>
            <w:r w:rsidR="00710880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.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="00710880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Игр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ы</w:t>
            </w:r>
            <w:r w:rsidR="00710880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с предметами под музыку.</w:t>
            </w:r>
          </w:p>
          <w:p w:rsidR="005E3592" w:rsidRPr="009906F2" w:rsidRDefault="00EB75D1" w:rsidP="00EB75D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Игра </w:t>
            </w:r>
            <w:r w:rsidR="00ED7049" w:rsidRPr="009906F2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="00C0019B" w:rsidRPr="009906F2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«Найди игрушку».</w:t>
            </w:r>
          </w:p>
        </w:tc>
        <w:tc>
          <w:tcPr>
            <w:tcW w:w="982" w:type="pct"/>
          </w:tcPr>
          <w:p w:rsidR="005E3592" w:rsidRPr="009906F2" w:rsidRDefault="005E3592" w:rsidP="007402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Разучить и придумать новые игры с элементами танцевальных движений.</w:t>
            </w:r>
          </w:p>
        </w:tc>
        <w:tc>
          <w:tcPr>
            <w:tcW w:w="393" w:type="pct"/>
          </w:tcPr>
          <w:p w:rsidR="005E3592" w:rsidRPr="009906F2" w:rsidRDefault="005E3592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D7682" w:rsidRPr="009906F2" w:rsidTr="00C74F04">
        <w:tc>
          <w:tcPr>
            <w:tcW w:w="188" w:type="pct"/>
          </w:tcPr>
          <w:p w:rsidR="005E3592" w:rsidRPr="009906F2" w:rsidRDefault="000F7CDD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1520" w:type="pct"/>
          </w:tcPr>
          <w:p w:rsidR="005E3592" w:rsidRPr="009906F2" w:rsidRDefault="005E3592" w:rsidP="0074028D">
            <w:pPr>
              <w:pStyle w:val="TableParagraph"/>
              <w:ind w:left="0"/>
              <w:rPr>
                <w:b/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 на ориентировку в пространстве.</w:t>
            </w:r>
          </w:p>
          <w:p w:rsidR="005E3592" w:rsidRPr="009906F2" w:rsidRDefault="005E3592" w:rsidP="0074028D">
            <w:pPr>
              <w:pStyle w:val="TableParagraph"/>
              <w:ind w:left="0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color w:val="000000" w:themeColor="text1"/>
                <w:sz w:val="24"/>
                <w:lang w:val="ru-RU"/>
              </w:rPr>
              <w:t>Построения</w:t>
            </w:r>
            <w:r w:rsidR="00AF5F09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в</w:t>
            </w:r>
            <w:r w:rsidR="00AF5F09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шеренгу, круг, пары.</w:t>
            </w:r>
            <w:r w:rsidR="00AF5F09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Построение</w:t>
            </w:r>
            <w:r w:rsidR="00AF5F09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круга из шеренги и из движения врассыпную в</w:t>
            </w:r>
            <w:r w:rsidR="00AF5F09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соответствии</w:t>
            </w:r>
            <w:r w:rsidR="00AF5F09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с</w:t>
            </w:r>
            <w:r w:rsidR="00AF5F09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lastRenderedPageBreak/>
              <w:t>изменением</w:t>
            </w:r>
            <w:r w:rsidR="00AF5F09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звучания музыки.</w:t>
            </w:r>
          </w:p>
        </w:tc>
        <w:tc>
          <w:tcPr>
            <w:tcW w:w="390" w:type="pct"/>
          </w:tcPr>
          <w:p w:rsidR="005E3592" w:rsidRPr="009906F2" w:rsidRDefault="005E3592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6" w:type="pct"/>
          </w:tcPr>
          <w:p w:rsidR="00710880" w:rsidRPr="009906F2" w:rsidRDefault="00EB75D1" w:rsidP="0074028D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Выполнение </w:t>
            </w:r>
            <w:r w:rsidR="00710880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по показу учителя упражнени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й </w:t>
            </w:r>
            <w:r w:rsidR="00710880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для формирования пространственных представлений.</w:t>
            </w:r>
          </w:p>
          <w:p w:rsidR="00710880" w:rsidRPr="009906F2" w:rsidRDefault="00EB75D1" w:rsidP="0074028D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Выполнение </w:t>
            </w:r>
            <w:r w:rsidR="00710880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перестроени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я </w:t>
            </w:r>
            <w:proofErr w:type="gramStart"/>
            <w:r w:rsidR="00710880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</w:t>
            </w:r>
            <w:proofErr w:type="gramEnd"/>
          </w:p>
          <w:p w:rsidR="005E3592" w:rsidRPr="009906F2" w:rsidRDefault="00710880" w:rsidP="007402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круг, пары из шеренги</w:t>
            </w:r>
            <w:r w:rsidR="00EB75D1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 в соответствии с </w:t>
            </w:r>
            <w:r w:rsidR="00EB75D1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изменением звучания музыки.</w:t>
            </w:r>
          </w:p>
        </w:tc>
        <w:tc>
          <w:tcPr>
            <w:tcW w:w="982" w:type="pct"/>
          </w:tcPr>
          <w:p w:rsidR="005E3592" w:rsidRPr="009906F2" w:rsidRDefault="005E3592" w:rsidP="007402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Научить перестраиваться в шеренги в круг и в пары.</w:t>
            </w:r>
          </w:p>
        </w:tc>
        <w:tc>
          <w:tcPr>
            <w:tcW w:w="393" w:type="pct"/>
          </w:tcPr>
          <w:p w:rsidR="005E3592" w:rsidRPr="009906F2" w:rsidRDefault="005E3592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D7682" w:rsidRPr="009906F2" w:rsidTr="00C74F04">
        <w:tc>
          <w:tcPr>
            <w:tcW w:w="188" w:type="pct"/>
          </w:tcPr>
          <w:p w:rsidR="005E3592" w:rsidRPr="009906F2" w:rsidRDefault="000F7CDD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1520" w:type="pct"/>
          </w:tcPr>
          <w:p w:rsidR="005E3592" w:rsidRPr="009906F2" w:rsidRDefault="005E3592" w:rsidP="0074028D">
            <w:pPr>
              <w:pStyle w:val="TableParagraph"/>
              <w:ind w:left="0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Ритмико-гимнастические упражнения</w:t>
            </w:r>
            <w:r w:rsidR="00AF5F09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на</w:t>
            </w:r>
            <w:r w:rsidR="00AF5F09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координацию движений. Самостоятельное</w:t>
            </w:r>
            <w:r w:rsidR="00AF5F09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составление</w:t>
            </w:r>
            <w:r w:rsidR="00AF5F09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ритмических</w:t>
            </w:r>
            <w:r w:rsidR="00AF5F09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рисунков.</w:t>
            </w:r>
            <w:r w:rsidR="0030183F" w:rsidRPr="009906F2">
              <w:rPr>
                <w:color w:val="000000" w:themeColor="text1"/>
                <w:sz w:val="24"/>
                <w:lang w:val="ru-RU"/>
              </w:rPr>
              <w:t xml:space="preserve"> Упражнения с музыкальными инструментами</w:t>
            </w:r>
            <w:r w:rsidR="00E63074" w:rsidRPr="009906F2">
              <w:rPr>
                <w:color w:val="000000" w:themeColor="text1"/>
                <w:sz w:val="24"/>
                <w:lang w:val="ru-RU"/>
              </w:rPr>
              <w:t xml:space="preserve"> (ложки).</w:t>
            </w:r>
          </w:p>
        </w:tc>
        <w:tc>
          <w:tcPr>
            <w:tcW w:w="390" w:type="pct"/>
          </w:tcPr>
          <w:p w:rsidR="005E3592" w:rsidRPr="009906F2" w:rsidRDefault="005E3592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26" w:type="pct"/>
          </w:tcPr>
          <w:p w:rsidR="00710880" w:rsidRPr="009906F2" w:rsidRDefault="00EB75D1" w:rsidP="0074028D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Обучение движению </w:t>
            </w:r>
            <w:r w:rsidR="00710880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в соответствии с разнообразным характером музыки, различа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ть </w:t>
            </w:r>
            <w:r w:rsidR="00710880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в движениях</w:t>
            </w:r>
          </w:p>
          <w:p w:rsidR="005E21A3" w:rsidRPr="009906F2" w:rsidRDefault="00710880" w:rsidP="00EB75D1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начало и окончание музыкальных фраз, переда</w:t>
            </w:r>
            <w:r w:rsidR="00EB75D1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вать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в движении ритмический рисунок.</w:t>
            </w:r>
            <w:r w:rsidR="005E21A3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="00EB75D1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="005E21A3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Отработка </w:t>
            </w:r>
            <w:r w:rsidR="005E21A3" w:rsidRPr="009906F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попеременно одиночных ударов на ложках.</w:t>
            </w:r>
          </w:p>
        </w:tc>
        <w:tc>
          <w:tcPr>
            <w:tcW w:w="982" w:type="pct"/>
          </w:tcPr>
          <w:p w:rsidR="005E3592" w:rsidRPr="009906F2" w:rsidRDefault="005E3592" w:rsidP="007402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специальным упражнениям связанные с координацией движения. Уметь самостоятельно составлять ритмические рисунки.</w:t>
            </w:r>
          </w:p>
        </w:tc>
        <w:tc>
          <w:tcPr>
            <w:tcW w:w="393" w:type="pct"/>
          </w:tcPr>
          <w:p w:rsidR="005E3592" w:rsidRPr="009906F2" w:rsidRDefault="005E3592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D7682" w:rsidRPr="009906F2" w:rsidTr="00C74F04">
        <w:tc>
          <w:tcPr>
            <w:tcW w:w="188" w:type="pct"/>
          </w:tcPr>
          <w:p w:rsidR="005E3592" w:rsidRPr="009906F2" w:rsidRDefault="000F7CDD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23</w:t>
            </w:r>
          </w:p>
        </w:tc>
        <w:tc>
          <w:tcPr>
            <w:tcW w:w="1520" w:type="pct"/>
          </w:tcPr>
          <w:p w:rsidR="005E3592" w:rsidRPr="009906F2" w:rsidRDefault="005E3592" w:rsidP="0074028D">
            <w:pPr>
              <w:pStyle w:val="TableParagraph"/>
              <w:spacing w:line="237" w:lineRule="auto"/>
              <w:ind w:left="0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Танцевальные упражнения.</w:t>
            </w:r>
          </w:p>
          <w:p w:rsidR="005E3592" w:rsidRPr="009906F2" w:rsidRDefault="005E3592" w:rsidP="0074028D">
            <w:pPr>
              <w:pStyle w:val="TableParagraph"/>
              <w:ind w:left="0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color w:val="000000" w:themeColor="text1"/>
                <w:sz w:val="24"/>
                <w:lang w:val="ru-RU"/>
              </w:rPr>
              <w:t>Разучивание</w:t>
            </w:r>
            <w:r w:rsidR="00AF5F09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текстов</w:t>
            </w:r>
            <w:r w:rsidR="00AF5F09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песен</w:t>
            </w:r>
            <w:r w:rsidR="00AF5F09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и</w:t>
            </w:r>
            <w:r w:rsidR="00AF5F09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движений</w:t>
            </w:r>
            <w:r w:rsidR="00AF5F09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танцев.</w:t>
            </w:r>
          </w:p>
        </w:tc>
        <w:tc>
          <w:tcPr>
            <w:tcW w:w="390" w:type="pct"/>
          </w:tcPr>
          <w:p w:rsidR="005E3592" w:rsidRPr="009906F2" w:rsidRDefault="005E3592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26" w:type="pct"/>
          </w:tcPr>
          <w:p w:rsidR="00710880" w:rsidRPr="009906F2" w:rsidRDefault="00710880" w:rsidP="0074028D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Исполн</w:t>
            </w:r>
            <w:r w:rsidR="00EB75D1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ение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игры с пением и речевым сопровождением и танцем.</w:t>
            </w:r>
          </w:p>
          <w:p w:rsidR="005E3592" w:rsidRPr="009906F2" w:rsidRDefault="0077332E" w:rsidP="0074028D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Обучение эстрадным, сценическим танцам.</w:t>
            </w:r>
          </w:p>
        </w:tc>
        <w:tc>
          <w:tcPr>
            <w:tcW w:w="982" w:type="pct"/>
          </w:tcPr>
          <w:p w:rsidR="005E3592" w:rsidRPr="009906F2" w:rsidRDefault="005E3592" w:rsidP="007402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Разучить тексты песен и танцевальных движений.</w:t>
            </w:r>
          </w:p>
        </w:tc>
        <w:tc>
          <w:tcPr>
            <w:tcW w:w="393" w:type="pct"/>
          </w:tcPr>
          <w:p w:rsidR="005E3592" w:rsidRPr="009906F2" w:rsidRDefault="005E3592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D7682" w:rsidRPr="009906F2" w:rsidTr="00C74F04">
        <w:tc>
          <w:tcPr>
            <w:tcW w:w="188" w:type="pct"/>
          </w:tcPr>
          <w:p w:rsidR="005E3592" w:rsidRPr="009906F2" w:rsidRDefault="000F7CDD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1520" w:type="pct"/>
          </w:tcPr>
          <w:p w:rsidR="005E3592" w:rsidRPr="009906F2" w:rsidRDefault="005E3592" w:rsidP="0074028D">
            <w:pPr>
              <w:pStyle w:val="TableParagraph"/>
              <w:spacing w:line="273" w:lineRule="exact"/>
              <w:ind w:left="0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Игры</w:t>
            </w:r>
            <w:r w:rsidR="00AF5F09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под</w:t>
            </w:r>
            <w:r w:rsidR="00AF5F09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музыку</w:t>
            </w:r>
            <w:r w:rsidRPr="009906F2">
              <w:rPr>
                <w:color w:val="000000" w:themeColor="text1"/>
                <w:sz w:val="24"/>
                <w:lang w:val="ru-RU"/>
              </w:rPr>
              <w:t>.</w:t>
            </w:r>
          </w:p>
          <w:p w:rsidR="005E3592" w:rsidRPr="009906F2" w:rsidRDefault="005E3592" w:rsidP="0074028D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Самостоятельная</w:t>
            </w:r>
            <w:r w:rsidR="00AF5F09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смена</w:t>
            </w:r>
            <w:r w:rsidR="00AF5F09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движения</w:t>
            </w:r>
            <w:r w:rsidR="00AF5F09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="00AF5F09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соответствии</w:t>
            </w:r>
            <w:r w:rsidR="00AF5F09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со</w:t>
            </w:r>
            <w:r w:rsidR="00AF5F09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сменой</w:t>
            </w:r>
            <w:r w:rsidR="00AF5F09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частей,</w:t>
            </w:r>
            <w:r w:rsidR="00AF5F09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музыкальных</w:t>
            </w:r>
            <w:r w:rsidR="00AF5F09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фраз,</w:t>
            </w:r>
            <w:r w:rsidR="00AF5F09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малоконтрастных частей музыки</w:t>
            </w:r>
            <w:r w:rsidR="00710880" w:rsidRPr="009906F2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90" w:type="pct"/>
          </w:tcPr>
          <w:p w:rsidR="005E3592" w:rsidRPr="009906F2" w:rsidRDefault="005E3592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26" w:type="pct"/>
          </w:tcPr>
          <w:p w:rsidR="00ED7049" w:rsidRPr="009906F2" w:rsidRDefault="00EB75D1" w:rsidP="0074028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r w:rsidRPr="009906F2">
              <w:rPr>
                <w:color w:val="000000" w:themeColor="text1"/>
                <w:lang w:val="ru-RU"/>
              </w:rPr>
              <w:t>Тренировать в ф</w:t>
            </w:r>
            <w:r w:rsidR="00710880" w:rsidRPr="009906F2">
              <w:rPr>
                <w:color w:val="000000" w:themeColor="text1"/>
                <w:lang w:val="ru-RU"/>
              </w:rPr>
              <w:t>орм</w:t>
            </w:r>
            <w:r w:rsidR="002D77E6" w:rsidRPr="009906F2">
              <w:rPr>
                <w:color w:val="000000" w:themeColor="text1"/>
                <w:lang w:val="ru-RU"/>
              </w:rPr>
              <w:t xml:space="preserve">ировании </w:t>
            </w:r>
            <w:r w:rsidR="00710880" w:rsidRPr="009906F2">
              <w:rPr>
                <w:color w:val="000000" w:themeColor="text1"/>
                <w:lang w:val="ru-RU"/>
              </w:rPr>
              <w:t>собственно</w:t>
            </w:r>
            <w:r w:rsidR="002D77E6" w:rsidRPr="009906F2">
              <w:rPr>
                <w:color w:val="000000" w:themeColor="text1"/>
                <w:lang w:val="ru-RU"/>
              </w:rPr>
              <w:t xml:space="preserve">го </w:t>
            </w:r>
            <w:r w:rsidR="00710880" w:rsidRPr="009906F2">
              <w:rPr>
                <w:color w:val="000000" w:themeColor="text1"/>
                <w:lang w:val="ru-RU"/>
              </w:rPr>
              <w:t xml:space="preserve"> мнени</w:t>
            </w:r>
            <w:r w:rsidR="002D77E6" w:rsidRPr="009906F2">
              <w:rPr>
                <w:color w:val="000000" w:themeColor="text1"/>
                <w:lang w:val="ru-RU"/>
              </w:rPr>
              <w:t xml:space="preserve">я </w:t>
            </w:r>
            <w:r w:rsidR="00710880" w:rsidRPr="009906F2">
              <w:rPr>
                <w:color w:val="000000" w:themeColor="text1"/>
                <w:lang w:val="ru-RU"/>
              </w:rPr>
              <w:t xml:space="preserve"> и позици</w:t>
            </w:r>
            <w:r w:rsidR="002D77E6" w:rsidRPr="009906F2">
              <w:rPr>
                <w:color w:val="000000" w:themeColor="text1"/>
                <w:lang w:val="ru-RU"/>
              </w:rPr>
              <w:t>и</w:t>
            </w:r>
            <w:r w:rsidR="00710880" w:rsidRPr="009906F2">
              <w:rPr>
                <w:color w:val="000000" w:themeColor="text1"/>
                <w:lang w:val="ru-RU"/>
              </w:rPr>
              <w:t xml:space="preserve"> в игре.</w:t>
            </w:r>
            <w:r w:rsidR="00AF5F09" w:rsidRPr="009906F2">
              <w:rPr>
                <w:color w:val="000000" w:themeColor="text1"/>
                <w:lang w:val="ru-RU"/>
              </w:rPr>
              <w:t xml:space="preserve"> </w:t>
            </w:r>
            <w:r w:rsidR="002D77E6" w:rsidRPr="009906F2">
              <w:rPr>
                <w:color w:val="000000" w:themeColor="text1"/>
                <w:lang w:val="ru-RU"/>
              </w:rPr>
              <w:t xml:space="preserve">Учить </w:t>
            </w:r>
            <w:proofErr w:type="gramStart"/>
            <w:r w:rsidR="002D77E6" w:rsidRPr="009906F2">
              <w:rPr>
                <w:color w:val="000000" w:themeColor="text1"/>
                <w:lang w:val="ru-RU"/>
              </w:rPr>
              <w:t>в</w:t>
            </w:r>
            <w:r w:rsidR="00710880" w:rsidRPr="009906F2">
              <w:rPr>
                <w:color w:val="000000" w:themeColor="text1"/>
                <w:lang w:val="ru-RU"/>
              </w:rPr>
              <w:t>ыразительно</w:t>
            </w:r>
            <w:proofErr w:type="gramEnd"/>
            <w:r w:rsidR="00710880" w:rsidRPr="009906F2">
              <w:rPr>
                <w:color w:val="000000" w:themeColor="text1"/>
                <w:lang w:val="ru-RU"/>
              </w:rPr>
              <w:t xml:space="preserve"> двигат</w:t>
            </w:r>
            <w:r w:rsidR="002D77E6" w:rsidRPr="009906F2">
              <w:rPr>
                <w:color w:val="000000" w:themeColor="text1"/>
                <w:lang w:val="ru-RU"/>
              </w:rPr>
              <w:t>ь</w:t>
            </w:r>
            <w:r w:rsidR="00710880" w:rsidRPr="009906F2">
              <w:rPr>
                <w:color w:val="000000" w:themeColor="text1"/>
                <w:lang w:val="ru-RU"/>
              </w:rPr>
              <w:t>ся в соответствии с музыкальными образами.</w:t>
            </w:r>
          </w:p>
          <w:p w:rsidR="005E3592" w:rsidRPr="009906F2" w:rsidRDefault="002D77E6" w:rsidP="0074028D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Игра </w:t>
            </w:r>
            <w:r w:rsidR="00ED7049" w:rsidRPr="009906F2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="00C0019B" w:rsidRPr="009906F2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«Узнай свою музыку».</w:t>
            </w:r>
          </w:p>
        </w:tc>
        <w:tc>
          <w:tcPr>
            <w:tcW w:w="982" w:type="pct"/>
          </w:tcPr>
          <w:p w:rsidR="005E3592" w:rsidRPr="009906F2" w:rsidRDefault="005E3592" w:rsidP="007402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сменять движения со сменой частей м</w:t>
            </w:r>
            <w:r w:rsidR="00ED7049"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уз</w:t>
            </w: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ыки.</w:t>
            </w:r>
          </w:p>
        </w:tc>
        <w:tc>
          <w:tcPr>
            <w:tcW w:w="393" w:type="pct"/>
          </w:tcPr>
          <w:p w:rsidR="005E3592" w:rsidRPr="009906F2" w:rsidRDefault="005E3592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D7682" w:rsidRPr="009906F2" w:rsidTr="00C74F04">
        <w:tc>
          <w:tcPr>
            <w:tcW w:w="188" w:type="pct"/>
          </w:tcPr>
          <w:p w:rsidR="005E3592" w:rsidRPr="009906F2" w:rsidRDefault="000F7CDD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1520" w:type="pct"/>
          </w:tcPr>
          <w:p w:rsidR="005E3592" w:rsidRPr="009906F2" w:rsidRDefault="005E3592" w:rsidP="0074028D">
            <w:pPr>
              <w:pStyle w:val="TableParagraph"/>
              <w:ind w:left="0"/>
              <w:rPr>
                <w:b/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 на ориентировку в пространстве.</w:t>
            </w:r>
          </w:p>
          <w:p w:rsidR="005E3592" w:rsidRPr="009906F2" w:rsidRDefault="005E3592" w:rsidP="0074028D">
            <w:pPr>
              <w:pStyle w:val="TableParagraph"/>
              <w:spacing w:line="237" w:lineRule="auto"/>
              <w:ind w:left="0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color w:val="000000" w:themeColor="text1"/>
                <w:sz w:val="24"/>
                <w:lang w:val="ru-RU"/>
              </w:rPr>
              <w:t>Перестроение</w:t>
            </w:r>
            <w:r w:rsidR="00AF5F09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вкруг из</w:t>
            </w:r>
            <w:r w:rsidR="00AF5F09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шеренги</w:t>
            </w:r>
            <w:r w:rsidR="00AF5F09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без</w:t>
            </w:r>
            <w:r w:rsidR="00AF5F09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музыки.</w:t>
            </w:r>
          </w:p>
        </w:tc>
        <w:tc>
          <w:tcPr>
            <w:tcW w:w="390" w:type="pct"/>
          </w:tcPr>
          <w:p w:rsidR="005E3592" w:rsidRPr="009906F2" w:rsidRDefault="005E3592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26" w:type="pct"/>
          </w:tcPr>
          <w:p w:rsidR="002D77E6" w:rsidRPr="009906F2" w:rsidRDefault="002D77E6" w:rsidP="0074028D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Отработка навыков ориентировки в пространстве в танце (вправо, влево, кругом).</w:t>
            </w:r>
          </w:p>
          <w:p w:rsidR="005E3592" w:rsidRPr="009906F2" w:rsidRDefault="00710880" w:rsidP="0074028D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</w:t>
            </w:r>
            <w:r w:rsidR="002D77E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ение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перестроени</w:t>
            </w:r>
            <w:r w:rsidR="002D77E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я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в круг из шеренги, цепочки.</w:t>
            </w:r>
          </w:p>
        </w:tc>
        <w:tc>
          <w:tcPr>
            <w:tcW w:w="982" w:type="pct"/>
          </w:tcPr>
          <w:p w:rsidR="005E3592" w:rsidRPr="009906F2" w:rsidRDefault="005E3592" w:rsidP="007402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перестраиваться в круг из шеренги под музыку.</w:t>
            </w:r>
          </w:p>
        </w:tc>
        <w:tc>
          <w:tcPr>
            <w:tcW w:w="393" w:type="pct"/>
          </w:tcPr>
          <w:p w:rsidR="005E3592" w:rsidRPr="009906F2" w:rsidRDefault="005E3592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D7682" w:rsidRPr="009906F2" w:rsidTr="00C74F04">
        <w:tc>
          <w:tcPr>
            <w:tcW w:w="188" w:type="pct"/>
          </w:tcPr>
          <w:p w:rsidR="005E3592" w:rsidRPr="009906F2" w:rsidRDefault="000F7CDD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26</w:t>
            </w:r>
          </w:p>
        </w:tc>
        <w:tc>
          <w:tcPr>
            <w:tcW w:w="1520" w:type="pct"/>
          </w:tcPr>
          <w:p w:rsidR="005E3592" w:rsidRPr="009906F2" w:rsidRDefault="005E3592" w:rsidP="0074028D">
            <w:pPr>
              <w:pStyle w:val="TableParagraph"/>
              <w:ind w:left="0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Ритмико-гимнастические упражнения</w:t>
            </w:r>
            <w:r w:rsidR="00AF5F09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на</w:t>
            </w:r>
            <w:r w:rsidR="00AF5F09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координацию</w:t>
            </w:r>
            <w:r w:rsidR="00AF5F09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движений.</w:t>
            </w:r>
            <w:r w:rsidR="00AF5F09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Сочетание</w:t>
            </w:r>
            <w:r w:rsidR="00AF5F09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хлопков</w:t>
            </w:r>
            <w:r w:rsidR="00AF5F09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и</w:t>
            </w:r>
            <w:r w:rsidR="00AF5F09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притопов</w:t>
            </w:r>
            <w:r w:rsidR="00AF5F09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с</w:t>
            </w:r>
            <w:r w:rsidR="00AF5F09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предметами.</w:t>
            </w:r>
            <w:r w:rsidR="0030183F" w:rsidRPr="009906F2">
              <w:rPr>
                <w:color w:val="000000" w:themeColor="text1"/>
                <w:sz w:val="24"/>
                <w:lang w:val="ru-RU"/>
              </w:rPr>
              <w:t xml:space="preserve"> Упражнения с музыкальными инструментами</w:t>
            </w:r>
            <w:r w:rsidR="00E63074" w:rsidRPr="009906F2">
              <w:rPr>
                <w:color w:val="000000" w:themeColor="text1"/>
                <w:sz w:val="24"/>
                <w:lang w:val="ru-RU"/>
              </w:rPr>
              <w:t xml:space="preserve"> (маракасы).</w:t>
            </w:r>
          </w:p>
        </w:tc>
        <w:tc>
          <w:tcPr>
            <w:tcW w:w="390" w:type="pct"/>
          </w:tcPr>
          <w:p w:rsidR="005E3592" w:rsidRPr="009906F2" w:rsidRDefault="005E3592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26" w:type="pct"/>
          </w:tcPr>
          <w:p w:rsidR="005E21A3" w:rsidRPr="009906F2" w:rsidRDefault="00710880" w:rsidP="0074028D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</w:t>
            </w:r>
            <w:r w:rsidR="002D77E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ение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упражнени</w:t>
            </w:r>
            <w:r w:rsidR="002D77E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й: </w:t>
            </w:r>
            <w:r w:rsidR="000A78E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хлопк</w:t>
            </w:r>
            <w:r w:rsidR="002D77E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и </w:t>
            </w:r>
            <w:r w:rsidR="00AF5F09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="000A78E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</w:t>
            </w:r>
            <w:r w:rsidR="00AF5F09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="000A78E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притоп</w:t>
            </w:r>
            <w:r w:rsidR="002D77E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ы </w:t>
            </w:r>
            <w:r w:rsidR="00AF5F09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разных направлениях без предметов и с предметами. </w:t>
            </w:r>
            <w:r w:rsidR="005E21A3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Отработка </w:t>
            </w:r>
            <w:r w:rsidR="005E21A3" w:rsidRPr="009906F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попеременно одиночных ударов на маракасах.</w:t>
            </w:r>
          </w:p>
          <w:p w:rsidR="00710880" w:rsidRPr="009906F2" w:rsidRDefault="00710880" w:rsidP="0074028D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  <w:p w:rsidR="005E3592" w:rsidRPr="009906F2" w:rsidRDefault="005E3592" w:rsidP="0074028D">
            <w:pPr>
              <w:ind w:firstLine="7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82" w:type="pct"/>
          </w:tcPr>
          <w:p w:rsidR="005E3592" w:rsidRPr="009906F2" w:rsidRDefault="005E3592" w:rsidP="007402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Научиться ритмико-специальным упражнениям на координацию движения. Научиться сочетать хлопки с </w:t>
            </w:r>
            <w:r w:rsidR="00AF5F09"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притопыванием</w:t>
            </w: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с предметами.</w:t>
            </w:r>
          </w:p>
        </w:tc>
        <w:tc>
          <w:tcPr>
            <w:tcW w:w="393" w:type="pct"/>
          </w:tcPr>
          <w:p w:rsidR="005E3592" w:rsidRPr="009906F2" w:rsidRDefault="005E3592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D7682" w:rsidRPr="009906F2" w:rsidTr="00C74F04">
        <w:tc>
          <w:tcPr>
            <w:tcW w:w="188" w:type="pct"/>
          </w:tcPr>
          <w:p w:rsidR="005E3592" w:rsidRPr="009906F2" w:rsidRDefault="000F7CDD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</w:t>
            </w:r>
          </w:p>
        </w:tc>
        <w:tc>
          <w:tcPr>
            <w:tcW w:w="1520" w:type="pct"/>
          </w:tcPr>
          <w:p w:rsidR="005E3592" w:rsidRPr="009906F2" w:rsidRDefault="005E3592" w:rsidP="0074028D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Танцевальные</w:t>
            </w:r>
            <w:r w:rsidR="00AF5F09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</w:t>
            </w:r>
            <w:r w:rsidRPr="009906F2">
              <w:rPr>
                <w:color w:val="000000" w:themeColor="text1"/>
                <w:sz w:val="24"/>
                <w:lang w:val="ru-RU"/>
              </w:rPr>
              <w:t>. Пружинящий</w:t>
            </w:r>
            <w:r w:rsidR="00AF5F09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бег.</w:t>
            </w:r>
            <w:r w:rsidR="00AF5F09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Поскоки</w:t>
            </w:r>
            <w:r w:rsidR="00AF5F09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с</w:t>
            </w:r>
            <w:r w:rsidR="00AF5F09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продвижением.</w:t>
            </w:r>
          </w:p>
        </w:tc>
        <w:tc>
          <w:tcPr>
            <w:tcW w:w="390" w:type="pct"/>
          </w:tcPr>
          <w:p w:rsidR="005E3592" w:rsidRPr="009906F2" w:rsidRDefault="005E3592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26" w:type="pct"/>
          </w:tcPr>
          <w:p w:rsidR="000A78E6" w:rsidRPr="009906F2" w:rsidRDefault="000A78E6" w:rsidP="0074028D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Исполн</w:t>
            </w:r>
            <w:r w:rsidR="002D77E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ение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движени</w:t>
            </w:r>
            <w:r w:rsidR="002D77E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й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пружинно, плавно, спокойно, с размахом, применяя известные элементы движений и танца. </w:t>
            </w:r>
          </w:p>
          <w:p w:rsidR="005E3592" w:rsidRPr="009906F2" w:rsidRDefault="0077332E" w:rsidP="0074028D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Обучение эстрадным, сценическим танцам.</w:t>
            </w:r>
          </w:p>
        </w:tc>
        <w:tc>
          <w:tcPr>
            <w:tcW w:w="982" w:type="pct"/>
          </w:tcPr>
          <w:p w:rsidR="005E3592" w:rsidRPr="009906F2" w:rsidRDefault="005E3592" w:rsidP="007402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танцевальным упражнениям, пружинящему бегу и поскокам с передвижениями.</w:t>
            </w:r>
          </w:p>
        </w:tc>
        <w:tc>
          <w:tcPr>
            <w:tcW w:w="393" w:type="pct"/>
          </w:tcPr>
          <w:p w:rsidR="005E3592" w:rsidRPr="009906F2" w:rsidRDefault="005E3592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D7682" w:rsidRPr="009906F2" w:rsidTr="00C74F04">
        <w:tc>
          <w:tcPr>
            <w:tcW w:w="188" w:type="pct"/>
          </w:tcPr>
          <w:p w:rsidR="005E3592" w:rsidRPr="009906F2" w:rsidRDefault="000F7CDD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28</w:t>
            </w:r>
          </w:p>
        </w:tc>
        <w:tc>
          <w:tcPr>
            <w:tcW w:w="1520" w:type="pct"/>
          </w:tcPr>
          <w:p w:rsidR="005E3592" w:rsidRPr="009906F2" w:rsidRDefault="005E3592" w:rsidP="0074028D">
            <w:pPr>
              <w:pStyle w:val="TableParagraph"/>
              <w:spacing w:line="273" w:lineRule="exact"/>
              <w:ind w:left="0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Игры</w:t>
            </w:r>
            <w:r w:rsidR="00AF5F09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под</w:t>
            </w:r>
            <w:r w:rsidR="00AF5F09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музыку</w:t>
            </w:r>
            <w:r w:rsidRPr="009906F2">
              <w:rPr>
                <w:color w:val="000000" w:themeColor="text1"/>
                <w:sz w:val="24"/>
                <w:lang w:val="ru-RU"/>
              </w:rPr>
              <w:t>.</w:t>
            </w:r>
          </w:p>
          <w:p w:rsidR="005E3592" w:rsidRPr="009906F2" w:rsidRDefault="005E3592" w:rsidP="0074028D">
            <w:pPr>
              <w:pStyle w:val="TableParagraph"/>
              <w:spacing w:line="273" w:lineRule="exact"/>
              <w:ind w:left="0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Инсценировка музыкальных сказок,</w:t>
            </w:r>
            <w:r w:rsidR="00AF5F09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песен.</w:t>
            </w:r>
          </w:p>
        </w:tc>
        <w:tc>
          <w:tcPr>
            <w:tcW w:w="390" w:type="pct"/>
          </w:tcPr>
          <w:p w:rsidR="005E3592" w:rsidRPr="009906F2" w:rsidRDefault="005E3592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6" w:type="pct"/>
          </w:tcPr>
          <w:p w:rsidR="003A5712" w:rsidRPr="009906F2" w:rsidRDefault="003A5712" w:rsidP="0074028D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</w:t>
            </w:r>
            <w:r w:rsidR="002D77E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ение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имитационны</w:t>
            </w:r>
            <w:r w:rsidR="002D77E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х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игр,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движени</w:t>
            </w:r>
            <w:r w:rsidR="002D77E6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й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.</w:t>
            </w:r>
          </w:p>
          <w:p w:rsidR="00C0019B" w:rsidRPr="009906F2" w:rsidRDefault="002D77E6" w:rsidP="002D77E6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Игра </w:t>
            </w:r>
            <w:r w:rsidR="00ED7049" w:rsidRPr="009906F2">
              <w:rPr>
                <w:rStyle w:val="c5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="00C0019B" w:rsidRPr="009906F2">
              <w:rPr>
                <w:rStyle w:val="c5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«Топ, хлоп, шлеп, щелк».</w:t>
            </w:r>
            <w:r w:rsidR="00C0019B" w:rsidRPr="009906F2">
              <w:rPr>
                <w:rStyle w:val="c1"/>
                <w:rFonts w:ascii="Times New Roman" w:hAnsi="Times New Roman" w:cs="Times New Roman"/>
                <w:color w:val="000000" w:themeColor="text1"/>
              </w:rPr>
              <w:t> </w:t>
            </w:r>
          </w:p>
          <w:p w:rsidR="005E3592" w:rsidRPr="009906F2" w:rsidRDefault="005E3592" w:rsidP="007402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82" w:type="pct"/>
          </w:tcPr>
          <w:p w:rsidR="005E3592" w:rsidRPr="009906F2" w:rsidRDefault="005E3592" w:rsidP="007402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Научиться </w:t>
            </w: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инсценировать музыкальные сказки и песни в движении.</w:t>
            </w:r>
          </w:p>
        </w:tc>
        <w:tc>
          <w:tcPr>
            <w:tcW w:w="393" w:type="pct"/>
          </w:tcPr>
          <w:p w:rsidR="005E3592" w:rsidRPr="009906F2" w:rsidRDefault="005E3592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D7682" w:rsidRPr="009906F2" w:rsidTr="00C74F04">
        <w:tc>
          <w:tcPr>
            <w:tcW w:w="188" w:type="pct"/>
          </w:tcPr>
          <w:p w:rsidR="005E3592" w:rsidRPr="009906F2" w:rsidRDefault="000F7CDD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1520" w:type="pct"/>
          </w:tcPr>
          <w:p w:rsidR="005E3592" w:rsidRPr="009906F2" w:rsidRDefault="005E3592" w:rsidP="0074028D">
            <w:pPr>
              <w:pStyle w:val="TableParagraph"/>
              <w:ind w:left="0"/>
              <w:rPr>
                <w:b/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 на ориентировку в пространстве.</w:t>
            </w:r>
          </w:p>
          <w:p w:rsidR="005E3592" w:rsidRPr="009906F2" w:rsidRDefault="005E3592" w:rsidP="0074028D">
            <w:pPr>
              <w:pStyle w:val="TableParagraph"/>
              <w:spacing w:line="237" w:lineRule="auto"/>
              <w:ind w:left="0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9906F2">
              <w:rPr>
                <w:color w:val="000000" w:themeColor="text1"/>
                <w:sz w:val="24"/>
              </w:rPr>
              <w:t>Построени</w:t>
            </w:r>
            <w:proofErr w:type="spellEnd"/>
            <w:r w:rsidR="00FB3080" w:rsidRPr="009906F2">
              <w:rPr>
                <w:color w:val="000000" w:themeColor="text1"/>
                <w:sz w:val="24"/>
                <w:lang w:val="ru-RU"/>
              </w:rPr>
              <w:t xml:space="preserve">я </w:t>
            </w:r>
            <w:r w:rsidRPr="009906F2">
              <w:rPr>
                <w:color w:val="000000" w:themeColor="text1"/>
                <w:sz w:val="24"/>
              </w:rPr>
              <w:t>в</w:t>
            </w:r>
            <w:r w:rsidR="00AF5F09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9906F2">
              <w:rPr>
                <w:color w:val="000000" w:themeColor="text1"/>
                <w:sz w:val="24"/>
              </w:rPr>
              <w:t>шеренгу</w:t>
            </w:r>
            <w:proofErr w:type="spellEnd"/>
            <w:r w:rsidRPr="009906F2">
              <w:rPr>
                <w:color w:val="000000" w:themeColor="text1"/>
                <w:sz w:val="24"/>
              </w:rPr>
              <w:t>,</w:t>
            </w:r>
            <w:r w:rsidR="00AF5F09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9906F2">
              <w:rPr>
                <w:color w:val="000000" w:themeColor="text1"/>
                <w:sz w:val="24"/>
              </w:rPr>
              <w:t>круг</w:t>
            </w:r>
            <w:proofErr w:type="spellEnd"/>
            <w:r w:rsidR="00FB3080" w:rsidRPr="009906F2">
              <w:rPr>
                <w:color w:val="000000" w:themeColor="text1"/>
                <w:sz w:val="24"/>
                <w:lang w:val="ru-RU"/>
              </w:rPr>
              <w:t>.</w:t>
            </w:r>
          </w:p>
        </w:tc>
        <w:tc>
          <w:tcPr>
            <w:tcW w:w="390" w:type="pct"/>
          </w:tcPr>
          <w:p w:rsidR="005E3592" w:rsidRPr="009906F2" w:rsidRDefault="005E3592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pct"/>
          </w:tcPr>
          <w:p w:rsidR="002D77E6" w:rsidRPr="009906F2" w:rsidRDefault="002D77E6" w:rsidP="002D77E6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Отработка навыков ориентировки в пространстве в танце (вправо, влево, кругом).</w:t>
            </w:r>
          </w:p>
          <w:p w:rsidR="005E3592" w:rsidRPr="009906F2" w:rsidRDefault="002D77E6" w:rsidP="002D77E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Выполнение перестроения в круг из шеренги, цепочки.</w:t>
            </w: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82" w:type="pct"/>
          </w:tcPr>
          <w:p w:rsidR="005E3592" w:rsidRPr="009906F2" w:rsidRDefault="005E3592" w:rsidP="007402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Закрепить построения из шеренги в круг и другие фигуры.</w:t>
            </w:r>
          </w:p>
        </w:tc>
        <w:tc>
          <w:tcPr>
            <w:tcW w:w="393" w:type="pct"/>
          </w:tcPr>
          <w:p w:rsidR="005E3592" w:rsidRPr="009906F2" w:rsidRDefault="005E3592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D7682" w:rsidRPr="009906F2" w:rsidTr="00C74F04">
        <w:tc>
          <w:tcPr>
            <w:tcW w:w="188" w:type="pct"/>
          </w:tcPr>
          <w:p w:rsidR="005E3592" w:rsidRPr="009906F2" w:rsidRDefault="000F7CDD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1520" w:type="pct"/>
          </w:tcPr>
          <w:p w:rsidR="005E3592" w:rsidRPr="009906F2" w:rsidRDefault="005E3592" w:rsidP="002D77E6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9906F2">
              <w:rPr>
                <w:b/>
                <w:color w:val="000000" w:themeColor="text1"/>
                <w:sz w:val="24"/>
                <w:lang w:val="ru-RU"/>
              </w:rPr>
              <w:t>Ритмико</w:t>
            </w:r>
            <w:proofErr w:type="spellEnd"/>
            <w:r w:rsidRPr="009906F2">
              <w:rPr>
                <w:b/>
                <w:color w:val="000000" w:themeColor="text1"/>
                <w:sz w:val="24"/>
                <w:lang w:val="ru-RU"/>
              </w:rPr>
              <w:t>–гимнастические</w:t>
            </w:r>
            <w:r w:rsidR="00AF5F09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упражнения.</w:t>
            </w:r>
            <w:r w:rsidR="00AF5F09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="002D77E6" w:rsidRPr="009906F2">
              <w:rPr>
                <w:color w:val="000000" w:themeColor="text1"/>
                <w:sz w:val="24"/>
                <w:lang w:val="ru-RU"/>
              </w:rPr>
              <w:t xml:space="preserve"> Отработка танцевального шага:  т</w:t>
            </w:r>
            <w:r w:rsidRPr="009906F2">
              <w:rPr>
                <w:color w:val="000000" w:themeColor="text1"/>
                <w:sz w:val="24"/>
                <w:lang w:val="ru-RU"/>
              </w:rPr>
              <w:t>ихая ходьба, высокий ша</w:t>
            </w:r>
            <w:r w:rsidR="002D77E6" w:rsidRPr="009906F2">
              <w:rPr>
                <w:color w:val="000000" w:themeColor="text1"/>
                <w:sz w:val="24"/>
                <w:lang w:val="ru-RU"/>
              </w:rPr>
              <w:t>г, мягкий, н</w:t>
            </w:r>
            <w:r w:rsidRPr="009906F2">
              <w:rPr>
                <w:color w:val="000000" w:themeColor="text1"/>
                <w:sz w:val="24"/>
                <w:lang w:val="ru-RU"/>
              </w:rPr>
              <w:t>еторопливый</w:t>
            </w:r>
            <w:r w:rsidR="00AF5F09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танцевальный</w:t>
            </w:r>
            <w:r w:rsidR="00AF5F09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бег.</w:t>
            </w:r>
            <w:r w:rsidR="0030183F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="001C683F" w:rsidRPr="009906F2">
              <w:rPr>
                <w:color w:val="000000" w:themeColor="text1"/>
                <w:sz w:val="24"/>
                <w:lang w:val="ru-RU"/>
              </w:rPr>
              <w:t>Упражнения с музыкальными инструментами</w:t>
            </w:r>
            <w:r w:rsidR="00FB3080" w:rsidRPr="009906F2">
              <w:rPr>
                <w:color w:val="000000" w:themeColor="text1"/>
                <w:sz w:val="24"/>
                <w:lang w:val="ru-RU"/>
              </w:rPr>
              <w:t xml:space="preserve"> (трещотки).</w:t>
            </w:r>
          </w:p>
        </w:tc>
        <w:tc>
          <w:tcPr>
            <w:tcW w:w="390" w:type="pct"/>
          </w:tcPr>
          <w:p w:rsidR="005E3592" w:rsidRPr="009906F2" w:rsidRDefault="005E3592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26" w:type="pct"/>
          </w:tcPr>
          <w:p w:rsidR="005E21A3" w:rsidRPr="009906F2" w:rsidRDefault="002D77E6" w:rsidP="0074028D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Отработка танцевального шага: </w:t>
            </w:r>
            <w:r w:rsidR="003A571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правильно пройти в такт музыке, сохраняя крас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ивую осанку, легкий шаг с носка, </w:t>
            </w:r>
            <w:r w:rsidR="005E21A3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высокий шаг, мягкий, неторопливый танцевальный бег.</w:t>
            </w:r>
          </w:p>
          <w:p w:rsidR="005E3592" w:rsidRPr="009906F2" w:rsidRDefault="005E21A3" w:rsidP="0074028D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Отработка </w:t>
            </w:r>
            <w:r w:rsidRPr="009906F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попеременно одиночных ударов на трещотках.</w:t>
            </w:r>
          </w:p>
        </w:tc>
        <w:tc>
          <w:tcPr>
            <w:tcW w:w="982" w:type="pct"/>
          </w:tcPr>
          <w:p w:rsidR="005E3592" w:rsidRPr="009906F2" w:rsidRDefault="005E3592" w:rsidP="007402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 некоторым видам шага и танцевальному бегу.</w:t>
            </w:r>
          </w:p>
        </w:tc>
        <w:tc>
          <w:tcPr>
            <w:tcW w:w="393" w:type="pct"/>
          </w:tcPr>
          <w:p w:rsidR="005E3592" w:rsidRPr="009906F2" w:rsidRDefault="005E3592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D7682" w:rsidRPr="009906F2" w:rsidTr="00C74F04">
        <w:tc>
          <w:tcPr>
            <w:tcW w:w="188" w:type="pct"/>
          </w:tcPr>
          <w:p w:rsidR="005E3592" w:rsidRPr="009906F2" w:rsidRDefault="000F7CDD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31</w:t>
            </w:r>
          </w:p>
        </w:tc>
        <w:tc>
          <w:tcPr>
            <w:tcW w:w="1520" w:type="pct"/>
          </w:tcPr>
          <w:p w:rsidR="005E3592" w:rsidRPr="009906F2" w:rsidRDefault="005E3592" w:rsidP="0074028D">
            <w:pPr>
              <w:pStyle w:val="TableParagraph"/>
              <w:spacing w:line="237" w:lineRule="auto"/>
              <w:ind w:left="0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Танцевальные упражнения.</w:t>
            </w:r>
          </w:p>
          <w:p w:rsidR="005E3592" w:rsidRPr="009906F2" w:rsidRDefault="005E3592" w:rsidP="0074028D">
            <w:pPr>
              <w:pStyle w:val="TableParagraph"/>
              <w:ind w:left="0"/>
              <w:rPr>
                <w:b/>
                <w:color w:val="000000" w:themeColor="text1"/>
                <w:sz w:val="24"/>
                <w:lang w:val="ru-RU"/>
              </w:rPr>
            </w:pPr>
            <w:r w:rsidRPr="009906F2">
              <w:rPr>
                <w:color w:val="000000" w:themeColor="text1"/>
                <w:sz w:val="24"/>
                <w:lang w:val="ru-RU"/>
              </w:rPr>
              <w:t>Отработка</w:t>
            </w:r>
            <w:r w:rsidR="00AF5F09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танцевальных</w:t>
            </w:r>
            <w:r w:rsidR="00AF5F09" w:rsidRPr="009906F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lang w:val="ru-RU"/>
              </w:rPr>
              <w:t>движений.</w:t>
            </w:r>
          </w:p>
        </w:tc>
        <w:tc>
          <w:tcPr>
            <w:tcW w:w="390" w:type="pct"/>
          </w:tcPr>
          <w:p w:rsidR="005E3592" w:rsidRPr="009906F2" w:rsidRDefault="005E3592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26" w:type="pct"/>
          </w:tcPr>
          <w:p w:rsidR="005E3592" w:rsidRPr="009906F2" w:rsidRDefault="003A5712" w:rsidP="0074028D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Закрепл</w:t>
            </w:r>
            <w:r w:rsidR="0009675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ение </w:t>
            </w:r>
            <w:r w:rsidR="00AF5F09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названи</w:t>
            </w:r>
            <w:r w:rsidR="0009675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й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простых танцевальных</w:t>
            </w:r>
            <w:r w:rsidR="00AF5F09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шагов</w:t>
            </w:r>
            <w:r w:rsidR="00AF5F09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</w:t>
            </w:r>
            <w:r w:rsidR="00AF5F09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="0009675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навыков их</w:t>
            </w:r>
            <w:r w:rsidR="00AF5F09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="0009675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выполнения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.</w:t>
            </w:r>
            <w:r w:rsidR="0077332E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 Обучение эстрадным, сценическим танцам.</w:t>
            </w:r>
          </w:p>
        </w:tc>
        <w:tc>
          <w:tcPr>
            <w:tcW w:w="982" w:type="pct"/>
          </w:tcPr>
          <w:p w:rsidR="005E3592" w:rsidRPr="009906F2" w:rsidRDefault="005E3592" w:rsidP="007402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Повторить и отработать танцевальные движения.</w:t>
            </w:r>
          </w:p>
        </w:tc>
        <w:tc>
          <w:tcPr>
            <w:tcW w:w="393" w:type="pct"/>
          </w:tcPr>
          <w:p w:rsidR="005E3592" w:rsidRPr="009906F2" w:rsidRDefault="005E3592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D7682" w:rsidRPr="009906F2" w:rsidTr="00C74F04">
        <w:tc>
          <w:tcPr>
            <w:tcW w:w="188" w:type="pct"/>
          </w:tcPr>
          <w:p w:rsidR="005E3592" w:rsidRPr="009906F2" w:rsidRDefault="000F7CDD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32</w:t>
            </w:r>
          </w:p>
        </w:tc>
        <w:tc>
          <w:tcPr>
            <w:tcW w:w="1520" w:type="pct"/>
          </w:tcPr>
          <w:p w:rsidR="005E3592" w:rsidRPr="009906F2" w:rsidRDefault="005E3592" w:rsidP="0074028D">
            <w:pPr>
              <w:pStyle w:val="TableParagraph"/>
              <w:spacing w:line="273" w:lineRule="exact"/>
              <w:ind w:left="0"/>
              <w:rPr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Игры</w:t>
            </w:r>
            <w:r w:rsidR="00AF5F09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под</w:t>
            </w:r>
            <w:r w:rsidR="00AF5F09" w:rsidRPr="009906F2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9906F2">
              <w:rPr>
                <w:b/>
                <w:color w:val="000000" w:themeColor="text1"/>
                <w:sz w:val="24"/>
                <w:lang w:val="ru-RU"/>
              </w:rPr>
              <w:t>музыку</w:t>
            </w:r>
            <w:r w:rsidRPr="009906F2">
              <w:rPr>
                <w:color w:val="000000" w:themeColor="text1"/>
                <w:sz w:val="24"/>
                <w:lang w:val="ru-RU"/>
              </w:rPr>
              <w:t>.</w:t>
            </w:r>
          </w:p>
          <w:p w:rsidR="005E3592" w:rsidRPr="009906F2" w:rsidRDefault="003A5712" w:rsidP="0074028D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Упражнения на формирование умения начинать движения</w:t>
            </w:r>
            <w:r w:rsidR="00AF5F09" w:rsidRPr="009906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6F2">
              <w:rPr>
                <w:color w:val="000000" w:themeColor="text1"/>
                <w:sz w:val="24"/>
                <w:szCs w:val="24"/>
                <w:lang w:val="ru-RU"/>
              </w:rPr>
              <w:t>после вступления мелодии</w:t>
            </w:r>
            <w:r w:rsidR="00FB3080" w:rsidRPr="009906F2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90" w:type="pct"/>
          </w:tcPr>
          <w:p w:rsidR="005E3592" w:rsidRPr="009906F2" w:rsidRDefault="005E3592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26" w:type="pct"/>
          </w:tcPr>
          <w:p w:rsidR="003A5712" w:rsidRPr="009906F2" w:rsidRDefault="004E54CC" w:rsidP="0074028D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Обучение навыкам </w:t>
            </w:r>
            <w:r w:rsidR="00AF5F09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="003A571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«исполнять» танцы: выход, настроение, подача. </w:t>
            </w:r>
          </w:p>
          <w:p w:rsidR="00C0019B" w:rsidRPr="009906F2" w:rsidRDefault="004E54CC" w:rsidP="004E54C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Игра </w:t>
            </w:r>
            <w:r w:rsidR="00ED7049" w:rsidRPr="009906F2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="00C0019B" w:rsidRPr="009906F2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«Найди игрушку».</w:t>
            </w:r>
          </w:p>
          <w:p w:rsidR="005E3592" w:rsidRPr="009906F2" w:rsidRDefault="005E3592" w:rsidP="007402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82" w:type="pct"/>
          </w:tcPr>
          <w:p w:rsidR="005E3592" w:rsidRPr="009906F2" w:rsidRDefault="005E3592" w:rsidP="007402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Разучить и придумать новые танцевальные движения в играх.</w:t>
            </w:r>
          </w:p>
        </w:tc>
        <w:tc>
          <w:tcPr>
            <w:tcW w:w="393" w:type="pct"/>
          </w:tcPr>
          <w:p w:rsidR="005E3592" w:rsidRPr="009906F2" w:rsidRDefault="005E3592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D7682" w:rsidRPr="009906F2" w:rsidTr="00C74F04">
        <w:tc>
          <w:tcPr>
            <w:tcW w:w="188" w:type="pct"/>
          </w:tcPr>
          <w:p w:rsidR="005E3592" w:rsidRPr="009906F2" w:rsidRDefault="005E3592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1520" w:type="pct"/>
          </w:tcPr>
          <w:p w:rsidR="005E3592" w:rsidRPr="009906F2" w:rsidRDefault="005E3592" w:rsidP="0074028D">
            <w:pPr>
              <w:pStyle w:val="TableParagraph"/>
              <w:ind w:left="0"/>
              <w:rPr>
                <w:b/>
                <w:color w:val="000000" w:themeColor="text1"/>
                <w:sz w:val="24"/>
                <w:lang w:val="ru-RU"/>
              </w:rPr>
            </w:pPr>
            <w:r w:rsidRPr="009906F2">
              <w:rPr>
                <w:b/>
                <w:color w:val="000000" w:themeColor="text1"/>
                <w:sz w:val="24"/>
                <w:lang w:val="ru-RU"/>
              </w:rPr>
              <w:t>Упражнения на ориентировку в пространстве.</w:t>
            </w:r>
          </w:p>
          <w:p w:rsidR="005E3592" w:rsidRPr="009906F2" w:rsidRDefault="003A5712" w:rsidP="00C4004F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Двигаются по залу в разных направлениях, не мешая друг другу. </w:t>
            </w:r>
          </w:p>
        </w:tc>
        <w:tc>
          <w:tcPr>
            <w:tcW w:w="390" w:type="pct"/>
          </w:tcPr>
          <w:p w:rsidR="005E3592" w:rsidRPr="009906F2" w:rsidRDefault="005E3592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26" w:type="pct"/>
          </w:tcPr>
          <w:p w:rsidR="003A5712" w:rsidRPr="009906F2" w:rsidRDefault="00C4004F" w:rsidP="0074028D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Отработка навыков по и</w:t>
            </w:r>
            <w:r w:rsidR="003A571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змен</w:t>
            </w:r>
            <w:r w:rsidR="004E54C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ени</w:t>
            </w: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ю</w:t>
            </w:r>
            <w:r w:rsidR="004E54C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="003A571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направлени</w:t>
            </w:r>
            <w:r w:rsidR="004E54C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я </w:t>
            </w:r>
            <w:r w:rsidR="003A571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и </w:t>
            </w:r>
            <w:r w:rsidR="004E54C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вида </w:t>
            </w:r>
            <w:r w:rsidR="003A5712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ходьбы</w:t>
            </w:r>
            <w:r w:rsidR="004E54CC" w:rsidRPr="009906F2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в движении (в танце).</w:t>
            </w:r>
          </w:p>
          <w:p w:rsidR="005E3592" w:rsidRPr="009906F2" w:rsidRDefault="005E3592" w:rsidP="007402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82" w:type="pct"/>
          </w:tcPr>
          <w:p w:rsidR="005E3592" w:rsidRPr="009906F2" w:rsidRDefault="005E3592" w:rsidP="007402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Закрепить выстраивания в различные построения под музыку.</w:t>
            </w:r>
          </w:p>
        </w:tc>
        <w:tc>
          <w:tcPr>
            <w:tcW w:w="393" w:type="pct"/>
          </w:tcPr>
          <w:p w:rsidR="005E3592" w:rsidRPr="009906F2" w:rsidRDefault="005E3592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D7682" w:rsidRPr="009906F2" w:rsidTr="00C74F04">
        <w:tc>
          <w:tcPr>
            <w:tcW w:w="188" w:type="pct"/>
          </w:tcPr>
          <w:p w:rsidR="005E3592" w:rsidRPr="009906F2" w:rsidRDefault="005E3592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20" w:type="pct"/>
          </w:tcPr>
          <w:p w:rsidR="005E3592" w:rsidRPr="009906F2" w:rsidRDefault="005E3592" w:rsidP="0074028D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9906F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390" w:type="pct"/>
          </w:tcPr>
          <w:p w:rsidR="005E3592" w:rsidRPr="009906F2" w:rsidRDefault="005E3592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26" w:type="pct"/>
          </w:tcPr>
          <w:p w:rsidR="005E3592" w:rsidRPr="009906F2" w:rsidRDefault="005E3592" w:rsidP="0074028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pct"/>
          </w:tcPr>
          <w:p w:rsidR="005E3592" w:rsidRPr="009906F2" w:rsidRDefault="005E3592" w:rsidP="0074028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</w:tcPr>
          <w:p w:rsidR="005E3592" w:rsidRPr="009906F2" w:rsidRDefault="005E3592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D7682" w:rsidRPr="009906F2" w:rsidTr="00C74F04">
        <w:tc>
          <w:tcPr>
            <w:tcW w:w="188" w:type="pct"/>
          </w:tcPr>
          <w:p w:rsidR="005E3592" w:rsidRPr="009906F2" w:rsidRDefault="005E3592" w:rsidP="00947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20" w:type="pct"/>
          </w:tcPr>
          <w:p w:rsidR="005E3592" w:rsidRPr="009906F2" w:rsidRDefault="005E3592" w:rsidP="0074028D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9906F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390" w:type="pct"/>
          </w:tcPr>
          <w:p w:rsidR="005E3592" w:rsidRPr="009906F2" w:rsidRDefault="005E3592" w:rsidP="0094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1526" w:type="pct"/>
          </w:tcPr>
          <w:p w:rsidR="005E3592" w:rsidRPr="009906F2" w:rsidRDefault="005E3592" w:rsidP="0074028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pct"/>
          </w:tcPr>
          <w:p w:rsidR="005E3592" w:rsidRPr="009906F2" w:rsidRDefault="005E3592" w:rsidP="0074028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</w:tcPr>
          <w:p w:rsidR="005E3592" w:rsidRPr="009906F2" w:rsidRDefault="005E3592" w:rsidP="009479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D942C1" w:rsidRPr="009906F2" w:rsidRDefault="00332BED" w:rsidP="00B2507D">
      <w:pPr>
        <w:pStyle w:val="a3"/>
        <w:ind w:left="0"/>
        <w:rPr>
          <w:color w:val="000000" w:themeColor="text1"/>
        </w:rPr>
      </w:pPr>
      <w:r w:rsidRPr="009906F2">
        <w:rPr>
          <w:color w:val="000000" w:themeColor="text1"/>
        </w:rPr>
        <w:br w:type="textWrapping" w:clear="all"/>
      </w:r>
    </w:p>
    <w:p w:rsidR="00893BEE" w:rsidRPr="009906F2" w:rsidRDefault="00893BEE" w:rsidP="00B2507D">
      <w:pPr>
        <w:pStyle w:val="a3"/>
        <w:ind w:left="0"/>
        <w:rPr>
          <w:color w:val="000000" w:themeColor="text1"/>
        </w:rPr>
      </w:pPr>
    </w:p>
    <w:p w:rsidR="00582901" w:rsidRPr="009906F2" w:rsidRDefault="00582901" w:rsidP="00B2507D">
      <w:pPr>
        <w:pStyle w:val="a3"/>
        <w:ind w:left="0"/>
        <w:rPr>
          <w:color w:val="000000" w:themeColor="text1"/>
        </w:rPr>
      </w:pPr>
    </w:p>
    <w:p w:rsidR="00582901" w:rsidRPr="009906F2" w:rsidRDefault="00582901" w:rsidP="00B2507D">
      <w:pPr>
        <w:pStyle w:val="a3"/>
        <w:ind w:left="0"/>
        <w:rPr>
          <w:color w:val="000000" w:themeColor="text1"/>
        </w:rPr>
      </w:pPr>
    </w:p>
    <w:p w:rsidR="009906F2" w:rsidRPr="009906F2" w:rsidRDefault="009906F2" w:rsidP="00FD65E7">
      <w:pPr>
        <w:pStyle w:val="a3"/>
        <w:spacing w:before="0"/>
        <w:ind w:left="0" w:right="192" w:firstLine="0"/>
        <w:jc w:val="center"/>
        <w:rPr>
          <w:b/>
          <w:color w:val="000000" w:themeColor="text1"/>
          <w:sz w:val="56"/>
          <w:szCs w:val="56"/>
        </w:rPr>
      </w:pPr>
    </w:p>
    <w:p w:rsidR="00D942C1" w:rsidRDefault="00D942C1" w:rsidP="00FD65E7">
      <w:pPr>
        <w:pStyle w:val="a3"/>
        <w:spacing w:before="0"/>
        <w:ind w:left="0" w:right="192" w:firstLine="0"/>
        <w:jc w:val="center"/>
        <w:rPr>
          <w:b/>
          <w:color w:val="000000" w:themeColor="text1"/>
        </w:rPr>
      </w:pPr>
      <w:r w:rsidRPr="009906F2">
        <w:rPr>
          <w:b/>
          <w:color w:val="000000" w:themeColor="text1"/>
        </w:rPr>
        <w:lastRenderedPageBreak/>
        <w:t xml:space="preserve">Календарно </w:t>
      </w:r>
      <w:r w:rsidR="00B93582">
        <w:rPr>
          <w:b/>
          <w:color w:val="000000" w:themeColor="text1"/>
        </w:rPr>
        <w:t xml:space="preserve">- </w:t>
      </w:r>
      <w:r w:rsidRPr="009906F2">
        <w:rPr>
          <w:b/>
          <w:color w:val="000000" w:themeColor="text1"/>
        </w:rPr>
        <w:t>тематическое планирование</w:t>
      </w:r>
      <w:r w:rsidR="00B43BEE" w:rsidRPr="009906F2">
        <w:rPr>
          <w:b/>
          <w:color w:val="000000" w:themeColor="text1"/>
        </w:rPr>
        <w:t xml:space="preserve"> занятий по коррекционному курсу «Ритмика</w:t>
      </w:r>
      <w:r w:rsidR="002E7803">
        <w:rPr>
          <w:b/>
          <w:color w:val="000000" w:themeColor="text1"/>
        </w:rPr>
        <w:t>»</w:t>
      </w:r>
      <w:r w:rsidRPr="009906F2">
        <w:rPr>
          <w:b/>
          <w:color w:val="000000" w:themeColor="text1"/>
        </w:rPr>
        <w:t>,</w:t>
      </w:r>
      <w:r w:rsidR="00595D05" w:rsidRPr="009906F2">
        <w:rPr>
          <w:b/>
          <w:color w:val="000000" w:themeColor="text1"/>
        </w:rPr>
        <w:t xml:space="preserve"> </w:t>
      </w:r>
      <w:r w:rsidRPr="009906F2">
        <w:rPr>
          <w:b/>
          <w:color w:val="000000" w:themeColor="text1"/>
        </w:rPr>
        <w:t>9 класс</w:t>
      </w:r>
    </w:p>
    <w:p w:rsidR="00AD2A0D" w:rsidRDefault="00AD2A0D" w:rsidP="00FD65E7">
      <w:pPr>
        <w:pStyle w:val="a3"/>
        <w:spacing w:before="0"/>
        <w:ind w:left="0" w:right="192" w:firstLine="0"/>
        <w:jc w:val="center"/>
        <w:rPr>
          <w:b/>
          <w:color w:val="000000" w:themeColor="text1"/>
        </w:rPr>
      </w:pPr>
    </w:p>
    <w:tbl>
      <w:tblPr>
        <w:tblStyle w:val="a6"/>
        <w:tblpPr w:leftFromText="180" w:rightFromText="180" w:horzAnchor="margin" w:tblpY="750"/>
        <w:tblW w:w="4974" w:type="pct"/>
        <w:tblLayout w:type="fixed"/>
        <w:tblLook w:val="04A0"/>
      </w:tblPr>
      <w:tblGrid>
        <w:gridCol w:w="538"/>
        <w:gridCol w:w="4423"/>
        <w:gridCol w:w="1130"/>
        <w:gridCol w:w="4397"/>
        <w:gridCol w:w="2695"/>
        <w:gridCol w:w="1416"/>
      </w:tblGrid>
      <w:tr w:rsidR="00AD2A0D" w:rsidRPr="00667A9E" w:rsidTr="003E3CFF">
        <w:tc>
          <w:tcPr>
            <w:tcW w:w="184" w:type="pct"/>
          </w:tcPr>
          <w:p w:rsidR="00AD2A0D" w:rsidRPr="00667A9E" w:rsidRDefault="00AD2A0D" w:rsidP="003E3C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515" w:type="pct"/>
          </w:tcPr>
          <w:p w:rsidR="00AD2A0D" w:rsidRPr="00667A9E" w:rsidRDefault="00AD2A0D" w:rsidP="003E3C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67A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387" w:type="pct"/>
          </w:tcPr>
          <w:p w:rsidR="00AD2A0D" w:rsidRPr="00667A9E" w:rsidRDefault="00AD2A0D" w:rsidP="003E3CFF">
            <w:pPr>
              <w:tabs>
                <w:tab w:val="left" w:pos="1395"/>
                <w:tab w:val="center" w:pos="359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67A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  <w:proofErr w:type="spellEnd"/>
            <w:r w:rsidRPr="00667A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7A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06" w:type="pct"/>
          </w:tcPr>
          <w:p w:rsidR="00AD2A0D" w:rsidRPr="00667A9E" w:rsidRDefault="00AD2A0D" w:rsidP="003E3CFF">
            <w:pPr>
              <w:tabs>
                <w:tab w:val="left" w:pos="1395"/>
                <w:tab w:val="center" w:pos="359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Содержание учебной деятельности</w:t>
            </w:r>
          </w:p>
        </w:tc>
        <w:tc>
          <w:tcPr>
            <w:tcW w:w="923" w:type="pct"/>
          </w:tcPr>
          <w:p w:rsidR="00AD2A0D" w:rsidRPr="00667A9E" w:rsidRDefault="00AD2A0D" w:rsidP="003E3C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Планируемые результаты</w:t>
            </w:r>
          </w:p>
        </w:tc>
        <w:tc>
          <w:tcPr>
            <w:tcW w:w="485" w:type="pct"/>
          </w:tcPr>
          <w:p w:rsidR="00AD2A0D" w:rsidRPr="00667A9E" w:rsidRDefault="00AD2A0D" w:rsidP="003E3C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667A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AD2A0D" w:rsidRPr="00667A9E" w:rsidTr="003E3CFF">
        <w:tc>
          <w:tcPr>
            <w:tcW w:w="184" w:type="pct"/>
          </w:tcPr>
          <w:p w:rsidR="00AD2A0D" w:rsidRPr="00667A9E" w:rsidRDefault="00AD2A0D" w:rsidP="003E3C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15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Вводное занятие. </w:t>
            </w:r>
          </w:p>
          <w:p w:rsidR="00AD2A0D" w:rsidRPr="00667A9E" w:rsidRDefault="00AD2A0D" w:rsidP="003E3CF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Правила безопасности на занятиях ритмики. </w:t>
            </w:r>
          </w:p>
          <w:p w:rsidR="00AD2A0D" w:rsidRPr="00667A9E" w:rsidRDefault="00AD2A0D" w:rsidP="003E3CF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667A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изученного</w:t>
            </w:r>
            <w:proofErr w:type="gramEnd"/>
            <w:r w:rsidRPr="00667A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в 8 классе.</w:t>
            </w:r>
          </w:p>
        </w:tc>
        <w:tc>
          <w:tcPr>
            <w:tcW w:w="387" w:type="pct"/>
          </w:tcPr>
          <w:p w:rsidR="00AD2A0D" w:rsidRPr="00667A9E" w:rsidRDefault="00AD2A0D" w:rsidP="003E3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06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Беседа о правилах безопасности на уроке, при выполнении упражнений, разучивании танцев. </w:t>
            </w:r>
            <w:r w:rsidRPr="00667A9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>Х</w:t>
            </w:r>
            <w:r w:rsidRPr="00667A9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о</w:t>
            </w:r>
            <w:r w:rsidRPr="00667A9E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/>
              </w:rPr>
              <w:t>д</w:t>
            </w:r>
            <w:r w:rsidRPr="00667A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ь</w:t>
            </w:r>
            <w:r w:rsidRPr="00667A9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1"/>
                <w:sz w:val="24"/>
                <w:szCs w:val="24"/>
                <w:lang w:val="ru-RU"/>
              </w:rPr>
              <w:t>б</w:t>
            </w:r>
            <w:r w:rsidRPr="00667A9E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/>
              </w:rPr>
              <w:t>а</w:t>
            </w:r>
            <w:r w:rsidRPr="00667A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667A9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1"/>
                <w:sz w:val="24"/>
                <w:szCs w:val="24"/>
                <w:lang w:val="ru-RU"/>
              </w:rPr>
              <w:t>к</w:t>
            </w:r>
            <w:r w:rsidRPr="00667A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Pr="00667A9E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/>
              </w:rPr>
              <w:t>м</w:t>
            </w:r>
            <w:r w:rsidRPr="00667A9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п</w:t>
            </w:r>
            <w:r w:rsidRPr="00667A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</w:t>
            </w:r>
            <w:r w:rsidRPr="00667A9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1"/>
                <w:sz w:val="24"/>
                <w:szCs w:val="24"/>
                <w:lang w:val="ru-RU"/>
              </w:rPr>
              <w:t>е</w:t>
            </w:r>
            <w:r w:rsidRPr="00667A9E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/>
              </w:rPr>
              <w:t xml:space="preserve">кс </w:t>
            </w:r>
            <w:r w:rsidRPr="00667A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ОРУ </w:t>
            </w:r>
            <w:r w:rsidRPr="00667A9E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/>
              </w:rPr>
              <w:t>с</w:t>
            </w:r>
            <w:r w:rsidRPr="00667A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</w:t>
            </w:r>
            <w:r w:rsidRPr="00667A9E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/>
              </w:rPr>
              <w:t>едме</w:t>
            </w:r>
            <w:r w:rsidRPr="00667A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</w:t>
            </w:r>
            <w:r w:rsidRPr="00667A9E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/>
              </w:rPr>
              <w:t xml:space="preserve">ами. </w:t>
            </w:r>
            <w:proofErr w:type="spellStart"/>
            <w:r w:rsidRPr="00667A9E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/>
              </w:rPr>
              <w:t>Флеш-моб</w:t>
            </w:r>
            <w:proofErr w:type="spellEnd"/>
            <w:r w:rsidRPr="00667A9E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  <w:lang w:val="ru-RU"/>
              </w:rPr>
              <w:t xml:space="preserve"> по изученным танцевальным движениям.</w:t>
            </w:r>
          </w:p>
        </w:tc>
        <w:tc>
          <w:tcPr>
            <w:tcW w:w="923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Знать правила безопасности на занятиях ритмики</w:t>
            </w:r>
          </w:p>
        </w:tc>
        <w:tc>
          <w:tcPr>
            <w:tcW w:w="485" w:type="pct"/>
          </w:tcPr>
          <w:p w:rsidR="00AD2A0D" w:rsidRPr="00667A9E" w:rsidRDefault="00AD2A0D" w:rsidP="003E3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D2A0D" w:rsidRPr="00667A9E" w:rsidTr="003E3CFF">
        <w:tc>
          <w:tcPr>
            <w:tcW w:w="184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15" w:type="pct"/>
          </w:tcPr>
          <w:p w:rsidR="00AD2A0D" w:rsidRPr="00667A9E" w:rsidRDefault="00AD2A0D" w:rsidP="003E3CFF">
            <w:pPr>
              <w:pStyle w:val="a3"/>
              <w:spacing w:before="0"/>
              <w:ind w:left="0" w:firstLine="0"/>
              <w:jc w:val="left"/>
              <w:rPr>
                <w:b/>
                <w:color w:val="000000" w:themeColor="text1"/>
                <w:lang w:val="ru-RU"/>
              </w:rPr>
            </w:pPr>
            <w:proofErr w:type="spellStart"/>
            <w:r w:rsidRPr="00667A9E">
              <w:rPr>
                <w:b/>
                <w:color w:val="000000" w:themeColor="text1"/>
                <w:lang w:val="ru-RU"/>
              </w:rPr>
              <w:t>Ритмико</w:t>
            </w:r>
            <w:proofErr w:type="spellEnd"/>
            <w:r w:rsidRPr="00667A9E">
              <w:rPr>
                <w:b/>
                <w:color w:val="000000" w:themeColor="text1"/>
                <w:lang w:val="ru-RU"/>
              </w:rPr>
              <w:t xml:space="preserve">–гимнастические упражнения. </w:t>
            </w:r>
          </w:p>
          <w:p w:rsidR="00AD2A0D" w:rsidRPr="00667A9E" w:rsidRDefault="00AD2A0D" w:rsidP="003E3CFF">
            <w:pPr>
              <w:pStyle w:val="a3"/>
              <w:spacing w:before="0"/>
              <w:ind w:left="0" w:firstLine="0"/>
              <w:jc w:val="left"/>
              <w:rPr>
                <w:rFonts w:eastAsia="Calibri"/>
                <w:color w:val="000000" w:themeColor="text1"/>
                <w:lang w:val="ru-RU" w:eastAsia="ru-RU"/>
              </w:rPr>
            </w:pPr>
            <w:r w:rsidRPr="00667A9E">
              <w:rPr>
                <w:color w:val="000000" w:themeColor="text1"/>
                <w:lang w:val="ru-RU"/>
              </w:rPr>
              <w:t xml:space="preserve">Выполнение под музыку </w:t>
            </w:r>
            <w:proofErr w:type="spellStart"/>
            <w:r w:rsidRPr="00667A9E">
              <w:rPr>
                <w:color w:val="000000" w:themeColor="text1"/>
                <w:lang w:val="ru-RU"/>
              </w:rPr>
              <w:t>общеразвивающих</w:t>
            </w:r>
            <w:proofErr w:type="spellEnd"/>
            <w:r w:rsidRPr="00667A9E">
              <w:rPr>
                <w:color w:val="000000" w:themeColor="text1"/>
                <w:lang w:val="ru-RU"/>
              </w:rPr>
              <w:t xml:space="preserve"> упражнений.  Упражнения с музыкальными инструментами (бубен).</w:t>
            </w:r>
          </w:p>
        </w:tc>
        <w:tc>
          <w:tcPr>
            <w:tcW w:w="387" w:type="pct"/>
          </w:tcPr>
          <w:p w:rsidR="00AD2A0D" w:rsidRPr="00667A9E" w:rsidRDefault="00AD2A0D" w:rsidP="003E3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Партерный экзерсис: упражнения из разных положений.</w:t>
            </w:r>
          </w:p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Отработка одиночных и двойных ударов на бубне.</w:t>
            </w:r>
          </w:p>
        </w:tc>
        <w:tc>
          <w:tcPr>
            <w:tcW w:w="923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Разучивание ОРУ под музыку.</w:t>
            </w:r>
          </w:p>
        </w:tc>
        <w:tc>
          <w:tcPr>
            <w:tcW w:w="485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D2A0D" w:rsidRPr="00667A9E" w:rsidTr="003E3CFF">
        <w:tc>
          <w:tcPr>
            <w:tcW w:w="184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15" w:type="pct"/>
          </w:tcPr>
          <w:p w:rsidR="00AD2A0D" w:rsidRPr="00667A9E" w:rsidRDefault="00AD2A0D" w:rsidP="003E3CFF">
            <w:pPr>
              <w:pStyle w:val="TableParagraph"/>
              <w:spacing w:line="237" w:lineRule="auto"/>
              <w:ind w:left="0"/>
              <w:rPr>
                <w:color w:val="000000" w:themeColor="text1"/>
                <w:sz w:val="24"/>
                <w:lang w:val="ru-RU"/>
              </w:rPr>
            </w:pPr>
            <w:r w:rsidRPr="00667A9E">
              <w:rPr>
                <w:b/>
                <w:color w:val="000000" w:themeColor="text1"/>
                <w:sz w:val="24"/>
                <w:lang w:val="ru-RU"/>
              </w:rPr>
              <w:t>Танцевальные упражнения.</w:t>
            </w:r>
          </w:p>
          <w:p w:rsidR="00AD2A0D" w:rsidRPr="00667A9E" w:rsidRDefault="00AD2A0D" w:rsidP="003E3CF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Движения под музыку на 2/4, ¾ и 4/4.</w:t>
            </w:r>
          </w:p>
          <w:p w:rsidR="00AD2A0D" w:rsidRPr="00667A9E" w:rsidRDefault="00AD2A0D" w:rsidP="003E3CFF">
            <w:pPr>
              <w:pStyle w:val="TableParagraph"/>
              <w:ind w:left="0"/>
              <w:rPr>
                <w:color w:val="000000" w:themeColor="text1"/>
                <w:sz w:val="24"/>
                <w:lang w:val="ru-RU"/>
              </w:rPr>
            </w:pPr>
            <w:r w:rsidRPr="00667A9E">
              <w:rPr>
                <w:color w:val="000000" w:themeColor="text1"/>
                <w:sz w:val="24"/>
                <w:lang w:val="ru-RU"/>
              </w:rPr>
              <w:t xml:space="preserve">Начало и окончание движения одновременно </w:t>
            </w:r>
            <w:r w:rsidRPr="00667A9E">
              <w:rPr>
                <w:iCs/>
                <w:color w:val="000000" w:themeColor="text1"/>
                <w:sz w:val="24"/>
                <w:lang w:val="ru-RU"/>
              </w:rPr>
              <w:t xml:space="preserve">с </w:t>
            </w:r>
            <w:r w:rsidRPr="00667A9E">
              <w:rPr>
                <w:color w:val="000000" w:themeColor="text1"/>
                <w:sz w:val="24"/>
                <w:lang w:val="ru-RU"/>
              </w:rPr>
              <w:t>началом и окончанием музыкальной фразы.</w:t>
            </w:r>
          </w:p>
        </w:tc>
        <w:tc>
          <w:tcPr>
            <w:tcW w:w="387" w:type="pct"/>
          </w:tcPr>
          <w:p w:rsidR="00AD2A0D" w:rsidRPr="00667A9E" w:rsidRDefault="00AD2A0D" w:rsidP="003E3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06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Отработка навыка чувствовать характер музыки и передавать его с концом музыкального произведения; уметь тактировать руками размеры 2/4, 3/4, 4/4. Обучение эстрадным, сценическим танцам.</w:t>
            </w:r>
          </w:p>
        </w:tc>
        <w:tc>
          <w:tcPr>
            <w:tcW w:w="923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определять начало и конец движений с одновременной музыкальной фразой.</w:t>
            </w:r>
          </w:p>
        </w:tc>
        <w:tc>
          <w:tcPr>
            <w:tcW w:w="485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D2A0D" w:rsidRPr="00667A9E" w:rsidTr="003E3CFF">
        <w:tc>
          <w:tcPr>
            <w:tcW w:w="184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15" w:type="pct"/>
          </w:tcPr>
          <w:p w:rsidR="00AD2A0D" w:rsidRPr="00667A9E" w:rsidRDefault="00AD2A0D" w:rsidP="003E3CFF">
            <w:pPr>
              <w:pStyle w:val="TableParagraph"/>
              <w:spacing w:line="242" w:lineRule="auto"/>
              <w:ind w:left="0"/>
              <w:rPr>
                <w:color w:val="000000" w:themeColor="text1"/>
                <w:spacing w:val="-57"/>
                <w:sz w:val="24"/>
                <w:lang w:val="ru-RU"/>
              </w:rPr>
            </w:pPr>
            <w:r w:rsidRPr="00667A9E">
              <w:rPr>
                <w:b/>
                <w:color w:val="000000" w:themeColor="text1"/>
                <w:sz w:val="24"/>
                <w:lang w:val="ru-RU"/>
              </w:rPr>
              <w:t>Игры под музыку.</w:t>
            </w:r>
            <w:r w:rsidRPr="00667A9E">
              <w:rPr>
                <w:color w:val="000000" w:themeColor="text1"/>
                <w:sz w:val="24"/>
                <w:lang w:val="ru-RU"/>
              </w:rPr>
              <w:t xml:space="preserve"> Музыкальные, танцевальные темпы.</w:t>
            </w:r>
          </w:p>
          <w:p w:rsidR="00AD2A0D" w:rsidRPr="00667A9E" w:rsidRDefault="00AD2A0D" w:rsidP="003E3CFF">
            <w:pPr>
              <w:pStyle w:val="TableParagraph"/>
              <w:ind w:left="0"/>
              <w:rPr>
                <w:color w:val="000000" w:themeColor="text1"/>
                <w:sz w:val="24"/>
                <w:lang w:val="ru-RU"/>
              </w:rPr>
            </w:pPr>
            <w:r w:rsidRPr="00667A9E">
              <w:rPr>
                <w:color w:val="000000" w:themeColor="text1"/>
                <w:sz w:val="24"/>
                <w:lang w:val="ru-RU"/>
              </w:rPr>
              <w:t>Ритмические игры.</w:t>
            </w:r>
          </w:p>
        </w:tc>
        <w:tc>
          <w:tcPr>
            <w:tcW w:w="387" w:type="pct"/>
          </w:tcPr>
          <w:p w:rsidR="00AD2A0D" w:rsidRPr="00667A9E" w:rsidRDefault="00AD2A0D" w:rsidP="003E3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06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Учится выполнять различные роли в группе (лидера, исполнителя, критика) Игра </w:t>
            </w:r>
            <w:r w:rsidRPr="00667A9E">
              <w:rPr>
                <w:rStyle w:val="c5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«Топ, хлоп, шлеп, щелк».</w:t>
            </w:r>
            <w:proofErr w:type="gramEnd"/>
          </w:p>
        </w:tc>
        <w:tc>
          <w:tcPr>
            <w:tcW w:w="923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различным танцевально-музыкальным темпам и ритмическим играм.</w:t>
            </w:r>
          </w:p>
        </w:tc>
        <w:tc>
          <w:tcPr>
            <w:tcW w:w="485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D2A0D" w:rsidRPr="00667A9E" w:rsidTr="003E3CFF">
        <w:tc>
          <w:tcPr>
            <w:tcW w:w="184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515" w:type="pct"/>
          </w:tcPr>
          <w:p w:rsidR="00AD2A0D" w:rsidRPr="00667A9E" w:rsidRDefault="00AD2A0D" w:rsidP="003E3CFF">
            <w:pPr>
              <w:pStyle w:val="TableParagraph"/>
              <w:ind w:left="0"/>
              <w:rPr>
                <w:b/>
                <w:color w:val="000000" w:themeColor="text1"/>
                <w:sz w:val="24"/>
                <w:lang w:val="ru-RU"/>
              </w:rPr>
            </w:pPr>
            <w:r w:rsidRPr="00667A9E">
              <w:rPr>
                <w:b/>
                <w:color w:val="000000" w:themeColor="text1"/>
                <w:sz w:val="24"/>
                <w:lang w:val="ru-RU"/>
              </w:rPr>
              <w:t>Упражнения на ориентировку в пространстве.</w:t>
            </w:r>
          </w:p>
          <w:p w:rsidR="00AD2A0D" w:rsidRPr="00667A9E" w:rsidRDefault="00AD2A0D" w:rsidP="003E3CFF">
            <w:pPr>
              <w:pStyle w:val="TableParagraph"/>
              <w:ind w:left="0"/>
              <w:rPr>
                <w:color w:val="000000" w:themeColor="text1"/>
                <w:sz w:val="24"/>
                <w:lang w:val="ru-RU"/>
              </w:rPr>
            </w:pPr>
            <w:r w:rsidRPr="00667A9E">
              <w:rPr>
                <w:color w:val="000000" w:themeColor="text1"/>
                <w:sz w:val="24"/>
                <w:lang w:val="ru-RU"/>
              </w:rPr>
              <w:t>Выполнение во время ходьбы, бега несложных заданий.</w:t>
            </w:r>
          </w:p>
        </w:tc>
        <w:tc>
          <w:tcPr>
            <w:tcW w:w="387" w:type="pct"/>
          </w:tcPr>
          <w:p w:rsidR="00AD2A0D" w:rsidRPr="00667A9E" w:rsidRDefault="00AD2A0D" w:rsidP="003E3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06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Самостоятельно занимает правильное исходное положение. Выполняет ходьбу и бег: с высоким подниманием колен.</w:t>
            </w:r>
          </w:p>
        </w:tc>
        <w:tc>
          <w:tcPr>
            <w:tcW w:w="923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выполнять ходьбу и бег с несложными заданиями.</w:t>
            </w:r>
          </w:p>
        </w:tc>
        <w:tc>
          <w:tcPr>
            <w:tcW w:w="485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D2A0D" w:rsidRPr="00667A9E" w:rsidTr="003E3CFF">
        <w:tc>
          <w:tcPr>
            <w:tcW w:w="184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515" w:type="pct"/>
          </w:tcPr>
          <w:p w:rsidR="00AD2A0D" w:rsidRPr="00667A9E" w:rsidRDefault="00AD2A0D" w:rsidP="003E3CFF">
            <w:pPr>
              <w:pStyle w:val="TableParagraph"/>
              <w:spacing w:line="273" w:lineRule="exact"/>
              <w:ind w:left="0"/>
              <w:rPr>
                <w:color w:val="000000" w:themeColor="text1"/>
                <w:sz w:val="24"/>
              </w:rPr>
            </w:pPr>
            <w:proofErr w:type="spellStart"/>
            <w:r w:rsidRPr="00667A9E">
              <w:rPr>
                <w:b/>
                <w:color w:val="000000" w:themeColor="text1"/>
                <w:sz w:val="24"/>
                <w:lang w:val="ru-RU"/>
              </w:rPr>
              <w:t>Ритмико</w:t>
            </w:r>
            <w:proofErr w:type="spellEnd"/>
            <w:r w:rsidRPr="00667A9E">
              <w:rPr>
                <w:b/>
                <w:color w:val="000000" w:themeColor="text1"/>
                <w:sz w:val="24"/>
                <w:lang w:val="ru-RU"/>
              </w:rPr>
              <w:t xml:space="preserve">–гимнастические упражнения. </w:t>
            </w:r>
            <w:proofErr w:type="spellStart"/>
            <w:r w:rsidRPr="00667A9E">
              <w:rPr>
                <w:color w:val="000000" w:themeColor="text1"/>
                <w:sz w:val="24"/>
                <w:lang w:val="ru-RU"/>
              </w:rPr>
              <w:t>Прохлопывание</w:t>
            </w:r>
            <w:proofErr w:type="spellEnd"/>
            <w:r w:rsidRPr="00667A9E">
              <w:rPr>
                <w:color w:val="000000" w:themeColor="text1"/>
                <w:sz w:val="24"/>
                <w:lang w:val="ru-RU"/>
              </w:rPr>
              <w:t xml:space="preserve"> сильной и слабой долей в знакомых музыкальных произведениях. Упражнения с музыкальными инструментами (ложки).</w:t>
            </w:r>
          </w:p>
        </w:tc>
        <w:tc>
          <w:tcPr>
            <w:tcW w:w="387" w:type="pct"/>
          </w:tcPr>
          <w:p w:rsidR="00AD2A0D" w:rsidRPr="00667A9E" w:rsidRDefault="00AD2A0D" w:rsidP="003E3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06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Передача притопами, хлопками и другими движениями сильных и слабых акцентов в музыке.</w:t>
            </w:r>
          </w:p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Отработка одиночных и двойных ударов на ложках.</w:t>
            </w:r>
          </w:p>
        </w:tc>
        <w:tc>
          <w:tcPr>
            <w:tcW w:w="923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слышать долю музыки и их прохлопывать.</w:t>
            </w:r>
          </w:p>
        </w:tc>
        <w:tc>
          <w:tcPr>
            <w:tcW w:w="485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D2A0D" w:rsidRPr="00667A9E" w:rsidTr="003E3CFF">
        <w:tc>
          <w:tcPr>
            <w:tcW w:w="184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515" w:type="pct"/>
          </w:tcPr>
          <w:p w:rsidR="00AD2A0D" w:rsidRPr="00667A9E" w:rsidRDefault="00AD2A0D" w:rsidP="003E3CFF">
            <w:pPr>
              <w:pStyle w:val="TableParagraph"/>
              <w:spacing w:line="237" w:lineRule="auto"/>
              <w:ind w:left="0"/>
              <w:rPr>
                <w:color w:val="000000" w:themeColor="text1"/>
                <w:sz w:val="24"/>
                <w:lang w:val="ru-RU"/>
              </w:rPr>
            </w:pPr>
            <w:r w:rsidRPr="00667A9E">
              <w:rPr>
                <w:b/>
                <w:color w:val="000000" w:themeColor="text1"/>
                <w:sz w:val="24"/>
                <w:lang w:val="ru-RU"/>
              </w:rPr>
              <w:t>Танцевальные упражнения.</w:t>
            </w:r>
          </w:p>
          <w:p w:rsidR="00AD2A0D" w:rsidRPr="00667A9E" w:rsidRDefault="00AD2A0D" w:rsidP="003E3CFF">
            <w:pPr>
              <w:pStyle w:val="TableParagraph"/>
              <w:ind w:left="0"/>
              <w:rPr>
                <w:color w:val="000000" w:themeColor="text1"/>
                <w:sz w:val="24"/>
                <w:lang w:val="ru-RU"/>
              </w:rPr>
            </w:pPr>
            <w:r w:rsidRPr="00667A9E">
              <w:rPr>
                <w:color w:val="000000" w:themeColor="text1"/>
                <w:sz w:val="24"/>
                <w:lang w:val="ru-RU"/>
              </w:rPr>
              <w:lastRenderedPageBreak/>
              <w:t>Музыкальные, танцевальные темпы.</w:t>
            </w:r>
          </w:p>
          <w:p w:rsidR="00AD2A0D" w:rsidRPr="00667A9E" w:rsidRDefault="00AD2A0D" w:rsidP="003E3CFF">
            <w:pPr>
              <w:pStyle w:val="TableParagraph"/>
              <w:ind w:left="0"/>
              <w:rPr>
                <w:color w:val="000000" w:themeColor="text1"/>
                <w:sz w:val="24"/>
                <w:lang w:val="ru-RU"/>
              </w:rPr>
            </w:pPr>
            <w:r w:rsidRPr="00667A9E">
              <w:rPr>
                <w:color w:val="000000" w:themeColor="text1"/>
                <w:sz w:val="24"/>
                <w:lang w:val="ru-RU"/>
              </w:rPr>
              <w:t>Эстрадные танцы.</w:t>
            </w:r>
          </w:p>
        </w:tc>
        <w:tc>
          <w:tcPr>
            <w:tcW w:w="387" w:type="pct"/>
          </w:tcPr>
          <w:p w:rsidR="00AD2A0D" w:rsidRPr="00667A9E" w:rsidRDefault="00AD2A0D" w:rsidP="003E3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6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Различные виды остановок </w:t>
            </w:r>
            <w:proofErr w:type="gramStart"/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тактировании</w:t>
            </w:r>
            <w:proofErr w:type="gramEnd"/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. Обучение эстрадным, сценическим танцам.</w:t>
            </w:r>
          </w:p>
        </w:tc>
        <w:tc>
          <w:tcPr>
            <w:tcW w:w="923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Разучить музыкальные, </w:t>
            </w:r>
            <w:r w:rsidRPr="00667A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танцевальные темпы.</w:t>
            </w:r>
          </w:p>
        </w:tc>
        <w:tc>
          <w:tcPr>
            <w:tcW w:w="485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D2A0D" w:rsidRPr="00667A9E" w:rsidTr="003E3CFF">
        <w:tc>
          <w:tcPr>
            <w:tcW w:w="184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1515" w:type="pct"/>
          </w:tcPr>
          <w:p w:rsidR="00AD2A0D" w:rsidRPr="00667A9E" w:rsidRDefault="00AD2A0D" w:rsidP="003E3CFF">
            <w:pPr>
              <w:pStyle w:val="TableParagraph"/>
              <w:ind w:left="0"/>
              <w:rPr>
                <w:color w:val="000000" w:themeColor="text1"/>
                <w:sz w:val="24"/>
                <w:lang w:val="ru-RU"/>
              </w:rPr>
            </w:pPr>
            <w:r w:rsidRPr="00667A9E">
              <w:rPr>
                <w:b/>
                <w:color w:val="000000" w:themeColor="text1"/>
                <w:sz w:val="24"/>
                <w:lang w:val="ru-RU"/>
              </w:rPr>
              <w:t>Игры под музыку</w:t>
            </w:r>
            <w:r w:rsidRPr="00667A9E">
              <w:rPr>
                <w:color w:val="000000" w:themeColor="text1"/>
                <w:sz w:val="24"/>
                <w:lang w:val="ru-RU"/>
              </w:rPr>
              <w:t>. Разучивание игр, элементов танцевальных движений.</w:t>
            </w:r>
          </w:p>
        </w:tc>
        <w:tc>
          <w:tcPr>
            <w:tcW w:w="387" w:type="pct"/>
          </w:tcPr>
          <w:p w:rsidR="00AD2A0D" w:rsidRPr="00667A9E" w:rsidRDefault="00AD2A0D" w:rsidP="003E3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06" w:type="pct"/>
          </w:tcPr>
          <w:p w:rsidR="00AD2A0D" w:rsidRPr="00667A9E" w:rsidRDefault="00AD2A0D" w:rsidP="003E3CF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r w:rsidRPr="00667A9E">
              <w:rPr>
                <w:color w:val="000000" w:themeColor="text1"/>
                <w:lang w:val="ru-RU"/>
              </w:rPr>
              <w:t>Исполнение движений пружинно, плавно, спокойно, с размахом, применяя известные элементы движений и танца.</w:t>
            </w:r>
          </w:p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Игра </w:t>
            </w:r>
            <w:r w:rsidRPr="00667A9E">
              <w:rPr>
                <w:rStyle w:val="c3"/>
                <w:rFonts w:ascii="Times New Roman" w:hAnsi="Times New Roman" w:cs="Times New Roman"/>
                <w:color w:val="000000" w:themeColor="text1"/>
                <w:lang w:val="ru-RU"/>
              </w:rPr>
              <w:t>«Найди игрушку».</w:t>
            </w:r>
          </w:p>
        </w:tc>
        <w:tc>
          <w:tcPr>
            <w:tcW w:w="923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Разучить игры под музыку с танцевальными элементами.</w:t>
            </w:r>
          </w:p>
        </w:tc>
        <w:tc>
          <w:tcPr>
            <w:tcW w:w="485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D2A0D" w:rsidRPr="00667A9E" w:rsidTr="003E3CFF">
        <w:tc>
          <w:tcPr>
            <w:tcW w:w="184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1515" w:type="pct"/>
          </w:tcPr>
          <w:p w:rsidR="00AD2A0D" w:rsidRPr="00667A9E" w:rsidRDefault="00AD2A0D" w:rsidP="003E3CFF">
            <w:pPr>
              <w:pStyle w:val="TableParagraph"/>
              <w:ind w:left="0"/>
              <w:rPr>
                <w:b/>
                <w:color w:val="000000" w:themeColor="text1"/>
                <w:sz w:val="24"/>
                <w:lang w:val="ru-RU"/>
              </w:rPr>
            </w:pPr>
            <w:r w:rsidRPr="00667A9E">
              <w:rPr>
                <w:b/>
                <w:color w:val="000000" w:themeColor="text1"/>
                <w:sz w:val="24"/>
                <w:lang w:val="ru-RU"/>
              </w:rPr>
              <w:t>Упражнения на ориентировку в пространстве.</w:t>
            </w:r>
          </w:p>
          <w:p w:rsidR="00AD2A0D" w:rsidRPr="00667A9E" w:rsidRDefault="00AD2A0D" w:rsidP="003E3CFF">
            <w:pPr>
              <w:pStyle w:val="TableParagraph"/>
              <w:ind w:left="0"/>
              <w:rPr>
                <w:color w:val="000000" w:themeColor="text1"/>
                <w:sz w:val="24"/>
                <w:lang w:val="ru-RU"/>
              </w:rPr>
            </w:pPr>
            <w:r w:rsidRPr="00667A9E">
              <w:rPr>
                <w:color w:val="000000" w:themeColor="text1"/>
                <w:sz w:val="24"/>
                <w:lang w:val="ru-RU"/>
              </w:rPr>
              <w:t>Построение в колонну, в колонну по два, перестроения в круг из шеренги и обратно.</w:t>
            </w:r>
          </w:p>
        </w:tc>
        <w:tc>
          <w:tcPr>
            <w:tcW w:w="387" w:type="pct"/>
          </w:tcPr>
          <w:p w:rsidR="00AD2A0D" w:rsidRPr="00667A9E" w:rsidRDefault="00AD2A0D" w:rsidP="003E3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06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Обучение выполнению перестроения в колонну, колонну по два, круг из шеренги, цепочки. </w:t>
            </w:r>
            <w:proofErr w:type="spellStart"/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Общеразвивающие</w:t>
            </w:r>
            <w:proofErr w:type="spellEnd"/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упражнения различной направленности: стойки на руках, кувырки, выгибания, прыжки.</w:t>
            </w:r>
          </w:p>
        </w:tc>
        <w:tc>
          <w:tcPr>
            <w:tcW w:w="923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 построению и перестроению в колонну.</w:t>
            </w:r>
          </w:p>
        </w:tc>
        <w:tc>
          <w:tcPr>
            <w:tcW w:w="485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D2A0D" w:rsidRPr="00667A9E" w:rsidTr="003E3CFF">
        <w:tc>
          <w:tcPr>
            <w:tcW w:w="184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1515" w:type="pct"/>
          </w:tcPr>
          <w:p w:rsidR="00AD2A0D" w:rsidRPr="00667A9E" w:rsidRDefault="00AD2A0D" w:rsidP="003E3CFF">
            <w:pPr>
              <w:pStyle w:val="TableParagraph"/>
              <w:ind w:left="0"/>
              <w:rPr>
                <w:color w:val="000000" w:themeColor="text1"/>
                <w:sz w:val="24"/>
                <w:lang w:val="ru-RU"/>
              </w:rPr>
            </w:pPr>
            <w:r w:rsidRPr="00667A9E">
              <w:rPr>
                <w:b/>
                <w:color w:val="000000" w:themeColor="text1"/>
                <w:sz w:val="24"/>
                <w:lang w:val="ru-RU"/>
              </w:rPr>
              <w:t xml:space="preserve">Ритмико-гимнастические упражнения </w:t>
            </w:r>
            <w:r w:rsidRPr="00667A9E">
              <w:rPr>
                <w:color w:val="000000" w:themeColor="text1"/>
                <w:sz w:val="24"/>
                <w:lang w:val="ru-RU"/>
              </w:rPr>
              <w:t>Музыкальные, танцевальные темпы. Упражнения с музыкальными инструментами (маракасы).</w:t>
            </w:r>
          </w:p>
        </w:tc>
        <w:tc>
          <w:tcPr>
            <w:tcW w:w="387" w:type="pct"/>
          </w:tcPr>
          <w:p w:rsidR="00AD2A0D" w:rsidRPr="00667A9E" w:rsidRDefault="00AD2A0D" w:rsidP="003E3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06" w:type="pct"/>
          </w:tcPr>
          <w:p w:rsidR="00AD2A0D" w:rsidRPr="00667A9E" w:rsidRDefault="00AD2A0D" w:rsidP="003E3CF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r w:rsidRPr="00667A9E">
              <w:rPr>
                <w:color w:val="000000" w:themeColor="text1"/>
                <w:lang w:val="ru-RU"/>
              </w:rPr>
              <w:t>Обучение темповым обозначениям, слышать  темпы применительно к движениям. Элементы джазовой разминки.</w:t>
            </w:r>
          </w:p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Отработка одиночных и двойных ударов на маракасах.</w:t>
            </w:r>
          </w:p>
        </w:tc>
        <w:tc>
          <w:tcPr>
            <w:tcW w:w="923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 музыкальным и танцевальным темпам.</w:t>
            </w:r>
          </w:p>
        </w:tc>
        <w:tc>
          <w:tcPr>
            <w:tcW w:w="485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D2A0D" w:rsidRPr="00667A9E" w:rsidTr="003E3CFF">
        <w:tc>
          <w:tcPr>
            <w:tcW w:w="184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1515" w:type="pct"/>
          </w:tcPr>
          <w:p w:rsidR="00AD2A0D" w:rsidRPr="00667A9E" w:rsidRDefault="00AD2A0D" w:rsidP="003E3CFF">
            <w:pPr>
              <w:pStyle w:val="TableParagraph"/>
              <w:ind w:left="0"/>
              <w:rPr>
                <w:b/>
                <w:color w:val="000000" w:themeColor="text1"/>
                <w:sz w:val="24"/>
                <w:lang w:val="ru-RU"/>
              </w:rPr>
            </w:pPr>
            <w:r w:rsidRPr="00667A9E">
              <w:rPr>
                <w:b/>
                <w:color w:val="000000" w:themeColor="text1"/>
                <w:sz w:val="24"/>
                <w:lang w:val="ru-RU"/>
              </w:rPr>
              <w:t xml:space="preserve">Танцевальные упражнения. </w:t>
            </w:r>
          </w:p>
          <w:p w:rsidR="00AD2A0D" w:rsidRPr="00667A9E" w:rsidRDefault="00AD2A0D" w:rsidP="003E3CFF">
            <w:pPr>
              <w:pStyle w:val="TableParagraph"/>
              <w:ind w:left="0"/>
              <w:rPr>
                <w:color w:val="000000" w:themeColor="text1"/>
                <w:sz w:val="24"/>
                <w:lang w:val="ru-RU"/>
              </w:rPr>
            </w:pPr>
            <w:r w:rsidRPr="00667A9E">
              <w:rPr>
                <w:color w:val="000000" w:themeColor="text1"/>
                <w:sz w:val="24"/>
                <w:lang w:val="ru-RU"/>
              </w:rPr>
              <w:t>Элементы народных танцев.</w:t>
            </w:r>
          </w:p>
        </w:tc>
        <w:tc>
          <w:tcPr>
            <w:tcW w:w="387" w:type="pct"/>
          </w:tcPr>
          <w:p w:rsidR="00AD2A0D" w:rsidRPr="00667A9E" w:rsidRDefault="00AD2A0D" w:rsidP="003E3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06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Изучение первоначальных сведений о народных танцах. Обучение различению основных  характерных движений некоторых народных танцев. Разучивание движений народных танцев.</w:t>
            </w:r>
          </w:p>
        </w:tc>
        <w:tc>
          <w:tcPr>
            <w:tcW w:w="923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танцевальным упражнениям и народным танцам.</w:t>
            </w:r>
          </w:p>
        </w:tc>
        <w:tc>
          <w:tcPr>
            <w:tcW w:w="485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D2A0D" w:rsidRPr="00667A9E" w:rsidTr="003E3CFF">
        <w:tc>
          <w:tcPr>
            <w:tcW w:w="184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1515" w:type="pct"/>
          </w:tcPr>
          <w:p w:rsidR="00AD2A0D" w:rsidRPr="00667A9E" w:rsidRDefault="00AD2A0D" w:rsidP="003E3CFF">
            <w:pPr>
              <w:pStyle w:val="TableParagraph"/>
              <w:ind w:left="0"/>
              <w:rPr>
                <w:color w:val="000000" w:themeColor="text1"/>
                <w:sz w:val="24"/>
                <w:lang w:val="ru-RU"/>
              </w:rPr>
            </w:pPr>
            <w:r w:rsidRPr="00667A9E">
              <w:rPr>
                <w:b/>
                <w:color w:val="000000" w:themeColor="text1"/>
                <w:sz w:val="24"/>
                <w:lang w:val="ru-RU"/>
              </w:rPr>
              <w:t>Игры под музыку</w:t>
            </w:r>
            <w:r w:rsidRPr="00667A9E">
              <w:rPr>
                <w:color w:val="000000" w:themeColor="text1"/>
                <w:sz w:val="24"/>
                <w:lang w:val="ru-RU"/>
              </w:rPr>
              <w:t>. Составление несложных танцевальных композиций.</w:t>
            </w:r>
          </w:p>
        </w:tc>
        <w:tc>
          <w:tcPr>
            <w:tcW w:w="387" w:type="pct"/>
          </w:tcPr>
          <w:p w:rsidR="00AD2A0D" w:rsidRPr="00667A9E" w:rsidRDefault="00AD2A0D" w:rsidP="003E3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06" w:type="pct"/>
          </w:tcPr>
          <w:p w:rsidR="00AD2A0D" w:rsidRPr="00667A9E" w:rsidRDefault="00AD2A0D" w:rsidP="003E3CF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r w:rsidRPr="00667A9E">
              <w:rPr>
                <w:color w:val="000000" w:themeColor="text1"/>
                <w:lang w:val="ru-RU"/>
              </w:rPr>
              <w:t>Отработка движений в характере музыки - четко, сильно, медленно, плавно.</w:t>
            </w:r>
          </w:p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Игра </w:t>
            </w:r>
            <w:r w:rsidRPr="00667A9E">
              <w:rPr>
                <w:rStyle w:val="c3"/>
                <w:rFonts w:ascii="Times New Roman" w:hAnsi="Times New Roman" w:cs="Times New Roman"/>
                <w:color w:val="000000" w:themeColor="text1"/>
                <w:lang w:val="ru-RU"/>
              </w:rPr>
              <w:t>«Узнай свою музыку».</w:t>
            </w:r>
          </w:p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3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играть под музыку и составлять несложные танцевальные композиции.</w:t>
            </w:r>
          </w:p>
        </w:tc>
        <w:tc>
          <w:tcPr>
            <w:tcW w:w="485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D2A0D" w:rsidRPr="00667A9E" w:rsidTr="003E3CFF">
        <w:tc>
          <w:tcPr>
            <w:tcW w:w="184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1515" w:type="pct"/>
          </w:tcPr>
          <w:p w:rsidR="00AD2A0D" w:rsidRPr="00667A9E" w:rsidRDefault="00AD2A0D" w:rsidP="003E3CFF">
            <w:pPr>
              <w:pStyle w:val="TableParagraph"/>
              <w:ind w:left="0"/>
              <w:rPr>
                <w:b/>
                <w:color w:val="000000" w:themeColor="text1"/>
                <w:sz w:val="24"/>
                <w:lang w:val="ru-RU"/>
              </w:rPr>
            </w:pPr>
            <w:r w:rsidRPr="00667A9E">
              <w:rPr>
                <w:b/>
                <w:color w:val="000000" w:themeColor="text1"/>
                <w:sz w:val="24"/>
                <w:lang w:val="ru-RU"/>
              </w:rPr>
              <w:t>Упражнения на ориентировку в пространстве.</w:t>
            </w:r>
          </w:p>
          <w:p w:rsidR="00AD2A0D" w:rsidRPr="00667A9E" w:rsidRDefault="00AD2A0D" w:rsidP="003E3CFF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  <w:lang w:val="ru-RU"/>
              </w:rPr>
            </w:pPr>
            <w:r w:rsidRPr="00667A9E">
              <w:rPr>
                <w:color w:val="000000" w:themeColor="text1"/>
                <w:sz w:val="24"/>
                <w:lang w:val="ru-RU"/>
              </w:rPr>
              <w:t xml:space="preserve">Ходьба и бег с высоким подниманием колен под музыку. Движение </w:t>
            </w:r>
            <w:proofErr w:type="gramStart"/>
            <w:r w:rsidRPr="00667A9E">
              <w:rPr>
                <w:color w:val="000000" w:themeColor="text1"/>
                <w:sz w:val="24"/>
                <w:lang w:val="ru-RU"/>
              </w:rPr>
              <w:t>на</w:t>
            </w:r>
            <w:proofErr w:type="gramEnd"/>
            <w:r w:rsidRPr="00667A9E">
              <w:rPr>
                <w:color w:val="000000" w:themeColor="text1"/>
                <w:sz w:val="24"/>
                <w:lang w:val="ru-RU"/>
              </w:rPr>
              <w:t>¾.</w:t>
            </w:r>
          </w:p>
          <w:p w:rsidR="00AD2A0D" w:rsidRPr="00667A9E" w:rsidRDefault="00AD2A0D" w:rsidP="003E3CFF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  <w:lang w:val="ru-RU"/>
              </w:rPr>
            </w:pPr>
            <w:r w:rsidRPr="00667A9E">
              <w:rPr>
                <w:color w:val="000000" w:themeColor="text1"/>
                <w:sz w:val="24"/>
                <w:lang w:val="ru-RU"/>
              </w:rPr>
              <w:t>Марш.</w:t>
            </w:r>
          </w:p>
        </w:tc>
        <w:tc>
          <w:tcPr>
            <w:tcW w:w="387" w:type="pct"/>
          </w:tcPr>
          <w:p w:rsidR="00AD2A0D" w:rsidRPr="00667A9E" w:rsidRDefault="00AD2A0D" w:rsidP="003E3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06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Выполнение ходьбы и бега с высоким подниманием колен. </w:t>
            </w:r>
          </w:p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proofErr w:type="spellStart"/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Марширование</w:t>
            </w:r>
            <w:proofErr w:type="spellEnd"/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по кругу с остановкой по музыке. </w:t>
            </w:r>
          </w:p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23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Научить ходьбе и беге под музыку </w:t>
            </w:r>
            <w:proofErr w:type="gramStart"/>
            <w:r w:rsidRPr="00667A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</w:t>
            </w:r>
            <w:proofErr w:type="gramEnd"/>
            <w:r w:rsidRPr="00667A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¾.</w:t>
            </w:r>
          </w:p>
        </w:tc>
        <w:tc>
          <w:tcPr>
            <w:tcW w:w="485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D2A0D" w:rsidRPr="00667A9E" w:rsidTr="003E3CFF">
        <w:tc>
          <w:tcPr>
            <w:tcW w:w="184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1515" w:type="pct"/>
          </w:tcPr>
          <w:p w:rsidR="00AD2A0D" w:rsidRPr="00667A9E" w:rsidRDefault="00AD2A0D" w:rsidP="003E3CFF">
            <w:pPr>
              <w:pStyle w:val="TableParagraph"/>
              <w:spacing w:before="4" w:line="237" w:lineRule="auto"/>
              <w:ind w:left="0"/>
              <w:rPr>
                <w:color w:val="000000" w:themeColor="text1"/>
                <w:sz w:val="24"/>
                <w:lang w:val="ru-RU"/>
              </w:rPr>
            </w:pPr>
            <w:r w:rsidRPr="00667A9E">
              <w:rPr>
                <w:b/>
                <w:color w:val="000000" w:themeColor="text1"/>
                <w:sz w:val="24"/>
                <w:lang w:val="ru-RU"/>
              </w:rPr>
              <w:t xml:space="preserve">Ритмико-гимнастические упражнения. </w:t>
            </w:r>
            <w:r w:rsidRPr="00667A9E">
              <w:rPr>
                <w:color w:val="000000" w:themeColor="text1"/>
                <w:sz w:val="24"/>
                <w:lang w:val="ru-RU"/>
              </w:rPr>
              <w:t xml:space="preserve">Передача ритмических </w:t>
            </w:r>
            <w:r w:rsidRPr="00667A9E">
              <w:rPr>
                <w:color w:val="000000" w:themeColor="text1"/>
                <w:sz w:val="24"/>
                <w:lang w:val="ru-RU"/>
              </w:rPr>
              <w:lastRenderedPageBreak/>
              <w:t>рисунков. Упражнения с музыкальными инструментами (трещотки).</w:t>
            </w:r>
          </w:p>
        </w:tc>
        <w:tc>
          <w:tcPr>
            <w:tcW w:w="387" w:type="pct"/>
          </w:tcPr>
          <w:p w:rsidR="00AD2A0D" w:rsidRPr="00667A9E" w:rsidRDefault="00AD2A0D" w:rsidP="003E3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6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Выполнение поклона-приветствия, </w:t>
            </w:r>
            <w:proofErr w:type="spellStart"/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прохлопывание</w:t>
            </w:r>
            <w:proofErr w:type="spellEnd"/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простых  ритмических  </w:t>
            </w: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рисунков, обучение навыкам различать мелодии по темпу и ритму. Элементы современного танца в стиле джаз-модерн.</w:t>
            </w:r>
          </w:p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Отработка одиночных и двойных ударов на трещотках.</w:t>
            </w:r>
          </w:p>
        </w:tc>
        <w:tc>
          <w:tcPr>
            <w:tcW w:w="923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Научиться передавать ритмические рисунки в </w:t>
            </w:r>
            <w:r w:rsidRPr="00667A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танце.</w:t>
            </w:r>
          </w:p>
        </w:tc>
        <w:tc>
          <w:tcPr>
            <w:tcW w:w="485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D2A0D" w:rsidRPr="00667A9E" w:rsidTr="003E3CFF">
        <w:tc>
          <w:tcPr>
            <w:tcW w:w="184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1515" w:type="pct"/>
          </w:tcPr>
          <w:p w:rsidR="00AD2A0D" w:rsidRPr="00667A9E" w:rsidRDefault="00AD2A0D" w:rsidP="003E3CFF">
            <w:pPr>
              <w:pStyle w:val="TableParagraph"/>
              <w:spacing w:line="237" w:lineRule="auto"/>
              <w:ind w:left="0"/>
              <w:rPr>
                <w:color w:val="000000" w:themeColor="text1"/>
                <w:sz w:val="24"/>
                <w:lang w:val="ru-RU"/>
              </w:rPr>
            </w:pPr>
            <w:r w:rsidRPr="00667A9E">
              <w:rPr>
                <w:b/>
                <w:color w:val="000000" w:themeColor="text1"/>
                <w:sz w:val="24"/>
                <w:lang w:val="ru-RU"/>
              </w:rPr>
              <w:t>Танцевальные упражнения.</w:t>
            </w:r>
          </w:p>
          <w:p w:rsidR="00AD2A0D" w:rsidRPr="00667A9E" w:rsidRDefault="00AD2A0D" w:rsidP="003E3CFF">
            <w:pPr>
              <w:pStyle w:val="TableParagraph"/>
              <w:ind w:left="0"/>
              <w:rPr>
                <w:color w:val="000000" w:themeColor="text1"/>
                <w:sz w:val="24"/>
                <w:lang w:val="ru-RU"/>
              </w:rPr>
            </w:pPr>
            <w:r w:rsidRPr="00667A9E">
              <w:rPr>
                <w:color w:val="000000" w:themeColor="text1"/>
                <w:sz w:val="24"/>
                <w:lang w:val="ru-RU"/>
              </w:rPr>
              <w:t>Современные музыкальные, танцевальные темпы.</w:t>
            </w:r>
          </w:p>
          <w:p w:rsidR="00AD2A0D" w:rsidRPr="00667A9E" w:rsidRDefault="00AD2A0D" w:rsidP="003E3CFF">
            <w:pPr>
              <w:pStyle w:val="TableParagraph"/>
              <w:ind w:left="0"/>
              <w:rPr>
                <w:b/>
                <w:color w:val="000000" w:themeColor="text1"/>
                <w:sz w:val="24"/>
                <w:lang w:val="ru-RU"/>
              </w:rPr>
            </w:pPr>
            <w:r w:rsidRPr="00667A9E">
              <w:rPr>
                <w:b/>
                <w:color w:val="000000" w:themeColor="text1"/>
                <w:sz w:val="24"/>
                <w:lang w:val="ru-RU"/>
              </w:rPr>
              <w:t>Элементы латиноамериканских танцев.</w:t>
            </w:r>
          </w:p>
        </w:tc>
        <w:tc>
          <w:tcPr>
            <w:tcW w:w="387" w:type="pct"/>
          </w:tcPr>
          <w:p w:rsidR="00AD2A0D" w:rsidRPr="00667A9E" w:rsidRDefault="00AD2A0D" w:rsidP="003E3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06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Знакомство с основными танцевальными жанрами: полька, вальс, пляска, хоровод, диско.  </w:t>
            </w:r>
            <w:r w:rsidRPr="00667A9E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Латиноамериканские танцы</w:t>
            </w: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.</w:t>
            </w:r>
          </w:p>
        </w:tc>
        <w:tc>
          <w:tcPr>
            <w:tcW w:w="923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Разучить современные, музыкальные танцевальные темпы.</w:t>
            </w:r>
          </w:p>
        </w:tc>
        <w:tc>
          <w:tcPr>
            <w:tcW w:w="485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D2A0D" w:rsidRPr="00667A9E" w:rsidTr="003E3CFF">
        <w:tc>
          <w:tcPr>
            <w:tcW w:w="184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1515" w:type="pct"/>
          </w:tcPr>
          <w:p w:rsidR="00AD2A0D" w:rsidRPr="00667A9E" w:rsidRDefault="00AD2A0D" w:rsidP="003E3CFF">
            <w:pPr>
              <w:pStyle w:val="TableParagraph"/>
              <w:ind w:left="0"/>
              <w:rPr>
                <w:color w:val="000000" w:themeColor="text1"/>
                <w:sz w:val="24"/>
                <w:lang w:val="ru-RU"/>
              </w:rPr>
            </w:pPr>
            <w:r w:rsidRPr="00667A9E">
              <w:rPr>
                <w:b/>
                <w:color w:val="000000" w:themeColor="text1"/>
                <w:sz w:val="24"/>
                <w:lang w:val="ru-RU"/>
              </w:rPr>
              <w:t>Игры под музыку</w:t>
            </w:r>
            <w:r w:rsidRPr="00667A9E">
              <w:rPr>
                <w:color w:val="000000" w:themeColor="text1"/>
                <w:sz w:val="24"/>
                <w:lang w:val="ru-RU"/>
              </w:rPr>
              <w:t>. Игры с пением, речевым сопровождением.</w:t>
            </w:r>
          </w:p>
        </w:tc>
        <w:tc>
          <w:tcPr>
            <w:tcW w:w="387" w:type="pct"/>
          </w:tcPr>
          <w:p w:rsidR="00AD2A0D" w:rsidRPr="00667A9E" w:rsidRDefault="00AD2A0D" w:rsidP="003E3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06" w:type="pct"/>
          </w:tcPr>
          <w:p w:rsidR="00AD2A0D" w:rsidRPr="00667A9E" w:rsidRDefault="00AD2A0D" w:rsidP="003E3CF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r w:rsidRPr="00667A9E">
              <w:rPr>
                <w:color w:val="000000" w:themeColor="text1"/>
                <w:lang w:val="ru-RU"/>
              </w:rPr>
              <w:t>Исполнение  игры с пением и речевым сопровождением.</w:t>
            </w:r>
          </w:p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Игра </w:t>
            </w:r>
            <w:r w:rsidRPr="00667A9E">
              <w:rPr>
                <w:rStyle w:val="c5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«Топ, хлоп, шлеп, щелк».</w:t>
            </w:r>
            <w:r w:rsidRPr="00667A9E">
              <w:rPr>
                <w:rStyle w:val="c1"/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23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играть под музыку с пением и речевым сопровождением.</w:t>
            </w:r>
          </w:p>
        </w:tc>
        <w:tc>
          <w:tcPr>
            <w:tcW w:w="485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D2A0D" w:rsidRPr="00667A9E" w:rsidTr="003E3CFF">
        <w:tc>
          <w:tcPr>
            <w:tcW w:w="184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1515" w:type="pct"/>
          </w:tcPr>
          <w:p w:rsidR="00AD2A0D" w:rsidRPr="00667A9E" w:rsidRDefault="00AD2A0D" w:rsidP="003E3CFF">
            <w:pPr>
              <w:pStyle w:val="TableParagraph"/>
              <w:ind w:left="0"/>
              <w:rPr>
                <w:b/>
                <w:color w:val="000000" w:themeColor="text1"/>
                <w:sz w:val="24"/>
                <w:lang w:val="ru-RU"/>
              </w:rPr>
            </w:pPr>
            <w:r w:rsidRPr="00667A9E">
              <w:rPr>
                <w:b/>
                <w:color w:val="000000" w:themeColor="text1"/>
                <w:sz w:val="24"/>
                <w:lang w:val="ru-RU"/>
              </w:rPr>
              <w:t>Упражнения на ориентировку в пространстве.</w:t>
            </w:r>
          </w:p>
          <w:p w:rsidR="00AD2A0D" w:rsidRPr="00667A9E" w:rsidRDefault="00AD2A0D" w:rsidP="003E3CFF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  <w:lang w:val="ru-RU"/>
              </w:rPr>
            </w:pPr>
            <w:r w:rsidRPr="00667A9E">
              <w:rPr>
                <w:color w:val="000000" w:themeColor="text1"/>
                <w:sz w:val="24"/>
                <w:lang w:val="ru-RU"/>
              </w:rPr>
              <w:t>Выполнение во время ходьбы несложных заданий с предметами.</w:t>
            </w:r>
          </w:p>
        </w:tc>
        <w:tc>
          <w:tcPr>
            <w:tcW w:w="387" w:type="pct"/>
          </w:tcPr>
          <w:p w:rsidR="00AD2A0D" w:rsidRPr="00667A9E" w:rsidRDefault="00AD2A0D" w:rsidP="003E3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06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Выполнение во время ходьбы и бега несложных заданий с предметами: </w:t>
            </w:r>
            <w:proofErr w:type="spellStart"/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обегание</w:t>
            </w:r>
            <w:proofErr w:type="spellEnd"/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их, сбор, передача, перекладывание с места на место.</w:t>
            </w:r>
          </w:p>
        </w:tc>
        <w:tc>
          <w:tcPr>
            <w:tcW w:w="923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выполнять несложные задания с предметами в ходьбе.</w:t>
            </w:r>
          </w:p>
        </w:tc>
        <w:tc>
          <w:tcPr>
            <w:tcW w:w="485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D2A0D" w:rsidRPr="00667A9E" w:rsidTr="003E3CFF">
        <w:tc>
          <w:tcPr>
            <w:tcW w:w="184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1515" w:type="pct"/>
          </w:tcPr>
          <w:p w:rsidR="00AD2A0D" w:rsidRPr="00667A9E" w:rsidRDefault="00AD2A0D" w:rsidP="003E3CFF">
            <w:pPr>
              <w:pStyle w:val="TableParagraph"/>
              <w:ind w:left="0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667A9E">
              <w:rPr>
                <w:b/>
                <w:color w:val="000000" w:themeColor="text1"/>
                <w:sz w:val="24"/>
                <w:lang w:val="ru-RU"/>
              </w:rPr>
              <w:t>Ритмико</w:t>
            </w:r>
            <w:proofErr w:type="spellEnd"/>
            <w:r w:rsidRPr="00667A9E">
              <w:rPr>
                <w:b/>
                <w:color w:val="000000" w:themeColor="text1"/>
                <w:sz w:val="24"/>
                <w:lang w:val="ru-RU"/>
              </w:rPr>
              <w:t xml:space="preserve">–гимнастические упражнения. </w:t>
            </w:r>
            <w:r w:rsidRPr="00667A9E">
              <w:rPr>
                <w:color w:val="000000" w:themeColor="text1"/>
                <w:sz w:val="24"/>
                <w:lang w:val="ru-RU"/>
              </w:rPr>
              <w:t>Ходьба в такт музыке</w:t>
            </w:r>
            <w:proofErr w:type="gramStart"/>
            <w:r w:rsidRPr="00667A9E">
              <w:rPr>
                <w:color w:val="000000" w:themeColor="text1"/>
                <w:sz w:val="24"/>
                <w:lang w:val="ru-RU"/>
              </w:rPr>
              <w:t xml:space="preserve">.. </w:t>
            </w:r>
            <w:proofErr w:type="gramEnd"/>
            <w:r w:rsidRPr="00667A9E">
              <w:rPr>
                <w:color w:val="000000" w:themeColor="text1"/>
                <w:sz w:val="24"/>
                <w:lang w:val="ru-RU"/>
              </w:rPr>
              <w:t>Упражнения с музыкальными инструментами (бубен).</w:t>
            </w:r>
          </w:p>
          <w:p w:rsidR="00AD2A0D" w:rsidRPr="00667A9E" w:rsidRDefault="00AD2A0D" w:rsidP="003E3CFF">
            <w:pPr>
              <w:pStyle w:val="TableParagraph"/>
              <w:ind w:left="0"/>
              <w:rPr>
                <w:color w:val="000000" w:themeColor="text1"/>
                <w:sz w:val="24"/>
                <w:lang w:val="ru-RU"/>
              </w:rPr>
            </w:pPr>
            <w:r w:rsidRPr="00667A9E">
              <w:rPr>
                <w:color w:val="000000" w:themeColor="text1"/>
                <w:sz w:val="24"/>
                <w:lang w:val="ru-RU"/>
              </w:rPr>
              <w:t>Элементы современного танца в стиле джаз-модерн.</w:t>
            </w:r>
          </w:p>
        </w:tc>
        <w:tc>
          <w:tcPr>
            <w:tcW w:w="387" w:type="pct"/>
          </w:tcPr>
          <w:p w:rsidR="00AD2A0D" w:rsidRPr="00667A9E" w:rsidRDefault="00AD2A0D" w:rsidP="003E3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06" w:type="pct"/>
          </w:tcPr>
          <w:p w:rsidR="00AD2A0D" w:rsidRPr="00667A9E" w:rsidRDefault="00AD2A0D" w:rsidP="003E3CFF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Обучение шагу  в такт музыке, сохраняя красивую осанку, легкий шаг с носка. Отработка </w:t>
            </w:r>
            <w:r w:rsidRPr="00667A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попеременно одиночных ударов на бубне.</w:t>
            </w:r>
          </w:p>
          <w:p w:rsidR="00AD2A0D" w:rsidRPr="00667A9E" w:rsidRDefault="00AD2A0D" w:rsidP="003E3CFF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</w:pPr>
            <w:r w:rsidRPr="00667A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Знакомство с движениями</w:t>
            </w: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современного танца в стиле джаз-модерн.</w:t>
            </w:r>
            <w:r w:rsidRPr="00667A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 </w:t>
            </w:r>
          </w:p>
        </w:tc>
        <w:tc>
          <w:tcPr>
            <w:tcW w:w="923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различным видам ходьбы.</w:t>
            </w:r>
          </w:p>
        </w:tc>
        <w:tc>
          <w:tcPr>
            <w:tcW w:w="485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D2A0D" w:rsidRPr="00667A9E" w:rsidTr="003E3CFF">
        <w:tc>
          <w:tcPr>
            <w:tcW w:w="184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1515" w:type="pct"/>
          </w:tcPr>
          <w:p w:rsidR="00AD2A0D" w:rsidRPr="00667A9E" w:rsidRDefault="00AD2A0D" w:rsidP="003E3CFF">
            <w:pPr>
              <w:pStyle w:val="TableParagraph"/>
              <w:spacing w:line="237" w:lineRule="auto"/>
              <w:ind w:left="0"/>
              <w:rPr>
                <w:color w:val="000000" w:themeColor="text1"/>
                <w:sz w:val="24"/>
                <w:lang w:val="ru-RU"/>
              </w:rPr>
            </w:pPr>
            <w:r w:rsidRPr="00667A9E">
              <w:rPr>
                <w:b/>
                <w:color w:val="000000" w:themeColor="text1"/>
                <w:sz w:val="24"/>
                <w:lang w:val="ru-RU"/>
              </w:rPr>
              <w:t>Танцевальные упражнения.</w:t>
            </w:r>
          </w:p>
          <w:p w:rsidR="00AD2A0D" w:rsidRPr="00667A9E" w:rsidRDefault="00AD2A0D" w:rsidP="003E3CFF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667A9E">
              <w:rPr>
                <w:color w:val="000000" w:themeColor="text1"/>
                <w:sz w:val="24"/>
                <w:lang w:val="ru-RU"/>
              </w:rPr>
              <w:t>Музыкальные, танцевальные шаги. Элементы народного танца.</w:t>
            </w:r>
          </w:p>
        </w:tc>
        <w:tc>
          <w:tcPr>
            <w:tcW w:w="387" w:type="pct"/>
          </w:tcPr>
          <w:p w:rsidR="00AD2A0D" w:rsidRPr="00667A9E" w:rsidRDefault="00AD2A0D" w:rsidP="003E3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06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proofErr w:type="gramStart"/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Исполнение танцевальных движений: танцевальный шаг, переменный шаг, боковой шаг, галоп, подскоки, </w:t>
            </w:r>
            <w:proofErr w:type="spellStart"/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припадания</w:t>
            </w:r>
            <w:proofErr w:type="spellEnd"/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, шаг с притопом, па польки, элементы русского танца (основные движения, ходы): </w:t>
            </w:r>
            <w:proofErr w:type="spellStart"/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ковырялочка</w:t>
            </w:r>
            <w:proofErr w:type="spellEnd"/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, </w:t>
            </w:r>
            <w:proofErr w:type="spellStart"/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моталочка</w:t>
            </w:r>
            <w:proofErr w:type="spellEnd"/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, молоточек, маятник.</w:t>
            </w:r>
            <w:proofErr w:type="gramEnd"/>
          </w:p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Знакомство с движениями</w:t>
            </w: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народных танцев.</w:t>
            </w:r>
          </w:p>
        </w:tc>
        <w:tc>
          <w:tcPr>
            <w:tcW w:w="923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музыкальным и танцевальным темпам. Изучить элементы народного танца.</w:t>
            </w:r>
          </w:p>
        </w:tc>
        <w:tc>
          <w:tcPr>
            <w:tcW w:w="485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D2A0D" w:rsidRPr="00667A9E" w:rsidTr="003E3CFF">
        <w:tc>
          <w:tcPr>
            <w:tcW w:w="184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1515" w:type="pct"/>
          </w:tcPr>
          <w:p w:rsidR="00AD2A0D" w:rsidRPr="00667A9E" w:rsidRDefault="00AD2A0D" w:rsidP="003E3CFF">
            <w:pPr>
              <w:pStyle w:val="TableParagraph"/>
              <w:spacing w:line="273" w:lineRule="exact"/>
              <w:ind w:left="0"/>
              <w:rPr>
                <w:color w:val="000000" w:themeColor="text1"/>
                <w:sz w:val="24"/>
                <w:lang w:val="ru-RU"/>
              </w:rPr>
            </w:pPr>
            <w:r w:rsidRPr="00667A9E">
              <w:rPr>
                <w:b/>
                <w:color w:val="000000" w:themeColor="text1"/>
                <w:sz w:val="24"/>
                <w:lang w:val="ru-RU"/>
              </w:rPr>
              <w:t>Игры под музыку</w:t>
            </w:r>
            <w:r w:rsidRPr="00667A9E">
              <w:rPr>
                <w:color w:val="000000" w:themeColor="text1"/>
                <w:sz w:val="24"/>
                <w:lang w:val="ru-RU"/>
              </w:rPr>
              <w:t>.</w:t>
            </w:r>
          </w:p>
          <w:p w:rsidR="00AD2A0D" w:rsidRPr="00667A9E" w:rsidRDefault="00AD2A0D" w:rsidP="003E3CFF">
            <w:pPr>
              <w:pStyle w:val="TableParagraph"/>
              <w:ind w:left="0"/>
              <w:rPr>
                <w:color w:val="000000" w:themeColor="text1"/>
                <w:sz w:val="24"/>
                <w:lang w:val="ru-RU"/>
              </w:rPr>
            </w:pPr>
            <w:r w:rsidRPr="00667A9E">
              <w:rPr>
                <w:color w:val="000000" w:themeColor="text1"/>
                <w:sz w:val="24"/>
                <w:szCs w:val="24"/>
                <w:lang w:val="ru-RU"/>
              </w:rPr>
              <w:t xml:space="preserve">Разучивание и придумывание новых </w:t>
            </w:r>
            <w:r w:rsidRPr="00667A9E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вариантов игр, элементов танцевальных движений, их комбинирование.</w:t>
            </w:r>
          </w:p>
        </w:tc>
        <w:tc>
          <w:tcPr>
            <w:tcW w:w="387" w:type="pct"/>
          </w:tcPr>
          <w:p w:rsidR="00AD2A0D" w:rsidRPr="00667A9E" w:rsidRDefault="00AD2A0D" w:rsidP="003E3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6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Выполнение имитационных игр, движений. Игры с предметами под </w:t>
            </w: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музыку.</w:t>
            </w:r>
          </w:p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Игра </w:t>
            </w:r>
            <w:r w:rsidRPr="00667A9E">
              <w:rPr>
                <w:rStyle w:val="c3"/>
                <w:rFonts w:ascii="Times New Roman" w:hAnsi="Times New Roman" w:cs="Times New Roman"/>
                <w:color w:val="000000" w:themeColor="text1"/>
                <w:lang w:val="ru-RU"/>
              </w:rPr>
              <w:t>«Найди игрушку».</w:t>
            </w:r>
          </w:p>
        </w:tc>
        <w:tc>
          <w:tcPr>
            <w:tcW w:w="923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Разучить и придумать новые игры с </w:t>
            </w: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элементами танцевальных движений.</w:t>
            </w:r>
          </w:p>
        </w:tc>
        <w:tc>
          <w:tcPr>
            <w:tcW w:w="485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D2A0D" w:rsidRPr="00667A9E" w:rsidTr="003E3CFF">
        <w:tc>
          <w:tcPr>
            <w:tcW w:w="184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1515" w:type="pct"/>
          </w:tcPr>
          <w:p w:rsidR="00AD2A0D" w:rsidRPr="00667A9E" w:rsidRDefault="00AD2A0D" w:rsidP="003E3CFF">
            <w:pPr>
              <w:pStyle w:val="TableParagraph"/>
              <w:ind w:left="0"/>
              <w:rPr>
                <w:b/>
                <w:color w:val="000000" w:themeColor="text1"/>
                <w:sz w:val="24"/>
                <w:lang w:val="ru-RU"/>
              </w:rPr>
            </w:pPr>
            <w:r w:rsidRPr="00667A9E">
              <w:rPr>
                <w:b/>
                <w:color w:val="000000" w:themeColor="text1"/>
                <w:sz w:val="24"/>
                <w:lang w:val="ru-RU"/>
              </w:rPr>
              <w:t>Упражнения на ориентировку в пространстве.</w:t>
            </w:r>
          </w:p>
          <w:p w:rsidR="00AD2A0D" w:rsidRPr="00667A9E" w:rsidRDefault="00AD2A0D" w:rsidP="003E3CFF">
            <w:pPr>
              <w:pStyle w:val="TableParagraph"/>
              <w:ind w:left="0"/>
              <w:rPr>
                <w:color w:val="000000" w:themeColor="text1"/>
                <w:sz w:val="24"/>
                <w:lang w:val="ru-RU"/>
              </w:rPr>
            </w:pPr>
            <w:r w:rsidRPr="00667A9E">
              <w:rPr>
                <w:color w:val="000000" w:themeColor="text1"/>
                <w:sz w:val="24"/>
                <w:lang w:val="ru-RU"/>
              </w:rPr>
              <w:t>Построения в шеренгу, круг, пары. Построение круга из шеренги и из движения врассыпную в соответствии с изменением звучания музыки.</w:t>
            </w:r>
          </w:p>
        </w:tc>
        <w:tc>
          <w:tcPr>
            <w:tcW w:w="387" w:type="pct"/>
          </w:tcPr>
          <w:p w:rsidR="00AD2A0D" w:rsidRPr="00667A9E" w:rsidRDefault="00AD2A0D" w:rsidP="003E3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06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Выполнение по показу учителя упражнений  для формирования пространственных представлений.</w:t>
            </w:r>
          </w:p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Выполнение </w:t>
            </w:r>
            <w:proofErr w:type="spellStart"/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перестроенияв</w:t>
            </w:r>
            <w:proofErr w:type="spellEnd"/>
          </w:p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круг, пары из шеренги  в соответствии с изменением звучания музыки.</w:t>
            </w:r>
          </w:p>
        </w:tc>
        <w:tc>
          <w:tcPr>
            <w:tcW w:w="923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 перестраиваться в шеренги в круг и в пары.</w:t>
            </w:r>
          </w:p>
        </w:tc>
        <w:tc>
          <w:tcPr>
            <w:tcW w:w="485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D2A0D" w:rsidRPr="00667A9E" w:rsidTr="003E3CFF">
        <w:tc>
          <w:tcPr>
            <w:tcW w:w="184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1515" w:type="pct"/>
          </w:tcPr>
          <w:p w:rsidR="00AD2A0D" w:rsidRPr="00667A9E" w:rsidRDefault="00AD2A0D" w:rsidP="003E3CFF">
            <w:pPr>
              <w:pStyle w:val="TableParagraph"/>
              <w:ind w:left="0"/>
              <w:rPr>
                <w:color w:val="000000" w:themeColor="text1"/>
                <w:sz w:val="24"/>
                <w:lang w:val="ru-RU"/>
              </w:rPr>
            </w:pPr>
            <w:r w:rsidRPr="00667A9E">
              <w:rPr>
                <w:b/>
                <w:color w:val="000000" w:themeColor="text1"/>
                <w:sz w:val="24"/>
                <w:lang w:val="ru-RU"/>
              </w:rPr>
              <w:t xml:space="preserve">Ритмико-гимнастические упражнения </w:t>
            </w:r>
            <w:r w:rsidRPr="00667A9E">
              <w:rPr>
                <w:color w:val="000000" w:themeColor="text1"/>
                <w:sz w:val="24"/>
                <w:lang w:val="ru-RU"/>
              </w:rPr>
              <w:t>на координацию движений. Самостоятельное составление ритмических рисунков.</w:t>
            </w:r>
          </w:p>
          <w:p w:rsidR="00AD2A0D" w:rsidRPr="00667A9E" w:rsidRDefault="00AD2A0D" w:rsidP="003E3CFF">
            <w:pPr>
              <w:pStyle w:val="TableParagraph"/>
              <w:ind w:left="0"/>
              <w:rPr>
                <w:color w:val="000000" w:themeColor="text1"/>
                <w:sz w:val="24"/>
                <w:lang w:val="ru-RU"/>
              </w:rPr>
            </w:pPr>
            <w:r w:rsidRPr="00667A9E">
              <w:rPr>
                <w:color w:val="000000" w:themeColor="text1"/>
                <w:sz w:val="24"/>
                <w:lang w:val="ru-RU"/>
              </w:rPr>
              <w:t xml:space="preserve"> Упражнения с музыкальными инструментами (ложки).</w:t>
            </w:r>
          </w:p>
        </w:tc>
        <w:tc>
          <w:tcPr>
            <w:tcW w:w="387" w:type="pct"/>
          </w:tcPr>
          <w:p w:rsidR="00AD2A0D" w:rsidRPr="00667A9E" w:rsidRDefault="00AD2A0D" w:rsidP="003E3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06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Обучение движению в соответствии с разнообразным характером музыки, различать  в движениях</w:t>
            </w:r>
          </w:p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начало и окончание музыкальных фраз, передавать в движении ритмический рисунок. Элементы современного танца в стиле джаз-модерн. </w:t>
            </w:r>
          </w:p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Отработка </w:t>
            </w:r>
            <w:r w:rsidRPr="00667A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попеременно одиночных ударов на ложках.</w:t>
            </w:r>
          </w:p>
        </w:tc>
        <w:tc>
          <w:tcPr>
            <w:tcW w:w="923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специальным упражнениям связанные с координацией движения. Уметь самостоятельно составлять ритмические рисунки.</w:t>
            </w:r>
          </w:p>
        </w:tc>
        <w:tc>
          <w:tcPr>
            <w:tcW w:w="485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D2A0D" w:rsidRPr="00667A9E" w:rsidTr="003E3CFF">
        <w:tc>
          <w:tcPr>
            <w:tcW w:w="184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23</w:t>
            </w:r>
          </w:p>
        </w:tc>
        <w:tc>
          <w:tcPr>
            <w:tcW w:w="1515" w:type="pct"/>
          </w:tcPr>
          <w:p w:rsidR="00AD2A0D" w:rsidRPr="00667A9E" w:rsidRDefault="00AD2A0D" w:rsidP="003E3CFF">
            <w:pPr>
              <w:pStyle w:val="TableParagraph"/>
              <w:spacing w:line="237" w:lineRule="auto"/>
              <w:ind w:left="0"/>
              <w:rPr>
                <w:color w:val="000000" w:themeColor="text1"/>
                <w:sz w:val="24"/>
                <w:lang w:val="ru-RU"/>
              </w:rPr>
            </w:pPr>
            <w:r w:rsidRPr="00667A9E">
              <w:rPr>
                <w:b/>
                <w:color w:val="000000" w:themeColor="text1"/>
                <w:sz w:val="24"/>
                <w:lang w:val="ru-RU"/>
              </w:rPr>
              <w:t>Танцевальные упражнения.</w:t>
            </w:r>
          </w:p>
          <w:p w:rsidR="00AD2A0D" w:rsidRPr="00667A9E" w:rsidRDefault="00AD2A0D" w:rsidP="003E3CFF">
            <w:pPr>
              <w:pStyle w:val="TableParagraph"/>
              <w:ind w:left="0"/>
              <w:rPr>
                <w:color w:val="000000" w:themeColor="text1"/>
                <w:sz w:val="24"/>
                <w:lang w:val="ru-RU"/>
              </w:rPr>
            </w:pPr>
            <w:r w:rsidRPr="00667A9E">
              <w:rPr>
                <w:color w:val="000000" w:themeColor="text1"/>
                <w:sz w:val="24"/>
                <w:lang w:val="ru-RU"/>
              </w:rPr>
              <w:t xml:space="preserve">Элементы современного танца в стиле </w:t>
            </w:r>
            <w:proofErr w:type="spellStart"/>
            <w:r w:rsidRPr="00667A9E">
              <w:rPr>
                <w:color w:val="000000" w:themeColor="text1"/>
                <w:sz w:val="24"/>
                <w:lang w:val="ru-RU"/>
              </w:rPr>
              <w:t>хип-хоп</w:t>
            </w:r>
            <w:proofErr w:type="spellEnd"/>
            <w:r w:rsidRPr="00667A9E">
              <w:rPr>
                <w:color w:val="000000" w:themeColor="text1"/>
                <w:sz w:val="24"/>
                <w:lang w:val="ru-RU"/>
              </w:rPr>
              <w:t>.</w:t>
            </w:r>
          </w:p>
        </w:tc>
        <w:tc>
          <w:tcPr>
            <w:tcW w:w="387" w:type="pct"/>
          </w:tcPr>
          <w:p w:rsidR="00AD2A0D" w:rsidRPr="00667A9E" w:rsidRDefault="00AD2A0D" w:rsidP="003E3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06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Исполнение игры с пением и речевым сопровождением и танцем.</w:t>
            </w:r>
          </w:p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Обучение эстрадным, сценическим танцам.</w:t>
            </w:r>
          </w:p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Разучивание движений танца в стиле </w:t>
            </w:r>
            <w:proofErr w:type="spellStart"/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хип-хоп</w:t>
            </w:r>
            <w:proofErr w:type="spellEnd"/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.</w:t>
            </w:r>
          </w:p>
        </w:tc>
        <w:tc>
          <w:tcPr>
            <w:tcW w:w="923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Разучить тексты песен и танцевальных движений.</w:t>
            </w:r>
          </w:p>
        </w:tc>
        <w:tc>
          <w:tcPr>
            <w:tcW w:w="485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D2A0D" w:rsidRPr="00667A9E" w:rsidTr="003E3CFF">
        <w:tc>
          <w:tcPr>
            <w:tcW w:w="184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1515" w:type="pct"/>
          </w:tcPr>
          <w:p w:rsidR="00AD2A0D" w:rsidRPr="00667A9E" w:rsidRDefault="00AD2A0D" w:rsidP="003E3CFF">
            <w:pPr>
              <w:pStyle w:val="TableParagraph"/>
              <w:spacing w:line="273" w:lineRule="exact"/>
              <w:ind w:left="0"/>
              <w:rPr>
                <w:color w:val="000000" w:themeColor="text1"/>
                <w:sz w:val="24"/>
                <w:lang w:val="ru-RU"/>
              </w:rPr>
            </w:pPr>
            <w:r w:rsidRPr="00667A9E">
              <w:rPr>
                <w:b/>
                <w:color w:val="000000" w:themeColor="text1"/>
                <w:sz w:val="24"/>
                <w:lang w:val="ru-RU"/>
              </w:rPr>
              <w:t>Игры под музыку</w:t>
            </w:r>
            <w:r w:rsidRPr="00667A9E">
              <w:rPr>
                <w:color w:val="000000" w:themeColor="text1"/>
                <w:sz w:val="24"/>
                <w:lang w:val="ru-RU"/>
              </w:rPr>
              <w:t>.</w:t>
            </w:r>
          </w:p>
          <w:p w:rsidR="00AD2A0D" w:rsidRPr="00667A9E" w:rsidRDefault="00AD2A0D" w:rsidP="003E3CFF">
            <w:pPr>
              <w:pStyle w:val="TableParagraph"/>
              <w:ind w:left="0"/>
              <w:rPr>
                <w:color w:val="000000" w:themeColor="text1"/>
                <w:sz w:val="24"/>
                <w:lang w:val="ru-RU"/>
              </w:rPr>
            </w:pPr>
            <w:r w:rsidRPr="00667A9E">
              <w:rPr>
                <w:color w:val="000000" w:themeColor="text1"/>
                <w:sz w:val="24"/>
                <w:szCs w:val="24"/>
                <w:lang w:val="ru-RU"/>
              </w:rPr>
              <w:t>Самостоятельная смена движения в соответствии со сменой частей, музыкальных фраз, малоконтрастных частей музыки.</w:t>
            </w:r>
          </w:p>
        </w:tc>
        <w:tc>
          <w:tcPr>
            <w:tcW w:w="387" w:type="pct"/>
          </w:tcPr>
          <w:p w:rsidR="00AD2A0D" w:rsidRPr="00667A9E" w:rsidRDefault="00AD2A0D" w:rsidP="003E3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06" w:type="pct"/>
          </w:tcPr>
          <w:p w:rsidR="00AD2A0D" w:rsidRPr="00667A9E" w:rsidRDefault="00AD2A0D" w:rsidP="003E3CF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r w:rsidRPr="00667A9E">
              <w:rPr>
                <w:color w:val="000000" w:themeColor="text1"/>
                <w:lang w:val="ru-RU"/>
              </w:rPr>
              <w:t xml:space="preserve">Тренировать в формировании собственного мнения и позиции в игре. Учить </w:t>
            </w:r>
            <w:proofErr w:type="gramStart"/>
            <w:r w:rsidRPr="00667A9E">
              <w:rPr>
                <w:color w:val="000000" w:themeColor="text1"/>
                <w:lang w:val="ru-RU"/>
              </w:rPr>
              <w:t>выразительно</w:t>
            </w:r>
            <w:proofErr w:type="gramEnd"/>
            <w:r w:rsidRPr="00667A9E">
              <w:rPr>
                <w:color w:val="000000" w:themeColor="text1"/>
                <w:lang w:val="ru-RU"/>
              </w:rPr>
              <w:t xml:space="preserve"> двигаться в соответствии с музыкальными образами.</w:t>
            </w:r>
          </w:p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Игра </w:t>
            </w:r>
            <w:r w:rsidRPr="00667A9E">
              <w:rPr>
                <w:rStyle w:val="c3"/>
                <w:rFonts w:ascii="Times New Roman" w:hAnsi="Times New Roman" w:cs="Times New Roman"/>
                <w:color w:val="000000" w:themeColor="text1"/>
                <w:lang w:val="ru-RU"/>
              </w:rPr>
              <w:t>«Узнай свою музыку».</w:t>
            </w:r>
          </w:p>
        </w:tc>
        <w:tc>
          <w:tcPr>
            <w:tcW w:w="923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сменять движения со сменой частей музыки.</w:t>
            </w:r>
          </w:p>
        </w:tc>
        <w:tc>
          <w:tcPr>
            <w:tcW w:w="485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D2A0D" w:rsidRPr="00667A9E" w:rsidTr="003E3CFF">
        <w:tc>
          <w:tcPr>
            <w:tcW w:w="184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1515" w:type="pct"/>
          </w:tcPr>
          <w:p w:rsidR="00AD2A0D" w:rsidRPr="00667A9E" w:rsidRDefault="00AD2A0D" w:rsidP="003E3CFF">
            <w:pPr>
              <w:pStyle w:val="TableParagraph"/>
              <w:ind w:left="0"/>
              <w:rPr>
                <w:b/>
                <w:color w:val="000000" w:themeColor="text1"/>
                <w:sz w:val="24"/>
                <w:lang w:val="ru-RU"/>
              </w:rPr>
            </w:pPr>
            <w:r w:rsidRPr="00667A9E">
              <w:rPr>
                <w:b/>
                <w:color w:val="000000" w:themeColor="text1"/>
                <w:sz w:val="24"/>
                <w:lang w:val="ru-RU"/>
              </w:rPr>
              <w:t>Упражнения на ориентировку в пространстве.</w:t>
            </w:r>
          </w:p>
          <w:p w:rsidR="00AD2A0D" w:rsidRPr="00667A9E" w:rsidRDefault="00AD2A0D" w:rsidP="003E3CFF">
            <w:pPr>
              <w:pStyle w:val="TableParagraph"/>
              <w:ind w:left="0"/>
              <w:rPr>
                <w:color w:val="000000" w:themeColor="text1"/>
                <w:sz w:val="24"/>
                <w:lang w:val="ru-RU"/>
              </w:rPr>
            </w:pPr>
            <w:r w:rsidRPr="00667A9E">
              <w:rPr>
                <w:color w:val="000000" w:themeColor="text1"/>
                <w:sz w:val="24"/>
                <w:lang w:val="ru-RU"/>
              </w:rPr>
              <w:t>Перестроение в круг из шеренги без музыки.</w:t>
            </w:r>
          </w:p>
          <w:p w:rsidR="00AD2A0D" w:rsidRPr="00667A9E" w:rsidRDefault="00AD2A0D" w:rsidP="00AD2A0D">
            <w:pPr>
              <w:pStyle w:val="TableParagraph"/>
              <w:ind w:left="0"/>
              <w:rPr>
                <w:color w:val="000000" w:themeColor="text1"/>
                <w:sz w:val="24"/>
                <w:lang w:val="ru-RU"/>
              </w:rPr>
            </w:pPr>
            <w:r w:rsidRPr="00667A9E">
              <w:rPr>
                <w:color w:val="000000" w:themeColor="text1"/>
                <w:lang w:val="ru-RU"/>
              </w:rPr>
              <w:t>Элементы русской пляски.</w:t>
            </w:r>
          </w:p>
        </w:tc>
        <w:tc>
          <w:tcPr>
            <w:tcW w:w="387" w:type="pct"/>
          </w:tcPr>
          <w:p w:rsidR="00AD2A0D" w:rsidRPr="00667A9E" w:rsidRDefault="00AD2A0D" w:rsidP="003E3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06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Отработка навыков ориентировки в пространстве в танце (вправо, влево, кругом).</w:t>
            </w:r>
          </w:p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Выполнение перестроения в круг из шеренги, цепочки.</w:t>
            </w:r>
          </w:p>
          <w:p w:rsidR="00AD2A0D" w:rsidRPr="00667A9E" w:rsidRDefault="00AD2A0D" w:rsidP="00AD2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Разучивание движений русской пляски: </w:t>
            </w: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простой хороводный шаг, шаг на всей ступне, подбоченившись двумя руками (для девочек — движение с платочком); притопы одной ногой и поочередно, выставление ноги с носка на пятку. Движения парами: бег, ходьба, кружение на месте.</w:t>
            </w:r>
          </w:p>
        </w:tc>
        <w:tc>
          <w:tcPr>
            <w:tcW w:w="923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Научиться перестраиваться в круг из шеренги под музыку.</w:t>
            </w:r>
          </w:p>
        </w:tc>
        <w:tc>
          <w:tcPr>
            <w:tcW w:w="485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D2A0D" w:rsidRPr="00667A9E" w:rsidTr="003E3CFF">
        <w:tc>
          <w:tcPr>
            <w:tcW w:w="184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1515" w:type="pct"/>
          </w:tcPr>
          <w:p w:rsidR="00AD2A0D" w:rsidRPr="00667A9E" w:rsidRDefault="00AD2A0D" w:rsidP="003E3CFF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667A9E">
              <w:rPr>
                <w:b/>
                <w:color w:val="000000" w:themeColor="text1"/>
                <w:sz w:val="24"/>
                <w:lang w:val="ru-RU"/>
              </w:rPr>
              <w:t xml:space="preserve">Ритмико-гимнастические упражнения </w:t>
            </w:r>
            <w:r w:rsidRPr="00667A9E">
              <w:rPr>
                <w:color w:val="000000" w:themeColor="text1"/>
                <w:sz w:val="24"/>
                <w:lang w:val="ru-RU"/>
              </w:rPr>
              <w:t>на координацию движений. Сочетание хлопков и притопов с предметами. Упражнения с музыкальными инструментами (маракасы).</w:t>
            </w:r>
          </w:p>
        </w:tc>
        <w:tc>
          <w:tcPr>
            <w:tcW w:w="387" w:type="pct"/>
          </w:tcPr>
          <w:p w:rsidR="00AD2A0D" w:rsidRPr="00667A9E" w:rsidRDefault="00AD2A0D" w:rsidP="003E3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06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Выполнение  упражнений: хлопки и притопы в разных направлениях без предметов и с предметами. Элементы современного танца в стиле джаз-модерн. Отработка </w:t>
            </w:r>
            <w:r w:rsidRPr="00667A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попеременно одиночных ударов на маракасах.</w:t>
            </w:r>
          </w:p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23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ритмико-специальным упражнениям на координацию движения. Научиться сочетать хлопки с притопыванием с предметами.</w:t>
            </w:r>
          </w:p>
        </w:tc>
        <w:tc>
          <w:tcPr>
            <w:tcW w:w="485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D2A0D" w:rsidRPr="00667A9E" w:rsidTr="003E3CFF">
        <w:tc>
          <w:tcPr>
            <w:tcW w:w="184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</w:t>
            </w:r>
          </w:p>
        </w:tc>
        <w:tc>
          <w:tcPr>
            <w:tcW w:w="1515" w:type="pct"/>
          </w:tcPr>
          <w:p w:rsidR="00AD2A0D" w:rsidRPr="00667A9E" w:rsidRDefault="00AD2A0D" w:rsidP="003E3CFF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  <w:lang w:val="ru-RU"/>
              </w:rPr>
            </w:pPr>
            <w:r w:rsidRPr="00667A9E">
              <w:rPr>
                <w:b/>
                <w:color w:val="000000" w:themeColor="text1"/>
                <w:sz w:val="24"/>
                <w:lang w:val="ru-RU"/>
              </w:rPr>
              <w:t>Танцевальные упражнения</w:t>
            </w:r>
            <w:r w:rsidRPr="00667A9E">
              <w:rPr>
                <w:color w:val="000000" w:themeColor="text1"/>
                <w:sz w:val="24"/>
                <w:lang w:val="ru-RU"/>
              </w:rPr>
              <w:t>. Пружинящий бег. Поскоки с продвижением.</w:t>
            </w:r>
          </w:p>
          <w:p w:rsidR="00AD2A0D" w:rsidRPr="00667A9E" w:rsidRDefault="00AD2A0D" w:rsidP="003E3CFF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  <w:lang w:val="ru-RU"/>
              </w:rPr>
            </w:pPr>
            <w:r w:rsidRPr="00667A9E">
              <w:rPr>
                <w:color w:val="000000" w:themeColor="text1"/>
                <w:sz w:val="24"/>
                <w:lang w:val="ru-RU"/>
              </w:rPr>
              <w:t>Элементы восточных танцев.</w:t>
            </w:r>
          </w:p>
          <w:p w:rsidR="00AD2A0D" w:rsidRPr="00667A9E" w:rsidRDefault="00AD2A0D" w:rsidP="003E3CFF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387" w:type="pct"/>
          </w:tcPr>
          <w:p w:rsidR="00AD2A0D" w:rsidRPr="00667A9E" w:rsidRDefault="00AD2A0D" w:rsidP="003E3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06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Исполнение движений пружинно, плавно, спокойно, с размахом, применяя известные элементы движений и танца. </w:t>
            </w:r>
          </w:p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Отработка танцевальных движений восточных танцев.</w:t>
            </w:r>
          </w:p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23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танцевальным упражнениям, пружинящему бегу и поскокам с передвижениями.</w:t>
            </w:r>
          </w:p>
        </w:tc>
        <w:tc>
          <w:tcPr>
            <w:tcW w:w="485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D2A0D" w:rsidRPr="00667A9E" w:rsidTr="003E3CFF">
        <w:tc>
          <w:tcPr>
            <w:tcW w:w="184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28</w:t>
            </w:r>
          </w:p>
        </w:tc>
        <w:tc>
          <w:tcPr>
            <w:tcW w:w="1515" w:type="pct"/>
          </w:tcPr>
          <w:p w:rsidR="00AD2A0D" w:rsidRPr="00667A9E" w:rsidRDefault="00AD2A0D" w:rsidP="003E3CFF">
            <w:pPr>
              <w:pStyle w:val="TableParagraph"/>
              <w:spacing w:line="273" w:lineRule="exact"/>
              <w:ind w:left="0"/>
              <w:rPr>
                <w:color w:val="000000" w:themeColor="text1"/>
                <w:sz w:val="24"/>
                <w:lang w:val="ru-RU"/>
              </w:rPr>
            </w:pPr>
            <w:r w:rsidRPr="00667A9E">
              <w:rPr>
                <w:b/>
                <w:color w:val="000000" w:themeColor="text1"/>
                <w:sz w:val="24"/>
                <w:lang w:val="ru-RU"/>
              </w:rPr>
              <w:t>Игры под музыку</w:t>
            </w:r>
            <w:r w:rsidRPr="00667A9E">
              <w:rPr>
                <w:color w:val="000000" w:themeColor="text1"/>
                <w:sz w:val="24"/>
                <w:lang w:val="ru-RU"/>
              </w:rPr>
              <w:t>.</w:t>
            </w:r>
          </w:p>
          <w:p w:rsidR="00AD2A0D" w:rsidRPr="00667A9E" w:rsidRDefault="00AD2A0D" w:rsidP="003E3CFF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color w:val="000000" w:themeColor="text1"/>
                <w:sz w:val="24"/>
                <w:szCs w:val="24"/>
                <w:lang w:val="ru-RU"/>
              </w:rPr>
              <w:t>Инсценировка музыкальных сказок, песен.</w:t>
            </w:r>
          </w:p>
          <w:p w:rsidR="00AD2A0D" w:rsidRPr="00667A9E" w:rsidRDefault="00AD2A0D" w:rsidP="003E3CFF">
            <w:pPr>
              <w:pStyle w:val="TableParagraph"/>
              <w:ind w:left="0"/>
              <w:rPr>
                <w:color w:val="000000" w:themeColor="text1"/>
                <w:sz w:val="24"/>
                <w:lang w:val="ru-RU"/>
              </w:rPr>
            </w:pPr>
            <w:r w:rsidRPr="00667A9E">
              <w:rPr>
                <w:color w:val="000000" w:themeColor="text1"/>
                <w:sz w:val="24"/>
                <w:lang w:val="ru-RU"/>
              </w:rPr>
              <w:t>Элементы русской пляски.</w:t>
            </w:r>
          </w:p>
        </w:tc>
        <w:tc>
          <w:tcPr>
            <w:tcW w:w="387" w:type="pct"/>
          </w:tcPr>
          <w:p w:rsidR="00AD2A0D" w:rsidRPr="00667A9E" w:rsidRDefault="00AD2A0D" w:rsidP="003E3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06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Выполнение имитационных игр, движений.</w:t>
            </w:r>
          </w:p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Игра </w:t>
            </w:r>
            <w:r w:rsidRPr="00667A9E">
              <w:rPr>
                <w:rStyle w:val="c5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«Топ, хлоп, шлеп, щелк».</w:t>
            </w:r>
            <w:r w:rsidRPr="00667A9E">
              <w:rPr>
                <w:rStyle w:val="c1"/>
                <w:rFonts w:ascii="Times New Roman" w:hAnsi="Times New Roman" w:cs="Times New Roman"/>
                <w:color w:val="000000" w:themeColor="text1"/>
              </w:rPr>
              <w:t> </w:t>
            </w:r>
          </w:p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Отработка танцевальных движений.</w:t>
            </w:r>
          </w:p>
        </w:tc>
        <w:tc>
          <w:tcPr>
            <w:tcW w:w="923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Научиться инсценировать музыкальные сказки и песни в движении.</w:t>
            </w:r>
          </w:p>
        </w:tc>
        <w:tc>
          <w:tcPr>
            <w:tcW w:w="485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D2A0D" w:rsidRPr="00667A9E" w:rsidTr="003E3CFF">
        <w:tc>
          <w:tcPr>
            <w:tcW w:w="184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29</w:t>
            </w:r>
          </w:p>
        </w:tc>
        <w:tc>
          <w:tcPr>
            <w:tcW w:w="1515" w:type="pct"/>
          </w:tcPr>
          <w:p w:rsidR="00AD2A0D" w:rsidRPr="00667A9E" w:rsidRDefault="00AD2A0D" w:rsidP="003E3CFF">
            <w:pPr>
              <w:pStyle w:val="TableParagraph"/>
              <w:ind w:left="0"/>
              <w:rPr>
                <w:b/>
                <w:color w:val="000000" w:themeColor="text1"/>
                <w:sz w:val="24"/>
                <w:lang w:val="ru-RU"/>
              </w:rPr>
            </w:pPr>
            <w:r w:rsidRPr="00667A9E">
              <w:rPr>
                <w:b/>
                <w:color w:val="000000" w:themeColor="text1"/>
                <w:sz w:val="24"/>
                <w:lang w:val="ru-RU"/>
              </w:rPr>
              <w:t>Упражнения на ориентировку в пространстве.</w:t>
            </w:r>
          </w:p>
          <w:p w:rsidR="00AD2A0D" w:rsidRPr="00667A9E" w:rsidRDefault="00AD2A0D" w:rsidP="003E3CFF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  <w:lang w:val="ru-RU"/>
              </w:rPr>
            </w:pPr>
            <w:r w:rsidRPr="00667A9E">
              <w:rPr>
                <w:color w:val="000000" w:themeColor="text1"/>
                <w:sz w:val="24"/>
                <w:lang w:val="ru-RU"/>
              </w:rPr>
              <w:t>Построения в шеренгу, круг.</w:t>
            </w:r>
          </w:p>
          <w:p w:rsidR="00AD2A0D" w:rsidRPr="00667A9E" w:rsidRDefault="00AD2A0D" w:rsidP="003E3CFF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  <w:lang w:val="ru-RU"/>
              </w:rPr>
            </w:pPr>
            <w:r w:rsidRPr="00667A9E">
              <w:rPr>
                <w:color w:val="000000" w:themeColor="text1"/>
                <w:sz w:val="24"/>
                <w:lang w:val="ru-RU"/>
              </w:rPr>
              <w:t>Отработка танцевальных движений.</w:t>
            </w:r>
          </w:p>
        </w:tc>
        <w:tc>
          <w:tcPr>
            <w:tcW w:w="387" w:type="pct"/>
          </w:tcPr>
          <w:p w:rsidR="00AD2A0D" w:rsidRPr="00667A9E" w:rsidRDefault="00AD2A0D" w:rsidP="003E3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06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Отработка навыков ориентировки в пространстве в танце (вправо, влево, кругом).</w:t>
            </w:r>
          </w:p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Выполнение перестроения в круг из шеренги, цепочки.</w:t>
            </w:r>
          </w:p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Отработка танцевальных движений.</w:t>
            </w:r>
          </w:p>
        </w:tc>
        <w:tc>
          <w:tcPr>
            <w:tcW w:w="923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Закрепить построения из шеренги в круг и другие фигуры.</w:t>
            </w:r>
          </w:p>
        </w:tc>
        <w:tc>
          <w:tcPr>
            <w:tcW w:w="485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D2A0D" w:rsidRPr="00667A9E" w:rsidTr="003E3CFF">
        <w:tc>
          <w:tcPr>
            <w:tcW w:w="184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1515" w:type="pct"/>
          </w:tcPr>
          <w:p w:rsidR="00AD2A0D" w:rsidRPr="00667A9E" w:rsidRDefault="00AD2A0D" w:rsidP="003E3CFF">
            <w:pPr>
              <w:pStyle w:val="TableParagraph"/>
              <w:ind w:left="0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667A9E">
              <w:rPr>
                <w:b/>
                <w:color w:val="000000" w:themeColor="text1"/>
                <w:sz w:val="24"/>
                <w:lang w:val="ru-RU"/>
              </w:rPr>
              <w:t>Ритмико</w:t>
            </w:r>
            <w:proofErr w:type="spellEnd"/>
            <w:r w:rsidRPr="00667A9E">
              <w:rPr>
                <w:b/>
                <w:color w:val="000000" w:themeColor="text1"/>
                <w:sz w:val="24"/>
                <w:lang w:val="ru-RU"/>
              </w:rPr>
              <w:t>–гимнастические упражнения.</w:t>
            </w:r>
            <w:r w:rsidRPr="00667A9E">
              <w:rPr>
                <w:color w:val="000000" w:themeColor="text1"/>
                <w:sz w:val="24"/>
                <w:lang w:val="ru-RU"/>
              </w:rPr>
              <w:t xml:space="preserve"> </w:t>
            </w:r>
          </w:p>
          <w:p w:rsidR="00AD2A0D" w:rsidRPr="00667A9E" w:rsidRDefault="00AD2A0D" w:rsidP="003E3CFF">
            <w:pPr>
              <w:pStyle w:val="TableParagraph"/>
              <w:ind w:left="0"/>
              <w:rPr>
                <w:color w:val="000000" w:themeColor="text1"/>
                <w:sz w:val="24"/>
                <w:lang w:val="ru-RU"/>
              </w:rPr>
            </w:pPr>
            <w:r w:rsidRPr="00667A9E">
              <w:rPr>
                <w:color w:val="000000" w:themeColor="text1"/>
                <w:sz w:val="24"/>
                <w:lang w:val="ru-RU"/>
              </w:rPr>
              <w:t xml:space="preserve">Танцевальный шаг. </w:t>
            </w:r>
          </w:p>
          <w:p w:rsidR="00AD2A0D" w:rsidRPr="00667A9E" w:rsidRDefault="00AD2A0D" w:rsidP="003E3CFF">
            <w:pPr>
              <w:pStyle w:val="TableParagraph"/>
              <w:ind w:left="0"/>
              <w:rPr>
                <w:color w:val="000000" w:themeColor="text1"/>
                <w:sz w:val="24"/>
                <w:lang w:val="ru-RU"/>
              </w:rPr>
            </w:pPr>
            <w:r w:rsidRPr="00667A9E">
              <w:rPr>
                <w:color w:val="000000" w:themeColor="text1"/>
                <w:sz w:val="24"/>
                <w:lang w:val="ru-RU"/>
              </w:rPr>
              <w:t>Элементы современного танца в стиле джаз-модерн.</w:t>
            </w:r>
          </w:p>
          <w:p w:rsidR="00AD2A0D" w:rsidRPr="00667A9E" w:rsidRDefault="00AD2A0D" w:rsidP="003E3CFF">
            <w:pPr>
              <w:pStyle w:val="TableParagraph"/>
              <w:ind w:left="0"/>
              <w:rPr>
                <w:color w:val="000000" w:themeColor="text1"/>
                <w:sz w:val="24"/>
                <w:lang w:val="ru-RU"/>
              </w:rPr>
            </w:pPr>
            <w:r w:rsidRPr="00667A9E">
              <w:rPr>
                <w:color w:val="000000" w:themeColor="text1"/>
                <w:sz w:val="24"/>
                <w:lang w:val="ru-RU"/>
              </w:rPr>
              <w:lastRenderedPageBreak/>
              <w:t>Упражнения с музыкальными инструментами (трещотки).</w:t>
            </w:r>
          </w:p>
        </w:tc>
        <w:tc>
          <w:tcPr>
            <w:tcW w:w="387" w:type="pct"/>
          </w:tcPr>
          <w:p w:rsidR="00AD2A0D" w:rsidRPr="00667A9E" w:rsidRDefault="00AD2A0D" w:rsidP="003E3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6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Отработка танцевального шага: правильно пройти в такт музыке, сохраняя красивую осанку, легкий шаг с носка,  высокий шаг, мягкий, неторопливый танцевальный бег.</w:t>
            </w:r>
          </w:p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Знакомство с движениями танца джаз-модерн.</w:t>
            </w:r>
          </w:p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Отработка </w:t>
            </w:r>
            <w:r w:rsidRPr="00667A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попеременно одиночных ударов на трещотках.</w:t>
            </w:r>
          </w:p>
        </w:tc>
        <w:tc>
          <w:tcPr>
            <w:tcW w:w="923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Научить некоторым видам шага и танцевальному бегу.</w:t>
            </w:r>
          </w:p>
        </w:tc>
        <w:tc>
          <w:tcPr>
            <w:tcW w:w="485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D2A0D" w:rsidRPr="00667A9E" w:rsidTr="003E3CFF">
        <w:tc>
          <w:tcPr>
            <w:tcW w:w="184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1515" w:type="pct"/>
          </w:tcPr>
          <w:p w:rsidR="00AD2A0D" w:rsidRPr="00667A9E" w:rsidRDefault="00AD2A0D" w:rsidP="003E3CFF">
            <w:pPr>
              <w:pStyle w:val="TableParagraph"/>
              <w:spacing w:line="237" w:lineRule="auto"/>
              <w:ind w:left="0"/>
              <w:rPr>
                <w:color w:val="000000" w:themeColor="text1"/>
                <w:sz w:val="24"/>
                <w:lang w:val="ru-RU"/>
              </w:rPr>
            </w:pPr>
            <w:r w:rsidRPr="00667A9E">
              <w:rPr>
                <w:b/>
                <w:color w:val="000000" w:themeColor="text1"/>
                <w:sz w:val="24"/>
                <w:lang w:val="ru-RU"/>
              </w:rPr>
              <w:t>Танцевальные упражнения.</w:t>
            </w:r>
          </w:p>
          <w:p w:rsidR="00AD2A0D" w:rsidRPr="00667A9E" w:rsidRDefault="00AD2A0D" w:rsidP="003E3CFF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  <w:lang w:val="ru-RU"/>
              </w:rPr>
            </w:pPr>
            <w:r w:rsidRPr="00667A9E">
              <w:rPr>
                <w:color w:val="000000" w:themeColor="text1"/>
                <w:sz w:val="24"/>
                <w:lang w:val="ru-RU"/>
              </w:rPr>
              <w:t>Элементы современного бального танца.</w:t>
            </w:r>
          </w:p>
          <w:p w:rsidR="00AD2A0D" w:rsidRPr="00667A9E" w:rsidRDefault="00AD2A0D" w:rsidP="003E3CFF">
            <w:pPr>
              <w:pStyle w:val="TableParagraph"/>
              <w:spacing w:line="237" w:lineRule="auto"/>
              <w:ind w:left="0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387" w:type="pct"/>
          </w:tcPr>
          <w:p w:rsidR="00AD2A0D" w:rsidRPr="00667A9E" w:rsidRDefault="00AD2A0D" w:rsidP="003E3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06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Закрепление названий простых танцевальных шагов и навыков их выполнения. </w:t>
            </w:r>
          </w:p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 Разучивание движений бальных танцев.</w:t>
            </w:r>
          </w:p>
        </w:tc>
        <w:tc>
          <w:tcPr>
            <w:tcW w:w="923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Повторить и отработать танцевальные движения.</w:t>
            </w:r>
          </w:p>
        </w:tc>
        <w:tc>
          <w:tcPr>
            <w:tcW w:w="485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D2A0D" w:rsidRPr="00667A9E" w:rsidTr="003E3CFF">
        <w:tc>
          <w:tcPr>
            <w:tcW w:w="184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32</w:t>
            </w:r>
          </w:p>
        </w:tc>
        <w:tc>
          <w:tcPr>
            <w:tcW w:w="1515" w:type="pct"/>
          </w:tcPr>
          <w:p w:rsidR="00AD2A0D" w:rsidRPr="00667A9E" w:rsidRDefault="00AD2A0D" w:rsidP="003E3CFF">
            <w:pPr>
              <w:pStyle w:val="TableParagraph"/>
              <w:spacing w:line="273" w:lineRule="exact"/>
              <w:ind w:left="0"/>
              <w:rPr>
                <w:color w:val="000000" w:themeColor="text1"/>
                <w:sz w:val="24"/>
                <w:lang w:val="ru-RU"/>
              </w:rPr>
            </w:pPr>
            <w:r w:rsidRPr="00667A9E">
              <w:rPr>
                <w:b/>
                <w:color w:val="000000" w:themeColor="text1"/>
                <w:sz w:val="24"/>
                <w:lang w:val="ru-RU"/>
              </w:rPr>
              <w:t>Игры под музыку</w:t>
            </w:r>
            <w:r w:rsidRPr="00667A9E">
              <w:rPr>
                <w:color w:val="000000" w:themeColor="text1"/>
                <w:sz w:val="24"/>
                <w:lang w:val="ru-RU"/>
              </w:rPr>
              <w:t>.</w:t>
            </w:r>
          </w:p>
          <w:p w:rsidR="00AD2A0D" w:rsidRPr="00667A9E" w:rsidRDefault="00AD2A0D" w:rsidP="003E3CFF">
            <w:pPr>
              <w:pStyle w:val="TableParagraph"/>
              <w:ind w:left="0"/>
              <w:rPr>
                <w:color w:val="000000" w:themeColor="text1"/>
                <w:sz w:val="24"/>
                <w:lang w:val="ru-RU"/>
              </w:rPr>
            </w:pPr>
            <w:r w:rsidRPr="00667A9E">
              <w:rPr>
                <w:color w:val="000000" w:themeColor="text1"/>
                <w:sz w:val="24"/>
                <w:szCs w:val="24"/>
                <w:lang w:val="ru-RU"/>
              </w:rPr>
              <w:t>Упражнения на формирование умения начинать движения после вступления мелодии.</w:t>
            </w:r>
          </w:p>
        </w:tc>
        <w:tc>
          <w:tcPr>
            <w:tcW w:w="387" w:type="pct"/>
          </w:tcPr>
          <w:p w:rsidR="00AD2A0D" w:rsidRPr="00667A9E" w:rsidRDefault="00AD2A0D" w:rsidP="003E3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06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Обучение навыкам «исполнять» танцы: выход, настроение, подача. </w:t>
            </w:r>
          </w:p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Игра </w:t>
            </w:r>
            <w:r w:rsidRPr="00667A9E">
              <w:rPr>
                <w:rStyle w:val="c3"/>
                <w:rFonts w:ascii="Times New Roman" w:hAnsi="Times New Roman" w:cs="Times New Roman"/>
                <w:color w:val="000000" w:themeColor="text1"/>
                <w:lang w:val="ru-RU"/>
              </w:rPr>
              <w:t>«Найди игрушку».</w:t>
            </w:r>
          </w:p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3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Разучить и придумать новые танцевальные движения в играх.</w:t>
            </w:r>
          </w:p>
        </w:tc>
        <w:tc>
          <w:tcPr>
            <w:tcW w:w="485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D2A0D" w:rsidRPr="00667A9E" w:rsidTr="003E3CFF">
        <w:tc>
          <w:tcPr>
            <w:tcW w:w="184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1515" w:type="pct"/>
          </w:tcPr>
          <w:p w:rsidR="00AD2A0D" w:rsidRPr="00667A9E" w:rsidRDefault="00AD2A0D" w:rsidP="003E3CFF">
            <w:pPr>
              <w:pStyle w:val="TableParagraph"/>
              <w:ind w:left="0"/>
              <w:rPr>
                <w:b/>
                <w:color w:val="000000" w:themeColor="text1"/>
                <w:sz w:val="24"/>
                <w:lang w:val="ru-RU"/>
              </w:rPr>
            </w:pPr>
            <w:r w:rsidRPr="00667A9E">
              <w:rPr>
                <w:b/>
                <w:color w:val="000000" w:themeColor="text1"/>
                <w:sz w:val="24"/>
                <w:lang w:val="ru-RU"/>
              </w:rPr>
              <w:t>Упражнения на ориентировку в пространстве.</w:t>
            </w:r>
          </w:p>
          <w:p w:rsidR="00AD2A0D" w:rsidRPr="00667A9E" w:rsidRDefault="00AD2A0D" w:rsidP="003E3CFF">
            <w:pPr>
              <w:pStyle w:val="TableParagraph"/>
              <w:ind w:left="0"/>
              <w:rPr>
                <w:b/>
                <w:color w:val="000000" w:themeColor="text1"/>
                <w:sz w:val="24"/>
                <w:lang w:val="ru-RU"/>
              </w:rPr>
            </w:pPr>
            <w:r w:rsidRPr="00667A9E">
              <w:rPr>
                <w:color w:val="000000" w:themeColor="text1"/>
                <w:sz w:val="24"/>
                <w:lang w:val="ru-RU"/>
              </w:rPr>
              <w:t>Отработка изученных танцевальных движений.</w:t>
            </w:r>
          </w:p>
          <w:p w:rsidR="00AD2A0D" w:rsidRPr="00667A9E" w:rsidRDefault="00AD2A0D" w:rsidP="003E3CFF">
            <w:pPr>
              <w:pStyle w:val="TableParagraph"/>
              <w:ind w:left="0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387" w:type="pct"/>
          </w:tcPr>
          <w:p w:rsidR="00AD2A0D" w:rsidRPr="00667A9E" w:rsidRDefault="00AD2A0D" w:rsidP="003E3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Отработка навыков по изменению направления и вида ходьбы в движении (в танце).</w:t>
            </w:r>
          </w:p>
          <w:p w:rsidR="00AD2A0D" w:rsidRPr="00667A9E" w:rsidRDefault="00AD2A0D" w:rsidP="003E3CFF">
            <w:pPr>
              <w:pStyle w:val="TableParagraph"/>
              <w:ind w:left="0"/>
              <w:rPr>
                <w:b/>
                <w:color w:val="000000" w:themeColor="text1"/>
                <w:sz w:val="24"/>
                <w:lang w:val="ru-RU"/>
              </w:rPr>
            </w:pPr>
            <w:r w:rsidRPr="00667A9E">
              <w:rPr>
                <w:color w:val="000000" w:themeColor="text1"/>
                <w:sz w:val="24"/>
                <w:lang w:val="ru-RU"/>
              </w:rPr>
              <w:t xml:space="preserve">  Отработка изученных танцевальных движений.</w:t>
            </w:r>
          </w:p>
        </w:tc>
        <w:tc>
          <w:tcPr>
            <w:tcW w:w="923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Закрепить выстраивания в различные построения под музыку.</w:t>
            </w:r>
          </w:p>
        </w:tc>
        <w:tc>
          <w:tcPr>
            <w:tcW w:w="485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D2A0D" w:rsidRPr="00667A9E" w:rsidTr="003E3CFF">
        <w:tc>
          <w:tcPr>
            <w:tcW w:w="184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15" w:type="pct"/>
          </w:tcPr>
          <w:p w:rsidR="00AD2A0D" w:rsidRPr="00667A9E" w:rsidRDefault="00AD2A0D" w:rsidP="003E3CF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6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387" w:type="pct"/>
          </w:tcPr>
          <w:p w:rsidR="00AD2A0D" w:rsidRPr="00667A9E" w:rsidRDefault="00AD2A0D" w:rsidP="003E3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23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5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D2A0D" w:rsidRPr="00667A9E" w:rsidTr="003E3CFF">
        <w:tc>
          <w:tcPr>
            <w:tcW w:w="184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15" w:type="pct"/>
          </w:tcPr>
          <w:p w:rsidR="00AD2A0D" w:rsidRPr="00667A9E" w:rsidRDefault="00AD2A0D" w:rsidP="003E3CF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6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387" w:type="pct"/>
          </w:tcPr>
          <w:p w:rsidR="00AD2A0D" w:rsidRPr="00667A9E" w:rsidRDefault="00AD2A0D" w:rsidP="003E3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1506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23" w:type="pct"/>
          </w:tcPr>
          <w:p w:rsidR="00AD2A0D" w:rsidRPr="00667A9E" w:rsidRDefault="00AD2A0D" w:rsidP="003E3CF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5" w:type="pct"/>
          </w:tcPr>
          <w:p w:rsidR="00AD2A0D" w:rsidRPr="00667A9E" w:rsidRDefault="00AD2A0D" w:rsidP="003E3CF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AD2A0D" w:rsidRDefault="00AD2A0D" w:rsidP="00FD65E7">
      <w:pPr>
        <w:pStyle w:val="a3"/>
        <w:spacing w:before="0"/>
        <w:ind w:left="0" w:right="192" w:firstLine="0"/>
        <w:jc w:val="center"/>
        <w:rPr>
          <w:b/>
          <w:color w:val="000000" w:themeColor="text1"/>
        </w:rPr>
      </w:pPr>
    </w:p>
    <w:p w:rsidR="00AD2A0D" w:rsidRDefault="00AD2A0D" w:rsidP="00FD65E7">
      <w:pPr>
        <w:pStyle w:val="a3"/>
        <w:spacing w:before="0"/>
        <w:ind w:left="0" w:right="192" w:firstLine="0"/>
        <w:jc w:val="center"/>
        <w:rPr>
          <w:b/>
          <w:color w:val="000000" w:themeColor="text1"/>
        </w:rPr>
      </w:pPr>
    </w:p>
    <w:p w:rsidR="00AD2A0D" w:rsidRPr="009906F2" w:rsidRDefault="00AD2A0D" w:rsidP="00FD65E7">
      <w:pPr>
        <w:pStyle w:val="a3"/>
        <w:spacing w:before="0"/>
        <w:ind w:left="0" w:right="192" w:firstLine="0"/>
        <w:jc w:val="center"/>
        <w:rPr>
          <w:b/>
          <w:color w:val="000000" w:themeColor="text1"/>
        </w:rPr>
      </w:pPr>
    </w:p>
    <w:p w:rsidR="00D942C1" w:rsidRPr="009906F2" w:rsidRDefault="00D942C1" w:rsidP="00D942C1">
      <w:pPr>
        <w:pStyle w:val="a3"/>
        <w:spacing w:before="0"/>
        <w:ind w:left="0" w:right="192"/>
        <w:jc w:val="center"/>
        <w:rPr>
          <w:b/>
          <w:color w:val="000000" w:themeColor="text1"/>
        </w:rPr>
      </w:pPr>
    </w:p>
    <w:p w:rsidR="00491F76" w:rsidRPr="009906F2" w:rsidRDefault="00491F76" w:rsidP="00491F76">
      <w:pPr>
        <w:pStyle w:val="1"/>
        <w:ind w:left="1195" w:firstLine="0"/>
        <w:rPr>
          <w:color w:val="000000" w:themeColor="text1"/>
        </w:rPr>
      </w:pPr>
    </w:p>
    <w:p w:rsidR="00F929BB" w:rsidRPr="009906F2" w:rsidRDefault="00F929BB">
      <w:pPr>
        <w:rPr>
          <w:rFonts w:ascii="Times New Roman" w:hAnsi="Times New Roman" w:cs="Times New Roman"/>
          <w:color w:val="000000" w:themeColor="text1"/>
        </w:rPr>
      </w:pPr>
      <w:bookmarkStart w:id="2" w:name="_Hlk156492749"/>
    </w:p>
    <w:p w:rsidR="00FD2AE3" w:rsidRPr="009906F2" w:rsidRDefault="00FD2AE3">
      <w:pPr>
        <w:rPr>
          <w:rFonts w:ascii="Times New Roman" w:hAnsi="Times New Roman" w:cs="Times New Roman"/>
          <w:color w:val="000000" w:themeColor="text1"/>
        </w:rPr>
      </w:pPr>
    </w:p>
    <w:p w:rsidR="00FD2AE3" w:rsidRPr="009906F2" w:rsidRDefault="00FD2AE3">
      <w:pPr>
        <w:rPr>
          <w:rFonts w:ascii="Times New Roman" w:hAnsi="Times New Roman" w:cs="Times New Roman"/>
          <w:color w:val="000000" w:themeColor="text1"/>
        </w:rPr>
      </w:pPr>
    </w:p>
    <w:p w:rsidR="00FD2AE3" w:rsidRPr="009906F2" w:rsidRDefault="00FD2AE3">
      <w:pPr>
        <w:rPr>
          <w:rFonts w:ascii="Times New Roman" w:hAnsi="Times New Roman" w:cs="Times New Roman"/>
          <w:color w:val="000000" w:themeColor="text1"/>
        </w:rPr>
      </w:pPr>
    </w:p>
    <w:p w:rsidR="00FD2AE3" w:rsidRPr="009906F2" w:rsidRDefault="00FD2AE3">
      <w:pPr>
        <w:rPr>
          <w:rFonts w:ascii="Times New Roman" w:hAnsi="Times New Roman" w:cs="Times New Roman"/>
          <w:color w:val="000000" w:themeColor="text1"/>
        </w:rPr>
      </w:pPr>
    </w:p>
    <w:p w:rsidR="00667A9E" w:rsidRDefault="00F929BB" w:rsidP="00F929B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06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</w:t>
      </w:r>
      <w:bookmarkStart w:id="3" w:name="_GoBack"/>
      <w:bookmarkEnd w:id="3"/>
      <w:r w:rsidRPr="009906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</w:t>
      </w:r>
    </w:p>
    <w:p w:rsidR="00F929BB" w:rsidRPr="009906F2" w:rsidRDefault="00F929BB" w:rsidP="00F929B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906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</w:t>
      </w:r>
      <w:r w:rsidRPr="009906F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Приложение 1.</w:t>
      </w:r>
    </w:p>
    <w:p w:rsidR="00F929BB" w:rsidRPr="009906F2" w:rsidRDefault="00F929BB" w:rsidP="00F929B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06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Правила</w:t>
      </w:r>
      <w:r w:rsidR="003E5794" w:rsidRPr="009906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проведения</w:t>
      </w:r>
      <w:r w:rsidRPr="009906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C083C" w:rsidRPr="009906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9906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</w:t>
      </w:r>
    </w:p>
    <w:p w:rsidR="00F929BB" w:rsidRPr="009906F2" w:rsidRDefault="00F929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6"/>
        <w:tblW w:w="13750" w:type="dxa"/>
        <w:tblInd w:w="959" w:type="dxa"/>
        <w:tblLook w:val="04A0"/>
      </w:tblPr>
      <w:tblGrid>
        <w:gridCol w:w="992"/>
        <w:gridCol w:w="3260"/>
        <w:gridCol w:w="9498"/>
      </w:tblGrid>
      <w:tr w:rsidR="00F929BB" w:rsidRPr="009906F2" w:rsidTr="000E6A69">
        <w:tc>
          <w:tcPr>
            <w:tcW w:w="992" w:type="dxa"/>
          </w:tcPr>
          <w:p w:rsidR="00F929BB" w:rsidRPr="009906F2" w:rsidRDefault="00F929BB" w:rsidP="000E6A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F929BB" w:rsidRPr="009906F2" w:rsidRDefault="00F929BB" w:rsidP="000E6A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Название игры</w:t>
            </w:r>
          </w:p>
        </w:tc>
        <w:tc>
          <w:tcPr>
            <w:tcW w:w="9498" w:type="dxa"/>
          </w:tcPr>
          <w:p w:rsidR="00F929BB" w:rsidRPr="009906F2" w:rsidRDefault="00F929BB" w:rsidP="000E6A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Описание игры</w:t>
            </w:r>
          </w:p>
        </w:tc>
      </w:tr>
      <w:tr w:rsidR="00F929BB" w:rsidRPr="009906F2" w:rsidTr="000E6A69">
        <w:tc>
          <w:tcPr>
            <w:tcW w:w="992" w:type="dxa"/>
          </w:tcPr>
          <w:p w:rsidR="00F929BB" w:rsidRPr="009906F2" w:rsidRDefault="005365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</w:tcPr>
          <w:p w:rsidR="00F929BB" w:rsidRPr="009906F2" w:rsidRDefault="00F92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Style w:val="c5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Т</w:t>
            </w:r>
            <w:r w:rsidR="00F0615B" w:rsidRPr="009906F2">
              <w:rPr>
                <w:rStyle w:val="c5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оп, хлоп, шлеп, щелк</w:t>
            </w:r>
            <w:r w:rsidRPr="009906F2">
              <w:rPr>
                <w:rStyle w:val="c5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.</w:t>
            </w:r>
            <w:r w:rsidRPr="009906F2">
              <w:rPr>
                <w:rStyle w:val="c1"/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498" w:type="dxa"/>
          </w:tcPr>
          <w:p w:rsidR="00F929BB" w:rsidRPr="009906F2" w:rsidRDefault="00F929BB" w:rsidP="00F929B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r w:rsidRPr="009906F2">
              <w:rPr>
                <w:rStyle w:val="c1"/>
                <w:color w:val="000000" w:themeColor="text1"/>
                <w:lang w:val="ru-RU"/>
              </w:rPr>
              <w:t>Учащиеся делятся на четыре команды. Первая команда на счет «1»-хлопает в ладоши</w:t>
            </w:r>
          </w:p>
          <w:p w:rsidR="00F929BB" w:rsidRPr="009906F2" w:rsidRDefault="00F929BB" w:rsidP="00F929B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r w:rsidRPr="009906F2">
              <w:rPr>
                <w:rStyle w:val="c1"/>
                <w:color w:val="000000" w:themeColor="text1"/>
                <w:lang w:val="ru-RU"/>
              </w:rPr>
              <w:t>Вторая команда на счет «2»-топает ногами</w:t>
            </w:r>
          </w:p>
          <w:p w:rsidR="00F929BB" w:rsidRPr="009906F2" w:rsidRDefault="00F929BB" w:rsidP="00F929B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r w:rsidRPr="009906F2">
              <w:rPr>
                <w:rStyle w:val="c1"/>
                <w:color w:val="000000" w:themeColor="text1"/>
                <w:lang w:val="ru-RU"/>
              </w:rPr>
              <w:t>Третья команда на счет «3»-шлепает по коленям</w:t>
            </w:r>
          </w:p>
          <w:p w:rsidR="00F929BB" w:rsidRPr="009906F2" w:rsidRDefault="00F929BB" w:rsidP="00F929B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r w:rsidRPr="009906F2">
              <w:rPr>
                <w:rStyle w:val="c1"/>
                <w:color w:val="000000" w:themeColor="text1"/>
                <w:lang w:val="ru-RU"/>
              </w:rPr>
              <w:t>Четвертая команда на счет «4»-щелкает пальцами</w:t>
            </w:r>
          </w:p>
          <w:p w:rsidR="00F929BB" w:rsidRPr="009906F2" w:rsidRDefault="00F929BB" w:rsidP="0053658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r w:rsidRPr="009906F2">
              <w:rPr>
                <w:rStyle w:val="c1"/>
                <w:color w:val="000000" w:themeColor="text1"/>
                <w:lang w:val="ru-RU"/>
              </w:rPr>
              <w:t>Сначала учащиеся выполняют задание под счет, а затем под музыку.</w:t>
            </w:r>
          </w:p>
        </w:tc>
      </w:tr>
      <w:tr w:rsidR="00F929BB" w:rsidRPr="009906F2" w:rsidTr="000E6A69">
        <w:tc>
          <w:tcPr>
            <w:tcW w:w="992" w:type="dxa"/>
          </w:tcPr>
          <w:p w:rsidR="00F929BB" w:rsidRPr="009906F2" w:rsidRDefault="005365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3260" w:type="dxa"/>
          </w:tcPr>
          <w:p w:rsidR="00F929BB" w:rsidRPr="009906F2" w:rsidRDefault="00F061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2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Найди игрушку</w:t>
            </w:r>
            <w:r w:rsidR="0053658E" w:rsidRPr="009906F2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.</w:t>
            </w:r>
          </w:p>
        </w:tc>
        <w:tc>
          <w:tcPr>
            <w:tcW w:w="9498" w:type="dxa"/>
          </w:tcPr>
          <w:p w:rsidR="0053658E" w:rsidRPr="009906F2" w:rsidRDefault="0053658E" w:rsidP="0053658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r w:rsidRPr="009906F2">
              <w:rPr>
                <w:rStyle w:val="c1"/>
                <w:color w:val="000000" w:themeColor="text1"/>
                <w:lang w:val="ru-RU"/>
              </w:rPr>
              <w:t>Цель игры: для закрепления различия громкой и тихой музыки.</w:t>
            </w:r>
          </w:p>
          <w:p w:rsidR="00F929BB" w:rsidRPr="009906F2" w:rsidRDefault="0053658E" w:rsidP="000E6A6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r w:rsidRPr="009906F2">
              <w:rPr>
                <w:rStyle w:val="c1"/>
                <w:color w:val="000000" w:themeColor="text1"/>
                <w:lang w:val="ru-RU"/>
              </w:rPr>
              <w:t>Учащиеся свободно располагаются в помещении. Один из них</w:t>
            </w:r>
            <w:r w:rsidR="002E7803">
              <w:rPr>
                <w:rStyle w:val="c1"/>
                <w:color w:val="000000" w:themeColor="text1"/>
                <w:lang w:val="ru-RU"/>
              </w:rPr>
              <w:t xml:space="preserve"> прячет игрушку (руки за спиной</w:t>
            </w:r>
            <w:r w:rsidRPr="009906F2">
              <w:rPr>
                <w:rStyle w:val="c1"/>
                <w:color w:val="000000" w:themeColor="text1"/>
                <w:lang w:val="ru-RU"/>
              </w:rPr>
              <w:t>). Водящий, ориентируясь на смену динамики звучания музыки, пытается найти игрушку: тихая музыка</w:t>
            </w:r>
            <w:r w:rsidR="002E7803">
              <w:rPr>
                <w:rStyle w:val="c1"/>
                <w:color w:val="000000" w:themeColor="text1"/>
                <w:lang w:val="ru-RU"/>
              </w:rPr>
              <w:t xml:space="preserve"> </w:t>
            </w:r>
            <w:r w:rsidRPr="009906F2">
              <w:rPr>
                <w:rStyle w:val="c1"/>
                <w:color w:val="000000" w:themeColor="text1"/>
                <w:lang w:val="ru-RU"/>
              </w:rPr>
              <w:t>-</w:t>
            </w:r>
            <w:r w:rsidR="002E7803">
              <w:rPr>
                <w:rStyle w:val="c1"/>
                <w:color w:val="000000" w:themeColor="text1"/>
                <w:lang w:val="ru-RU"/>
              </w:rPr>
              <w:t xml:space="preserve"> </w:t>
            </w:r>
            <w:r w:rsidRPr="009906F2">
              <w:rPr>
                <w:rStyle w:val="c1"/>
                <w:color w:val="000000" w:themeColor="text1"/>
                <w:lang w:val="ru-RU"/>
              </w:rPr>
              <w:t xml:space="preserve">идет не в том направлении, </w:t>
            </w:r>
            <w:proofErr w:type="gramStart"/>
            <w:r w:rsidRPr="009906F2">
              <w:rPr>
                <w:rStyle w:val="c1"/>
                <w:color w:val="000000" w:themeColor="text1"/>
                <w:lang w:val="ru-RU"/>
              </w:rPr>
              <w:t>громкая-движется</w:t>
            </w:r>
            <w:proofErr w:type="gramEnd"/>
            <w:r w:rsidRPr="009906F2">
              <w:rPr>
                <w:rStyle w:val="c1"/>
                <w:color w:val="000000" w:themeColor="text1"/>
                <w:lang w:val="ru-RU"/>
              </w:rPr>
              <w:t xml:space="preserve"> правильно, музыки нет –</w:t>
            </w:r>
            <w:r w:rsidR="00B75CA3" w:rsidRPr="009906F2">
              <w:rPr>
                <w:rStyle w:val="c1"/>
                <w:color w:val="000000" w:themeColor="text1"/>
                <w:lang w:val="ru-RU"/>
              </w:rPr>
              <w:t xml:space="preserve"> </w:t>
            </w:r>
            <w:r w:rsidRPr="009906F2">
              <w:rPr>
                <w:rStyle w:val="c1"/>
                <w:color w:val="000000" w:themeColor="text1"/>
                <w:lang w:val="ru-RU"/>
              </w:rPr>
              <w:t>игрушка спрятана у данного ученика.</w:t>
            </w:r>
          </w:p>
        </w:tc>
      </w:tr>
      <w:tr w:rsidR="00F929BB" w:rsidRPr="009906F2" w:rsidTr="000E6A69">
        <w:tc>
          <w:tcPr>
            <w:tcW w:w="992" w:type="dxa"/>
          </w:tcPr>
          <w:p w:rsidR="00F929BB" w:rsidRPr="009906F2" w:rsidRDefault="005365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3260" w:type="dxa"/>
          </w:tcPr>
          <w:p w:rsidR="0053658E" w:rsidRPr="009906F2" w:rsidRDefault="00F0615B" w:rsidP="0053658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r w:rsidRPr="009906F2">
              <w:rPr>
                <w:rStyle w:val="c3"/>
                <w:b/>
                <w:bCs/>
                <w:color w:val="000000" w:themeColor="text1"/>
                <w:lang w:val="ru-RU"/>
              </w:rPr>
              <w:t>Узнай свою музыку</w:t>
            </w:r>
            <w:r w:rsidR="0053658E" w:rsidRPr="009906F2">
              <w:rPr>
                <w:rStyle w:val="c3"/>
                <w:b/>
                <w:bCs/>
                <w:color w:val="000000" w:themeColor="text1"/>
                <w:lang w:val="ru-RU"/>
              </w:rPr>
              <w:t>.</w:t>
            </w:r>
          </w:p>
          <w:p w:rsidR="00F929BB" w:rsidRPr="009906F2" w:rsidRDefault="00F92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98" w:type="dxa"/>
          </w:tcPr>
          <w:p w:rsidR="0053658E" w:rsidRPr="009906F2" w:rsidRDefault="0053658E" w:rsidP="0053658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r w:rsidRPr="009906F2">
              <w:rPr>
                <w:rStyle w:val="c1"/>
                <w:color w:val="000000" w:themeColor="text1"/>
                <w:lang w:val="ru-RU"/>
              </w:rPr>
              <w:t>Цель игры: Развитие внимания и знание жанров музыки.</w:t>
            </w:r>
          </w:p>
          <w:p w:rsidR="00F929BB" w:rsidRPr="009906F2" w:rsidRDefault="0053658E" w:rsidP="000E6A6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r w:rsidRPr="009906F2">
              <w:rPr>
                <w:rStyle w:val="c1"/>
                <w:color w:val="000000" w:themeColor="text1"/>
                <w:lang w:val="ru-RU"/>
              </w:rPr>
              <w:t>Учащиеся делятся на три команды и выстраиваются в три колонны за капитаном. Каждой команде будет дана определенная музыка (марш, полька, вальс)</w:t>
            </w:r>
            <w:r w:rsidR="000E6A69" w:rsidRPr="009906F2">
              <w:rPr>
                <w:rStyle w:val="c1"/>
                <w:color w:val="000000" w:themeColor="text1"/>
                <w:lang w:val="ru-RU"/>
              </w:rPr>
              <w:t>,</w:t>
            </w:r>
            <w:r w:rsidRPr="009906F2">
              <w:rPr>
                <w:rStyle w:val="c1"/>
                <w:color w:val="000000" w:themeColor="text1"/>
                <w:lang w:val="ru-RU"/>
              </w:rPr>
              <w:t xml:space="preserve"> и они ее прослушивают. Затем учитель включает одну из этих мелодий</w:t>
            </w:r>
            <w:r w:rsidR="000E6A69" w:rsidRPr="009906F2">
              <w:rPr>
                <w:rStyle w:val="c1"/>
                <w:color w:val="000000" w:themeColor="text1"/>
                <w:lang w:val="ru-RU"/>
              </w:rPr>
              <w:t xml:space="preserve">,  и </w:t>
            </w:r>
            <w:r w:rsidRPr="009906F2">
              <w:rPr>
                <w:rStyle w:val="c1"/>
                <w:color w:val="000000" w:themeColor="text1"/>
                <w:lang w:val="ru-RU"/>
              </w:rPr>
              <w:t>кома</w:t>
            </w:r>
            <w:r w:rsidR="000E6A69" w:rsidRPr="009906F2">
              <w:rPr>
                <w:rStyle w:val="c1"/>
                <w:color w:val="000000" w:themeColor="text1"/>
                <w:lang w:val="ru-RU"/>
              </w:rPr>
              <w:t xml:space="preserve">нда, чья эта мелодия, </w:t>
            </w:r>
            <w:r w:rsidRPr="009906F2">
              <w:rPr>
                <w:rStyle w:val="c1"/>
                <w:color w:val="000000" w:themeColor="text1"/>
                <w:lang w:val="ru-RU"/>
              </w:rPr>
              <w:t xml:space="preserve">должна двигаться вперед под ритм этой мелодии. И так </w:t>
            </w:r>
            <w:r w:rsidR="000E6A69" w:rsidRPr="009906F2">
              <w:rPr>
                <w:rStyle w:val="c1"/>
                <w:color w:val="000000" w:themeColor="text1"/>
                <w:lang w:val="ru-RU"/>
              </w:rPr>
              <w:t xml:space="preserve">выполняют </w:t>
            </w:r>
            <w:r w:rsidRPr="009906F2">
              <w:rPr>
                <w:rStyle w:val="c1"/>
                <w:color w:val="000000" w:themeColor="text1"/>
                <w:lang w:val="ru-RU"/>
              </w:rPr>
              <w:t>несколько раз.</w:t>
            </w:r>
          </w:p>
        </w:tc>
      </w:tr>
      <w:bookmarkEnd w:id="2"/>
    </w:tbl>
    <w:p w:rsidR="00F929BB" w:rsidRPr="009906F2" w:rsidRDefault="00F929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929BB" w:rsidRPr="009906F2" w:rsidSect="007D7682">
      <w:pgSz w:w="16838" w:h="11906" w:orient="landscape"/>
      <w:pgMar w:top="851" w:right="124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B59" w:rsidRDefault="00602B59" w:rsidP="00F929BB">
      <w:pPr>
        <w:spacing w:after="0" w:line="240" w:lineRule="auto"/>
      </w:pPr>
      <w:r>
        <w:separator/>
      </w:r>
    </w:p>
  </w:endnote>
  <w:endnote w:type="continuationSeparator" w:id="0">
    <w:p w:rsidR="00602B59" w:rsidRDefault="00602B59" w:rsidP="00F92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B59" w:rsidRDefault="00602B59" w:rsidP="00F929BB">
      <w:pPr>
        <w:spacing w:after="0" w:line="240" w:lineRule="auto"/>
      </w:pPr>
      <w:r>
        <w:separator/>
      </w:r>
    </w:p>
  </w:footnote>
  <w:footnote w:type="continuationSeparator" w:id="0">
    <w:p w:rsidR="00602B59" w:rsidRDefault="00602B59" w:rsidP="00F92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3C12"/>
    <w:multiLevelType w:val="hybridMultilevel"/>
    <w:tmpl w:val="59FC7656"/>
    <w:lvl w:ilvl="0" w:tplc="B8809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45EA0"/>
    <w:multiLevelType w:val="hybridMultilevel"/>
    <w:tmpl w:val="B170A832"/>
    <w:lvl w:ilvl="0" w:tplc="B8809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25E98"/>
    <w:multiLevelType w:val="hybridMultilevel"/>
    <w:tmpl w:val="49860CFE"/>
    <w:lvl w:ilvl="0" w:tplc="B8809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53908"/>
    <w:multiLevelType w:val="hybridMultilevel"/>
    <w:tmpl w:val="52586B62"/>
    <w:lvl w:ilvl="0" w:tplc="072A5806">
      <w:start w:val="1"/>
      <w:numFmt w:val="decimal"/>
      <w:lvlText w:val="%1."/>
      <w:lvlJc w:val="left"/>
      <w:pPr>
        <w:ind w:left="397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3BCEBB2">
      <w:start w:val="5"/>
      <w:numFmt w:val="decimal"/>
      <w:lvlText w:val="%2"/>
      <w:lvlJc w:val="left"/>
      <w:pPr>
        <w:ind w:left="4221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4668AEA">
      <w:numFmt w:val="bullet"/>
      <w:lvlText w:val="•"/>
      <w:lvlJc w:val="left"/>
      <w:pPr>
        <w:ind w:left="4872" w:hanging="180"/>
      </w:pPr>
      <w:rPr>
        <w:rFonts w:hint="default"/>
        <w:lang w:val="ru-RU" w:eastAsia="en-US" w:bidi="ar-SA"/>
      </w:rPr>
    </w:lvl>
    <w:lvl w:ilvl="3" w:tplc="DA823252">
      <w:numFmt w:val="bullet"/>
      <w:lvlText w:val="•"/>
      <w:lvlJc w:val="left"/>
      <w:pPr>
        <w:ind w:left="5524" w:hanging="180"/>
      </w:pPr>
      <w:rPr>
        <w:rFonts w:hint="default"/>
        <w:lang w:val="ru-RU" w:eastAsia="en-US" w:bidi="ar-SA"/>
      </w:rPr>
    </w:lvl>
    <w:lvl w:ilvl="4" w:tplc="C7B85940">
      <w:numFmt w:val="bullet"/>
      <w:lvlText w:val="•"/>
      <w:lvlJc w:val="left"/>
      <w:pPr>
        <w:ind w:left="6176" w:hanging="180"/>
      </w:pPr>
      <w:rPr>
        <w:rFonts w:hint="default"/>
        <w:lang w:val="ru-RU" w:eastAsia="en-US" w:bidi="ar-SA"/>
      </w:rPr>
    </w:lvl>
    <w:lvl w:ilvl="5" w:tplc="7EB09DB8">
      <w:numFmt w:val="bullet"/>
      <w:lvlText w:val="•"/>
      <w:lvlJc w:val="left"/>
      <w:pPr>
        <w:ind w:left="6828" w:hanging="180"/>
      </w:pPr>
      <w:rPr>
        <w:rFonts w:hint="default"/>
        <w:lang w:val="ru-RU" w:eastAsia="en-US" w:bidi="ar-SA"/>
      </w:rPr>
    </w:lvl>
    <w:lvl w:ilvl="6" w:tplc="3940E00A">
      <w:numFmt w:val="bullet"/>
      <w:lvlText w:val="•"/>
      <w:lvlJc w:val="left"/>
      <w:pPr>
        <w:ind w:left="7480" w:hanging="180"/>
      </w:pPr>
      <w:rPr>
        <w:rFonts w:hint="default"/>
        <w:lang w:val="ru-RU" w:eastAsia="en-US" w:bidi="ar-SA"/>
      </w:rPr>
    </w:lvl>
    <w:lvl w:ilvl="7" w:tplc="6F6E31E2">
      <w:numFmt w:val="bullet"/>
      <w:lvlText w:val="•"/>
      <w:lvlJc w:val="left"/>
      <w:pPr>
        <w:ind w:left="8132" w:hanging="180"/>
      </w:pPr>
      <w:rPr>
        <w:rFonts w:hint="default"/>
        <w:lang w:val="ru-RU" w:eastAsia="en-US" w:bidi="ar-SA"/>
      </w:rPr>
    </w:lvl>
    <w:lvl w:ilvl="8" w:tplc="171CCC18">
      <w:numFmt w:val="bullet"/>
      <w:lvlText w:val="•"/>
      <w:lvlJc w:val="left"/>
      <w:pPr>
        <w:ind w:left="8784" w:hanging="180"/>
      </w:pPr>
      <w:rPr>
        <w:rFonts w:hint="default"/>
        <w:lang w:val="ru-RU" w:eastAsia="en-US" w:bidi="ar-SA"/>
      </w:rPr>
    </w:lvl>
  </w:abstractNum>
  <w:abstractNum w:abstractNumId="4">
    <w:nsid w:val="14D906BA"/>
    <w:multiLevelType w:val="hybridMultilevel"/>
    <w:tmpl w:val="5608EA46"/>
    <w:lvl w:ilvl="0" w:tplc="B88090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614115"/>
    <w:multiLevelType w:val="hybridMultilevel"/>
    <w:tmpl w:val="14EE4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34B97"/>
    <w:multiLevelType w:val="hybridMultilevel"/>
    <w:tmpl w:val="5BB234D4"/>
    <w:lvl w:ilvl="0" w:tplc="1A84AFF0">
      <w:numFmt w:val="bullet"/>
      <w:lvlText w:val=""/>
      <w:lvlJc w:val="left"/>
      <w:pPr>
        <w:ind w:left="18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7D6794C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2" w:tplc="E1C03054">
      <w:numFmt w:val="bullet"/>
      <w:lvlText w:val="•"/>
      <w:lvlJc w:val="left"/>
      <w:pPr>
        <w:ind w:left="3716" w:hanging="360"/>
      </w:pPr>
      <w:rPr>
        <w:rFonts w:hint="default"/>
        <w:lang w:val="ru-RU" w:eastAsia="en-US" w:bidi="ar-SA"/>
      </w:rPr>
    </w:lvl>
    <w:lvl w:ilvl="3" w:tplc="852EBF00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4" w:tplc="E1BEDBC8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5" w:tplc="47948BEC">
      <w:numFmt w:val="bullet"/>
      <w:lvlText w:val="•"/>
      <w:lvlJc w:val="left"/>
      <w:pPr>
        <w:ind w:left="6562" w:hanging="360"/>
      </w:pPr>
      <w:rPr>
        <w:rFonts w:hint="default"/>
        <w:lang w:val="ru-RU" w:eastAsia="en-US" w:bidi="ar-SA"/>
      </w:rPr>
    </w:lvl>
    <w:lvl w:ilvl="6" w:tplc="4B54593C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7" w:tplc="C7C687EE">
      <w:numFmt w:val="bullet"/>
      <w:lvlText w:val="•"/>
      <w:lvlJc w:val="left"/>
      <w:pPr>
        <w:ind w:left="8458" w:hanging="360"/>
      </w:pPr>
      <w:rPr>
        <w:rFonts w:hint="default"/>
        <w:lang w:val="ru-RU" w:eastAsia="en-US" w:bidi="ar-SA"/>
      </w:rPr>
    </w:lvl>
    <w:lvl w:ilvl="8" w:tplc="4274EE80">
      <w:numFmt w:val="bullet"/>
      <w:lvlText w:val="•"/>
      <w:lvlJc w:val="left"/>
      <w:pPr>
        <w:ind w:left="9407" w:hanging="360"/>
      </w:pPr>
      <w:rPr>
        <w:rFonts w:hint="default"/>
        <w:lang w:val="ru-RU" w:eastAsia="en-US" w:bidi="ar-SA"/>
      </w:rPr>
    </w:lvl>
  </w:abstractNum>
  <w:abstractNum w:abstractNumId="7">
    <w:nsid w:val="1DB60BCB"/>
    <w:multiLevelType w:val="multilevel"/>
    <w:tmpl w:val="1DB60BCB"/>
    <w:lvl w:ilvl="0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8">
    <w:nsid w:val="22A07C82"/>
    <w:multiLevelType w:val="hybridMultilevel"/>
    <w:tmpl w:val="9210E312"/>
    <w:lvl w:ilvl="0" w:tplc="B88090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DE133B"/>
    <w:multiLevelType w:val="hybridMultilevel"/>
    <w:tmpl w:val="7524519A"/>
    <w:lvl w:ilvl="0" w:tplc="E538327C">
      <w:start w:val="1"/>
      <w:numFmt w:val="decimal"/>
      <w:lvlText w:val="%1."/>
      <w:lvlJc w:val="left"/>
      <w:pPr>
        <w:ind w:left="11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0">
    <w:nsid w:val="26E3035D"/>
    <w:multiLevelType w:val="hybridMultilevel"/>
    <w:tmpl w:val="884434AE"/>
    <w:lvl w:ilvl="0" w:tplc="B8809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3E2F12"/>
    <w:multiLevelType w:val="hybridMultilevel"/>
    <w:tmpl w:val="0B1EC4FE"/>
    <w:lvl w:ilvl="0" w:tplc="C040E3BC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7CC83E">
      <w:numFmt w:val="bullet"/>
      <w:lvlText w:val="•"/>
      <w:lvlJc w:val="left"/>
      <w:pPr>
        <w:ind w:left="620" w:hanging="360"/>
      </w:pPr>
      <w:rPr>
        <w:rFonts w:hint="default"/>
        <w:lang w:val="ru-RU" w:eastAsia="en-US" w:bidi="ar-SA"/>
      </w:rPr>
    </w:lvl>
    <w:lvl w:ilvl="2" w:tplc="75269F8A">
      <w:numFmt w:val="bullet"/>
      <w:lvlText w:val="•"/>
      <w:lvlJc w:val="left"/>
      <w:pPr>
        <w:ind w:left="1682" w:hanging="360"/>
      </w:pPr>
      <w:rPr>
        <w:rFonts w:hint="default"/>
        <w:lang w:val="ru-RU" w:eastAsia="en-US" w:bidi="ar-SA"/>
      </w:rPr>
    </w:lvl>
    <w:lvl w:ilvl="3" w:tplc="11763F12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4" w:tplc="212CF2CE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5" w:tplc="56FA0B4E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6" w:tplc="338AC006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7" w:tplc="2D3CCB62">
      <w:numFmt w:val="bullet"/>
      <w:lvlText w:val="•"/>
      <w:lvlJc w:val="left"/>
      <w:pPr>
        <w:ind w:left="6996" w:hanging="360"/>
      </w:pPr>
      <w:rPr>
        <w:rFonts w:hint="default"/>
        <w:lang w:val="ru-RU" w:eastAsia="en-US" w:bidi="ar-SA"/>
      </w:rPr>
    </w:lvl>
    <w:lvl w:ilvl="8" w:tplc="09DEFF26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</w:abstractNum>
  <w:abstractNum w:abstractNumId="12">
    <w:nsid w:val="2D054D9E"/>
    <w:multiLevelType w:val="hybridMultilevel"/>
    <w:tmpl w:val="E86622B6"/>
    <w:lvl w:ilvl="0" w:tplc="B88090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C43386"/>
    <w:multiLevelType w:val="hybridMultilevel"/>
    <w:tmpl w:val="8EDE594A"/>
    <w:lvl w:ilvl="0" w:tplc="B8809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F015D"/>
    <w:multiLevelType w:val="hybridMultilevel"/>
    <w:tmpl w:val="D8ACBD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F08BA4C"/>
    <w:multiLevelType w:val="singleLevel"/>
    <w:tmpl w:val="3F08BA4C"/>
    <w:lvl w:ilvl="0">
      <w:start w:val="1"/>
      <w:numFmt w:val="decimal"/>
      <w:suff w:val="space"/>
      <w:lvlText w:val="%1."/>
      <w:lvlJc w:val="left"/>
    </w:lvl>
  </w:abstractNum>
  <w:abstractNum w:abstractNumId="16">
    <w:nsid w:val="4A531203"/>
    <w:multiLevelType w:val="hybridMultilevel"/>
    <w:tmpl w:val="70281DF2"/>
    <w:lvl w:ilvl="0" w:tplc="1CC8819E">
      <w:numFmt w:val="bullet"/>
      <w:lvlText w:val="-"/>
      <w:lvlJc w:val="left"/>
      <w:pPr>
        <w:ind w:left="212" w:hanging="424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0604032E">
      <w:numFmt w:val="bullet"/>
      <w:lvlText w:val="•"/>
      <w:lvlJc w:val="left"/>
      <w:pPr>
        <w:ind w:left="1206" w:hanging="424"/>
      </w:pPr>
      <w:rPr>
        <w:rFonts w:hint="default"/>
        <w:lang w:val="ru-RU" w:eastAsia="en-US" w:bidi="ar-SA"/>
      </w:rPr>
    </w:lvl>
    <w:lvl w:ilvl="2" w:tplc="717AF224">
      <w:numFmt w:val="bullet"/>
      <w:lvlText w:val="•"/>
      <w:lvlJc w:val="left"/>
      <w:pPr>
        <w:ind w:left="2193" w:hanging="424"/>
      </w:pPr>
      <w:rPr>
        <w:rFonts w:hint="default"/>
        <w:lang w:val="ru-RU" w:eastAsia="en-US" w:bidi="ar-SA"/>
      </w:rPr>
    </w:lvl>
    <w:lvl w:ilvl="3" w:tplc="E58A6868">
      <w:numFmt w:val="bullet"/>
      <w:lvlText w:val="•"/>
      <w:lvlJc w:val="left"/>
      <w:pPr>
        <w:ind w:left="3180" w:hanging="424"/>
      </w:pPr>
      <w:rPr>
        <w:rFonts w:hint="default"/>
        <w:lang w:val="ru-RU" w:eastAsia="en-US" w:bidi="ar-SA"/>
      </w:rPr>
    </w:lvl>
    <w:lvl w:ilvl="4" w:tplc="E5A69A12">
      <w:numFmt w:val="bullet"/>
      <w:lvlText w:val="•"/>
      <w:lvlJc w:val="left"/>
      <w:pPr>
        <w:ind w:left="4167" w:hanging="424"/>
      </w:pPr>
      <w:rPr>
        <w:rFonts w:hint="default"/>
        <w:lang w:val="ru-RU" w:eastAsia="en-US" w:bidi="ar-SA"/>
      </w:rPr>
    </w:lvl>
    <w:lvl w:ilvl="5" w:tplc="397A87A6">
      <w:numFmt w:val="bullet"/>
      <w:lvlText w:val="•"/>
      <w:lvlJc w:val="left"/>
      <w:pPr>
        <w:ind w:left="5154" w:hanging="424"/>
      </w:pPr>
      <w:rPr>
        <w:rFonts w:hint="default"/>
        <w:lang w:val="ru-RU" w:eastAsia="en-US" w:bidi="ar-SA"/>
      </w:rPr>
    </w:lvl>
    <w:lvl w:ilvl="6" w:tplc="89CE47EE">
      <w:numFmt w:val="bullet"/>
      <w:lvlText w:val="•"/>
      <w:lvlJc w:val="left"/>
      <w:pPr>
        <w:ind w:left="6140" w:hanging="424"/>
      </w:pPr>
      <w:rPr>
        <w:rFonts w:hint="default"/>
        <w:lang w:val="ru-RU" w:eastAsia="en-US" w:bidi="ar-SA"/>
      </w:rPr>
    </w:lvl>
    <w:lvl w:ilvl="7" w:tplc="F19A53A4">
      <w:numFmt w:val="bullet"/>
      <w:lvlText w:val="•"/>
      <w:lvlJc w:val="left"/>
      <w:pPr>
        <w:ind w:left="7127" w:hanging="424"/>
      </w:pPr>
      <w:rPr>
        <w:rFonts w:hint="default"/>
        <w:lang w:val="ru-RU" w:eastAsia="en-US" w:bidi="ar-SA"/>
      </w:rPr>
    </w:lvl>
    <w:lvl w:ilvl="8" w:tplc="517EC8F0">
      <w:numFmt w:val="bullet"/>
      <w:lvlText w:val="•"/>
      <w:lvlJc w:val="left"/>
      <w:pPr>
        <w:ind w:left="8114" w:hanging="424"/>
      </w:pPr>
      <w:rPr>
        <w:rFonts w:hint="default"/>
        <w:lang w:val="ru-RU" w:eastAsia="en-US" w:bidi="ar-SA"/>
      </w:rPr>
    </w:lvl>
  </w:abstractNum>
  <w:abstractNum w:abstractNumId="17">
    <w:nsid w:val="4E4C7848"/>
    <w:multiLevelType w:val="hybridMultilevel"/>
    <w:tmpl w:val="D2581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E0980"/>
    <w:multiLevelType w:val="hybridMultilevel"/>
    <w:tmpl w:val="379E3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627839"/>
    <w:multiLevelType w:val="hybridMultilevel"/>
    <w:tmpl w:val="0FEC0E7A"/>
    <w:lvl w:ilvl="0" w:tplc="C8E8FB44">
      <w:start w:val="1"/>
      <w:numFmt w:val="decimal"/>
      <w:lvlText w:val="%1."/>
      <w:lvlJc w:val="left"/>
      <w:pPr>
        <w:ind w:left="4700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1C320218">
      <w:start w:val="5"/>
      <w:numFmt w:val="decimal"/>
      <w:lvlText w:val="%2"/>
      <w:lvlJc w:val="left"/>
      <w:pPr>
        <w:ind w:left="5697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7F6263A">
      <w:numFmt w:val="bullet"/>
      <w:lvlText w:val="•"/>
      <w:lvlJc w:val="left"/>
      <w:pPr>
        <w:ind w:left="6289" w:hanging="180"/>
      </w:pPr>
      <w:rPr>
        <w:rFonts w:hint="default"/>
        <w:lang w:val="ru-RU" w:eastAsia="en-US" w:bidi="ar-SA"/>
      </w:rPr>
    </w:lvl>
    <w:lvl w:ilvl="3" w:tplc="0884133C">
      <w:numFmt w:val="bullet"/>
      <w:lvlText w:val="•"/>
      <w:lvlJc w:val="left"/>
      <w:pPr>
        <w:ind w:left="6879" w:hanging="180"/>
      </w:pPr>
      <w:rPr>
        <w:rFonts w:hint="default"/>
        <w:lang w:val="ru-RU" w:eastAsia="en-US" w:bidi="ar-SA"/>
      </w:rPr>
    </w:lvl>
    <w:lvl w:ilvl="4" w:tplc="6220BE9A">
      <w:numFmt w:val="bullet"/>
      <w:lvlText w:val="•"/>
      <w:lvlJc w:val="left"/>
      <w:pPr>
        <w:ind w:left="7468" w:hanging="180"/>
      </w:pPr>
      <w:rPr>
        <w:rFonts w:hint="default"/>
        <w:lang w:val="ru-RU" w:eastAsia="en-US" w:bidi="ar-SA"/>
      </w:rPr>
    </w:lvl>
    <w:lvl w:ilvl="5" w:tplc="97504AE4">
      <w:numFmt w:val="bullet"/>
      <w:lvlText w:val="•"/>
      <w:lvlJc w:val="left"/>
      <w:pPr>
        <w:ind w:left="8058" w:hanging="180"/>
      </w:pPr>
      <w:rPr>
        <w:rFonts w:hint="default"/>
        <w:lang w:val="ru-RU" w:eastAsia="en-US" w:bidi="ar-SA"/>
      </w:rPr>
    </w:lvl>
    <w:lvl w:ilvl="6" w:tplc="66CAD7B2">
      <w:numFmt w:val="bullet"/>
      <w:lvlText w:val="•"/>
      <w:lvlJc w:val="left"/>
      <w:pPr>
        <w:ind w:left="8648" w:hanging="180"/>
      </w:pPr>
      <w:rPr>
        <w:rFonts w:hint="default"/>
        <w:lang w:val="ru-RU" w:eastAsia="en-US" w:bidi="ar-SA"/>
      </w:rPr>
    </w:lvl>
    <w:lvl w:ilvl="7" w:tplc="4D287B54">
      <w:numFmt w:val="bullet"/>
      <w:lvlText w:val="•"/>
      <w:lvlJc w:val="left"/>
      <w:pPr>
        <w:ind w:left="9237" w:hanging="180"/>
      </w:pPr>
      <w:rPr>
        <w:rFonts w:hint="default"/>
        <w:lang w:val="ru-RU" w:eastAsia="en-US" w:bidi="ar-SA"/>
      </w:rPr>
    </w:lvl>
    <w:lvl w:ilvl="8" w:tplc="A5E02304">
      <w:numFmt w:val="bullet"/>
      <w:lvlText w:val="•"/>
      <w:lvlJc w:val="left"/>
      <w:pPr>
        <w:ind w:left="9827" w:hanging="180"/>
      </w:pPr>
      <w:rPr>
        <w:rFonts w:hint="default"/>
        <w:lang w:val="ru-RU" w:eastAsia="en-US" w:bidi="ar-SA"/>
      </w:rPr>
    </w:lvl>
  </w:abstractNum>
  <w:abstractNum w:abstractNumId="20">
    <w:nsid w:val="5A7171FB"/>
    <w:multiLevelType w:val="hybridMultilevel"/>
    <w:tmpl w:val="CF44194A"/>
    <w:lvl w:ilvl="0" w:tplc="88BE5FF4">
      <w:start w:val="1"/>
      <w:numFmt w:val="decimal"/>
      <w:lvlText w:val="%1)"/>
      <w:lvlJc w:val="left"/>
      <w:pPr>
        <w:ind w:left="47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9A4524">
      <w:numFmt w:val="bullet"/>
      <w:lvlText w:val="•"/>
      <w:lvlJc w:val="left"/>
      <w:pPr>
        <w:ind w:left="1440" w:hanging="260"/>
      </w:pPr>
      <w:rPr>
        <w:rFonts w:hint="default"/>
        <w:lang w:val="ru-RU" w:eastAsia="en-US" w:bidi="ar-SA"/>
      </w:rPr>
    </w:lvl>
    <w:lvl w:ilvl="2" w:tplc="D48A40E4">
      <w:numFmt w:val="bullet"/>
      <w:lvlText w:val="•"/>
      <w:lvlJc w:val="left"/>
      <w:pPr>
        <w:ind w:left="2401" w:hanging="260"/>
      </w:pPr>
      <w:rPr>
        <w:rFonts w:hint="default"/>
        <w:lang w:val="ru-RU" w:eastAsia="en-US" w:bidi="ar-SA"/>
      </w:rPr>
    </w:lvl>
    <w:lvl w:ilvl="3" w:tplc="00F4CF04">
      <w:numFmt w:val="bullet"/>
      <w:lvlText w:val="•"/>
      <w:lvlJc w:val="left"/>
      <w:pPr>
        <w:ind w:left="3362" w:hanging="260"/>
      </w:pPr>
      <w:rPr>
        <w:rFonts w:hint="default"/>
        <w:lang w:val="ru-RU" w:eastAsia="en-US" w:bidi="ar-SA"/>
      </w:rPr>
    </w:lvl>
    <w:lvl w:ilvl="4" w:tplc="566CE828">
      <w:numFmt w:val="bullet"/>
      <w:lvlText w:val="•"/>
      <w:lvlJc w:val="left"/>
      <w:pPr>
        <w:ind w:left="4323" w:hanging="260"/>
      </w:pPr>
      <w:rPr>
        <w:rFonts w:hint="default"/>
        <w:lang w:val="ru-RU" w:eastAsia="en-US" w:bidi="ar-SA"/>
      </w:rPr>
    </w:lvl>
    <w:lvl w:ilvl="5" w:tplc="D6C00044">
      <w:numFmt w:val="bullet"/>
      <w:lvlText w:val="•"/>
      <w:lvlJc w:val="left"/>
      <w:pPr>
        <w:ind w:left="5284" w:hanging="260"/>
      </w:pPr>
      <w:rPr>
        <w:rFonts w:hint="default"/>
        <w:lang w:val="ru-RU" w:eastAsia="en-US" w:bidi="ar-SA"/>
      </w:rPr>
    </w:lvl>
    <w:lvl w:ilvl="6" w:tplc="8744AA58">
      <w:numFmt w:val="bullet"/>
      <w:lvlText w:val="•"/>
      <w:lvlJc w:val="left"/>
      <w:pPr>
        <w:ind w:left="6244" w:hanging="260"/>
      </w:pPr>
      <w:rPr>
        <w:rFonts w:hint="default"/>
        <w:lang w:val="ru-RU" w:eastAsia="en-US" w:bidi="ar-SA"/>
      </w:rPr>
    </w:lvl>
    <w:lvl w:ilvl="7" w:tplc="A14EC64C">
      <w:numFmt w:val="bullet"/>
      <w:lvlText w:val="•"/>
      <w:lvlJc w:val="left"/>
      <w:pPr>
        <w:ind w:left="7205" w:hanging="260"/>
      </w:pPr>
      <w:rPr>
        <w:rFonts w:hint="default"/>
        <w:lang w:val="ru-RU" w:eastAsia="en-US" w:bidi="ar-SA"/>
      </w:rPr>
    </w:lvl>
    <w:lvl w:ilvl="8" w:tplc="CC42A564">
      <w:numFmt w:val="bullet"/>
      <w:lvlText w:val="•"/>
      <w:lvlJc w:val="left"/>
      <w:pPr>
        <w:ind w:left="8166" w:hanging="260"/>
      </w:pPr>
      <w:rPr>
        <w:rFonts w:hint="default"/>
        <w:lang w:val="ru-RU" w:eastAsia="en-US" w:bidi="ar-SA"/>
      </w:rPr>
    </w:lvl>
  </w:abstractNum>
  <w:abstractNum w:abstractNumId="21">
    <w:nsid w:val="5DEC615E"/>
    <w:multiLevelType w:val="hybridMultilevel"/>
    <w:tmpl w:val="418A9784"/>
    <w:lvl w:ilvl="0" w:tplc="B8809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23333C"/>
    <w:multiLevelType w:val="hybridMultilevel"/>
    <w:tmpl w:val="93C2E0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FB1651B"/>
    <w:multiLevelType w:val="hybridMultilevel"/>
    <w:tmpl w:val="2F542608"/>
    <w:lvl w:ilvl="0" w:tplc="49E8A8F4">
      <w:numFmt w:val="bullet"/>
      <w:lvlText w:val="o"/>
      <w:lvlJc w:val="left"/>
      <w:pPr>
        <w:ind w:left="707" w:hanging="707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117C2570">
      <w:numFmt w:val="bullet"/>
      <w:lvlText w:val="•"/>
      <w:lvlJc w:val="left"/>
      <w:pPr>
        <w:ind w:left="2120" w:hanging="707"/>
      </w:pPr>
      <w:rPr>
        <w:rFonts w:hint="default"/>
        <w:lang w:val="ru-RU" w:eastAsia="en-US" w:bidi="ar-SA"/>
      </w:rPr>
    </w:lvl>
    <w:lvl w:ilvl="2" w:tplc="994A485A">
      <w:numFmt w:val="bullet"/>
      <w:lvlText w:val="•"/>
      <w:lvlJc w:val="left"/>
      <w:pPr>
        <w:ind w:left="3140" w:hanging="707"/>
      </w:pPr>
      <w:rPr>
        <w:rFonts w:hint="default"/>
        <w:lang w:val="ru-RU" w:eastAsia="en-US" w:bidi="ar-SA"/>
      </w:rPr>
    </w:lvl>
    <w:lvl w:ilvl="3" w:tplc="10561E6A">
      <w:numFmt w:val="bullet"/>
      <w:lvlText w:val="•"/>
      <w:lvlJc w:val="left"/>
      <w:pPr>
        <w:ind w:left="4161" w:hanging="707"/>
      </w:pPr>
      <w:rPr>
        <w:rFonts w:hint="default"/>
        <w:lang w:val="ru-RU" w:eastAsia="en-US" w:bidi="ar-SA"/>
      </w:rPr>
    </w:lvl>
    <w:lvl w:ilvl="4" w:tplc="3BD6CDCE">
      <w:numFmt w:val="bullet"/>
      <w:lvlText w:val="•"/>
      <w:lvlJc w:val="left"/>
      <w:pPr>
        <w:ind w:left="5181" w:hanging="707"/>
      </w:pPr>
      <w:rPr>
        <w:rFonts w:hint="default"/>
        <w:lang w:val="ru-RU" w:eastAsia="en-US" w:bidi="ar-SA"/>
      </w:rPr>
    </w:lvl>
    <w:lvl w:ilvl="5" w:tplc="CED666EC">
      <w:numFmt w:val="bullet"/>
      <w:lvlText w:val="•"/>
      <w:lvlJc w:val="left"/>
      <w:pPr>
        <w:ind w:left="6202" w:hanging="707"/>
      </w:pPr>
      <w:rPr>
        <w:rFonts w:hint="default"/>
        <w:lang w:val="ru-RU" w:eastAsia="en-US" w:bidi="ar-SA"/>
      </w:rPr>
    </w:lvl>
    <w:lvl w:ilvl="6" w:tplc="01CA1192">
      <w:numFmt w:val="bullet"/>
      <w:lvlText w:val="•"/>
      <w:lvlJc w:val="left"/>
      <w:pPr>
        <w:ind w:left="7222" w:hanging="707"/>
      </w:pPr>
      <w:rPr>
        <w:rFonts w:hint="default"/>
        <w:lang w:val="ru-RU" w:eastAsia="en-US" w:bidi="ar-SA"/>
      </w:rPr>
    </w:lvl>
    <w:lvl w:ilvl="7" w:tplc="6CBCDFBE">
      <w:numFmt w:val="bullet"/>
      <w:lvlText w:val="•"/>
      <w:lvlJc w:val="left"/>
      <w:pPr>
        <w:ind w:left="8242" w:hanging="707"/>
      </w:pPr>
      <w:rPr>
        <w:rFonts w:hint="default"/>
        <w:lang w:val="ru-RU" w:eastAsia="en-US" w:bidi="ar-SA"/>
      </w:rPr>
    </w:lvl>
    <w:lvl w:ilvl="8" w:tplc="285A777C">
      <w:numFmt w:val="bullet"/>
      <w:lvlText w:val="•"/>
      <w:lvlJc w:val="left"/>
      <w:pPr>
        <w:ind w:left="9263" w:hanging="707"/>
      </w:pPr>
      <w:rPr>
        <w:rFonts w:hint="default"/>
        <w:lang w:val="ru-RU" w:eastAsia="en-US" w:bidi="ar-SA"/>
      </w:rPr>
    </w:lvl>
  </w:abstractNum>
  <w:abstractNum w:abstractNumId="24">
    <w:nsid w:val="657899B1"/>
    <w:multiLevelType w:val="singleLevel"/>
    <w:tmpl w:val="657899B1"/>
    <w:lvl w:ilvl="0">
      <w:start w:val="1"/>
      <w:numFmt w:val="decimal"/>
      <w:suff w:val="space"/>
      <w:lvlText w:val="%1."/>
      <w:lvlJc w:val="left"/>
    </w:lvl>
  </w:abstractNum>
  <w:abstractNum w:abstractNumId="25">
    <w:nsid w:val="6A593793"/>
    <w:multiLevelType w:val="hybridMultilevel"/>
    <w:tmpl w:val="662AB112"/>
    <w:lvl w:ilvl="0" w:tplc="B88090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B5E4D00"/>
    <w:multiLevelType w:val="hybridMultilevel"/>
    <w:tmpl w:val="76343E0C"/>
    <w:lvl w:ilvl="0" w:tplc="B8809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9E4C07"/>
    <w:multiLevelType w:val="hybridMultilevel"/>
    <w:tmpl w:val="F02A13AA"/>
    <w:lvl w:ilvl="0" w:tplc="B88090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BF2785B"/>
    <w:multiLevelType w:val="hybridMultilevel"/>
    <w:tmpl w:val="07E6686E"/>
    <w:lvl w:ilvl="0" w:tplc="B8809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F550FC"/>
    <w:multiLevelType w:val="hybridMultilevel"/>
    <w:tmpl w:val="45148834"/>
    <w:lvl w:ilvl="0" w:tplc="B88090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A195E2B"/>
    <w:multiLevelType w:val="hybridMultilevel"/>
    <w:tmpl w:val="7E4A4C28"/>
    <w:lvl w:ilvl="0" w:tplc="1B088CD0">
      <w:start w:val="1"/>
      <w:numFmt w:val="decimal"/>
      <w:lvlText w:val="%1."/>
      <w:lvlJc w:val="left"/>
      <w:pPr>
        <w:ind w:left="115" w:hanging="3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949870">
      <w:numFmt w:val="none"/>
      <w:lvlText w:val=""/>
      <w:lvlJc w:val="left"/>
      <w:pPr>
        <w:tabs>
          <w:tab w:val="num" w:pos="360"/>
        </w:tabs>
      </w:pPr>
    </w:lvl>
    <w:lvl w:ilvl="2" w:tplc="78AAB836">
      <w:numFmt w:val="none"/>
      <w:lvlText w:val=""/>
      <w:lvlJc w:val="left"/>
      <w:pPr>
        <w:tabs>
          <w:tab w:val="num" w:pos="360"/>
        </w:tabs>
      </w:pPr>
    </w:lvl>
    <w:lvl w:ilvl="3" w:tplc="A1D4EDA8">
      <w:numFmt w:val="none"/>
      <w:lvlText w:val=""/>
      <w:lvlJc w:val="left"/>
      <w:pPr>
        <w:tabs>
          <w:tab w:val="num" w:pos="360"/>
        </w:tabs>
      </w:pPr>
    </w:lvl>
    <w:lvl w:ilvl="4" w:tplc="FD2C0C48">
      <w:numFmt w:val="bullet"/>
      <w:lvlText w:val="•"/>
      <w:lvlJc w:val="left"/>
      <w:pPr>
        <w:ind w:left="1560" w:hanging="930"/>
      </w:pPr>
      <w:rPr>
        <w:rFonts w:hint="default"/>
        <w:lang w:val="ru-RU" w:eastAsia="en-US" w:bidi="ar-SA"/>
      </w:rPr>
    </w:lvl>
    <w:lvl w:ilvl="5" w:tplc="60A645D6">
      <w:numFmt w:val="bullet"/>
      <w:lvlText w:val="•"/>
      <w:lvlJc w:val="left"/>
      <w:pPr>
        <w:ind w:left="3070" w:hanging="930"/>
      </w:pPr>
      <w:rPr>
        <w:rFonts w:hint="default"/>
        <w:lang w:val="ru-RU" w:eastAsia="en-US" w:bidi="ar-SA"/>
      </w:rPr>
    </w:lvl>
    <w:lvl w:ilvl="6" w:tplc="977E2386">
      <w:numFmt w:val="bullet"/>
      <w:lvlText w:val="•"/>
      <w:lvlJc w:val="left"/>
      <w:pPr>
        <w:ind w:left="4580" w:hanging="930"/>
      </w:pPr>
      <w:rPr>
        <w:rFonts w:hint="default"/>
        <w:lang w:val="ru-RU" w:eastAsia="en-US" w:bidi="ar-SA"/>
      </w:rPr>
    </w:lvl>
    <w:lvl w:ilvl="7" w:tplc="29109A54">
      <w:numFmt w:val="bullet"/>
      <w:lvlText w:val="•"/>
      <w:lvlJc w:val="left"/>
      <w:pPr>
        <w:ind w:left="6090" w:hanging="930"/>
      </w:pPr>
      <w:rPr>
        <w:rFonts w:hint="default"/>
        <w:lang w:val="ru-RU" w:eastAsia="en-US" w:bidi="ar-SA"/>
      </w:rPr>
    </w:lvl>
    <w:lvl w:ilvl="8" w:tplc="1D7C9C54">
      <w:numFmt w:val="bullet"/>
      <w:lvlText w:val="•"/>
      <w:lvlJc w:val="left"/>
      <w:pPr>
        <w:ind w:left="7600" w:hanging="930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16"/>
  </w:num>
  <w:num w:numId="3">
    <w:abstractNumId w:val="3"/>
  </w:num>
  <w:num w:numId="4">
    <w:abstractNumId w:val="18"/>
  </w:num>
  <w:num w:numId="5">
    <w:abstractNumId w:val="13"/>
  </w:num>
  <w:num w:numId="6">
    <w:abstractNumId w:val="25"/>
  </w:num>
  <w:num w:numId="7">
    <w:abstractNumId w:val="20"/>
  </w:num>
  <w:num w:numId="8">
    <w:abstractNumId w:val="19"/>
  </w:num>
  <w:num w:numId="9">
    <w:abstractNumId w:val="26"/>
  </w:num>
  <w:num w:numId="10">
    <w:abstractNumId w:val="22"/>
  </w:num>
  <w:num w:numId="11">
    <w:abstractNumId w:val="27"/>
  </w:num>
  <w:num w:numId="12">
    <w:abstractNumId w:val="29"/>
  </w:num>
  <w:num w:numId="13">
    <w:abstractNumId w:val="9"/>
  </w:num>
  <w:num w:numId="14">
    <w:abstractNumId w:val="5"/>
  </w:num>
  <w:num w:numId="15">
    <w:abstractNumId w:val="17"/>
  </w:num>
  <w:num w:numId="16">
    <w:abstractNumId w:val="14"/>
  </w:num>
  <w:num w:numId="17">
    <w:abstractNumId w:val="8"/>
  </w:num>
  <w:num w:numId="18">
    <w:abstractNumId w:val="0"/>
  </w:num>
  <w:num w:numId="19">
    <w:abstractNumId w:val="4"/>
  </w:num>
  <w:num w:numId="20">
    <w:abstractNumId w:val="12"/>
  </w:num>
  <w:num w:numId="21">
    <w:abstractNumId w:val="6"/>
  </w:num>
  <w:num w:numId="22">
    <w:abstractNumId w:val="23"/>
  </w:num>
  <w:num w:numId="23">
    <w:abstractNumId w:val="11"/>
  </w:num>
  <w:num w:numId="24">
    <w:abstractNumId w:val="28"/>
  </w:num>
  <w:num w:numId="25">
    <w:abstractNumId w:val="2"/>
  </w:num>
  <w:num w:numId="26">
    <w:abstractNumId w:val="10"/>
  </w:num>
  <w:num w:numId="27">
    <w:abstractNumId w:val="1"/>
  </w:num>
  <w:num w:numId="28">
    <w:abstractNumId w:val="21"/>
  </w:num>
  <w:num w:numId="29">
    <w:abstractNumId w:val="24"/>
  </w:num>
  <w:num w:numId="30">
    <w:abstractNumId w:val="15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39E"/>
    <w:rsid w:val="0000613F"/>
    <w:rsid w:val="000111DB"/>
    <w:rsid w:val="0001505C"/>
    <w:rsid w:val="000170DE"/>
    <w:rsid w:val="00026A72"/>
    <w:rsid w:val="00035B0F"/>
    <w:rsid w:val="00040035"/>
    <w:rsid w:val="00050924"/>
    <w:rsid w:val="0005466A"/>
    <w:rsid w:val="00061081"/>
    <w:rsid w:val="00067C48"/>
    <w:rsid w:val="00071C87"/>
    <w:rsid w:val="0007227B"/>
    <w:rsid w:val="00077F09"/>
    <w:rsid w:val="0008600C"/>
    <w:rsid w:val="00091202"/>
    <w:rsid w:val="00092AA3"/>
    <w:rsid w:val="00094241"/>
    <w:rsid w:val="00094C80"/>
    <w:rsid w:val="00096752"/>
    <w:rsid w:val="00097C9F"/>
    <w:rsid w:val="000A78E6"/>
    <w:rsid w:val="000B45C8"/>
    <w:rsid w:val="000C70B5"/>
    <w:rsid w:val="000E16E2"/>
    <w:rsid w:val="000E6438"/>
    <w:rsid w:val="000E6A69"/>
    <w:rsid w:val="000F3E82"/>
    <w:rsid w:val="000F7CDD"/>
    <w:rsid w:val="00111FD0"/>
    <w:rsid w:val="00117842"/>
    <w:rsid w:val="001226B8"/>
    <w:rsid w:val="00123BF1"/>
    <w:rsid w:val="001400FD"/>
    <w:rsid w:val="0014592C"/>
    <w:rsid w:val="00161DEF"/>
    <w:rsid w:val="001627D4"/>
    <w:rsid w:val="0018738E"/>
    <w:rsid w:val="00194436"/>
    <w:rsid w:val="001A3FBB"/>
    <w:rsid w:val="001A6351"/>
    <w:rsid w:val="001C18B4"/>
    <w:rsid w:val="001C683F"/>
    <w:rsid w:val="001D05E6"/>
    <w:rsid w:val="001D2305"/>
    <w:rsid w:val="001D29B3"/>
    <w:rsid w:val="001E39E1"/>
    <w:rsid w:val="001E4BA9"/>
    <w:rsid w:val="001F67BC"/>
    <w:rsid w:val="002106BA"/>
    <w:rsid w:val="00226156"/>
    <w:rsid w:val="002363E7"/>
    <w:rsid w:val="002548BA"/>
    <w:rsid w:val="00261B92"/>
    <w:rsid w:val="002A042F"/>
    <w:rsid w:val="002A756C"/>
    <w:rsid w:val="002B70E8"/>
    <w:rsid w:val="002C083C"/>
    <w:rsid w:val="002C6DCC"/>
    <w:rsid w:val="002D77E6"/>
    <w:rsid w:val="002E3FB4"/>
    <w:rsid w:val="002E7803"/>
    <w:rsid w:val="002F2A82"/>
    <w:rsid w:val="002F2E55"/>
    <w:rsid w:val="0030183F"/>
    <w:rsid w:val="00327972"/>
    <w:rsid w:val="00332BED"/>
    <w:rsid w:val="003359A9"/>
    <w:rsid w:val="003440A5"/>
    <w:rsid w:val="003533C7"/>
    <w:rsid w:val="0036496B"/>
    <w:rsid w:val="00366BE9"/>
    <w:rsid w:val="003873AB"/>
    <w:rsid w:val="00396259"/>
    <w:rsid w:val="003A5712"/>
    <w:rsid w:val="003C1C85"/>
    <w:rsid w:val="003D07B1"/>
    <w:rsid w:val="003E4CFD"/>
    <w:rsid w:val="003E5794"/>
    <w:rsid w:val="003F2EFB"/>
    <w:rsid w:val="00406A6E"/>
    <w:rsid w:val="00410209"/>
    <w:rsid w:val="00416C21"/>
    <w:rsid w:val="00424DA7"/>
    <w:rsid w:val="0045208C"/>
    <w:rsid w:val="00453D7B"/>
    <w:rsid w:val="00464B9A"/>
    <w:rsid w:val="00470CF7"/>
    <w:rsid w:val="00472310"/>
    <w:rsid w:val="0047403C"/>
    <w:rsid w:val="00476574"/>
    <w:rsid w:val="00487E28"/>
    <w:rsid w:val="00491F76"/>
    <w:rsid w:val="00496258"/>
    <w:rsid w:val="004A34DA"/>
    <w:rsid w:val="004A4C28"/>
    <w:rsid w:val="004B2E55"/>
    <w:rsid w:val="004C3296"/>
    <w:rsid w:val="004C5A76"/>
    <w:rsid w:val="004C5EEC"/>
    <w:rsid w:val="004D7E0C"/>
    <w:rsid w:val="004E54CC"/>
    <w:rsid w:val="004F2FD6"/>
    <w:rsid w:val="004F5869"/>
    <w:rsid w:val="0051465F"/>
    <w:rsid w:val="00515C91"/>
    <w:rsid w:val="00517023"/>
    <w:rsid w:val="0053658E"/>
    <w:rsid w:val="0054664F"/>
    <w:rsid w:val="00550714"/>
    <w:rsid w:val="0055249D"/>
    <w:rsid w:val="00554A58"/>
    <w:rsid w:val="00560780"/>
    <w:rsid w:val="0056381C"/>
    <w:rsid w:val="00566414"/>
    <w:rsid w:val="00567383"/>
    <w:rsid w:val="00580B40"/>
    <w:rsid w:val="00582901"/>
    <w:rsid w:val="00587471"/>
    <w:rsid w:val="00591581"/>
    <w:rsid w:val="00591C17"/>
    <w:rsid w:val="00593ECA"/>
    <w:rsid w:val="00595637"/>
    <w:rsid w:val="00595D05"/>
    <w:rsid w:val="005A2CED"/>
    <w:rsid w:val="005A6749"/>
    <w:rsid w:val="005A70D7"/>
    <w:rsid w:val="005A7FC4"/>
    <w:rsid w:val="005B2107"/>
    <w:rsid w:val="005B5776"/>
    <w:rsid w:val="005C17CC"/>
    <w:rsid w:val="005C3AE1"/>
    <w:rsid w:val="005D443E"/>
    <w:rsid w:val="005E17B9"/>
    <w:rsid w:val="005E21A3"/>
    <w:rsid w:val="005E3592"/>
    <w:rsid w:val="005E495E"/>
    <w:rsid w:val="005F039E"/>
    <w:rsid w:val="00602B59"/>
    <w:rsid w:val="00624EF3"/>
    <w:rsid w:val="00630E95"/>
    <w:rsid w:val="00633DD2"/>
    <w:rsid w:val="006421EE"/>
    <w:rsid w:val="00642BCB"/>
    <w:rsid w:val="00663853"/>
    <w:rsid w:val="00667A9E"/>
    <w:rsid w:val="00672285"/>
    <w:rsid w:val="0067701D"/>
    <w:rsid w:val="006825F4"/>
    <w:rsid w:val="00684481"/>
    <w:rsid w:val="006862C0"/>
    <w:rsid w:val="00692584"/>
    <w:rsid w:val="00692AF3"/>
    <w:rsid w:val="00692E50"/>
    <w:rsid w:val="006B228B"/>
    <w:rsid w:val="006D2936"/>
    <w:rsid w:val="006D5B28"/>
    <w:rsid w:val="006F02BC"/>
    <w:rsid w:val="006F090F"/>
    <w:rsid w:val="006F545E"/>
    <w:rsid w:val="006F6BB3"/>
    <w:rsid w:val="00701473"/>
    <w:rsid w:val="007068E5"/>
    <w:rsid w:val="00707725"/>
    <w:rsid w:val="00710880"/>
    <w:rsid w:val="007140E9"/>
    <w:rsid w:val="00732803"/>
    <w:rsid w:val="007335C7"/>
    <w:rsid w:val="0074028D"/>
    <w:rsid w:val="00742394"/>
    <w:rsid w:val="00743BF0"/>
    <w:rsid w:val="00745FD7"/>
    <w:rsid w:val="007550F7"/>
    <w:rsid w:val="00767BC8"/>
    <w:rsid w:val="0077203C"/>
    <w:rsid w:val="0077332E"/>
    <w:rsid w:val="007747C3"/>
    <w:rsid w:val="00784DB5"/>
    <w:rsid w:val="007850C8"/>
    <w:rsid w:val="00791DFD"/>
    <w:rsid w:val="007D2F0C"/>
    <w:rsid w:val="007D7682"/>
    <w:rsid w:val="007E07E7"/>
    <w:rsid w:val="007F2960"/>
    <w:rsid w:val="007F6559"/>
    <w:rsid w:val="00816921"/>
    <w:rsid w:val="00820734"/>
    <w:rsid w:val="00826439"/>
    <w:rsid w:val="0082737C"/>
    <w:rsid w:val="008278FF"/>
    <w:rsid w:val="0083142A"/>
    <w:rsid w:val="00840239"/>
    <w:rsid w:val="008511CB"/>
    <w:rsid w:val="00852FB2"/>
    <w:rsid w:val="008555DE"/>
    <w:rsid w:val="008605E7"/>
    <w:rsid w:val="00861245"/>
    <w:rsid w:val="00862C2B"/>
    <w:rsid w:val="0087165B"/>
    <w:rsid w:val="00872BF6"/>
    <w:rsid w:val="00893BEE"/>
    <w:rsid w:val="00894103"/>
    <w:rsid w:val="008D3E0B"/>
    <w:rsid w:val="008E110F"/>
    <w:rsid w:val="008E2021"/>
    <w:rsid w:val="008E209E"/>
    <w:rsid w:val="008E29DB"/>
    <w:rsid w:val="008E5A32"/>
    <w:rsid w:val="008E65C4"/>
    <w:rsid w:val="008E7021"/>
    <w:rsid w:val="00904851"/>
    <w:rsid w:val="0093016B"/>
    <w:rsid w:val="00936227"/>
    <w:rsid w:val="00940146"/>
    <w:rsid w:val="00941BAE"/>
    <w:rsid w:val="009479A8"/>
    <w:rsid w:val="009508DE"/>
    <w:rsid w:val="00951C51"/>
    <w:rsid w:val="00957DF8"/>
    <w:rsid w:val="009716BD"/>
    <w:rsid w:val="00971CB7"/>
    <w:rsid w:val="009738BA"/>
    <w:rsid w:val="00987E93"/>
    <w:rsid w:val="009906F2"/>
    <w:rsid w:val="00997624"/>
    <w:rsid w:val="009A3AE0"/>
    <w:rsid w:val="009A5ECA"/>
    <w:rsid w:val="009B20AF"/>
    <w:rsid w:val="009B3730"/>
    <w:rsid w:val="009D6B56"/>
    <w:rsid w:val="009F02AC"/>
    <w:rsid w:val="00A1290E"/>
    <w:rsid w:val="00A14493"/>
    <w:rsid w:val="00A24AD4"/>
    <w:rsid w:val="00A531A4"/>
    <w:rsid w:val="00A65982"/>
    <w:rsid w:val="00A65D75"/>
    <w:rsid w:val="00A73597"/>
    <w:rsid w:val="00A765C5"/>
    <w:rsid w:val="00A77F3A"/>
    <w:rsid w:val="00AB7A2E"/>
    <w:rsid w:val="00AC2094"/>
    <w:rsid w:val="00AD2166"/>
    <w:rsid w:val="00AD2A0D"/>
    <w:rsid w:val="00AE1FF6"/>
    <w:rsid w:val="00AE2F8A"/>
    <w:rsid w:val="00AF5F09"/>
    <w:rsid w:val="00B20C7C"/>
    <w:rsid w:val="00B234E2"/>
    <w:rsid w:val="00B2507D"/>
    <w:rsid w:val="00B40A99"/>
    <w:rsid w:val="00B4382C"/>
    <w:rsid w:val="00B43BEE"/>
    <w:rsid w:val="00B57911"/>
    <w:rsid w:val="00B63284"/>
    <w:rsid w:val="00B67C15"/>
    <w:rsid w:val="00B75CA3"/>
    <w:rsid w:val="00B82068"/>
    <w:rsid w:val="00B93582"/>
    <w:rsid w:val="00B94AED"/>
    <w:rsid w:val="00B977E6"/>
    <w:rsid w:val="00B97A72"/>
    <w:rsid w:val="00BA2916"/>
    <w:rsid w:val="00BA79AC"/>
    <w:rsid w:val="00BD4B97"/>
    <w:rsid w:val="00BD5160"/>
    <w:rsid w:val="00BE3895"/>
    <w:rsid w:val="00BE5ACB"/>
    <w:rsid w:val="00BF5133"/>
    <w:rsid w:val="00C0019B"/>
    <w:rsid w:val="00C075A6"/>
    <w:rsid w:val="00C35E79"/>
    <w:rsid w:val="00C4004F"/>
    <w:rsid w:val="00C45F0F"/>
    <w:rsid w:val="00C52A9B"/>
    <w:rsid w:val="00C63E42"/>
    <w:rsid w:val="00C65A1A"/>
    <w:rsid w:val="00C67046"/>
    <w:rsid w:val="00C72092"/>
    <w:rsid w:val="00C74F04"/>
    <w:rsid w:val="00C87745"/>
    <w:rsid w:val="00C92718"/>
    <w:rsid w:val="00C95FF3"/>
    <w:rsid w:val="00C97F7D"/>
    <w:rsid w:val="00CA7796"/>
    <w:rsid w:val="00CB14F2"/>
    <w:rsid w:val="00CB1BBF"/>
    <w:rsid w:val="00CB4377"/>
    <w:rsid w:val="00CC151C"/>
    <w:rsid w:val="00CC6B7E"/>
    <w:rsid w:val="00CD2E0B"/>
    <w:rsid w:val="00CD67C5"/>
    <w:rsid w:val="00CE100F"/>
    <w:rsid w:val="00CE346A"/>
    <w:rsid w:val="00CF5081"/>
    <w:rsid w:val="00CF7974"/>
    <w:rsid w:val="00D1099A"/>
    <w:rsid w:val="00D15C7C"/>
    <w:rsid w:val="00D25905"/>
    <w:rsid w:val="00D3153A"/>
    <w:rsid w:val="00D32A86"/>
    <w:rsid w:val="00D33CA9"/>
    <w:rsid w:val="00D36110"/>
    <w:rsid w:val="00D421E4"/>
    <w:rsid w:val="00D44CDA"/>
    <w:rsid w:val="00D46165"/>
    <w:rsid w:val="00D5228E"/>
    <w:rsid w:val="00D54053"/>
    <w:rsid w:val="00D611EF"/>
    <w:rsid w:val="00D67759"/>
    <w:rsid w:val="00D712AE"/>
    <w:rsid w:val="00D740D0"/>
    <w:rsid w:val="00D86C10"/>
    <w:rsid w:val="00D942C1"/>
    <w:rsid w:val="00DA6FF5"/>
    <w:rsid w:val="00DC0813"/>
    <w:rsid w:val="00DC33E9"/>
    <w:rsid w:val="00DC6586"/>
    <w:rsid w:val="00E16EE2"/>
    <w:rsid w:val="00E174F9"/>
    <w:rsid w:val="00E2117D"/>
    <w:rsid w:val="00E23E22"/>
    <w:rsid w:val="00E2575D"/>
    <w:rsid w:val="00E31328"/>
    <w:rsid w:val="00E3474F"/>
    <w:rsid w:val="00E36B02"/>
    <w:rsid w:val="00E51B94"/>
    <w:rsid w:val="00E52F51"/>
    <w:rsid w:val="00E56EAB"/>
    <w:rsid w:val="00E60A46"/>
    <w:rsid w:val="00E63074"/>
    <w:rsid w:val="00E66E77"/>
    <w:rsid w:val="00E75D17"/>
    <w:rsid w:val="00E87D74"/>
    <w:rsid w:val="00E918B3"/>
    <w:rsid w:val="00EB0DAB"/>
    <w:rsid w:val="00EB1D58"/>
    <w:rsid w:val="00EB460D"/>
    <w:rsid w:val="00EB75D1"/>
    <w:rsid w:val="00EC18D4"/>
    <w:rsid w:val="00EC6A7C"/>
    <w:rsid w:val="00ED3691"/>
    <w:rsid w:val="00ED5262"/>
    <w:rsid w:val="00ED7049"/>
    <w:rsid w:val="00EE57F2"/>
    <w:rsid w:val="00EE6069"/>
    <w:rsid w:val="00EF5886"/>
    <w:rsid w:val="00EF6C3C"/>
    <w:rsid w:val="00EF76A0"/>
    <w:rsid w:val="00F01E73"/>
    <w:rsid w:val="00F06063"/>
    <w:rsid w:val="00F0615B"/>
    <w:rsid w:val="00F2343D"/>
    <w:rsid w:val="00F2482A"/>
    <w:rsid w:val="00F2516D"/>
    <w:rsid w:val="00F3768D"/>
    <w:rsid w:val="00F42F91"/>
    <w:rsid w:val="00F54ABC"/>
    <w:rsid w:val="00F54E98"/>
    <w:rsid w:val="00F60C2C"/>
    <w:rsid w:val="00F64947"/>
    <w:rsid w:val="00F72A03"/>
    <w:rsid w:val="00F81943"/>
    <w:rsid w:val="00F929BB"/>
    <w:rsid w:val="00FA6AEE"/>
    <w:rsid w:val="00FB3080"/>
    <w:rsid w:val="00FB582C"/>
    <w:rsid w:val="00FB5FBF"/>
    <w:rsid w:val="00FB6717"/>
    <w:rsid w:val="00FC0B28"/>
    <w:rsid w:val="00FC5136"/>
    <w:rsid w:val="00FD20AA"/>
    <w:rsid w:val="00FD2AE3"/>
    <w:rsid w:val="00FD33EA"/>
    <w:rsid w:val="00FD65E7"/>
    <w:rsid w:val="00FE035E"/>
    <w:rsid w:val="00FE095E"/>
    <w:rsid w:val="00FE5558"/>
    <w:rsid w:val="00FF6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81"/>
  </w:style>
  <w:style w:type="paragraph" w:styleId="1">
    <w:name w:val="heading 1"/>
    <w:basedOn w:val="a"/>
    <w:link w:val="10"/>
    <w:uiPriority w:val="1"/>
    <w:qFormat/>
    <w:rsid w:val="004D7E0C"/>
    <w:pPr>
      <w:widowControl w:val="0"/>
      <w:autoSpaceDE w:val="0"/>
      <w:autoSpaceDN w:val="0"/>
      <w:spacing w:after="0" w:line="240" w:lineRule="auto"/>
      <w:ind w:left="4221" w:hanging="422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1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F039E"/>
    <w:pPr>
      <w:widowControl w:val="0"/>
      <w:autoSpaceDE w:val="0"/>
      <w:autoSpaceDN w:val="0"/>
      <w:spacing w:before="2" w:after="0" w:line="240" w:lineRule="auto"/>
      <w:ind w:left="115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F039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F039E"/>
    <w:pPr>
      <w:widowControl w:val="0"/>
      <w:autoSpaceDE w:val="0"/>
      <w:autoSpaceDN w:val="0"/>
      <w:spacing w:before="9" w:after="0" w:line="240" w:lineRule="auto"/>
      <w:ind w:left="115" w:firstLine="720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4D7E0C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6">
    <w:name w:val="Table Grid"/>
    <w:basedOn w:val="a1"/>
    <w:uiPriority w:val="59"/>
    <w:rsid w:val="004D7E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421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21E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6421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767BC8"/>
    <w:pPr>
      <w:widowControl w:val="0"/>
      <w:autoSpaceDE w:val="0"/>
      <w:autoSpaceDN w:val="0"/>
      <w:spacing w:before="90" w:after="0" w:line="240" w:lineRule="auto"/>
      <w:ind w:left="5697" w:hanging="488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36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6110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A6AEE"/>
    <w:rPr>
      <w:b/>
      <w:bCs/>
    </w:rPr>
  </w:style>
  <w:style w:type="paragraph" w:customStyle="1" w:styleId="c2">
    <w:name w:val="c2"/>
    <w:basedOn w:val="a"/>
    <w:rsid w:val="000E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E6438"/>
  </w:style>
  <w:style w:type="character" w:customStyle="1" w:styleId="c1">
    <w:name w:val="c1"/>
    <w:basedOn w:val="a0"/>
    <w:rsid w:val="000E6438"/>
  </w:style>
  <w:style w:type="character" w:customStyle="1" w:styleId="c3">
    <w:name w:val="c3"/>
    <w:basedOn w:val="a0"/>
    <w:rsid w:val="000E6438"/>
  </w:style>
  <w:style w:type="paragraph" w:styleId="aa">
    <w:name w:val="header"/>
    <w:basedOn w:val="a"/>
    <w:link w:val="ab"/>
    <w:uiPriority w:val="99"/>
    <w:unhideWhenUsed/>
    <w:rsid w:val="00F92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929BB"/>
  </w:style>
  <w:style w:type="paragraph" w:styleId="ac">
    <w:name w:val="footer"/>
    <w:basedOn w:val="a"/>
    <w:link w:val="ad"/>
    <w:uiPriority w:val="99"/>
    <w:unhideWhenUsed/>
    <w:rsid w:val="00F92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929BB"/>
  </w:style>
  <w:style w:type="character" w:customStyle="1" w:styleId="ae">
    <w:name w:val="Основной текст_"/>
    <w:link w:val="18"/>
    <w:qFormat/>
    <w:locked/>
    <w:rsid w:val="0008600C"/>
    <w:rPr>
      <w:rFonts w:ascii="Andale Sans UI" w:eastAsia="Andale Sans UI" w:hAnsi="Andale Sans UI"/>
      <w:kern w:val="2"/>
      <w:sz w:val="28"/>
      <w:szCs w:val="28"/>
      <w:shd w:val="clear" w:color="auto" w:fill="FFFFFF"/>
    </w:rPr>
  </w:style>
  <w:style w:type="paragraph" w:customStyle="1" w:styleId="18">
    <w:name w:val="Основной текст18"/>
    <w:basedOn w:val="a"/>
    <w:link w:val="ae"/>
    <w:qFormat/>
    <w:rsid w:val="0008600C"/>
    <w:pPr>
      <w:widowControl w:val="0"/>
      <w:shd w:val="clear" w:color="auto" w:fill="FFFFFF"/>
      <w:suppressAutoHyphens/>
      <w:spacing w:after="900" w:line="0" w:lineRule="atLeast"/>
    </w:pPr>
    <w:rPr>
      <w:rFonts w:ascii="Andale Sans UI" w:eastAsia="Andale Sans UI" w:hAnsi="Andale Sans UI"/>
      <w:kern w:val="2"/>
      <w:sz w:val="28"/>
      <w:szCs w:val="28"/>
    </w:rPr>
  </w:style>
  <w:style w:type="character" w:customStyle="1" w:styleId="21">
    <w:name w:val="Основной текст (2)_"/>
    <w:basedOn w:val="a0"/>
    <w:link w:val="210"/>
    <w:uiPriority w:val="99"/>
    <w:locked/>
    <w:rsid w:val="0008600C"/>
    <w:rPr>
      <w:rFonts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08600C"/>
    <w:pPr>
      <w:widowControl w:val="0"/>
      <w:shd w:val="clear" w:color="auto" w:fill="FFFFFF"/>
      <w:spacing w:after="0" w:line="240" w:lineRule="atLeast"/>
    </w:pPr>
    <w:rPr>
      <w:rFonts w:cs="Times New Roman"/>
      <w:sz w:val="28"/>
      <w:szCs w:val="28"/>
    </w:rPr>
  </w:style>
  <w:style w:type="paragraph" w:styleId="af">
    <w:name w:val="Normal (Web)"/>
    <w:basedOn w:val="a"/>
    <w:unhideWhenUsed/>
    <w:qFormat/>
    <w:rsid w:val="00E52F51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Andale Sans UI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8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019C7-88B2-494D-A2B4-00108505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3346</TotalTime>
  <Pages>44</Pages>
  <Words>13454</Words>
  <Characters>76692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Программист</cp:lastModifiedBy>
  <cp:revision>138</cp:revision>
  <dcterms:created xsi:type="dcterms:W3CDTF">2023-06-26T03:22:00Z</dcterms:created>
  <dcterms:modified xsi:type="dcterms:W3CDTF">2024-08-08T08:30:00Z</dcterms:modified>
</cp:coreProperties>
</file>