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F" w:rsidRDefault="00C14E3F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E4C1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«Шумихинская школа-интернат»</w:t>
      </w:r>
    </w:p>
    <w:p w:rsidR="005517F9" w:rsidRDefault="005517F9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C3ACA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обучению сотрудников необходимым методикам, </w:t>
      </w: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технологиям работы с </w:t>
      </w:r>
      <w:r w:rsidR="00441034">
        <w:rPr>
          <w:rFonts w:ascii="Times New Roman" w:hAnsi="Times New Roman" w:cs="Times New Roman"/>
          <w:b/>
          <w:sz w:val="24"/>
          <w:szCs w:val="24"/>
        </w:rPr>
        <w:t xml:space="preserve"> детьми с ОВЗ.</w:t>
      </w:r>
    </w:p>
    <w:p w:rsidR="00C14E3F" w:rsidRDefault="00C14E3F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8" w:type="dxa"/>
        <w:tblInd w:w="-459" w:type="dxa"/>
        <w:tblLayout w:type="fixed"/>
        <w:tblLook w:val="04A0"/>
      </w:tblPr>
      <w:tblGrid>
        <w:gridCol w:w="451"/>
        <w:gridCol w:w="1534"/>
        <w:gridCol w:w="1417"/>
        <w:gridCol w:w="1843"/>
        <w:gridCol w:w="2410"/>
        <w:gridCol w:w="1775"/>
        <w:gridCol w:w="648"/>
      </w:tblGrid>
      <w:tr w:rsidR="00AB0EE7" w:rsidRPr="00EC1ED6" w:rsidTr="009E4271">
        <w:trPr>
          <w:trHeight w:val="1204"/>
        </w:trPr>
        <w:tc>
          <w:tcPr>
            <w:tcW w:w="451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4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AB0EE7" w:rsidRPr="005517F9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10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5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648" w:type="dxa"/>
          </w:tcPr>
          <w:p w:rsidR="00AB0EE7" w:rsidRPr="005517F9" w:rsidRDefault="005517F9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</w:t>
            </w:r>
            <w:r w:rsidR="00AB0EE7"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AB0EE7" w:rsidRPr="00C81DEF" w:rsidTr="00735339">
        <w:trPr>
          <w:trHeight w:val="293"/>
        </w:trPr>
        <w:tc>
          <w:tcPr>
            <w:tcW w:w="10078" w:type="dxa"/>
            <w:gridSpan w:val="7"/>
          </w:tcPr>
          <w:p w:rsidR="00AB0EE7" w:rsidRPr="00C81DEF" w:rsidRDefault="00AB0EE7" w:rsidP="00C713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5A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3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 w:val="restart"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2318F7" w:rsidRPr="00DE6360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Дюсембаева Рамзия Харисовна</w:t>
            </w:r>
          </w:p>
        </w:tc>
        <w:tc>
          <w:tcPr>
            <w:tcW w:w="1417" w:type="dxa"/>
            <w:vMerge w:val="restart"/>
          </w:tcPr>
          <w:p w:rsidR="002318F7" w:rsidRPr="00475A9D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A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0E2D28" w:rsidRDefault="00F5781D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F5781D" w:rsidRPr="00EC33E3" w:rsidRDefault="00F5781D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2318F7" w:rsidRPr="00C53391" w:rsidRDefault="00F5781D" w:rsidP="00F578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2318F7" w:rsidRPr="000E2D28" w:rsidRDefault="00F769D8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  <w:r w:rsidR="00ED18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8" w:type="dxa"/>
          </w:tcPr>
          <w:p w:rsidR="002318F7" w:rsidRPr="000E2D28" w:rsidRDefault="00F769D8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5B23" w:rsidRPr="00EC33E3" w:rsidRDefault="00ED183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Организационно-методический семинар.</w:t>
            </w:r>
          </w:p>
        </w:tc>
        <w:tc>
          <w:tcPr>
            <w:tcW w:w="2410" w:type="dxa"/>
          </w:tcPr>
          <w:p w:rsidR="002318F7" w:rsidRDefault="00ED183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детского отдыха «Открывая лето 2023».</w:t>
            </w:r>
          </w:p>
        </w:tc>
        <w:tc>
          <w:tcPr>
            <w:tcW w:w="1775" w:type="dxa"/>
          </w:tcPr>
          <w:p w:rsidR="002318F7" w:rsidRPr="00403607" w:rsidRDefault="00ED183F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Курганской области «Содействие детскому отдыху».</w:t>
            </w:r>
          </w:p>
        </w:tc>
        <w:tc>
          <w:tcPr>
            <w:tcW w:w="648" w:type="dxa"/>
          </w:tcPr>
          <w:p w:rsidR="002318F7" w:rsidRDefault="00ED183F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318F7" w:rsidTr="009E4271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ACA" w:rsidRDefault="00C42ACA" w:rsidP="00C42A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образовательный  фестиваль организаторов отдыха детей и их оздоровления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318F7" w:rsidRPr="00EC33E3" w:rsidRDefault="00C42ACA" w:rsidP="00C42A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25-26.04.2023г</w:t>
            </w:r>
          </w:p>
        </w:tc>
        <w:tc>
          <w:tcPr>
            <w:tcW w:w="2410" w:type="dxa"/>
          </w:tcPr>
          <w:p w:rsidR="002318F7" w:rsidRDefault="00C42AC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образовательный  фестиваль организаторов отдыха детей и их оздоровления «Старт лету – 2023».</w:t>
            </w:r>
          </w:p>
        </w:tc>
        <w:tc>
          <w:tcPr>
            <w:tcW w:w="1775" w:type="dxa"/>
          </w:tcPr>
          <w:p w:rsidR="002318F7" w:rsidRPr="00403607" w:rsidRDefault="00C42ACA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г. Кургана «Городской центр культуры и досуга» СОЛКД им. Н.Островского.</w:t>
            </w:r>
          </w:p>
        </w:tc>
        <w:tc>
          <w:tcPr>
            <w:tcW w:w="648" w:type="dxa"/>
          </w:tcPr>
          <w:p w:rsidR="002318F7" w:rsidRDefault="00C42ACA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A3889" w:rsidTr="00947F19">
        <w:trPr>
          <w:trHeight w:val="558"/>
        </w:trPr>
        <w:tc>
          <w:tcPr>
            <w:tcW w:w="451" w:type="dxa"/>
          </w:tcPr>
          <w:p w:rsidR="00FA3889" w:rsidRDefault="0006716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Двизова Ирина Владимировна</w:t>
            </w:r>
          </w:p>
        </w:tc>
        <w:tc>
          <w:tcPr>
            <w:tcW w:w="1417" w:type="dxa"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6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947F19" w:rsidRDefault="00947F19" w:rsidP="00947F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947F19" w:rsidRPr="00EC33E3" w:rsidRDefault="00947F1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FA3889" w:rsidRDefault="00947F1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FA3889" w:rsidRDefault="00947F1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FA3889" w:rsidRDefault="00947F19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1607D" w:rsidTr="009E4271">
        <w:trPr>
          <w:trHeight w:val="416"/>
        </w:trPr>
        <w:tc>
          <w:tcPr>
            <w:tcW w:w="451" w:type="dxa"/>
            <w:vMerge w:val="restart"/>
          </w:tcPr>
          <w:p w:rsidR="00D1607D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vMerge w:val="restart"/>
          </w:tcPr>
          <w:p w:rsidR="00D1607D" w:rsidRDefault="00D1607D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Галина Алексеевна</w:t>
            </w:r>
          </w:p>
        </w:tc>
        <w:tc>
          <w:tcPr>
            <w:tcW w:w="1417" w:type="dxa"/>
            <w:vMerge w:val="restart"/>
          </w:tcPr>
          <w:p w:rsidR="00D1607D" w:rsidRDefault="00D160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D1607D" w:rsidRDefault="00BB08FB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BB08FB" w:rsidRPr="00EC33E3" w:rsidRDefault="00BB08FB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26.01.2023г</w:t>
            </w:r>
          </w:p>
        </w:tc>
        <w:tc>
          <w:tcPr>
            <w:tcW w:w="2410" w:type="dxa"/>
          </w:tcPr>
          <w:p w:rsidR="00D1607D" w:rsidRPr="00C53391" w:rsidRDefault="00BB08FB" w:rsidP="00BB08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 в помощь классным руководителям (из опыта работы ИБЦ СОШ №7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ургана)</w:t>
            </w:r>
          </w:p>
        </w:tc>
        <w:tc>
          <w:tcPr>
            <w:tcW w:w="1775" w:type="dxa"/>
          </w:tcPr>
          <w:p w:rsidR="00D1607D" w:rsidRPr="000E2D28" w:rsidRDefault="00BF6B8E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D1607D" w:rsidRPr="000E2D28" w:rsidRDefault="00D1607D" w:rsidP="008E00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2889" w:rsidTr="009E4271">
        <w:trPr>
          <w:trHeight w:val="834"/>
        </w:trPr>
        <w:tc>
          <w:tcPr>
            <w:tcW w:w="451" w:type="dxa"/>
            <w:vMerge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FC2889" w:rsidRDefault="00FC2889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2889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FC2889" w:rsidRPr="00EC33E3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FC2889" w:rsidRPr="00C53391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C2889" w:rsidTr="009E4271">
        <w:trPr>
          <w:trHeight w:val="834"/>
        </w:trPr>
        <w:tc>
          <w:tcPr>
            <w:tcW w:w="451" w:type="dxa"/>
          </w:tcPr>
          <w:p w:rsidR="00FC2889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FC2889" w:rsidRDefault="00FC2889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Костровец Марина Николаевна</w:t>
            </w:r>
          </w:p>
        </w:tc>
        <w:tc>
          <w:tcPr>
            <w:tcW w:w="1417" w:type="dxa"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FC2889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FC2889" w:rsidRPr="00EC33E3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FC2889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8177F" w:rsidRDefault="00A8177F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77F" w:rsidRDefault="00A8177F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77F" w:rsidRPr="00C53391" w:rsidRDefault="00A8177F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A730A" w:rsidTr="00CB16C3">
        <w:trPr>
          <w:trHeight w:val="274"/>
        </w:trPr>
        <w:tc>
          <w:tcPr>
            <w:tcW w:w="451" w:type="dxa"/>
          </w:tcPr>
          <w:p w:rsidR="00AA730A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4" w:type="dxa"/>
          </w:tcPr>
          <w:p w:rsidR="00AA730A" w:rsidRDefault="00AA730A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Криворотова Валерия Александровна</w:t>
            </w:r>
          </w:p>
        </w:tc>
        <w:tc>
          <w:tcPr>
            <w:tcW w:w="1417" w:type="dxa"/>
          </w:tcPr>
          <w:p w:rsidR="00AA730A" w:rsidRDefault="00AA730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AA730A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AA730A" w:rsidRPr="00EC33E3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26.01.2023г</w:t>
            </w:r>
          </w:p>
        </w:tc>
        <w:tc>
          <w:tcPr>
            <w:tcW w:w="2410" w:type="dxa"/>
          </w:tcPr>
          <w:p w:rsidR="00AA730A" w:rsidRPr="00C53391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 в помощь классным руководителям (из опыта работы ИБЦ СОШ №7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ургана)</w:t>
            </w:r>
          </w:p>
        </w:tc>
        <w:tc>
          <w:tcPr>
            <w:tcW w:w="1775" w:type="dxa"/>
          </w:tcPr>
          <w:p w:rsidR="00AA730A" w:rsidRPr="000E2D28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AA730A" w:rsidRPr="000E2D28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730A" w:rsidTr="009E4271">
        <w:trPr>
          <w:trHeight w:val="834"/>
        </w:trPr>
        <w:tc>
          <w:tcPr>
            <w:tcW w:w="451" w:type="dxa"/>
          </w:tcPr>
          <w:p w:rsidR="00AA730A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AA730A" w:rsidRDefault="00AA730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Надежда Кирилловна</w:t>
            </w:r>
          </w:p>
        </w:tc>
        <w:tc>
          <w:tcPr>
            <w:tcW w:w="1417" w:type="dxa"/>
          </w:tcPr>
          <w:p w:rsidR="00AA730A" w:rsidRDefault="00AA730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AA730A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AA730A" w:rsidRPr="00EC33E3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26.01.2023г</w:t>
            </w:r>
          </w:p>
        </w:tc>
        <w:tc>
          <w:tcPr>
            <w:tcW w:w="2410" w:type="dxa"/>
          </w:tcPr>
          <w:p w:rsidR="00AA730A" w:rsidRPr="00C53391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 в помощь классным руководителям (из опыта работы ИБЦ СОШ №7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ургана)</w:t>
            </w:r>
          </w:p>
        </w:tc>
        <w:tc>
          <w:tcPr>
            <w:tcW w:w="1775" w:type="dxa"/>
          </w:tcPr>
          <w:p w:rsidR="00AA730A" w:rsidRPr="000E2D28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AA730A" w:rsidRPr="000E2D28" w:rsidRDefault="00AA730A" w:rsidP="009775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D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2889" w:rsidTr="009E4271">
        <w:trPr>
          <w:trHeight w:val="834"/>
        </w:trPr>
        <w:tc>
          <w:tcPr>
            <w:tcW w:w="451" w:type="dxa"/>
            <w:vMerge w:val="restart"/>
          </w:tcPr>
          <w:p w:rsidR="00FC2889" w:rsidRDefault="00577E6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  <w:vMerge w:val="restart"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Юлия Владимировна</w:t>
            </w:r>
          </w:p>
        </w:tc>
        <w:tc>
          <w:tcPr>
            <w:tcW w:w="1417" w:type="dxa"/>
            <w:vMerge w:val="restart"/>
          </w:tcPr>
          <w:p w:rsidR="00FC2889" w:rsidRDefault="00FC2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FC2889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FC2889" w:rsidRPr="00EC33E3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FC2889" w:rsidRPr="00C53391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C2889" w:rsidRPr="000E2D28" w:rsidRDefault="00FC2889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0294" w:rsidTr="009E4271">
        <w:trPr>
          <w:trHeight w:val="834"/>
        </w:trPr>
        <w:tc>
          <w:tcPr>
            <w:tcW w:w="451" w:type="dxa"/>
            <w:vMerge/>
          </w:tcPr>
          <w:p w:rsidR="00BC0294" w:rsidRDefault="00BC029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BC0294" w:rsidRDefault="00BC02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C0294" w:rsidRDefault="00BC029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0294" w:rsidRPr="00EC33E3" w:rsidRDefault="00816D97" w:rsidP="00816D9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Сертификат.  2023 год.</w:t>
            </w:r>
          </w:p>
        </w:tc>
        <w:tc>
          <w:tcPr>
            <w:tcW w:w="2410" w:type="dxa"/>
          </w:tcPr>
          <w:p w:rsidR="00BC0294" w:rsidRPr="006A0679" w:rsidRDefault="00816D97" w:rsidP="004F4D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«Открывая страну».</w:t>
            </w:r>
          </w:p>
        </w:tc>
        <w:tc>
          <w:tcPr>
            <w:tcW w:w="1775" w:type="dxa"/>
          </w:tcPr>
          <w:p w:rsidR="00BC0294" w:rsidRPr="00403607" w:rsidRDefault="003332FE" w:rsidP="003332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просвещения «Просвет».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осква.</w:t>
            </w:r>
          </w:p>
        </w:tc>
        <w:tc>
          <w:tcPr>
            <w:tcW w:w="648" w:type="dxa"/>
          </w:tcPr>
          <w:p w:rsidR="00BC0294" w:rsidRDefault="00BC0294" w:rsidP="004F4DC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6746D" w:rsidTr="009E4271">
        <w:trPr>
          <w:trHeight w:val="416"/>
        </w:trPr>
        <w:tc>
          <w:tcPr>
            <w:tcW w:w="451" w:type="dxa"/>
          </w:tcPr>
          <w:p w:rsidR="0076746D" w:rsidRDefault="00577E6D" w:rsidP="000671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Татьяна Кирилловна</w:t>
            </w:r>
          </w:p>
        </w:tc>
        <w:tc>
          <w:tcPr>
            <w:tcW w:w="1417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6746D" w:rsidTr="009E4271">
        <w:trPr>
          <w:trHeight w:val="834"/>
        </w:trPr>
        <w:tc>
          <w:tcPr>
            <w:tcW w:w="451" w:type="dxa"/>
          </w:tcPr>
          <w:p w:rsidR="0076746D" w:rsidRDefault="00577E6D" w:rsidP="000671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Надежда Петровна</w:t>
            </w:r>
          </w:p>
        </w:tc>
        <w:tc>
          <w:tcPr>
            <w:tcW w:w="1417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 w:val="restart"/>
          </w:tcPr>
          <w:p w:rsidR="00577E6D" w:rsidRDefault="00577E6D" w:rsidP="0057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  <w:vMerge w:val="restart"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</w:t>
            </w:r>
          </w:p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12.01.23г</w:t>
            </w:r>
          </w:p>
        </w:tc>
        <w:tc>
          <w:tcPr>
            <w:tcW w:w="2410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Начни играть с ребенком с РАС</w:t>
            </w:r>
          </w:p>
        </w:tc>
        <w:tc>
          <w:tcPr>
            <w:tcW w:w="1775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г.Ростов-на-Дону.</w:t>
            </w:r>
          </w:p>
          <w:p w:rsidR="00577E6D" w:rsidRPr="00403607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Меснянкина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К.К., специальный психолог,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игротерапевт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8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01.02.2023г</w:t>
            </w:r>
          </w:p>
        </w:tc>
        <w:tc>
          <w:tcPr>
            <w:tcW w:w="2410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методы запуска речи 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неговорящих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детей.</w:t>
            </w:r>
          </w:p>
        </w:tc>
        <w:tc>
          <w:tcPr>
            <w:tcW w:w="1775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577E6D" w:rsidRDefault="00577E6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577E6D" w:rsidRPr="00EC33E3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577E6D" w:rsidRPr="00C53391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577E6D" w:rsidRPr="000E2D28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577E6D" w:rsidRPr="000E2D28" w:rsidRDefault="00577E6D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77E6D" w:rsidRDefault="00577E6D" w:rsidP="006631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08.02.2023г</w:t>
            </w:r>
          </w:p>
        </w:tc>
        <w:tc>
          <w:tcPr>
            <w:tcW w:w="2410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Эффективные игры для активизации речемыслительной деятельности у детей с ОВЗ.</w:t>
            </w:r>
          </w:p>
        </w:tc>
        <w:tc>
          <w:tcPr>
            <w:tcW w:w="1775" w:type="dxa"/>
          </w:tcPr>
          <w:p w:rsidR="00577E6D" w:rsidRDefault="00577E6D" w:rsidP="006631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577E6D" w:rsidRDefault="00577E6D" w:rsidP="006631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B82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77E6D" w:rsidRDefault="00577E6D" w:rsidP="00B82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08.02.2023г</w:t>
            </w:r>
          </w:p>
        </w:tc>
        <w:tc>
          <w:tcPr>
            <w:tcW w:w="2410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базовых психических функций у дошкольников с ОВЗ и ЗПР с помощью интерактивной игры.</w:t>
            </w:r>
          </w:p>
        </w:tc>
        <w:tc>
          <w:tcPr>
            <w:tcW w:w="1775" w:type="dxa"/>
          </w:tcPr>
          <w:p w:rsidR="00577E6D" w:rsidRDefault="00577E6D" w:rsidP="00B826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577E6D" w:rsidRDefault="00577E6D" w:rsidP="00B826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7E6D" w:rsidTr="009E4271">
        <w:trPr>
          <w:trHeight w:val="834"/>
        </w:trPr>
        <w:tc>
          <w:tcPr>
            <w:tcW w:w="451" w:type="dxa"/>
            <w:vMerge/>
          </w:tcPr>
          <w:p w:rsidR="00577E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7E6D" w:rsidRDefault="00577E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7E6D" w:rsidRDefault="00577E6D" w:rsidP="00C861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77E6D" w:rsidRDefault="00577E6D" w:rsidP="00C861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</w:t>
            </w:r>
          </w:p>
        </w:tc>
        <w:tc>
          <w:tcPr>
            <w:tcW w:w="2410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Новые технологии взаимодействия и обучение детей с РАС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ментальными особенностями с помощью интерактивной программы.</w:t>
            </w:r>
          </w:p>
        </w:tc>
        <w:tc>
          <w:tcPr>
            <w:tcW w:w="1775" w:type="dxa"/>
          </w:tcPr>
          <w:p w:rsidR="00577E6D" w:rsidRDefault="00577E6D" w:rsidP="00C86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Москва</w:t>
            </w:r>
          </w:p>
          <w:p w:rsidR="00577E6D" w:rsidRDefault="00577E6D" w:rsidP="00C861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577E6D" w:rsidRDefault="00577E6D" w:rsidP="005C1C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16A3" w:rsidTr="009E4271">
        <w:trPr>
          <w:trHeight w:val="834"/>
        </w:trPr>
        <w:tc>
          <w:tcPr>
            <w:tcW w:w="451" w:type="dxa"/>
            <w:vMerge w:val="restart"/>
          </w:tcPr>
          <w:p w:rsidR="000216A3" w:rsidRDefault="000216A3" w:rsidP="0057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</w:t>
            </w:r>
          </w:p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0216A3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0216A3" w:rsidRPr="00EC33E3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15.02.2023г</w:t>
            </w:r>
          </w:p>
        </w:tc>
        <w:tc>
          <w:tcPr>
            <w:tcW w:w="2410" w:type="dxa"/>
          </w:tcPr>
          <w:p w:rsidR="000216A3" w:rsidRPr="00C53391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в системах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педагог-обучающийся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«педагог-педагог», «обучающийся-обучающийся»,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учреждение-учреждению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5" w:type="dxa"/>
          </w:tcPr>
          <w:p w:rsidR="000216A3" w:rsidRPr="000E2D28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216A3" w:rsidRPr="000E2D28" w:rsidRDefault="000216A3" w:rsidP="00F867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216A3" w:rsidTr="009E4271">
        <w:trPr>
          <w:trHeight w:val="834"/>
        </w:trPr>
        <w:tc>
          <w:tcPr>
            <w:tcW w:w="451" w:type="dxa"/>
            <w:vMerge/>
          </w:tcPr>
          <w:p w:rsidR="000216A3" w:rsidRDefault="000216A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216A3" w:rsidRDefault="000216A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16A3" w:rsidRDefault="000216A3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0216A3" w:rsidRPr="00EC33E3" w:rsidRDefault="000216A3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0216A3" w:rsidRDefault="000216A3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0216A3" w:rsidRDefault="000216A3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0216A3" w:rsidRDefault="000216A3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6746D" w:rsidTr="009E4271">
        <w:trPr>
          <w:trHeight w:val="834"/>
        </w:trPr>
        <w:tc>
          <w:tcPr>
            <w:tcW w:w="451" w:type="dxa"/>
          </w:tcPr>
          <w:p w:rsidR="0076746D" w:rsidRDefault="0006716C" w:rsidP="0057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</w:t>
            </w:r>
          </w:p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 Валерьевна</w:t>
            </w:r>
          </w:p>
        </w:tc>
        <w:tc>
          <w:tcPr>
            <w:tcW w:w="1417" w:type="dxa"/>
          </w:tcPr>
          <w:p w:rsidR="0076746D" w:rsidRDefault="0076746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 w:val="restart"/>
          </w:tcPr>
          <w:p w:rsidR="009051E7" w:rsidRDefault="00577E6D" w:rsidP="000671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dxa"/>
            <w:vMerge w:val="restart"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Надеева</w:t>
            </w:r>
          </w:p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Юлия Семеновна</w:t>
            </w:r>
          </w:p>
        </w:tc>
        <w:tc>
          <w:tcPr>
            <w:tcW w:w="1417" w:type="dxa"/>
            <w:vMerge w:val="restart"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9051E7" w:rsidRPr="00EC33E3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07.02.2023г</w:t>
            </w:r>
          </w:p>
        </w:tc>
        <w:tc>
          <w:tcPr>
            <w:tcW w:w="2410" w:type="dxa"/>
          </w:tcPr>
          <w:p w:rsidR="009051E7" w:rsidRDefault="009051E7" w:rsidP="002167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утомления гиперчувствительных детей (в т.ч. детей с ОВЗ)</w:t>
            </w:r>
          </w:p>
        </w:tc>
        <w:tc>
          <w:tcPr>
            <w:tcW w:w="1775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B60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9051E7" w:rsidRPr="00EC33E3" w:rsidRDefault="009051E7" w:rsidP="00B605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образовательные технологии в обучении младших школьников в условиях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НОО»</w:t>
            </w:r>
          </w:p>
        </w:tc>
        <w:tc>
          <w:tcPr>
            <w:tcW w:w="1775" w:type="dxa"/>
          </w:tcPr>
          <w:p w:rsidR="009051E7" w:rsidRDefault="009051E7" w:rsidP="001B0E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</w:t>
            </w:r>
          </w:p>
          <w:p w:rsidR="009051E7" w:rsidRDefault="009051E7" w:rsidP="001B0E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Г.Ростов-на-Дону.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872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9051E7" w:rsidRPr="006870D4" w:rsidRDefault="009051E7" w:rsidP="00E872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выявления сторонников движения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Колумбайн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меры профилактики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262D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9051E7" w:rsidRPr="006870D4" w:rsidRDefault="009051E7" w:rsidP="00262D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сопровождения дошкольников с ОВЗ.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Онлайн-семинар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14.05.-15.05.23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школьной службы примирения (медиации).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аспекты психолого-педагогического сопровождения образовательного процесса в условиях введения обновленных ФГОС ОО.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интерактивный семинар</w:t>
            </w:r>
          </w:p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изменения в образовательном законодательстве России: обзор и предотвращение нарушений.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«Агентство поддержки государственных инициатив» и сетевое издание «Единый урок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ф».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20.09.2023г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детей.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методического материала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Коррекционно-развивающее занятие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педагогическое сообщество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051E7" w:rsidTr="009E4271">
        <w:trPr>
          <w:trHeight w:val="834"/>
        </w:trPr>
        <w:tc>
          <w:tcPr>
            <w:tcW w:w="451" w:type="dxa"/>
            <w:vMerge/>
          </w:tcPr>
          <w:p w:rsidR="009051E7" w:rsidRDefault="009051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051E7" w:rsidRDefault="009051E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051E7" w:rsidRDefault="009051E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22.09.-10.10.2023г</w:t>
            </w:r>
          </w:p>
          <w:p w:rsidR="00CA04DD" w:rsidRDefault="00CA04DD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051E7" w:rsidRDefault="009051E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согласно ФГОС и ФАОП ООО»</w:t>
            </w:r>
          </w:p>
        </w:tc>
        <w:tc>
          <w:tcPr>
            <w:tcW w:w="1775" w:type="dxa"/>
          </w:tcPr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</w:t>
            </w:r>
          </w:p>
          <w:p w:rsidR="009051E7" w:rsidRDefault="009051E7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</w:tc>
        <w:tc>
          <w:tcPr>
            <w:tcW w:w="648" w:type="dxa"/>
          </w:tcPr>
          <w:p w:rsidR="009051E7" w:rsidRDefault="009051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3491A" w:rsidTr="009E4271">
        <w:trPr>
          <w:trHeight w:val="834"/>
        </w:trPr>
        <w:tc>
          <w:tcPr>
            <w:tcW w:w="451" w:type="dxa"/>
            <w:vMerge w:val="restart"/>
          </w:tcPr>
          <w:p w:rsidR="00C3491A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4" w:type="dxa"/>
            <w:vMerge w:val="restart"/>
          </w:tcPr>
          <w:p w:rsidR="00C3491A" w:rsidRPr="00C3491A" w:rsidRDefault="00C3491A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91A">
              <w:rPr>
                <w:rFonts w:ascii="Times New Roman" w:hAnsi="Times New Roman" w:cs="Times New Roman"/>
                <w:sz w:val="20"/>
                <w:szCs w:val="20"/>
              </w:rPr>
              <w:t xml:space="preserve">Кармишина </w:t>
            </w:r>
            <w:proofErr w:type="spellStart"/>
            <w:r w:rsidRPr="00C3491A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  <w:r w:rsidRPr="00C34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491A">
              <w:rPr>
                <w:rFonts w:ascii="Times New Roman" w:hAnsi="Times New Roman" w:cs="Times New Roman"/>
                <w:sz w:val="20"/>
                <w:szCs w:val="20"/>
              </w:rPr>
              <w:t>Шакирьяновна</w:t>
            </w:r>
            <w:proofErr w:type="spellEnd"/>
          </w:p>
        </w:tc>
        <w:tc>
          <w:tcPr>
            <w:tcW w:w="1417" w:type="dxa"/>
            <w:vMerge w:val="restart"/>
          </w:tcPr>
          <w:p w:rsidR="00C3491A" w:rsidRDefault="00C3491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C3491A" w:rsidRDefault="00C3491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C3491A" w:rsidRDefault="00C3491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03.11.22г-17.05.23г</w:t>
            </w:r>
          </w:p>
        </w:tc>
        <w:tc>
          <w:tcPr>
            <w:tcW w:w="2410" w:type="dxa"/>
          </w:tcPr>
          <w:p w:rsidR="00C3491A" w:rsidRDefault="00C3491A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обществознание: теория и методика преподавания в образовательной организации. </w:t>
            </w:r>
          </w:p>
        </w:tc>
        <w:tc>
          <w:tcPr>
            <w:tcW w:w="1775" w:type="dxa"/>
          </w:tcPr>
          <w:p w:rsidR="00C3491A" w:rsidRDefault="00C3491A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C3491A" w:rsidRDefault="00C3491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</w:tr>
      <w:tr w:rsidR="00C3491A" w:rsidTr="009E4271">
        <w:trPr>
          <w:trHeight w:val="834"/>
        </w:trPr>
        <w:tc>
          <w:tcPr>
            <w:tcW w:w="451" w:type="dxa"/>
            <w:vMerge/>
          </w:tcPr>
          <w:p w:rsidR="00C3491A" w:rsidRDefault="00C3491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3491A" w:rsidRPr="00C3491A" w:rsidRDefault="00C3491A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491A" w:rsidRDefault="00C3491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91A" w:rsidRDefault="00C3491A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C3491A" w:rsidRDefault="00C3491A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28.08.22г-25.01.23г</w:t>
            </w:r>
          </w:p>
        </w:tc>
        <w:tc>
          <w:tcPr>
            <w:tcW w:w="2410" w:type="dxa"/>
          </w:tcPr>
          <w:p w:rsidR="00C3491A" w:rsidRDefault="00C3491A" w:rsidP="00C349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психолого-педагогической помощи лицам с ОВЗ.</w:t>
            </w:r>
          </w:p>
        </w:tc>
        <w:tc>
          <w:tcPr>
            <w:tcW w:w="1775" w:type="dxa"/>
          </w:tcPr>
          <w:p w:rsidR="00C3491A" w:rsidRDefault="00C3491A" w:rsidP="004758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8" w:type="dxa"/>
          </w:tcPr>
          <w:p w:rsidR="00C3491A" w:rsidRDefault="00C3491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  <w:p w:rsidR="0076746D" w:rsidRDefault="0076746D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6746D" w:rsidTr="009E4271">
        <w:trPr>
          <w:trHeight w:val="834"/>
        </w:trPr>
        <w:tc>
          <w:tcPr>
            <w:tcW w:w="451" w:type="dxa"/>
          </w:tcPr>
          <w:p w:rsidR="007674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</w:tcPr>
          <w:p w:rsidR="0076746D" w:rsidRPr="00C3491A" w:rsidRDefault="0076746D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Дыбкова</w:t>
            </w:r>
            <w:r w:rsidR="0006716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417" w:type="dxa"/>
          </w:tcPr>
          <w:p w:rsidR="0076746D" w:rsidRDefault="0076746D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6746D" w:rsidTr="009E4271">
        <w:trPr>
          <w:trHeight w:val="834"/>
        </w:trPr>
        <w:tc>
          <w:tcPr>
            <w:tcW w:w="451" w:type="dxa"/>
          </w:tcPr>
          <w:p w:rsidR="0076746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</w:tcPr>
          <w:p w:rsidR="0076746D" w:rsidRDefault="0076746D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</w:t>
            </w:r>
          </w:p>
          <w:p w:rsidR="0006716C" w:rsidRDefault="0006716C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Валерьевна</w:t>
            </w:r>
          </w:p>
        </w:tc>
        <w:tc>
          <w:tcPr>
            <w:tcW w:w="1417" w:type="dxa"/>
          </w:tcPr>
          <w:p w:rsidR="0076746D" w:rsidRDefault="0076746D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Постоянно-действующий семинар </w:t>
            </w:r>
          </w:p>
          <w:p w:rsidR="0076746D" w:rsidRPr="00EC33E3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2410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методической разработки воспитательных мероприятий с учетом РПВ в условиях школы-интерната»</w:t>
            </w:r>
          </w:p>
        </w:tc>
        <w:tc>
          <w:tcPr>
            <w:tcW w:w="1775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76746D" w:rsidRDefault="0076746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844FD" w:rsidTr="009E4271">
        <w:trPr>
          <w:trHeight w:val="834"/>
        </w:trPr>
        <w:tc>
          <w:tcPr>
            <w:tcW w:w="451" w:type="dxa"/>
          </w:tcPr>
          <w:p w:rsidR="00C844FD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4" w:type="dxa"/>
          </w:tcPr>
          <w:p w:rsidR="00C844FD" w:rsidRDefault="00C844FD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Наталья Александровна</w:t>
            </w:r>
          </w:p>
        </w:tc>
        <w:tc>
          <w:tcPr>
            <w:tcW w:w="1417" w:type="dxa"/>
          </w:tcPr>
          <w:p w:rsidR="00C844FD" w:rsidRDefault="00C844FD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C844FD" w:rsidRDefault="00C844FD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C844FD" w:rsidRDefault="00C844FD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12.10.-24.10.2023г</w:t>
            </w:r>
          </w:p>
          <w:p w:rsidR="00CA04DD" w:rsidRDefault="00CA04DD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844FD" w:rsidRDefault="00C844F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  как формирование процесса обучения детей с тяжелыми речевыми нарушениями в условиях реализации ФГОС.</w:t>
            </w:r>
          </w:p>
        </w:tc>
        <w:tc>
          <w:tcPr>
            <w:tcW w:w="1775" w:type="dxa"/>
          </w:tcPr>
          <w:p w:rsidR="00C844FD" w:rsidRDefault="00C844FD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бакан</w:t>
            </w:r>
          </w:p>
        </w:tc>
        <w:tc>
          <w:tcPr>
            <w:tcW w:w="648" w:type="dxa"/>
          </w:tcPr>
          <w:p w:rsidR="00C844FD" w:rsidRDefault="00C844FD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C5DE4" w:rsidTr="009E4271">
        <w:trPr>
          <w:trHeight w:val="834"/>
        </w:trPr>
        <w:tc>
          <w:tcPr>
            <w:tcW w:w="451" w:type="dxa"/>
          </w:tcPr>
          <w:p w:rsidR="000C5DE4" w:rsidRDefault="00577E6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</w:tcPr>
          <w:p w:rsidR="000C5DE4" w:rsidRDefault="000C5DE4" w:rsidP="000949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Сухоруких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0C5DE4" w:rsidRDefault="000C5DE4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3" w:type="dxa"/>
          </w:tcPr>
          <w:p w:rsidR="000C5DE4" w:rsidRDefault="000C5DE4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0C5DE4" w:rsidRDefault="000C5DE4" w:rsidP="00C844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22.12.2023г</w:t>
            </w:r>
          </w:p>
        </w:tc>
        <w:tc>
          <w:tcPr>
            <w:tcW w:w="2410" w:type="dxa"/>
          </w:tcPr>
          <w:p w:rsidR="000C5DE4" w:rsidRDefault="000C5DE4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 с инвалидностью и ОВЗ: выбор профессиональной траектории.</w:t>
            </w:r>
          </w:p>
        </w:tc>
        <w:tc>
          <w:tcPr>
            <w:tcW w:w="1775" w:type="dxa"/>
          </w:tcPr>
          <w:p w:rsidR="000C5DE4" w:rsidRDefault="000C5DE4" w:rsidP="008412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Курганский педагогический колледж. Ресурсный учебно-методический центр.</w:t>
            </w:r>
          </w:p>
        </w:tc>
        <w:tc>
          <w:tcPr>
            <w:tcW w:w="648" w:type="dxa"/>
          </w:tcPr>
          <w:p w:rsidR="000C5DE4" w:rsidRDefault="00CA5DCE" w:rsidP="008412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B0EE7" w:rsidRDefault="00AB0EE7" w:rsidP="00453B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0EE7" w:rsidSect="006877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953"/>
    <w:multiLevelType w:val="hybridMultilevel"/>
    <w:tmpl w:val="75F2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9F"/>
    <w:rsid w:val="00002EF1"/>
    <w:rsid w:val="0000376B"/>
    <w:rsid w:val="00004493"/>
    <w:rsid w:val="0001366F"/>
    <w:rsid w:val="000216A3"/>
    <w:rsid w:val="00025791"/>
    <w:rsid w:val="0003186D"/>
    <w:rsid w:val="000322AE"/>
    <w:rsid w:val="00032956"/>
    <w:rsid w:val="00032A14"/>
    <w:rsid w:val="000438C7"/>
    <w:rsid w:val="00046FA5"/>
    <w:rsid w:val="00053DEF"/>
    <w:rsid w:val="00057D8C"/>
    <w:rsid w:val="00063456"/>
    <w:rsid w:val="0006716C"/>
    <w:rsid w:val="0007066C"/>
    <w:rsid w:val="00073EDC"/>
    <w:rsid w:val="000832BB"/>
    <w:rsid w:val="000872F6"/>
    <w:rsid w:val="00090AB9"/>
    <w:rsid w:val="00091AE8"/>
    <w:rsid w:val="00094481"/>
    <w:rsid w:val="0009490B"/>
    <w:rsid w:val="000A1BF5"/>
    <w:rsid w:val="000A1FDD"/>
    <w:rsid w:val="000A2E33"/>
    <w:rsid w:val="000B54E4"/>
    <w:rsid w:val="000C5DE4"/>
    <w:rsid w:val="000D574A"/>
    <w:rsid w:val="000D697D"/>
    <w:rsid w:val="000E08C7"/>
    <w:rsid w:val="000E2153"/>
    <w:rsid w:val="000E2D28"/>
    <w:rsid w:val="000E5F50"/>
    <w:rsid w:val="000F07F7"/>
    <w:rsid w:val="000F271A"/>
    <w:rsid w:val="00100320"/>
    <w:rsid w:val="00103F1D"/>
    <w:rsid w:val="001163A0"/>
    <w:rsid w:val="0012726F"/>
    <w:rsid w:val="0012790F"/>
    <w:rsid w:val="00132A64"/>
    <w:rsid w:val="001421AE"/>
    <w:rsid w:val="001457AF"/>
    <w:rsid w:val="00147716"/>
    <w:rsid w:val="00164BB6"/>
    <w:rsid w:val="00172F47"/>
    <w:rsid w:val="001742FB"/>
    <w:rsid w:val="001809C0"/>
    <w:rsid w:val="00180AE4"/>
    <w:rsid w:val="00197D6C"/>
    <w:rsid w:val="001A2EC8"/>
    <w:rsid w:val="001A46B7"/>
    <w:rsid w:val="001A53EF"/>
    <w:rsid w:val="001B0E4E"/>
    <w:rsid w:val="001B2C7F"/>
    <w:rsid w:val="001B600F"/>
    <w:rsid w:val="001C4FE1"/>
    <w:rsid w:val="001C71B4"/>
    <w:rsid w:val="001D5600"/>
    <w:rsid w:val="001F2291"/>
    <w:rsid w:val="001F5BA9"/>
    <w:rsid w:val="00201DA5"/>
    <w:rsid w:val="002044FD"/>
    <w:rsid w:val="00216709"/>
    <w:rsid w:val="00221876"/>
    <w:rsid w:val="002318F7"/>
    <w:rsid w:val="00237447"/>
    <w:rsid w:val="0024263A"/>
    <w:rsid w:val="00243CEB"/>
    <w:rsid w:val="00245B02"/>
    <w:rsid w:val="0024663E"/>
    <w:rsid w:val="00255F2B"/>
    <w:rsid w:val="00262DFD"/>
    <w:rsid w:val="002655F3"/>
    <w:rsid w:val="002705AB"/>
    <w:rsid w:val="00271A29"/>
    <w:rsid w:val="00274487"/>
    <w:rsid w:val="0028209F"/>
    <w:rsid w:val="002829CF"/>
    <w:rsid w:val="00297C1A"/>
    <w:rsid w:val="002A5859"/>
    <w:rsid w:val="002B172F"/>
    <w:rsid w:val="002B65E7"/>
    <w:rsid w:val="002C5513"/>
    <w:rsid w:val="002E0964"/>
    <w:rsid w:val="002E1394"/>
    <w:rsid w:val="002E6D5D"/>
    <w:rsid w:val="002F5D62"/>
    <w:rsid w:val="002F7AC8"/>
    <w:rsid w:val="003058AA"/>
    <w:rsid w:val="00306E84"/>
    <w:rsid w:val="003106BA"/>
    <w:rsid w:val="0032597F"/>
    <w:rsid w:val="003310AF"/>
    <w:rsid w:val="00332B08"/>
    <w:rsid w:val="003332FE"/>
    <w:rsid w:val="0033577C"/>
    <w:rsid w:val="0034357E"/>
    <w:rsid w:val="00345626"/>
    <w:rsid w:val="0034723C"/>
    <w:rsid w:val="00350A19"/>
    <w:rsid w:val="00364E6B"/>
    <w:rsid w:val="00366E01"/>
    <w:rsid w:val="00372E23"/>
    <w:rsid w:val="00375653"/>
    <w:rsid w:val="00390BF1"/>
    <w:rsid w:val="00397B9D"/>
    <w:rsid w:val="003A0D8C"/>
    <w:rsid w:val="003A2638"/>
    <w:rsid w:val="003A6A47"/>
    <w:rsid w:val="003A73E1"/>
    <w:rsid w:val="003B2EA4"/>
    <w:rsid w:val="003D43A1"/>
    <w:rsid w:val="003E07B3"/>
    <w:rsid w:val="003E4E7D"/>
    <w:rsid w:val="003E6245"/>
    <w:rsid w:val="003F072B"/>
    <w:rsid w:val="00401C90"/>
    <w:rsid w:val="00403607"/>
    <w:rsid w:val="00410F18"/>
    <w:rsid w:val="004118DF"/>
    <w:rsid w:val="00421C70"/>
    <w:rsid w:val="00422091"/>
    <w:rsid w:val="00432577"/>
    <w:rsid w:val="00434282"/>
    <w:rsid w:val="0043565B"/>
    <w:rsid w:val="00435755"/>
    <w:rsid w:val="00441034"/>
    <w:rsid w:val="004418B9"/>
    <w:rsid w:val="004430F1"/>
    <w:rsid w:val="004530E3"/>
    <w:rsid w:val="00453B35"/>
    <w:rsid w:val="00454D6A"/>
    <w:rsid w:val="00463017"/>
    <w:rsid w:val="00472C75"/>
    <w:rsid w:val="004738AE"/>
    <w:rsid w:val="0047589C"/>
    <w:rsid w:val="00475A9D"/>
    <w:rsid w:val="00480C78"/>
    <w:rsid w:val="00481C86"/>
    <w:rsid w:val="004848E6"/>
    <w:rsid w:val="0048638D"/>
    <w:rsid w:val="004A27CC"/>
    <w:rsid w:val="004A5A80"/>
    <w:rsid w:val="004A725C"/>
    <w:rsid w:val="004B5379"/>
    <w:rsid w:val="004C1C41"/>
    <w:rsid w:val="004D0D9B"/>
    <w:rsid w:val="004D7D86"/>
    <w:rsid w:val="004E54FD"/>
    <w:rsid w:val="004F194E"/>
    <w:rsid w:val="005001E5"/>
    <w:rsid w:val="00500B26"/>
    <w:rsid w:val="005056B1"/>
    <w:rsid w:val="00515E1D"/>
    <w:rsid w:val="0051679E"/>
    <w:rsid w:val="005227C7"/>
    <w:rsid w:val="00523241"/>
    <w:rsid w:val="00527B1B"/>
    <w:rsid w:val="005316C4"/>
    <w:rsid w:val="005347F9"/>
    <w:rsid w:val="005511ED"/>
    <w:rsid w:val="005517F9"/>
    <w:rsid w:val="00555749"/>
    <w:rsid w:val="00561E33"/>
    <w:rsid w:val="00562430"/>
    <w:rsid w:val="00574453"/>
    <w:rsid w:val="00575866"/>
    <w:rsid w:val="00577E6D"/>
    <w:rsid w:val="00581F15"/>
    <w:rsid w:val="0058410D"/>
    <w:rsid w:val="005851FF"/>
    <w:rsid w:val="00596A4A"/>
    <w:rsid w:val="005A6401"/>
    <w:rsid w:val="005B35DD"/>
    <w:rsid w:val="005B361F"/>
    <w:rsid w:val="005B5604"/>
    <w:rsid w:val="005B6E3A"/>
    <w:rsid w:val="005C41A9"/>
    <w:rsid w:val="005D0DFF"/>
    <w:rsid w:val="005D2E45"/>
    <w:rsid w:val="005E240A"/>
    <w:rsid w:val="005E42AD"/>
    <w:rsid w:val="005E4C46"/>
    <w:rsid w:val="005E6262"/>
    <w:rsid w:val="005F2BC0"/>
    <w:rsid w:val="005F4D7D"/>
    <w:rsid w:val="005F5B3E"/>
    <w:rsid w:val="005F78E2"/>
    <w:rsid w:val="0060221D"/>
    <w:rsid w:val="00605E2C"/>
    <w:rsid w:val="006067D6"/>
    <w:rsid w:val="00610EA0"/>
    <w:rsid w:val="00616A8F"/>
    <w:rsid w:val="00617132"/>
    <w:rsid w:val="00632CA8"/>
    <w:rsid w:val="006445DC"/>
    <w:rsid w:val="0064578C"/>
    <w:rsid w:val="0065276D"/>
    <w:rsid w:val="006611CA"/>
    <w:rsid w:val="00662C6A"/>
    <w:rsid w:val="006631C4"/>
    <w:rsid w:val="00663FAC"/>
    <w:rsid w:val="00664122"/>
    <w:rsid w:val="00666BA7"/>
    <w:rsid w:val="0067346F"/>
    <w:rsid w:val="00680772"/>
    <w:rsid w:val="00680932"/>
    <w:rsid w:val="006823C2"/>
    <w:rsid w:val="00683053"/>
    <w:rsid w:val="0068540B"/>
    <w:rsid w:val="006870D4"/>
    <w:rsid w:val="0068776B"/>
    <w:rsid w:val="00692541"/>
    <w:rsid w:val="00693B25"/>
    <w:rsid w:val="00693F13"/>
    <w:rsid w:val="00697024"/>
    <w:rsid w:val="006A044B"/>
    <w:rsid w:val="006A0679"/>
    <w:rsid w:val="006A1789"/>
    <w:rsid w:val="006A5599"/>
    <w:rsid w:val="006D1D73"/>
    <w:rsid w:val="006D4877"/>
    <w:rsid w:val="006E6F6A"/>
    <w:rsid w:val="006F35E0"/>
    <w:rsid w:val="006F3B07"/>
    <w:rsid w:val="006F6589"/>
    <w:rsid w:val="007066A8"/>
    <w:rsid w:val="00711A8E"/>
    <w:rsid w:val="0071303B"/>
    <w:rsid w:val="00715CB8"/>
    <w:rsid w:val="00720167"/>
    <w:rsid w:val="007320B4"/>
    <w:rsid w:val="00735339"/>
    <w:rsid w:val="00742B19"/>
    <w:rsid w:val="00742FD5"/>
    <w:rsid w:val="00752FF2"/>
    <w:rsid w:val="00756B32"/>
    <w:rsid w:val="00757D42"/>
    <w:rsid w:val="00763183"/>
    <w:rsid w:val="007650CA"/>
    <w:rsid w:val="0076746D"/>
    <w:rsid w:val="00770372"/>
    <w:rsid w:val="00772BFD"/>
    <w:rsid w:val="0077636B"/>
    <w:rsid w:val="00783607"/>
    <w:rsid w:val="00793B44"/>
    <w:rsid w:val="00794DD7"/>
    <w:rsid w:val="007A20B5"/>
    <w:rsid w:val="007B0932"/>
    <w:rsid w:val="007C4950"/>
    <w:rsid w:val="007C5DB1"/>
    <w:rsid w:val="007E06E8"/>
    <w:rsid w:val="007E2810"/>
    <w:rsid w:val="007F57D7"/>
    <w:rsid w:val="007F5B23"/>
    <w:rsid w:val="007F5C41"/>
    <w:rsid w:val="00801091"/>
    <w:rsid w:val="00802AD0"/>
    <w:rsid w:val="008168BD"/>
    <w:rsid w:val="00816D97"/>
    <w:rsid w:val="00820F2D"/>
    <w:rsid w:val="008425E3"/>
    <w:rsid w:val="00844394"/>
    <w:rsid w:val="00864803"/>
    <w:rsid w:val="00866D27"/>
    <w:rsid w:val="008705AB"/>
    <w:rsid w:val="0087791A"/>
    <w:rsid w:val="00882A97"/>
    <w:rsid w:val="0088327B"/>
    <w:rsid w:val="0088555F"/>
    <w:rsid w:val="008904EB"/>
    <w:rsid w:val="008930AE"/>
    <w:rsid w:val="00897E0F"/>
    <w:rsid w:val="008B301B"/>
    <w:rsid w:val="008B4327"/>
    <w:rsid w:val="008B716A"/>
    <w:rsid w:val="008C0A66"/>
    <w:rsid w:val="008C1882"/>
    <w:rsid w:val="008C3B94"/>
    <w:rsid w:val="008C637C"/>
    <w:rsid w:val="008C6D53"/>
    <w:rsid w:val="008D0E2B"/>
    <w:rsid w:val="008E2C2B"/>
    <w:rsid w:val="009051E7"/>
    <w:rsid w:val="00907233"/>
    <w:rsid w:val="009076C5"/>
    <w:rsid w:val="009109A7"/>
    <w:rsid w:val="00910D40"/>
    <w:rsid w:val="00920949"/>
    <w:rsid w:val="0093708A"/>
    <w:rsid w:val="00947F19"/>
    <w:rsid w:val="00953208"/>
    <w:rsid w:val="00957CF6"/>
    <w:rsid w:val="00964854"/>
    <w:rsid w:val="00966F06"/>
    <w:rsid w:val="00984A20"/>
    <w:rsid w:val="009A2528"/>
    <w:rsid w:val="009B6DE6"/>
    <w:rsid w:val="009B7676"/>
    <w:rsid w:val="009C3ACA"/>
    <w:rsid w:val="009C52DC"/>
    <w:rsid w:val="009E4271"/>
    <w:rsid w:val="009E5C91"/>
    <w:rsid w:val="009E660A"/>
    <w:rsid w:val="009E7487"/>
    <w:rsid w:val="009F2969"/>
    <w:rsid w:val="009F339A"/>
    <w:rsid w:val="009F3FF5"/>
    <w:rsid w:val="009F57BF"/>
    <w:rsid w:val="00A00F5B"/>
    <w:rsid w:val="00A07383"/>
    <w:rsid w:val="00A12A4D"/>
    <w:rsid w:val="00A138B4"/>
    <w:rsid w:val="00A13F75"/>
    <w:rsid w:val="00A1547B"/>
    <w:rsid w:val="00A21720"/>
    <w:rsid w:val="00A22EF1"/>
    <w:rsid w:val="00A24969"/>
    <w:rsid w:val="00A41657"/>
    <w:rsid w:val="00A45F18"/>
    <w:rsid w:val="00A50922"/>
    <w:rsid w:val="00A770DC"/>
    <w:rsid w:val="00A8177F"/>
    <w:rsid w:val="00A8362F"/>
    <w:rsid w:val="00A83EED"/>
    <w:rsid w:val="00A87AE7"/>
    <w:rsid w:val="00AA543E"/>
    <w:rsid w:val="00AA6085"/>
    <w:rsid w:val="00AA730A"/>
    <w:rsid w:val="00AA7740"/>
    <w:rsid w:val="00AB0CED"/>
    <w:rsid w:val="00AB0EE7"/>
    <w:rsid w:val="00AB3A48"/>
    <w:rsid w:val="00AB52AC"/>
    <w:rsid w:val="00AC1717"/>
    <w:rsid w:val="00AC53D8"/>
    <w:rsid w:val="00AD022D"/>
    <w:rsid w:val="00AD36CD"/>
    <w:rsid w:val="00AD63A2"/>
    <w:rsid w:val="00AE1A2A"/>
    <w:rsid w:val="00AE4A11"/>
    <w:rsid w:val="00B00CAA"/>
    <w:rsid w:val="00B01118"/>
    <w:rsid w:val="00B0310A"/>
    <w:rsid w:val="00B116FD"/>
    <w:rsid w:val="00B14690"/>
    <w:rsid w:val="00B14CD7"/>
    <w:rsid w:val="00B15727"/>
    <w:rsid w:val="00B24AD6"/>
    <w:rsid w:val="00B35A24"/>
    <w:rsid w:val="00B57D31"/>
    <w:rsid w:val="00B605B9"/>
    <w:rsid w:val="00B65122"/>
    <w:rsid w:val="00B65A67"/>
    <w:rsid w:val="00B826F2"/>
    <w:rsid w:val="00B867C5"/>
    <w:rsid w:val="00B95069"/>
    <w:rsid w:val="00BA058A"/>
    <w:rsid w:val="00BA1969"/>
    <w:rsid w:val="00BA7F5F"/>
    <w:rsid w:val="00BB08FB"/>
    <w:rsid w:val="00BB115C"/>
    <w:rsid w:val="00BB30E9"/>
    <w:rsid w:val="00BC0294"/>
    <w:rsid w:val="00BC0D0D"/>
    <w:rsid w:val="00BE0511"/>
    <w:rsid w:val="00BE1B3C"/>
    <w:rsid w:val="00BE22C3"/>
    <w:rsid w:val="00BE339F"/>
    <w:rsid w:val="00BE7C22"/>
    <w:rsid w:val="00BF1AB7"/>
    <w:rsid w:val="00BF6B8E"/>
    <w:rsid w:val="00BF789F"/>
    <w:rsid w:val="00BF7C84"/>
    <w:rsid w:val="00C01D69"/>
    <w:rsid w:val="00C13103"/>
    <w:rsid w:val="00C14E3F"/>
    <w:rsid w:val="00C23272"/>
    <w:rsid w:val="00C24CBE"/>
    <w:rsid w:val="00C26DE8"/>
    <w:rsid w:val="00C26E3B"/>
    <w:rsid w:val="00C3491A"/>
    <w:rsid w:val="00C40FCD"/>
    <w:rsid w:val="00C42ACA"/>
    <w:rsid w:val="00C45B22"/>
    <w:rsid w:val="00C461B5"/>
    <w:rsid w:val="00C53391"/>
    <w:rsid w:val="00C56E76"/>
    <w:rsid w:val="00C70158"/>
    <w:rsid w:val="00C713F0"/>
    <w:rsid w:val="00C725B5"/>
    <w:rsid w:val="00C810DB"/>
    <w:rsid w:val="00C81DEF"/>
    <w:rsid w:val="00C844FD"/>
    <w:rsid w:val="00C861DF"/>
    <w:rsid w:val="00C93AE0"/>
    <w:rsid w:val="00C94E06"/>
    <w:rsid w:val="00C967E7"/>
    <w:rsid w:val="00CA04DD"/>
    <w:rsid w:val="00CA3403"/>
    <w:rsid w:val="00CA3D73"/>
    <w:rsid w:val="00CA4B9F"/>
    <w:rsid w:val="00CA5DCE"/>
    <w:rsid w:val="00CB16C3"/>
    <w:rsid w:val="00CB17C1"/>
    <w:rsid w:val="00CB2318"/>
    <w:rsid w:val="00CB57AE"/>
    <w:rsid w:val="00CC2C97"/>
    <w:rsid w:val="00CC5BAA"/>
    <w:rsid w:val="00CC700F"/>
    <w:rsid w:val="00CD71BA"/>
    <w:rsid w:val="00CE02A4"/>
    <w:rsid w:val="00CE0C7B"/>
    <w:rsid w:val="00CE1E96"/>
    <w:rsid w:val="00CE2A15"/>
    <w:rsid w:val="00CE3BFE"/>
    <w:rsid w:val="00CE4C16"/>
    <w:rsid w:val="00D1212F"/>
    <w:rsid w:val="00D14626"/>
    <w:rsid w:val="00D148F4"/>
    <w:rsid w:val="00D1607D"/>
    <w:rsid w:val="00D22B5A"/>
    <w:rsid w:val="00D3657C"/>
    <w:rsid w:val="00D41892"/>
    <w:rsid w:val="00D42B21"/>
    <w:rsid w:val="00D47AF3"/>
    <w:rsid w:val="00D53A84"/>
    <w:rsid w:val="00D54118"/>
    <w:rsid w:val="00D57053"/>
    <w:rsid w:val="00D81DE1"/>
    <w:rsid w:val="00D83D7C"/>
    <w:rsid w:val="00D84850"/>
    <w:rsid w:val="00D903B1"/>
    <w:rsid w:val="00D9514C"/>
    <w:rsid w:val="00DA31CC"/>
    <w:rsid w:val="00DB4C3D"/>
    <w:rsid w:val="00DC2EEF"/>
    <w:rsid w:val="00DC67F7"/>
    <w:rsid w:val="00DD2B27"/>
    <w:rsid w:val="00DE6360"/>
    <w:rsid w:val="00DF2000"/>
    <w:rsid w:val="00E03841"/>
    <w:rsid w:val="00E06DCA"/>
    <w:rsid w:val="00E1033D"/>
    <w:rsid w:val="00E15E42"/>
    <w:rsid w:val="00E2500D"/>
    <w:rsid w:val="00E27A13"/>
    <w:rsid w:val="00E34415"/>
    <w:rsid w:val="00E4718C"/>
    <w:rsid w:val="00E4781D"/>
    <w:rsid w:val="00E609C2"/>
    <w:rsid w:val="00E642FA"/>
    <w:rsid w:val="00E713EF"/>
    <w:rsid w:val="00E715E7"/>
    <w:rsid w:val="00E746FB"/>
    <w:rsid w:val="00E77BEB"/>
    <w:rsid w:val="00E81299"/>
    <w:rsid w:val="00E81E44"/>
    <w:rsid w:val="00E83435"/>
    <w:rsid w:val="00E872AB"/>
    <w:rsid w:val="00E96A80"/>
    <w:rsid w:val="00EA1A33"/>
    <w:rsid w:val="00EC1ED6"/>
    <w:rsid w:val="00EC1F2D"/>
    <w:rsid w:val="00EC20B9"/>
    <w:rsid w:val="00EC33E3"/>
    <w:rsid w:val="00EC60A7"/>
    <w:rsid w:val="00ED183F"/>
    <w:rsid w:val="00EE5EC0"/>
    <w:rsid w:val="00EE5FBE"/>
    <w:rsid w:val="00EE6315"/>
    <w:rsid w:val="00EE68E5"/>
    <w:rsid w:val="00F0109C"/>
    <w:rsid w:val="00F10333"/>
    <w:rsid w:val="00F13122"/>
    <w:rsid w:val="00F17857"/>
    <w:rsid w:val="00F207B9"/>
    <w:rsid w:val="00F21941"/>
    <w:rsid w:val="00F31886"/>
    <w:rsid w:val="00F32062"/>
    <w:rsid w:val="00F35EA3"/>
    <w:rsid w:val="00F36A66"/>
    <w:rsid w:val="00F462F2"/>
    <w:rsid w:val="00F53CD4"/>
    <w:rsid w:val="00F5781D"/>
    <w:rsid w:val="00F662EC"/>
    <w:rsid w:val="00F769D8"/>
    <w:rsid w:val="00F82C51"/>
    <w:rsid w:val="00F830BF"/>
    <w:rsid w:val="00F91BBB"/>
    <w:rsid w:val="00FA09CE"/>
    <w:rsid w:val="00FA3889"/>
    <w:rsid w:val="00FB41E6"/>
    <w:rsid w:val="00FB48DF"/>
    <w:rsid w:val="00FC2889"/>
    <w:rsid w:val="00FC45B0"/>
    <w:rsid w:val="00FD39D6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2"/>
    <w:pPr>
      <w:ind w:left="720"/>
      <w:contextualSpacing/>
    </w:pPr>
  </w:style>
  <w:style w:type="table" w:styleId="a4">
    <w:name w:val="Table Grid"/>
    <w:basedOn w:val="a1"/>
    <w:uiPriority w:val="59"/>
    <w:rsid w:val="005E6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C3A4-CCCE-46ED-AE80-1D2682A1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339</cp:revision>
  <dcterms:created xsi:type="dcterms:W3CDTF">2018-04-05T15:05:00Z</dcterms:created>
  <dcterms:modified xsi:type="dcterms:W3CDTF">2024-03-25T10:00:00Z</dcterms:modified>
</cp:coreProperties>
</file>