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C8" w:rsidRPr="00180C46" w:rsidRDefault="008A65C1" w:rsidP="008A65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C46">
        <w:rPr>
          <w:rFonts w:ascii="Times New Roman" w:hAnsi="Times New Roman" w:cs="Times New Roman"/>
          <w:b/>
          <w:sz w:val="32"/>
          <w:szCs w:val="32"/>
        </w:rPr>
        <w:t>ГБОУ «Шумихинская школа – интернат»</w:t>
      </w:r>
    </w:p>
    <w:p w:rsidR="008A65C1" w:rsidRPr="00180C46" w:rsidRDefault="001D3456" w:rsidP="008A65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C46">
        <w:rPr>
          <w:rFonts w:ascii="Times New Roman" w:hAnsi="Times New Roman" w:cs="Times New Roman"/>
          <w:b/>
          <w:sz w:val="32"/>
          <w:szCs w:val="32"/>
        </w:rPr>
        <w:t>Мероприятие:</w:t>
      </w:r>
      <w:r w:rsidR="004D28C3" w:rsidRPr="00180C46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180C46">
        <w:rPr>
          <w:rFonts w:ascii="Times New Roman" w:hAnsi="Times New Roman" w:cs="Times New Roman"/>
          <w:b/>
          <w:sz w:val="32"/>
          <w:szCs w:val="32"/>
        </w:rPr>
        <w:t>Неделя Д</w:t>
      </w:r>
      <w:r w:rsidR="008A65C1" w:rsidRPr="00180C46">
        <w:rPr>
          <w:rFonts w:ascii="Times New Roman" w:hAnsi="Times New Roman" w:cs="Times New Roman"/>
          <w:b/>
          <w:sz w:val="32"/>
          <w:szCs w:val="32"/>
        </w:rPr>
        <w:t>етской книги</w:t>
      </w:r>
      <w:r w:rsidR="004D28C3" w:rsidRPr="00180C46">
        <w:rPr>
          <w:rFonts w:ascii="Times New Roman" w:hAnsi="Times New Roman" w:cs="Times New Roman"/>
          <w:b/>
          <w:sz w:val="32"/>
          <w:szCs w:val="32"/>
        </w:rPr>
        <w:t>»</w:t>
      </w:r>
    </w:p>
    <w:p w:rsidR="001D3456" w:rsidRPr="00180C46" w:rsidRDefault="001D3456" w:rsidP="008A65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C46">
        <w:rPr>
          <w:rFonts w:ascii="Times New Roman" w:hAnsi="Times New Roman" w:cs="Times New Roman"/>
          <w:b/>
          <w:sz w:val="32"/>
          <w:szCs w:val="32"/>
        </w:rPr>
        <w:t>План.</w:t>
      </w:r>
    </w:p>
    <w:p w:rsidR="004A05D8" w:rsidRPr="00180C46" w:rsidRDefault="008A65C1" w:rsidP="00180C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C46">
        <w:rPr>
          <w:rFonts w:ascii="Times New Roman" w:hAnsi="Times New Roman" w:cs="Times New Roman"/>
          <w:b/>
          <w:sz w:val="24"/>
          <w:szCs w:val="24"/>
        </w:rPr>
        <w:t>Составила</w:t>
      </w:r>
      <w:r w:rsidR="001D3456" w:rsidRPr="00180C46">
        <w:rPr>
          <w:rFonts w:ascii="Times New Roman" w:hAnsi="Times New Roman" w:cs="Times New Roman"/>
          <w:b/>
          <w:sz w:val="24"/>
          <w:szCs w:val="24"/>
        </w:rPr>
        <w:t>:</w:t>
      </w:r>
      <w:r w:rsidR="00102F9A" w:rsidRPr="00180C46">
        <w:rPr>
          <w:rFonts w:ascii="Times New Roman" w:hAnsi="Times New Roman" w:cs="Times New Roman"/>
          <w:b/>
          <w:sz w:val="24"/>
          <w:szCs w:val="24"/>
        </w:rPr>
        <w:t xml:space="preserve"> педагог </w:t>
      </w:r>
      <w:r w:rsidR="004A05D8" w:rsidRPr="00180C46">
        <w:rPr>
          <w:rFonts w:ascii="Times New Roman" w:hAnsi="Times New Roman" w:cs="Times New Roman"/>
          <w:b/>
          <w:sz w:val="24"/>
          <w:szCs w:val="24"/>
        </w:rPr>
        <w:t>–</w:t>
      </w:r>
      <w:r w:rsidR="00102F9A" w:rsidRPr="00180C46">
        <w:rPr>
          <w:rFonts w:ascii="Times New Roman" w:hAnsi="Times New Roman" w:cs="Times New Roman"/>
          <w:b/>
          <w:sz w:val="24"/>
          <w:szCs w:val="24"/>
        </w:rPr>
        <w:t xml:space="preserve"> библиотекарь</w:t>
      </w:r>
    </w:p>
    <w:p w:rsidR="008A65C1" w:rsidRPr="00180C46" w:rsidRDefault="008A65C1" w:rsidP="00180C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C46">
        <w:rPr>
          <w:rFonts w:ascii="Times New Roman" w:hAnsi="Times New Roman" w:cs="Times New Roman"/>
          <w:b/>
          <w:sz w:val="24"/>
          <w:szCs w:val="24"/>
        </w:rPr>
        <w:t xml:space="preserve"> Мордвинцева Л.Н.</w:t>
      </w:r>
    </w:p>
    <w:p w:rsidR="008A65C1" w:rsidRPr="00787019" w:rsidRDefault="008A65C1" w:rsidP="008A65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C1" w:rsidRPr="00787019" w:rsidRDefault="004A5EDE" w:rsidP="008A65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Срок проведения:</w:t>
      </w:r>
      <w:r w:rsidR="0022704F">
        <w:rPr>
          <w:rFonts w:ascii="Times New Roman" w:hAnsi="Times New Roman" w:cs="Times New Roman"/>
          <w:b/>
          <w:sz w:val="32"/>
          <w:szCs w:val="32"/>
        </w:rPr>
        <w:t xml:space="preserve"> 03.04.23г. – 07.04.23</w:t>
      </w:r>
      <w:r w:rsidR="00563537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2235"/>
        <w:gridCol w:w="1596"/>
        <w:gridCol w:w="5812"/>
      </w:tblGrid>
      <w:tr w:rsidR="008A65C1" w:rsidRPr="00787019" w:rsidTr="008A27CE">
        <w:tc>
          <w:tcPr>
            <w:tcW w:w="2235" w:type="dxa"/>
          </w:tcPr>
          <w:p w:rsidR="008A65C1" w:rsidRPr="00787019" w:rsidRDefault="00787019" w:rsidP="008A6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1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596" w:type="dxa"/>
          </w:tcPr>
          <w:p w:rsidR="008A65C1" w:rsidRPr="00787019" w:rsidRDefault="00787019" w:rsidP="008A6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1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812" w:type="dxa"/>
          </w:tcPr>
          <w:p w:rsidR="008A65C1" w:rsidRPr="00787019" w:rsidRDefault="00787019" w:rsidP="008A6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19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</w:tc>
      </w:tr>
      <w:tr w:rsidR="008A65C1" w:rsidTr="008A27CE">
        <w:tc>
          <w:tcPr>
            <w:tcW w:w="2235" w:type="dxa"/>
          </w:tcPr>
          <w:p w:rsidR="008A65C1" w:rsidRDefault="0056565A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  <w:r w:rsidR="00DB43CC">
              <w:rPr>
                <w:rFonts w:ascii="Times New Roman" w:hAnsi="Times New Roman" w:cs="Times New Roman"/>
                <w:sz w:val="32"/>
                <w:szCs w:val="32"/>
              </w:rPr>
              <w:t>03.04.23</w:t>
            </w:r>
            <w:r w:rsidR="002C13BA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596" w:type="dxa"/>
          </w:tcPr>
          <w:p w:rsidR="008A65C1" w:rsidRDefault="00050938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– 9кл.</w:t>
            </w:r>
          </w:p>
          <w:p w:rsidR="00B85A3D" w:rsidRDefault="00B85A3D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A3D" w:rsidRDefault="00B85A3D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A3D" w:rsidRDefault="00B85A3D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– 9кл.</w:t>
            </w:r>
          </w:p>
        </w:tc>
        <w:tc>
          <w:tcPr>
            <w:tcW w:w="5812" w:type="dxa"/>
          </w:tcPr>
          <w:p w:rsidR="008A65C1" w:rsidRDefault="0093064E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рисунков «В тридевятом царстве»</w:t>
            </w:r>
            <w:r w:rsidR="002752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85A3D" w:rsidRDefault="00B85A3D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13BA" w:rsidRDefault="002C13BA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  <w:r w:rsidR="001C04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93064E">
              <w:rPr>
                <w:rFonts w:ascii="Times New Roman" w:hAnsi="Times New Roman" w:cs="Times New Roman"/>
                <w:sz w:val="32"/>
                <w:szCs w:val="32"/>
              </w:rPr>
              <w:t>Мы знаем, о чём читаем!»</w:t>
            </w:r>
            <w:r w:rsidR="002752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306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C13BA" w:rsidRDefault="002C13BA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65C1" w:rsidTr="008A27CE">
        <w:tc>
          <w:tcPr>
            <w:tcW w:w="2235" w:type="dxa"/>
          </w:tcPr>
          <w:p w:rsidR="008F3026" w:rsidRDefault="008F3026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8A65C1" w:rsidRDefault="008C6A6C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04.04.23</w:t>
            </w:r>
            <w:r w:rsidR="008F3026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596" w:type="dxa"/>
          </w:tcPr>
          <w:p w:rsidR="008A65C1" w:rsidRDefault="00673E25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– 9кл.</w:t>
            </w:r>
            <w:bookmarkStart w:id="0" w:name="_GoBack"/>
            <w:bookmarkEnd w:id="0"/>
          </w:p>
          <w:p w:rsidR="008F1D1A" w:rsidRDefault="008F1D1A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1 - 9кл.</w:t>
            </w:r>
          </w:p>
        </w:tc>
        <w:tc>
          <w:tcPr>
            <w:tcW w:w="5812" w:type="dxa"/>
          </w:tcPr>
          <w:p w:rsidR="008A65C1" w:rsidRDefault="009B5880" w:rsidP="007F7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– викторина «Что? Где? Когда?»</w:t>
            </w:r>
            <w:r w:rsidR="002752A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E7F4E" w:rsidRDefault="00554673" w:rsidP="007F7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на лучшую закладку.</w:t>
            </w:r>
          </w:p>
        </w:tc>
      </w:tr>
      <w:tr w:rsidR="008A65C1" w:rsidTr="008A27CE">
        <w:tc>
          <w:tcPr>
            <w:tcW w:w="2235" w:type="dxa"/>
          </w:tcPr>
          <w:p w:rsidR="00B31114" w:rsidRDefault="00B31114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8A65C1" w:rsidRDefault="00D40F59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05E3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5.04.23</w:t>
            </w:r>
            <w:r w:rsidR="00B31114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596" w:type="dxa"/>
          </w:tcPr>
          <w:p w:rsidR="008A65C1" w:rsidRDefault="004A5EDE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752A3">
              <w:rPr>
                <w:rFonts w:ascii="Times New Roman" w:hAnsi="Times New Roman" w:cs="Times New Roman"/>
                <w:sz w:val="32"/>
                <w:szCs w:val="32"/>
              </w:rPr>
              <w:t xml:space="preserve"> – 5</w:t>
            </w:r>
            <w:r w:rsidR="00B31114">
              <w:rPr>
                <w:rFonts w:ascii="Times New Roman" w:hAnsi="Times New Roman" w:cs="Times New Roman"/>
                <w:sz w:val="32"/>
                <w:szCs w:val="32"/>
              </w:rPr>
              <w:t>кл.</w:t>
            </w:r>
          </w:p>
          <w:p w:rsidR="004A5EDE" w:rsidRDefault="004A5EDE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EDE" w:rsidRDefault="00726F9D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1 - 9</w:t>
            </w:r>
            <w:r w:rsidR="004A5EDE">
              <w:rPr>
                <w:rFonts w:ascii="Times New Roman" w:hAnsi="Times New Roman" w:cs="Times New Roman"/>
                <w:sz w:val="32"/>
                <w:szCs w:val="32"/>
              </w:rPr>
              <w:t>кл.</w:t>
            </w:r>
          </w:p>
        </w:tc>
        <w:tc>
          <w:tcPr>
            <w:tcW w:w="5812" w:type="dxa"/>
          </w:tcPr>
          <w:p w:rsidR="008A65C1" w:rsidRDefault="002752A3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Игровая программа «Путешествие на книжную полку».</w:t>
            </w:r>
          </w:p>
          <w:p w:rsidR="004A5EDE" w:rsidRDefault="004A5EDE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  <w:r w:rsidR="001C04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26F9D">
              <w:rPr>
                <w:rFonts w:ascii="Times New Roman" w:hAnsi="Times New Roman" w:cs="Times New Roman"/>
                <w:sz w:val="32"/>
                <w:szCs w:val="32"/>
              </w:rPr>
              <w:t xml:space="preserve"> «В мире загадок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</w:tc>
      </w:tr>
      <w:tr w:rsidR="008A65C1" w:rsidTr="008A27CE">
        <w:tc>
          <w:tcPr>
            <w:tcW w:w="2235" w:type="dxa"/>
          </w:tcPr>
          <w:p w:rsidR="008A65C1" w:rsidRDefault="00BF19F3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BF19F3" w:rsidRDefault="00382F0F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06.04.23</w:t>
            </w:r>
            <w:r w:rsidR="00BF19F3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596" w:type="dxa"/>
          </w:tcPr>
          <w:p w:rsidR="008A65C1" w:rsidRDefault="008A65C1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DAE" w:rsidRDefault="0054437B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– 9</w:t>
            </w:r>
            <w:r w:rsidR="00494DAE">
              <w:rPr>
                <w:rFonts w:ascii="Times New Roman" w:hAnsi="Times New Roman" w:cs="Times New Roman"/>
                <w:sz w:val="32"/>
                <w:szCs w:val="32"/>
              </w:rPr>
              <w:t>кл.</w:t>
            </w:r>
          </w:p>
        </w:tc>
        <w:tc>
          <w:tcPr>
            <w:tcW w:w="5812" w:type="dxa"/>
          </w:tcPr>
          <w:p w:rsidR="00494DAE" w:rsidRDefault="005B7BB7" w:rsidP="005B7B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 Центральной  городской библиотеки</w:t>
            </w:r>
            <w:r w:rsidR="00DE55F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A27CE" w:rsidTr="008A27CE">
        <w:tc>
          <w:tcPr>
            <w:tcW w:w="2235" w:type="dxa"/>
          </w:tcPr>
          <w:p w:rsidR="008A27CE" w:rsidRDefault="008A27CE" w:rsidP="008A27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8A27CE" w:rsidRDefault="00382F0F" w:rsidP="008A27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07.04.23</w:t>
            </w:r>
            <w:r w:rsidR="008A27CE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596" w:type="dxa"/>
          </w:tcPr>
          <w:p w:rsidR="008A27CE" w:rsidRDefault="004970DB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3</w:t>
            </w:r>
            <w:r w:rsidR="008A27CE">
              <w:rPr>
                <w:rFonts w:ascii="Times New Roman" w:hAnsi="Times New Roman" w:cs="Times New Roman"/>
                <w:sz w:val="32"/>
                <w:szCs w:val="32"/>
              </w:rPr>
              <w:t xml:space="preserve"> – 9кл.        </w:t>
            </w:r>
          </w:p>
        </w:tc>
        <w:tc>
          <w:tcPr>
            <w:tcW w:w="5812" w:type="dxa"/>
          </w:tcPr>
          <w:p w:rsidR="00DF2439" w:rsidRDefault="00DF2439" w:rsidP="00DF24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Мастерская по ремонту книг и журналов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Помогайка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8A27CE" w:rsidRDefault="001C0152" w:rsidP="00DF24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итогов.</w:t>
            </w:r>
          </w:p>
        </w:tc>
      </w:tr>
    </w:tbl>
    <w:p w:rsidR="007750FB" w:rsidRPr="008A65C1" w:rsidRDefault="007750FB" w:rsidP="008A65C1">
      <w:pPr>
        <w:rPr>
          <w:rFonts w:ascii="Times New Roman" w:hAnsi="Times New Roman" w:cs="Times New Roman"/>
          <w:sz w:val="32"/>
          <w:szCs w:val="32"/>
        </w:rPr>
      </w:pPr>
    </w:p>
    <w:sectPr w:rsidR="007750FB" w:rsidRPr="008A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5F"/>
    <w:rsid w:val="00013AE8"/>
    <w:rsid w:val="00050938"/>
    <w:rsid w:val="00102F9A"/>
    <w:rsid w:val="00180C46"/>
    <w:rsid w:val="001C0152"/>
    <w:rsid w:val="001C04C9"/>
    <w:rsid w:val="001C1AC8"/>
    <w:rsid w:val="001D3456"/>
    <w:rsid w:val="0022704F"/>
    <w:rsid w:val="002752A3"/>
    <w:rsid w:val="002C13BA"/>
    <w:rsid w:val="0033498B"/>
    <w:rsid w:val="00382F0F"/>
    <w:rsid w:val="00494DAE"/>
    <w:rsid w:val="004970DB"/>
    <w:rsid w:val="004A05D8"/>
    <w:rsid w:val="004A5EDE"/>
    <w:rsid w:val="004D28C3"/>
    <w:rsid w:val="0054437B"/>
    <w:rsid w:val="00554673"/>
    <w:rsid w:val="00554A5F"/>
    <w:rsid w:val="00563537"/>
    <w:rsid w:val="0056565A"/>
    <w:rsid w:val="005B7BB7"/>
    <w:rsid w:val="00644B20"/>
    <w:rsid w:val="00673E25"/>
    <w:rsid w:val="00705E32"/>
    <w:rsid w:val="00726F9D"/>
    <w:rsid w:val="007750FB"/>
    <w:rsid w:val="00787019"/>
    <w:rsid w:val="007F7DBA"/>
    <w:rsid w:val="008A27CE"/>
    <w:rsid w:val="008A65C1"/>
    <w:rsid w:val="008C6A6C"/>
    <w:rsid w:val="008E7F4E"/>
    <w:rsid w:val="008F1D1A"/>
    <w:rsid w:val="008F3026"/>
    <w:rsid w:val="00920152"/>
    <w:rsid w:val="0093064E"/>
    <w:rsid w:val="009B5880"/>
    <w:rsid w:val="00B31114"/>
    <w:rsid w:val="00B358DD"/>
    <w:rsid w:val="00B85A3D"/>
    <w:rsid w:val="00BF19F3"/>
    <w:rsid w:val="00D40F59"/>
    <w:rsid w:val="00D505F3"/>
    <w:rsid w:val="00DB43CC"/>
    <w:rsid w:val="00DE55F6"/>
    <w:rsid w:val="00D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79</cp:revision>
  <dcterms:created xsi:type="dcterms:W3CDTF">2021-05-24T04:30:00Z</dcterms:created>
  <dcterms:modified xsi:type="dcterms:W3CDTF">2023-03-31T09:16:00Z</dcterms:modified>
</cp:coreProperties>
</file>